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最新抽烟谈恋爱的检讨书(十九篇)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抽烟谈恋爱的检讨书篇一你好!我由于在校，不思进取，谈恋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 思想觉悟不高，事发后不能心平气和地面对错误、 如果不是你及时发现，并要求我们深刻反省，而放任我们继续放纵和发展，那么，后果是极其严重的。所以再向你作出检讨的同时，也发自内心的感谢。 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通过这件事情我深刻的感受到老师对我们那种恨铁不成钢的心情，使我心理感到非常的愧疚，我很感谢你对我们的这次深刻的教育，它使我们在今后的人生道路上找到了方向。所以我想你保证： 在以后的学习生活当中，我们会正确处理我们之间的关系，在学习上相互帮助，相互促进;在生活当中我们保持界限。 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济宁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这次检讨，我深深的认识到这次错误的严重性，我保证今后不会再犯类似的错误，请校领导，班主任老师给我次机会，我一定会改掉身上的这些坏毛病。如果再犯，我主动退学，不在影响同学，破坏学校的形象!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2、在同学们中间造成了不良的影响。如今，大错既成，我深深懊悔不已。深刻检讨，认为深藏在本人思想中的致命错误:1、思想觉悟不高，对重要事项重视严重不足。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2、在同学们中间造成了不良的影响。如今，大错既成，我深深懊悔不已。深刻检讨，认为深藏在本人思想中的致命错误:1、思想觉悟不高，对重要事项重视严重不足。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请老师再给我个机会吧,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w:t>
      </w:r>
    </w:p>
    <w:p>
      <w:pPr>
        <w:ind w:left="0" w:right="0" w:firstLine="560"/>
        <w:spacing w:before="450" w:after="450" w:line="312" w:lineRule="auto"/>
      </w:pPr>
      <w:r>
        <w:rPr>
          <w:rFonts w:ascii="宋体" w:hAnsi="宋体" w:eastAsia="宋体" w:cs="宋体"/>
          <w:color w:val="000"/>
          <w:sz w:val="28"/>
          <w:szCs w:val="28"/>
        </w:rPr>
        <w:t xml:space="preserve">第一，彻底提高我的思想觉悟，我觉得思想觉悟是最核心最根本的，思想觉悟提高了，认可困难毛病就会彻底纠正改过。</w:t>
      </w:r>
    </w:p>
    <w:p>
      <w:pPr>
        <w:ind w:left="0" w:right="0" w:firstLine="560"/>
        <w:spacing w:before="450" w:after="450" w:line="312" w:lineRule="auto"/>
      </w:pPr>
      <w:r>
        <w:rPr>
          <w:rFonts w:ascii="宋体" w:hAnsi="宋体" w:eastAsia="宋体" w:cs="宋体"/>
          <w:color w:val="000"/>
          <w:sz w:val="28"/>
          <w:szCs w:val="28"/>
        </w:rPr>
        <w:t xml:space="preserve">第二，我决定跟这位女同学还原到普通关系，先把学习搞好，将来读大学毕业以后谈恋爱。</w:t>
      </w:r>
    </w:p>
    <w:p>
      <w:pPr>
        <w:ind w:left="0" w:right="0" w:firstLine="560"/>
        <w:spacing w:before="450" w:after="450" w:line="312" w:lineRule="auto"/>
      </w:pPr>
      <w:r>
        <w:rPr>
          <w:rFonts w:ascii="宋体" w:hAnsi="宋体" w:eastAsia="宋体" w:cs="宋体"/>
          <w:color w:val="000"/>
          <w:sz w:val="28"/>
          <w:szCs w:val="28"/>
        </w:rPr>
        <w:t xml:space="preserve">第三，我准备以后（检讨书）食堂餐厅独自一人“滋溜一口酒，吧唧一口菜！”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第一天班会课，班主任就对我们开了班会课，讲了学校的规章制度，已经三令五申，一再强调，全班同学，不得谈恋爱。这几天也对我进行了思想教育，还找了家长进行面对面交流。在家呆了几天,父母对我的所作所为，进行了教育。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班的，和我一样大，叫。他不是个好学生，起初和他认识是因他加我qq的，后来聊天觉得他这个人非常有意思，因为我们系部制度管得非常严，他说的那些事情对我来说都是新奇的。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后来老班找我谈了，我作为女生心里很不好意思，当一个小偷，存在侥幸的时候他被发现了，都会希望不要伸张事情，变得非常脆弱。她偷东西的时候并不是内心强大，胆子大，只是没有人知道，也许偷东西的人胆子更小。虽然我的事情不像小偷，不是道德问题，但也违反了校纪校规，我深刻的反思了我的问题，把心里的话都说出来，科长对我说：“可以从检讨看出一个人的态度，对事情的认识。”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 ”</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想起以前也给系部带来过这种麻烦，那时系部科长也对我进行了教育，而且对于身居要职的我，他的要求更加高，他希望我是真的了解。我没犯过什么错误，所以科长以批评我，我就觉得特别委屈，特别害怕，对家长说，我真的内心懂了，就是说不出来。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当时我就认识到此事的严重性,错误就不可能发生，未能对老师的辛勤劳动作出回报,这是对家长、老师、及领导的不负责任，辜负了他们对我的栽培。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5. 提高认识，开展批评与自我批评，就像党校教育的一样，应该从生活中了解自己，改善自己。这件事被校长看到，对系部造成了极为恶劣的影响，这一方面说明了我学习工作不够努力，在生活上也态度不严谨。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6. 知错就改，亡羊补牢。我要以这次事件作为一面镜子时时检点自己，批评评和教育自己，自觉接受监督。抛开所谓的矜持，认真的从深层认识问题，解决问题，化羞耻为动力，以后努力学习。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我非常感谢父母、老师和科长对我所犯错误的及时指正，所以我也很认真的做了检讨，这次检讨，我深深的认识到这次错误的严重性，不是敷衍了事，我很重视这件事。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再次，我这种行为还在学校同学间造成了极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望老师给我改过自新的机会。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班级里和女生搂搂抱抱，班是我们学习的地方，而我却没有把它当做一回事，被校长抓到，给班主任丢了人，给级部抹了黑。我对于我这次犯的错误感到很惭愧，我真的不应该在学校谈恋爱，学校是我们学习的地方。这样不仅影响我们学习，还浪费了光阴，更重要的是违反了校纪校规。还有就是辜负了父母的希望，想一想父母辛苦的赚钱，让我可以生活的好一点，让我可以全身心的投入到学习当中。可是，我却违背了家长的心意。这样做同时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而我这种表现，给同学们带了一个坏头，不利于学校的学风建设。同时，也对学校形象造成了一定损害，作为二中学生的我应该去维护它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1、在同学们中间造成了不良的影响，由于我在上自习课乱下位和女生搂搂抱抱，影响班级的纪律，影响了同学们的学习，这实际上也是对同学的父母的不负责。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未能对老师的辛勤劳动作出回报，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这次检讨，我深深的认识到这次错误的严重性，我保证今后不会再犯类似的错误，请校领导，班主任老师给我次机会，我一定会改掉身上的这些坏毛病。如果再犯，我主动退学，不再影响同学，破坏学校的形象!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这次被学校抓到我谈念爱后，自己想了很多东西，反省了很多的事情，自己也很懊悔，很气自己，去触犯学校的铁律，也深刻认识到自己所犯错误的严重性，对自己所犯的错误感到了羞愧。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不得早恋，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早恋对我对对方都是一种伤害，我不该把心用到不该用的地方，何况我的学习成绩不能保证我能不影响学习。这种行为实在是对不起自己，对不起爸妈。实在是对不起，我现在真的深刻意识到自己的错误，为此我已经反思很久了，希望你们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您好，我向您认错来了。此刻，我递交这一篇学生早恋检讨书，以反省我早恋的错误，并且向您道歉，我向您保证我下回再也不敢了。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w:t>
      </w:r>
    </w:p>
    <w:p>
      <w:pPr>
        <w:ind w:left="0" w:right="0" w:firstLine="560"/>
        <w:spacing w:before="450" w:after="450" w:line="312" w:lineRule="auto"/>
      </w:pPr>
      <w:r>
        <w:rPr>
          <w:rFonts w:ascii="宋体" w:hAnsi="宋体" w:eastAsia="宋体" w:cs="宋体"/>
          <w:color w:val="000"/>
          <w:sz w:val="28"/>
          <w:szCs w:val="28"/>
        </w:rPr>
        <w:t xml:space="preserve">1，我缺乏学生纪律意识，缺乏克制能力。</w:t>
      </w:r>
    </w:p>
    <w:p>
      <w:pPr>
        <w:ind w:left="0" w:right="0" w:firstLine="560"/>
        <w:spacing w:before="450" w:after="450" w:line="312" w:lineRule="auto"/>
      </w:pPr>
      <w:r>
        <w:rPr>
          <w:rFonts w:ascii="宋体" w:hAnsi="宋体" w:eastAsia="宋体" w:cs="宋体"/>
          <w:color w:val="000"/>
          <w:sz w:val="28"/>
          <w:szCs w:val="28"/>
        </w:rPr>
        <w:t xml:space="preserve">2，我没有认清学生早恋行为的危害，过分放松了对己的要求。</w:t>
      </w:r>
    </w:p>
    <w:p>
      <w:pPr>
        <w:ind w:left="0" w:right="0" w:firstLine="560"/>
        <w:spacing w:before="450" w:after="450" w:line="312" w:lineRule="auto"/>
      </w:pPr>
      <w:r>
        <w:rPr>
          <w:rFonts w:ascii="宋体" w:hAnsi="宋体" w:eastAsia="宋体" w:cs="宋体"/>
          <w:color w:val="000"/>
          <w:sz w:val="28"/>
          <w:szCs w:val="28"/>
        </w:rPr>
        <w:t xml:space="preserve">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抽烟谈恋爱的检讨书篇十九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2024-10-05T14:23:04+08:00</dcterms:created>
  <dcterms:modified xsi:type="dcterms:W3CDTF">2024-10-05T14:23:04+08:00</dcterms:modified>
</cp:coreProperties>
</file>

<file path=docProps/custom.xml><?xml version="1.0" encoding="utf-8"?>
<Properties xmlns="http://schemas.openxmlformats.org/officeDocument/2006/custom-properties" xmlns:vt="http://schemas.openxmlformats.org/officeDocument/2006/docPropsVTypes"/>
</file>