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2024年析产继承纠纷起诉状 析产继承起诉状(十九篇)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析产继承纠纷起诉状 析产...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析产继承起诉状篇一</w:t>
      </w:r>
    </w:p>
    <w:p>
      <w:pPr>
        <w:ind w:left="0" w:right="0" w:firstLine="560"/>
        <w:spacing w:before="450" w:after="450" w:line="312" w:lineRule="auto"/>
      </w:pPr>
      <w:r>
        <w:rPr>
          <w:rFonts w:ascii="宋体" w:hAnsi="宋体" w:eastAsia="宋体" w:cs="宋体"/>
          <w:color w:val="000"/>
          <w:sz w:val="28"/>
          <w:szCs w:val="28"/>
        </w:rPr>
        <w:t xml:space="preserve">被告：_________________，男，汉族，19xx年*月*日生，住址同上。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一、要求依法分出原告与丈夫的共同房产28间及298平方米日光蔬菜大棚中属于原告的份额以及原告应当继承的部分;</w:t>
      </w:r>
    </w:p>
    <w:p>
      <w:pPr>
        <w:ind w:left="0" w:right="0" w:firstLine="560"/>
        <w:spacing w:before="450" w:after="450" w:line="312" w:lineRule="auto"/>
      </w:pPr>
      <w:r>
        <w:rPr>
          <w:rFonts w:ascii="宋体" w:hAnsi="宋体" w:eastAsia="宋体" w:cs="宋体"/>
          <w:color w:val="000"/>
          <w:sz w:val="28"/>
          <w:szCs w:val="28"/>
        </w:rPr>
        <w:t xml:space="preserve">二、由被告承担本案诉讼费用。</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析产继承起诉状篇二</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以上就是对代为继承起诉状范文是怎么样的解答，希望对您有帮助</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析产继承起诉状篇三</w:t>
      </w:r>
    </w:p>
    <w:p>
      <w:pPr>
        <w:ind w:left="0" w:right="0" w:firstLine="560"/>
        <w:spacing w:before="450" w:after="450" w:line="312" w:lineRule="auto"/>
      </w:pPr>
      <w:r>
        <w:rPr>
          <w:rFonts w:ascii="宋体" w:hAnsi="宋体" w:eastAsia="宋体" w:cs="宋体"/>
          <w:color w:val="000"/>
          <w:sz w:val="28"/>
          <w:szCs w:val="28"/>
        </w:rPr>
        <w:t xml:space="preserve">最新抚养权起诉状模板</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析产继承起诉状篇四</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以上是因赌博离婚起诉状怎么写的解答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析产继承起诉状篇五</w:t>
      </w:r>
    </w:p>
    <w:p>
      <w:pPr>
        <w:ind w:left="0" w:right="0" w:firstLine="560"/>
        <w:spacing w:before="450" w:after="450" w:line="312" w:lineRule="auto"/>
      </w:pPr>
      <w:r>
        <w:rPr>
          <w:rFonts w:ascii="宋体" w:hAnsi="宋体" w:eastAsia="宋体" w:cs="宋体"/>
          <w:color w:val="000"/>
          <w:sz w:val="28"/>
          <w:szCs w:val="28"/>
        </w:rPr>
        <w:t xml:space="preserve">原告：______________，男，________年____月____日生，汉族，住址：_________________电话：_____________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 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_____年_____月_____日，被告公司的部分股东在没有通知全体股东的情况下，擅自作出了《关于选举产生新一任董事长的决议》。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析产继承起诉状篇六</w:t>
      </w:r>
    </w:p>
    <w:p>
      <w:pPr>
        <w:ind w:left="0" w:right="0" w:firstLine="560"/>
        <w:spacing w:before="450" w:after="450" w:line="312" w:lineRule="auto"/>
      </w:pPr>
      <w:r>
        <w:rPr>
          <w:rFonts w:ascii="宋体" w:hAnsi="宋体" w:eastAsia="宋体" w:cs="宋体"/>
          <w:color w:val="000"/>
          <w:sz w:val="28"/>
          <w:szCs w:val="28"/>
        </w:rPr>
        <w:t xml:space="preserve">原告：________________南通*有限公司，住所地南通市路，法定代表人：________________，职务：________________总经理，联系电话：________________。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被告：________________南通*有限公司，住所地南通市路，法定代表人：________________，职务：________________总经理，联系电话：________________。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1.依法判令被告向原告偿付由其垫付的银行贷款本息计人民币505176.65元及逾期付款利息暂计算至一审判</w:t>
      </w:r>
    </w:p>
    <w:p>
      <w:pPr>
        <w:ind w:left="0" w:right="0" w:firstLine="560"/>
        <w:spacing w:before="450" w:after="450" w:line="312" w:lineRule="auto"/>
      </w:pPr>
      <w:r>
        <w:rPr>
          <w:rFonts w:ascii="宋体" w:hAnsi="宋体" w:eastAsia="宋体" w:cs="宋体"/>
          <w:color w:val="000"/>
          <w:sz w:val="28"/>
          <w:szCs w:val="28"/>
        </w:rPr>
        <w:t xml:space="preserve">决给付之日止计人民币7578元，共计人民币512754.65元;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20__年4月26日，被告因生产经营需要同江苏农村商业银行股份有限公司农场支行(以下简称“江苏农商行农场支行”)签订了最高借款额度为人民币50万元的《流动资金循环借款合同》，借款期限至20__年4月25日止，并约定了利息。同日，原告同江苏农商行农场支行就被告上述借款一事签订了《最高额保证合同》，约定原告在被告借款额度及借款期限内向江苏农商行农场支行承担连带保证责任，且约定了保证的范围及保证期间。</w:t>
      </w:r>
    </w:p>
    <w:p>
      <w:pPr>
        <w:ind w:left="0" w:right="0" w:firstLine="560"/>
        <w:spacing w:before="450" w:after="450" w:line="312" w:lineRule="auto"/>
      </w:pPr>
      <w:r>
        <w:rPr>
          <w:rFonts w:ascii="宋体" w:hAnsi="宋体" w:eastAsia="宋体" w:cs="宋体"/>
          <w:color w:val="000"/>
          <w:sz w:val="28"/>
          <w:szCs w:val="28"/>
        </w:rPr>
        <w:t xml:space="preserve">现被告同江苏农商行农场支行约定的还款期限已经届满，被告在取得借款后，却未曾向江苏农商行农场支行偿清全部借款本息，致使原告为其向江苏农商行农场支行代偿了贷款本息计人民币505176.65元。</w:t>
      </w:r>
    </w:p>
    <w:p>
      <w:pPr>
        <w:ind w:left="0" w:right="0" w:firstLine="560"/>
        <w:spacing w:before="450" w:after="450" w:line="312" w:lineRule="auto"/>
      </w:pPr>
      <w:r>
        <w:rPr>
          <w:rFonts w:ascii="宋体" w:hAnsi="宋体" w:eastAsia="宋体" w:cs="宋体"/>
          <w:color w:val="000"/>
          <w:sz w:val="28"/>
          <w:szCs w:val="28"/>
        </w:rPr>
        <w:t xml:space="preserve">原告承担了保证责任后多次向被告追偿，但均未果。为此，原告为维护自身合法权益，依法向贵院提起诉讼，恳请贵院依法判如所请。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南通**区人民法院</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析产继承起诉状篇七</w:t>
      </w:r>
    </w:p>
    <w:p>
      <w:pPr>
        <w:ind w:left="0" w:right="0" w:firstLine="560"/>
        <w:spacing w:before="450" w:after="450" w:line="312" w:lineRule="auto"/>
      </w:pPr>
      <w:r>
        <w:rPr>
          <w:rFonts w:ascii="宋体" w:hAnsi="宋体" w:eastAsia="宋体" w:cs="宋体"/>
          <w:color w:val="000"/>
          <w:sz w:val="28"/>
          <w:szCs w:val="28"/>
        </w:rPr>
        <w:t xml:space="preserve">姓名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姓名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离婚纠纷</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         由原告抚养，被告每月向原告支付抚养费人民币    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原、被告于    年相识，并于    年    月    日在        民政局登记结婚。婚后双方感情一般，育有一子        。</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析产继承起诉状篇八</w:t>
      </w:r>
    </w:p>
    <w:p>
      <w:pPr>
        <w:ind w:left="0" w:right="0" w:firstLine="560"/>
        <w:spacing w:before="450" w:after="450" w:line="312" w:lineRule="auto"/>
      </w:pPr>
      <w:r>
        <w:rPr>
          <w:rFonts w:ascii="宋体" w:hAnsi="宋体" w:eastAsia="宋体" w:cs="宋体"/>
          <w:color w:val="000"/>
          <w:sz w:val="28"/>
          <w:szCs w:val="28"/>
        </w:rPr>
        <w:t xml:space="preserve">原告：_________________宋__________，男，汉族，住南通市崇川区________________，身份证号码__________________，电话_____________。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被告：_________________南通市_________________安装工程总公司，住所地南通市__________路__________号_______________室，法定代表人_______________，职务董事长。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年月日，被告公司的部分股东在没有通知全体股东的情况下，擅自作出了《关于选举产生新一任董事长的决议》。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公司股东的决议范本</w:t>
      </w:r>
    </w:p>
    <w:p>
      <w:pPr>
        <w:ind w:left="0" w:right="0" w:firstLine="560"/>
        <w:spacing w:before="450" w:after="450" w:line="312" w:lineRule="auto"/>
      </w:pPr>
      <w:r>
        <w:rPr>
          <w:rFonts w:ascii="宋体" w:hAnsi="宋体" w:eastAsia="宋体" w:cs="宋体"/>
          <w:color w:val="000"/>
          <w:sz w:val="28"/>
          <w:szCs w:val="28"/>
        </w:rPr>
        <w:t xml:space="preserve">决议时间：______________年__________月__________日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决议地点：_________________会议室</w:t>
      </w:r>
    </w:p>
    <w:p>
      <w:pPr>
        <w:ind w:left="0" w:right="0" w:firstLine="560"/>
        <w:spacing w:before="450" w:after="450" w:line="312" w:lineRule="auto"/>
      </w:pPr>
      <w:r>
        <w:rPr>
          <w:rFonts w:ascii="宋体" w:hAnsi="宋体" w:eastAsia="宋体" w:cs="宋体"/>
          <w:color w:val="000"/>
          <w:sz w:val="28"/>
          <w:szCs w:val="28"/>
        </w:rPr>
        <w:t xml:space="preserve">参会人员：_________________一人股东的姓名</w:t>
      </w:r>
    </w:p>
    <w:p>
      <w:pPr>
        <w:ind w:left="0" w:right="0" w:firstLine="560"/>
        <w:spacing w:before="450" w:after="450" w:line="312" w:lineRule="auto"/>
      </w:pPr>
      <w:r>
        <w:rPr>
          <w:rFonts w:ascii="宋体" w:hAnsi="宋体" w:eastAsia="宋体" w:cs="宋体"/>
          <w:color w:val="000"/>
          <w:sz w:val="28"/>
          <w:szCs w:val="28"/>
        </w:rPr>
        <w:t xml:space="preserve">决议内容：_________________公司经营范围变更</w:t>
      </w:r>
    </w:p>
    <w:p>
      <w:pPr>
        <w:ind w:left="0" w:right="0" w:firstLine="560"/>
        <w:spacing w:before="450" w:after="450" w:line="312" w:lineRule="auto"/>
      </w:pPr>
      <w:r>
        <w:rPr>
          <w:rFonts w:ascii="宋体" w:hAnsi="宋体" w:eastAsia="宋体" w:cs="宋体"/>
          <w:color w:val="000"/>
          <w:sz w:val="28"/>
          <w:szCs w:val="28"/>
        </w:rPr>
        <w:t xml:space="preserve">经公司股东同意，公司将经营范围进行以下变更：_________________</w:t>
      </w:r>
    </w:p>
    <w:p>
      <w:pPr>
        <w:ind w:left="0" w:right="0" w:firstLine="560"/>
        <w:spacing w:before="450" w:after="450" w:line="312" w:lineRule="auto"/>
      </w:pPr>
      <w:r>
        <w:rPr>
          <w:rFonts w:ascii="宋体" w:hAnsi="宋体" w:eastAsia="宋体" w:cs="宋体"/>
          <w:color w:val="000"/>
          <w:sz w:val="28"/>
          <w:szCs w:val="28"/>
        </w:rPr>
        <w:t xml:space="preserve">经营范围变更前内容：_________________</w:t>
      </w:r>
    </w:p>
    <w:p>
      <w:pPr>
        <w:ind w:left="0" w:right="0" w:firstLine="560"/>
        <w:spacing w:before="450" w:after="450" w:line="312" w:lineRule="auto"/>
      </w:pPr>
      <w:r>
        <w:rPr>
          <w:rFonts w:ascii="宋体" w:hAnsi="宋体" w:eastAsia="宋体" w:cs="宋体"/>
          <w:color w:val="000"/>
          <w:sz w:val="28"/>
          <w:szCs w:val="28"/>
        </w:rPr>
        <w:t xml:space="preserve">经营范围变更后内容：_________________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析产继承起诉状篇九</w:t>
      </w:r>
    </w:p>
    <w:p>
      <w:pPr>
        <w:ind w:left="0" w:right="0" w:firstLine="560"/>
        <w:spacing w:before="450" w:after="450" w:line="312" w:lineRule="auto"/>
      </w:pPr>
      <w:r>
        <w:rPr>
          <w:rFonts w:ascii="宋体" w:hAnsi="宋体" w:eastAsia="宋体" w:cs="宋体"/>
          <w:color w:val="000"/>
          <w:sz w:val="28"/>
          <w:szCs w:val="28"/>
        </w:rPr>
        <w:t xml:space="preserve">原告：_________________姓名性别男出生日期_____________年__________月__________日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佛山市__________德区人民法院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w:t>
      </w:r>
    </w:p>
    <w:p>
      <w:pPr>
        <w:ind w:left="0" w:right="0" w:firstLine="560"/>
        <w:spacing w:before="450" w:after="450" w:line="312" w:lineRule="auto"/>
      </w:pPr>
      <w:r>
        <w:rPr>
          <w:rFonts w:ascii="宋体" w:hAnsi="宋体" w:eastAsia="宋体" w:cs="宋体"/>
          <w:color w:val="000"/>
          <w:sz w:val="28"/>
          <w:szCs w:val="28"/>
        </w:rPr>
        <w:t xml:space="preserve">原告：______，性别：_____，_____族，______年______月______日出生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身份证号码：___________，住所地：__________，联系方式：__________。</w:t>
      </w:r>
    </w:p>
    <w:p>
      <w:pPr>
        <w:ind w:left="0" w:right="0" w:firstLine="560"/>
        <w:spacing w:before="450" w:after="450" w:line="312" w:lineRule="auto"/>
      </w:pPr>
      <w:r>
        <w:rPr>
          <w:rFonts w:ascii="宋体" w:hAnsi="宋体" w:eastAsia="宋体" w:cs="宋体"/>
          <w:color w:val="000"/>
          <w:sz w:val="28"/>
          <w:szCs w:val="28"/>
        </w:rPr>
        <w:t xml:space="preserve">被告：______，性别：_____，_____族，______年______月______日出生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身份证号码：___________，住所地：__________，联系方式：__________。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一、请求依法确认____年____月____日的自书遗嘱有效；</w:t>
      </w:r>
    </w:p>
    <w:p>
      <w:pPr>
        <w:ind w:left="0" w:right="0" w:firstLine="560"/>
        <w:spacing w:before="450" w:after="450" w:line="312" w:lineRule="auto"/>
      </w:pPr>
      <w:r>
        <w:rPr>
          <w:rFonts w:ascii="宋体" w:hAnsi="宋体" w:eastAsia="宋体" w:cs="宋体"/>
          <w:color w:val="000"/>
          <w:sz w:val="28"/>
          <w:szCs w:val="28"/>
        </w:rPr>
        <w:t xml:space="preserve">二、请求依法确认________房屋为原告与被告共同所有，其中，原告占________份额；</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原告与被告系____关系，原告为_______。____年____月____日，_______________之__________共同出资购买____________房屋一套（产证号：_________），______人为共同权利人，各占______份额。</w:t>
      </w:r>
    </w:p>
    <w:p>
      <w:pPr>
        <w:ind w:left="0" w:right="0" w:firstLine="560"/>
        <w:spacing w:before="450" w:after="450" w:line="312" w:lineRule="auto"/>
      </w:pPr>
      <w:r>
        <w:rPr>
          <w:rFonts w:ascii="宋体" w:hAnsi="宋体" w:eastAsia="宋体" w:cs="宋体"/>
          <w:color w:val="000"/>
          <w:sz w:val="28"/>
          <w:szCs w:val="28"/>
        </w:rPr>
        <w:t xml:space="preserve">____年____月____日，原告之_________立下自书遗嘱，遗嘱载明“本人______，女，生于______年______月______日，居住______路______弄______弄______号______室，为产权房，产权证号为______，本人占有___分之一份额，本人百年以后（去世以后）我的产权份额全部归女儿______（原告）所有，任何人不得干涉。____年____月____日。”天有不测风云，原告之母______于____年____月____日因病医治无效，不幸去世。现原告依遗嘱欲办理更名手续，但遭到被告以遗嘱无效为由百般阻挠,妨碍了原告依法行使继承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原告：_________________，男，*年*月*日生，身份证号：_________________，汉族，*人，住*市</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法定代理人(系原告父亲)：_________________，男，*年*月*日生，身份证号：_________________，汉族，*人，住，电话：_________________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被告(系原告生母)：_________________，女，*年*月*日生，身份证号：_________________，汉族，住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原告系被告婚生子，*日，被告与原告之父因夫妻感情不和在民政部门协议离婚，原告由父亲抚养，被告每月支付抚养费*元，该抚养费在当时仅够维持一般的生活。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析产继承起诉状篇十二</w:t>
      </w:r>
    </w:p>
    <w:p>
      <w:pPr>
        <w:ind w:left="0" w:right="0" w:firstLine="560"/>
        <w:spacing w:before="450" w:after="450" w:line="312" w:lineRule="auto"/>
      </w:pPr>
      <w:r>
        <w:rPr>
          <w:rFonts w:ascii="宋体" w:hAnsi="宋体" w:eastAsia="宋体" w:cs="宋体"/>
          <w:color w:val="000"/>
          <w:sz w:val="28"/>
          <w:szCs w:val="28"/>
        </w:rPr>
        <w:t xml:space="preserve">原告_________，性别____，民族____，______年___月___日出生，单位__________________，现住址?________________________，身份证号__________________；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被告_________，性别____，民族____，______年___月___日出生，单位__________________，现住址?________________________，身份证号__________________。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被继承人?______年___月___日死亡，原告系被继承人的____________，被继承人死后留有一套位于________市______区_____路____号____楼______室的房产（以下简称该房）。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析产继承起诉状篇十三</w:t>
      </w:r>
    </w:p>
    <w:p>
      <w:pPr>
        <w:ind w:left="0" w:right="0" w:firstLine="560"/>
        <w:spacing w:before="450" w:after="450" w:line="312" w:lineRule="auto"/>
      </w:pPr>
      <w:r>
        <w:rPr>
          <w:rFonts w:ascii="宋体" w:hAnsi="宋体" w:eastAsia="宋体" w:cs="宋体"/>
          <w:color w:val="000"/>
          <w:sz w:val="28"/>
          <w:szCs w:val="28"/>
        </w:rPr>
        <w:t xml:space="preserve">原告：_______________，住所地：_____________________法定代表人：______________被告：_______________，住所地：_____________________法定代表人：______________请求事项：风险提示：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1、请求判决被告立即支付下欠原告的货款共计__________元，违约金______元。</w:t>
      </w:r>
    </w:p>
    <w:p>
      <w:pPr>
        <w:ind w:left="0" w:right="0" w:firstLine="560"/>
        <w:spacing w:before="450" w:after="450" w:line="312" w:lineRule="auto"/>
      </w:pPr>
      <w:r>
        <w:rPr>
          <w:rFonts w:ascii="宋体" w:hAnsi="宋体" w:eastAsia="宋体" w:cs="宋体"/>
          <w:color w:val="000"/>
          <w:sz w:val="28"/>
          <w:szCs w:val="28"/>
        </w:rPr>
        <w:t xml:space="preserve">2、本案的诉讼费由被告承担。事实和理由：风险提示：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原告和被告于________年____月____日签订了《________购销合同》。双方在每份合同中都约定了 __________的数量、单价、合同履行方式及货款支付方式和期限，同时还约定了违约金。合同签订后，原告严据合同向被告履行了供货等义务，合同 履行完毕后，经双方结算，______购销合同实际总货款是_________元，被告欠下货款_________元。自双方结算后，原告又多次要求被告 按合同约定立即支付货款，被告推脱不予支付，事实上已经构成违约，依合同约定被告应当承担违约责任，按合同总价款的______%（最高不超过合同总价款 的30%）向原告支付违约金__________元。综上，原被告签订了购销合同，合法有效，且原告已经严据合同向被告履行了供货义务，将合同履行完毕。而被告违约拒不履行合同义务，不给原告支付下欠的货严重侵害了原告的合法权益，现原告为维护其合法利益，特诉至贵院，请求法院依法判决。此致_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原告：_________________，男，**年**月**日出生，汉族，住所：_________________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原告：_________________，女，汉族，_______________年9月16日出生，身份证号：_______________0916752，住。。。。。。。。。。电话________________。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被告：______________，男，汉族，_______________年1月20日出生，身份证号：_______________012015，住。。。。。。。。。，邮政编码400050。</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1、请求判令被告偿还原告借款本金________________元及利息_______________元(从借款到期日至付清日的利息)，共计__________元。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二被告系夫妻关系。</w:t>
      </w:r>
    </w:p>
    <w:p>
      <w:pPr>
        <w:ind w:left="0" w:right="0" w:firstLine="560"/>
        <w:spacing w:before="450" w:after="450" w:line="312" w:lineRule="auto"/>
      </w:pPr>
      <w:r>
        <w:rPr>
          <w:rFonts w:ascii="宋体" w:hAnsi="宋体" w:eastAsia="宋体" w:cs="宋体"/>
          <w:color w:val="000"/>
          <w:sz w:val="28"/>
          <w:szCs w:val="28"/>
        </w:rPr>
        <w:t xml:space="preserve">______年____月____日，被告因急需用钱，向原告借款________________元，双方约定______年____月____日之前还清。到期后，经原告多次催收未果，现诉至贵院，请求依法判决。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析产继承起诉状篇十六</w:t>
      </w:r>
    </w:p>
    <w:p>
      <w:pPr>
        <w:ind w:left="0" w:right="0" w:firstLine="560"/>
        <w:spacing w:before="450" w:after="450" w:line="312" w:lineRule="auto"/>
      </w:pPr>
      <w:r>
        <w:rPr>
          <w:rFonts w:ascii="宋体" w:hAnsi="宋体" w:eastAsia="宋体" w:cs="宋体"/>
          <w:color w:val="000"/>
          <w:sz w:val="28"/>
          <w:szCs w:val="28"/>
        </w:rPr>
        <w:t xml:space="preserve">原告：______，性别：______，出生年月：__________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一、请求法院依离婚协议的约定依法分割原被告共同所有的房产(房产暂计价值______元);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原被告双方于_______年_______月______日经_______民政局协议离婚，离婚登记字号：________________。原被告双方在离婚协议中约定：_________________________________________。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但被告方违反离婚协议中关于房产分割的约定，原告多次与被告交涉，但被告却置之不理。被告的行为严重侵犯原告的合法权益。</w:t>
      </w:r>
    </w:p>
    <w:p>
      <w:pPr>
        <w:ind w:left="0" w:right="0" w:firstLine="560"/>
        <w:spacing w:before="450" w:after="450" w:line="312" w:lineRule="auto"/>
      </w:pPr>
      <w:r>
        <w:rPr>
          <w:rFonts w:ascii="宋体" w:hAnsi="宋体" w:eastAsia="宋体" w:cs="宋体"/>
          <w:color w:val="000"/>
          <w:sz w:val="28"/>
          <w:szCs w:val="28"/>
        </w:rPr>
        <w:t xml:space="preserve">综上所述，现原告为维护自己的合法权益，向贵院提起起诉，望贵院依法作出判决，维护原告的合法权益。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析产继承起诉状篇十七</w:t>
      </w:r>
    </w:p>
    <w:p>
      <w:pPr>
        <w:ind w:left="0" w:right="0" w:firstLine="560"/>
        <w:spacing w:before="450" w:after="450" w:line="312" w:lineRule="auto"/>
      </w:pPr>
      <w:r>
        <w:rPr>
          <w:rFonts w:ascii="宋体" w:hAnsi="宋体" w:eastAsia="宋体" w:cs="宋体"/>
          <w:color w:val="000"/>
          <w:sz w:val="28"/>
          <w:szCs w:val="28"/>
        </w:rPr>
        <w:t xml:space="preserve">原告_______，性别___，___族，籍贯_____，职业________，___年___月___日出生，住址______________________________。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二、婚生儿子/女儿________由原告抚养，被告一次性支付抚养费元给原告/被告每月支付抚养费至儿子/女儿年满18周岁止(从___年___月起至___年___月止，按每月__元计);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三、被告一次性支付抚养费________(大写)元给原告(从___年___月起至___年___月止，按每月__元计);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四、__市___区___路___号房所有权归原告所有，其他财产依法分割。</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原告于____年____月___________(自由恋爱/经人介绍)与被告相识，于_____年_____月 ___日领取结婚证。______年______月______日生下_________。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通，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被告现月收入__元，且其经常夜不归宿，联络不上，因而原告请求被告应一次性支付抚养费。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析产继承起诉状篇十八</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原告：_________________王_____，女，1979年月日出生，现住__________市_______________街号单元，_______________市__________单位工作，电话：_________________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房产管理局住所地：_________________市府__________街__________号法定代表人：_________________张__________，电话：_________________第三人：_________________刘__________，男，汉族，19__________年_____________日生，住__________市__________区__________街_____号，联系方式：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1、判令被告撤销给第三人刘__________颁发的位于__________市__________街__________小区_____幢_____单元_____号的房屋所有权证(房产证证号：_________________f201100__________)。</w:t>
      </w:r>
    </w:p>
    <w:p>
      <w:pPr>
        <w:ind w:left="0" w:right="0" w:firstLine="560"/>
        <w:spacing w:before="450" w:after="450" w:line="312" w:lineRule="auto"/>
      </w:pPr>
      <w:r>
        <w:rPr>
          <w:rFonts w:ascii="宋体" w:hAnsi="宋体" w:eastAsia="宋体" w:cs="宋体"/>
          <w:color w:val="000"/>
          <w:sz w:val="28"/>
          <w:szCs w:val="28"/>
        </w:rPr>
        <w:t xml:space="preserve">2、判令诉讼费用由被告承担。事实与理由：_________________原告与第三人刘__________均系原__________市__________单位职工，夫妻关系。20__年12月第三人__________市__________单位以家庭为单位为原告及第三人刘__________分配到位于__________市__________街南小区_____幢_____单元_____号的房屋一套。2020__年初，原告听闻第三人__________市__________局已为职工统一办理了包括上述房产在内的房屋所有权证书，遂向第三人刘__________索要查看，但遭到拒绝。原告随即向__________市房产管理局产权登记中心申请查看诉争房产所有权登记情况，才发现第三人刘__________隐瞒真实婚姻状况、提供虚假材料骗取被告,将诉争房屋所有权登记在刘__________一人名下，房屋产权登记为刘__________单独所有，房产共有人信息一栏中登记为“离异”。第三人刘__________骗取房产登记的行为严重侵犯了原告作为房产共有人的合法权益。原告随后向被告提出交涉，要求撤销并更正诉争房产所有权登记信息，但遭到拒绝。无奈，为维护自身合法权益，原告只能向贵院提起诉讼，望依法公正判决，判如所请!</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____年__月__日这就是一份撤销房屋权属变更起诉状</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事实：_________________</w:t>
      </w:r>
    </w:p>
    <w:p>
      <w:pPr>
        <w:ind w:left="0" w:right="0" w:firstLine="560"/>
        <w:spacing w:before="450" w:after="450" w:line="312" w:lineRule="auto"/>
      </w:pPr>
      <w:r>
        <w:rPr>
          <w:rFonts w:ascii="宋体" w:hAnsi="宋体" w:eastAsia="宋体" w:cs="宋体"/>
          <w:color w:val="000"/>
          <w:sz w:val="28"/>
          <w:szCs w:val="28"/>
        </w:rPr>
        <w:t xml:space="preserve">复议请求：_________________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2024-09-20T02:54:55+08:00</dcterms:created>
  <dcterms:modified xsi:type="dcterms:W3CDTF">2024-09-20T02:54:55+08:00</dcterms:modified>
</cp:coreProperties>
</file>

<file path=docProps/custom.xml><?xml version="1.0" encoding="utf-8"?>
<Properties xmlns="http://schemas.openxmlformats.org/officeDocument/2006/custom-properties" xmlns:vt="http://schemas.openxmlformats.org/officeDocument/2006/docPropsVTypes"/>
</file>