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2024年装修合同范本简单版 装修合同范本最新版</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2024年装修合同范本简单版一装修公司： (以...</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2024年装修合同范本简单版一</w:t>
      </w:r>
    </w:p>
    <w:p>
      <w:pPr>
        <w:ind w:left="0" w:right="0" w:firstLine="560"/>
        <w:spacing w:before="450" w:after="450" w:line="312" w:lineRule="auto"/>
      </w:pPr>
      <w:r>
        <w:rPr>
          <w:rFonts w:ascii="宋体" w:hAnsi="宋体" w:eastAsia="宋体" w:cs="宋体"/>
          <w:color w:val="000"/>
          <w:sz w:val="28"/>
          <w:szCs w:val="28"/>
        </w:rPr>
        <w:t xml:space="preserve">装修公司： (以下简称甲方)</w:t>
      </w:r>
    </w:p>
    <w:p>
      <w:pPr>
        <w:ind w:left="0" w:right="0" w:firstLine="560"/>
        <w:spacing w:before="450" w:after="450" w:line="312" w:lineRule="auto"/>
      </w:pPr>
      <w:r>
        <w:rPr>
          <w:rFonts w:ascii="宋体" w:hAnsi="宋体" w:eastAsia="宋体" w:cs="宋体"/>
          <w:color w:val="000"/>
          <w:sz w:val="28"/>
          <w:szCs w:val="28"/>
        </w:rPr>
        <w:t xml:space="preserve">房屋业主：以下简称乙方)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根据《中华人民共和国合同法》及其它相关法律规定，今甲方(合肥易如装修工程有限公司)与乙方(房屋所有人)就房屋装修分期付款事宜，达成以下协议：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，装修分期付款总额为人民币期支付房屋装修款予甲方：</w:t>
      </w:r>
    </w:p>
    <w:p>
      <w:pPr>
        <w:ind w:left="0" w:right="0" w:firstLine="560"/>
        <w:spacing w:before="450" w:after="450" w:line="312" w:lineRule="auto"/>
      </w:pPr>
      <w:r>
        <w:rPr>
          <w:rFonts w:ascii="宋体" w:hAnsi="宋体" w:eastAsia="宋体" w:cs="宋体"/>
          <w:color w:val="000"/>
          <w:sz w:val="28"/>
          <w:szCs w:val="28"/>
        </w:rPr>
        <w:t xml:space="preserve">(1)装修合同签订之日，乙方应向甲方支付装修保证金人民币5000元整，待装修竣工之日，作为装修款从总装修款中予以扣除。</w:t>
      </w:r>
    </w:p>
    <w:p>
      <w:pPr>
        <w:ind w:left="0" w:right="0" w:firstLine="560"/>
        <w:spacing w:before="450" w:after="450" w:line="312" w:lineRule="auto"/>
      </w:pPr>
      <w:r>
        <w:rPr>
          <w:rFonts w:ascii="宋体" w:hAnsi="宋体" w:eastAsia="宋体" w:cs="宋体"/>
          <w:color w:val="000"/>
          <w:sz w:val="28"/>
          <w:szCs w:val="28"/>
        </w:rPr>
        <w:t xml:space="preserve">(2)扣除装修保证金后，房屋装修款余额为 万元。</w:t>
      </w:r>
    </w:p>
    <w:p>
      <w:pPr>
        <w:ind w:left="0" w:right="0" w:firstLine="560"/>
        <w:spacing w:before="450" w:after="450" w:line="312" w:lineRule="auto"/>
      </w:pPr>
      <w:r>
        <w:rPr>
          <w:rFonts w:ascii="宋体" w:hAnsi="宋体" w:eastAsia="宋体" w:cs="宋体"/>
          <w:color w:val="000"/>
          <w:sz w:val="28"/>
          <w:szCs w:val="28"/>
        </w:rPr>
        <w:t xml:space="preserve">(3)乙方分期支付甲方的房屋装修款，按照千分之一收取还款月息。</w:t>
      </w:r>
    </w:p>
    <w:p>
      <w:pPr>
        <w:ind w:left="0" w:right="0" w:firstLine="560"/>
        <w:spacing w:before="450" w:after="450" w:line="312" w:lineRule="auto"/>
      </w:pPr>
      <w:r>
        <w:rPr>
          <w:rFonts w:ascii="宋体" w:hAnsi="宋体" w:eastAsia="宋体" w:cs="宋体"/>
          <w:color w:val="000"/>
          <w:sz w:val="28"/>
          <w:szCs w:val="28"/>
        </w:rPr>
        <w:t xml:space="preserve">第二条乙方应预付 元予甲方，房屋装修款余额还款期自 年月 日至年 月 日止。每季度最后一个月10日前向甲方支付人民币元。</w:t>
      </w:r>
    </w:p>
    <w:p>
      <w:pPr>
        <w:ind w:left="0" w:right="0" w:firstLine="560"/>
        <w:spacing w:before="450" w:after="450" w:line="312" w:lineRule="auto"/>
      </w:pPr>
      <w:r>
        <w:rPr>
          <w:rFonts w:ascii="宋体" w:hAnsi="宋体" w:eastAsia="宋体" w:cs="宋体"/>
          <w:color w:val="000"/>
          <w:sz w:val="28"/>
          <w:szCs w:val="28"/>
        </w:rPr>
        <w:t xml:space="preserve">第三条乙方以房屋的内部装修及其家电家具为担保，于本合同签订成立时，以第二条所载的房屋装修金额与付款期限，乙方向甲方开出房屋装修款借据交予甲方。</w:t>
      </w:r>
    </w:p>
    <w:p>
      <w:pPr>
        <w:ind w:left="0" w:right="0" w:firstLine="560"/>
        <w:spacing w:before="450" w:after="450" w:line="312" w:lineRule="auto"/>
      </w:pPr>
      <w:r>
        <w:rPr>
          <w:rFonts w:ascii="宋体" w:hAnsi="宋体" w:eastAsia="宋体" w:cs="宋体"/>
          <w:color w:val="000"/>
          <w:sz w:val="28"/>
          <w:szCs w:val="28"/>
        </w:rPr>
        <w:t xml:space="preserve">上述房屋装修款借据的债权属甲方，每季度最后一个月10日前乙方的还款行为，即视为乙方偿还房屋装修贷款。</w:t>
      </w:r>
    </w:p>
    <w:p>
      <w:pPr>
        <w:ind w:left="0" w:right="0" w:firstLine="560"/>
        <w:spacing w:before="450" w:after="450" w:line="312" w:lineRule="auto"/>
      </w:pPr>
      <w:r>
        <w:rPr>
          <w:rFonts w:ascii="宋体" w:hAnsi="宋体" w:eastAsia="宋体" w:cs="宋体"/>
          <w:color w:val="000"/>
          <w:sz w:val="28"/>
          <w:szCs w:val="28"/>
        </w:rPr>
        <w:t xml:space="preserve">第四条甲方于本合同订立之日起，将严格按照合同要求将装修好的房屋交予乙方，并同意乙方采取分期付款的方式支付甲方房屋装修款。</w:t>
      </w:r>
    </w:p>
    <w:p>
      <w:pPr>
        <w:ind w:left="0" w:right="0" w:firstLine="560"/>
        <w:spacing w:before="450" w:after="450" w:line="312" w:lineRule="auto"/>
      </w:pPr>
      <w:r>
        <w:rPr>
          <w:rFonts w:ascii="宋体" w:hAnsi="宋体" w:eastAsia="宋体" w:cs="宋体"/>
          <w:color w:val="000"/>
          <w:sz w:val="28"/>
          <w:szCs w:val="28"/>
        </w:rPr>
        <w:t xml:space="preserve">第五条 若乙方不能按时向甲方分期支付房屋装修款及其他应付的各项费用，须自每季度最后支付日始以百分之三的日息向甲方支付延迟还款损失金。</w:t>
      </w:r>
    </w:p>
    <w:p>
      <w:pPr>
        <w:ind w:left="0" w:right="0" w:firstLine="560"/>
        <w:spacing w:before="450" w:after="450" w:line="312" w:lineRule="auto"/>
      </w:pPr>
      <w:r>
        <w:rPr>
          <w:rFonts w:ascii="宋体" w:hAnsi="宋体" w:eastAsia="宋体" w:cs="宋体"/>
          <w:color w:val="000"/>
          <w:sz w:val="28"/>
          <w:szCs w:val="28"/>
        </w:rPr>
        <w:t xml:space="preserve">第六条乙方应承担违约的所有责任。若乙方违约，甲方可将乙方的房屋对外出租，并以每月房屋出租租金抵偿房屋装修款，房屋出租收入以乙方房屋每月出租的实际租金为准。</w:t>
      </w:r>
    </w:p>
    <w:p>
      <w:pPr>
        <w:ind w:left="0" w:right="0" w:firstLine="560"/>
        <w:spacing w:before="450" w:after="450" w:line="312" w:lineRule="auto"/>
      </w:pPr>
      <w:r>
        <w:rPr>
          <w:rFonts w:ascii="宋体" w:hAnsi="宋体" w:eastAsia="宋体" w:cs="宋体"/>
          <w:color w:val="000"/>
          <w:sz w:val="28"/>
          <w:szCs w:val="28"/>
        </w:rPr>
        <w:t xml:space="preserve">第七条乙方连续两个季度未支付房屋装修价款，并且未支付到期价款的金额达到全部价款的五之一的，甲方可以请求乙方支付到期的以及未到期的全部房屋装修价款。乙方拒绝支付剩余房屋装修价款的，甲方可以对乙方的房屋行使对外出租权，将乙方的房屋对外出租，并以每月房屋出租租金收入抵偿房屋装修款，房屋出租租金收入以乙方房屋每月出租的实际租金为准。</w:t>
      </w:r>
    </w:p>
    <w:p>
      <w:pPr>
        <w:ind w:left="0" w:right="0" w:firstLine="560"/>
        <w:spacing w:before="450" w:after="450" w:line="312" w:lineRule="auto"/>
      </w:pPr>
      <w:r>
        <w:rPr>
          <w:rFonts w:ascii="宋体" w:hAnsi="宋体" w:eastAsia="宋体" w:cs="宋体"/>
          <w:color w:val="000"/>
          <w:sz w:val="28"/>
          <w:szCs w:val="28"/>
        </w:rPr>
        <w:t xml:space="preserve">第八条合同争议的解决方式：凡因履行本协议书所发生的或与本协议书有关的争议，各方首先应通过友好协商解决。如协商不成的，任何一方可将争议提交房屋所在地仲裁委员会按照申请仲裁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 。 装修公司(甲方)：房屋业主(乙方)：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2024年装修合同范本简单版二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１．１工程地点：＿＿＿＿＿＿＿＿＿＿＿＿＿＿＿＿＿＿＿。</w:t>
      </w:r>
    </w:p>
    <w:p>
      <w:pPr>
        <w:ind w:left="0" w:right="0" w:firstLine="560"/>
        <w:spacing w:before="450" w:after="450" w:line="312" w:lineRule="auto"/>
      </w:pPr>
      <w:r>
        <w:rPr>
          <w:rFonts w:ascii="宋体" w:hAnsi="宋体" w:eastAsia="宋体" w:cs="宋体"/>
          <w:color w:val="000"/>
          <w:sz w:val="28"/>
          <w:szCs w:val="28"/>
        </w:rPr>
        <w:t xml:space="preserve">１．２工程内容及做法（详见附表１：家庭居室装饰装修工程施工项目确认表。附表２：家庭居室装饰装修工程内容和做法一览表）。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（１）承包人包工、包料（详见附表５：承包人提供装饰装修材料明细表）；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（２）承包人包工、部分包料，发包人提供部分材料（详见附表４：发包人提供装饰装修材料明细表。附表５：承包人提供装饰装修材料明细表）；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（３）承包人包工、发包人包料（详见附表４：发包人提供装饰装修材料明细表）。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１．４工程期限＿＿＿＿天，开工日期＿＿＿＿年＿＿＿＿月＿＿＿＿日，竣工日期＿＿＿＿年＿＿＿＿月＿＿＿＿日。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１．５合同价款：本合同工程造价为（大写）：＿＿＿＿＿＿＿＿＿＿＿＿元（详见附表３：家庭居室装饰装修工程报价单）。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（１）发包人自行设计并提供施工图纸，图纸一式二份，发包人、承包人各一份（详见附表６：家庭居室装饰装修工程设计图纸）；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（２）发包人委托承包人设计施工图纸，图纸一式二份，发包人、承包人各一份（详见附表６：家庭居室装饰装修工程设计图纸），设计费（大写）＿＿＿＿＿＿元，由发包人支付（此费用不在工程价款内）。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４．１开工前＿＿＿＿天，为承包人入场施工创造条件。包括：搬清室内家具、陈设或将室内不易搬动的家具、陈设归堆、遮盖，以不影响施工为原则；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４．２提供施工期间的水源、电源；</w:t>
      </w:r>
    </w:p>
    <w:p>
      <w:pPr>
        <w:ind w:left="0" w:right="0" w:firstLine="560"/>
        <w:spacing w:before="450" w:after="450" w:line="312" w:lineRule="auto"/>
      </w:pPr>
      <w:r>
        <w:rPr>
          <w:rFonts w:ascii="宋体" w:hAnsi="宋体" w:eastAsia="宋体" w:cs="宋体"/>
          <w:color w:val="000"/>
          <w:sz w:val="28"/>
          <w:szCs w:val="28"/>
        </w:rPr>
        <w:t xml:space="preserve">４．３负责协调施工队与邻里之间的关系；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４．４不拆动室内承重结构，如需拆改原建筑的非承重结构或设备管线，负责到有关部门办理相应的审批手续；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４．５施工期间发包人仍需部分使用该居室的，负责做好施工现场的保卫及消防等项工作；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４．６参与工程质量和施工进度的监督，负责材料进场、竣工验收。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５．１施工中严格执行安全施工操作规范、防火规定、施工规范及质量标准，按期保质完成工程；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５．２严格执行有关施工现场管理的规定，不得扰民及污染环境；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５．３保护好原居室室内的家具和陈设，保证居室内上、下水管道的畅通；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５．４保证施工现场的整洁，工程完工后负责清扫施工现场。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７．１由发包人提供的材料、设备（详见附表４：发包人提供装饰装修材料明细表），发包人应在材料运到施工现场前通知承包人，双方共同验收并办理交接手续；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７．２由承包人提供的材料、设备（详见附表５：承包人提供装饰装修材料明细表），承包人应在材料运到施工现场前通知发包人，并接受发包人检验。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８．１对以下原因造成竣工日期延误，经发包人确认，工期相应顺延：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（１）工程量变化和设计变更；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８．２因发包人未按约定完成其应负责的工作而影响工期的，工期顺延；因发包人提供的材料、设备质量不合格而影响工程质量的，返工费用由发包人承担，工期顺延。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８．３发包人未按期支付工程款，合同工期相应顺延。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８．４因承包人责任不能按期开工或无故中途停工而影响工期的，工期不顺延；因承包人原因造成工程质量存在问题的，返工费用由承包人承担，工期不顺延。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１０．１双方约定在施工过程中分下列几个阶段对工程质量进行验收：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１０．２工程竣工后，承包人应通知发包人验收，发包人应自接到验收通知后两天内组织验收，填写工程验收单（见附表８：家庭居室装饰装修工程验收单）。在工程款结清后，办理移交手续（详见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１０．３本工程自验收合格双方签字之日起保修期为＿＿＿＿月。验收合格签字后，填写工程保修单（见附表１０：家庭居室装饰装修工程保修单）。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１１．１双方约定按以下第＿＿＿＿种方式支付工程款：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（２）其他支付方式：＿＿＿＿＿＿＿＿＿＿＿＿＿＿＿＿＿＿＿＿＿＿＿＿＿＿＿＿＿＿＿＿＿＿＿＿＿＿＿。</w:t>
      </w:r>
    </w:p>
    <w:p>
      <w:pPr>
        <w:ind w:left="0" w:right="0" w:firstLine="560"/>
        <w:spacing w:before="450" w:after="450" w:line="312" w:lineRule="auto"/>
      </w:pPr>
      <w:r>
        <w:rPr>
          <w:rFonts w:ascii="宋体" w:hAnsi="宋体" w:eastAsia="宋体" w:cs="宋体"/>
          <w:color w:val="000"/>
          <w:sz w:val="28"/>
          <w:szCs w:val="28"/>
        </w:rPr>
        <w:t xml:space="preserve">１１．２工程验收合格后，承包人应向发包人提出工程结算，并将有关资料送交发包人。发包人接到资料后＿＿＿＿日内如未有异议，即视为同意，双方应填写工程结算单（见附表９：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１１．３工程款全部结清后，承包人应向发包人开具正式统一发票。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１２．１合同双方当事人中的任何一方因未履行合同约定或违反国家法律、法规及有关政策规定，受到罚款或给对方造成损失的均由责任方承担责任，并赔偿给对方造成的经济损失。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１２．２未办理验收手续，发包人提前使用或擅自动用工程成品而造成损失的，由发包人负责。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１２．３因一方原因，造成合同无法继续履行时，该方应及时通知另一方，办理合同终止手续，并由责任方赔偿对方相应的经济损失。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１２．４发包人未按期支付第二（三）次工程款的，每延误一天向对方支付违约金＿＿＿＿元。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１２．５由于承包人原因，工程质量达不到双方约定的质量标准，承包人负责修理，工期不予顺延。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１２．６由于承包人原因致使工期延误，每延误一天向对方支付违约金＿＿＿＿元。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１４．１因工程施工而产生的垃圾，由承包人负责运出施工现场，并负责将垃圾运到指定的地点，发包人负责支付垃圾清运费用（大写）＿＿＿＿＿＿＿＿元（此费用不在工程价款内）。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１４．２施工期间，发包人将外屋钥匙＿＿＿＿把，交给承包人保管。工程竣工验收后，发包人负责提供新锁＿＿＿＿把，由承包人当场负责安装交付使用。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１４．３施工期间，承包人每天的工作时间为：上午＿＿＿＿点＿＿＿分至＿＿＿点＿＿＿分；下午＿＿＿点＿＿＿分至＿＿＿点＿＿＿分。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１６．１本合同经双方签字（盖章）后生效，合同履行完毕后终止。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１６．２本合同签订后工程不得转包。</w:t>
      </w:r>
    </w:p>
    <w:p>
      <w:pPr>
        <w:ind w:left="0" w:right="0" w:firstLine="560"/>
        <w:spacing w:before="450" w:after="450" w:line="312" w:lineRule="auto"/>
      </w:pPr>
      <w:r>
        <w:rPr>
          <w:rFonts w:ascii="宋体" w:hAnsi="宋体" w:eastAsia="宋体" w:cs="宋体"/>
          <w:color w:val="000"/>
          <w:sz w:val="28"/>
          <w:szCs w:val="28"/>
        </w:rPr>
        <w:t xml:space="preserve">１６．３本合同一式＿＿＿＿份，双方各执＿＿＿＿份，＿＿＿＿＿＿＿＿＿＿＿＿部门＿＿＿＿份。</w:t>
      </w:r>
    </w:p>
    <w:p>
      <w:pPr>
        <w:ind w:left="0" w:right="0" w:firstLine="560"/>
        <w:spacing w:before="450" w:after="450" w:line="312" w:lineRule="auto"/>
      </w:pPr>
      <w:r>
        <w:rPr>
          <w:rFonts w:ascii="宋体" w:hAnsi="宋体" w:eastAsia="宋体" w:cs="宋体"/>
          <w:color w:val="000"/>
          <w:sz w:val="28"/>
          <w:szCs w:val="28"/>
        </w:rPr>
        <w:t xml:space="preserve">１６．４合同附件为本合同的组成部分，与本合同具有同等法律效力。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①从竣工验收之日计算，保修期为一年。</w:t>
      </w:r>
    </w:p>
    <w:p>
      <w:pPr>
        <w:ind w:left="0" w:right="0" w:firstLine="560"/>
        <w:spacing w:before="450" w:after="450" w:line="312" w:lineRule="auto"/>
      </w:pPr>
      <w:r>
        <w:rPr>
          <w:rFonts w:ascii="宋体" w:hAnsi="宋体" w:eastAsia="宋体" w:cs="宋体"/>
          <w:color w:val="000"/>
          <w:sz w:val="28"/>
          <w:szCs w:val="28"/>
        </w:rPr>
        <w:t xml:space="preserve">②保修期内由于承包人施工不当造成质量问题，承包人无条件地进行维修。</w:t>
      </w:r>
    </w:p>
    <w:p>
      <w:pPr>
        <w:ind w:left="0" w:right="0" w:firstLine="560"/>
        <w:spacing w:before="450" w:after="450" w:line="312" w:lineRule="auto"/>
      </w:pPr>
      <w:r>
        <w:rPr>
          <w:rFonts w:ascii="宋体" w:hAnsi="宋体" w:eastAsia="宋体" w:cs="宋体"/>
          <w:color w:val="000"/>
          <w:sz w:val="28"/>
          <w:szCs w:val="28"/>
        </w:rPr>
        <w:t xml:space="preserve">③保修期内如属发包人使用不当造成装饰面损坏，或不能正常使用，承包人酌情收费。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④本保修单在发包人签字、承包人签章后生效。</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2024年装修合同范本简单版三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2024年装修合同范本简单版四</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现在很多公司都开设了分支机构，对这样的公司您还应该检查对方是否有法人委托书。至于人常说的资质证明，只要您的工程不是大得惊人，没有必要要求过高的资质等级：一般家庭装修、装饰公司有四级资质足矣。</w:t>
      </w:r>
    </w:p>
    <w:p>
      <w:pPr>
        <w:ind w:left="0" w:right="0" w:firstLine="560"/>
        <w:spacing w:before="450" w:after="450" w:line="312" w:lineRule="auto"/>
      </w:pPr>
      <w:r>
        <w:rPr>
          <w:rFonts w:ascii="宋体" w:hAnsi="宋体" w:eastAsia="宋体" w:cs="宋体"/>
          <w:color w:val="000"/>
          <w:sz w:val="28"/>
          <w:szCs w:val="28"/>
        </w:rPr>
        <w:t xml:space="preserve">提示：千万不要和只有一张营业执照复印件的人谈家装工程，因为谁也不知道那是哪里来的。</w:t>
      </w:r>
    </w:p>
    <w:p>
      <w:pPr>
        <w:ind w:left="0" w:right="0" w:firstLine="560"/>
        <w:spacing w:before="450" w:after="450" w:line="312" w:lineRule="auto"/>
      </w:pPr>
      <w:r>
        <w:rPr>
          <w:rFonts w:ascii="宋体" w:hAnsi="宋体" w:eastAsia="宋体" w:cs="宋体"/>
          <w:color w:val="000"/>
          <w:sz w:val="28"/>
          <w:szCs w:val="28"/>
        </w:rPr>
        <w:t xml:space="preserve">可以开始进入签订装修合同的阶段了，首先，应该检查装饰公司提供的各种资料，无论这些资料是免费的还是收费的，应该尽可能齐全。那么，应该包括哪些资料呢?第一，一个完整的家庭装修设计方案，首先设计图纸应该齐全，它应该包括房间的平面图，必要的立面图，必要的天花图、水电图，以及现场制作的家具图，等等;可能有人会问，“必要”是什么意思?这里所说的“必要”就是，有设计的部位就需要设计师给消费者提供设计图纸，而没设计的部位就不需要图纸了;此外需要审查设计图纸的诸因素是否齐全，这几个因素包括图纸的尺寸、比例，选用的材料以及简单的工艺做法;如果有缺项应该要求设计师补齐。第二，审查工程预算是否已经按照双方约定的做好，把缺项漏项在合同签订之前做好。第三，检查甲乙双方的材料提供一览表，对于表中的材料、种类、数量、参考价格、送达时间、验收人应该十分明确。第四，为保证家庭装修的工程质量，合同当中施工工艺的说明应该占有重要位置，而不应该像目前一些消费者与装饰公司签订合同时那样，对材料重视，对工艺忽视。</w:t>
      </w:r>
    </w:p>
    <w:p>
      <w:pPr>
        <w:ind w:left="0" w:right="0" w:firstLine="560"/>
        <w:spacing w:before="450" w:after="450" w:line="312" w:lineRule="auto"/>
      </w:pPr>
      <w:r>
        <w:rPr>
          <w:rFonts w:ascii="宋体" w:hAnsi="宋体" w:eastAsia="宋体" w:cs="宋体"/>
          <w:color w:val="000"/>
          <w:sz w:val="28"/>
          <w:szCs w:val="28"/>
        </w:rPr>
        <w:t xml:space="preserve">提示：如果签订家庭装修合同时，需要的资料不齐全，需要开工以后再补齐，也许从这时起，您就给自己下套了。</w:t>
      </w:r>
    </w:p>
    <w:p>
      <w:pPr>
        <w:ind w:left="0" w:right="0" w:firstLine="560"/>
        <w:spacing w:before="450" w:after="450" w:line="312" w:lineRule="auto"/>
      </w:pPr>
      <w:r>
        <w:rPr>
          <w:rFonts w:ascii="宋体" w:hAnsi="宋体" w:eastAsia="宋体" w:cs="宋体"/>
          <w:color w:val="000"/>
          <w:sz w:val="28"/>
          <w:szCs w:val="28"/>
        </w:rPr>
        <w:t xml:space="preserve">由于各方面的原因，很多消费者在家庭装修的谈判过程中签合同之前往往比较仔细，节奏也比较慢;但是一旦这个过程接近面临签合同时，消费者就开始急躁，希望尽快和装饰公司签合同，尽快进入施工阶段。这样的消费者一般都有这样的想法：用了这么多时间和精力，就是这个吧!这样多少给人有点撞大运的感觉。在此建议您，前期多用些时间，后期的烦恼才会少一些。所以这时一定要考虑清楚您与装饰公司之间有关价格、材料、施工方案等等，是不是还有没搞清楚的地方?心里是不是还有一些疑虑，但是又说不大清楚的地方?笔者建议您，先回家去，把装修的事情放在一旁，两天以后再和装饰公司的设计师探讨，到那时，大脑思路也许就会变得十分清晰。</w:t>
      </w:r>
    </w:p>
    <w:p>
      <w:pPr>
        <w:ind w:left="0" w:right="0" w:firstLine="560"/>
        <w:spacing w:before="450" w:after="450" w:line="312" w:lineRule="auto"/>
      </w:pPr>
      <w:r>
        <w:rPr>
          <w:rFonts w:ascii="宋体" w:hAnsi="宋体" w:eastAsia="宋体" w:cs="宋体"/>
          <w:color w:val="000"/>
          <w:sz w:val="28"/>
          <w:szCs w:val="28"/>
        </w:rPr>
        <w:t xml:space="preserve">提示：没有进入签订装修合同的阶段千万别着急，否则后面的麻烦比前面还会多!因为隐患都是自己留下的，到时候谁也解释不清楚。受损失吃亏，哪样也少不了!</w:t>
      </w:r>
    </w:p>
    <w:p>
      <w:pPr>
        <w:ind w:left="0" w:right="0" w:firstLine="560"/>
        <w:spacing w:before="450" w:after="450" w:line="312" w:lineRule="auto"/>
      </w:pPr>
      <w:r>
        <w:rPr>
          <w:rFonts w:ascii="宋体" w:hAnsi="宋体" w:eastAsia="宋体" w:cs="宋体"/>
          <w:color w:val="000"/>
          <w:sz w:val="28"/>
          <w:szCs w:val="28"/>
        </w:rPr>
        <w:t xml:space="preserve">如果消费者不了解这份合同的内容，反而可能给自己留下隐患。所以，建议您在签合同之前，先把合同拿回家看一天，心里有了“谱”再回来与装饰公司签合同。</w:t>
      </w:r>
    </w:p>
    <w:p>
      <w:pPr>
        <w:ind w:left="0" w:right="0" w:firstLine="560"/>
        <w:spacing w:before="450" w:after="450" w:line="312" w:lineRule="auto"/>
      </w:pPr>
      <w:r>
        <w:rPr>
          <w:rFonts w:ascii="宋体" w:hAnsi="宋体" w:eastAsia="宋体" w:cs="宋体"/>
          <w:color w:val="000"/>
          <w:sz w:val="28"/>
          <w:szCs w:val="28"/>
        </w:rPr>
        <w:t xml:space="preserve">提示：您和这份家装合同如果是生面孔，签合同的时候就难以保证不出错。</w:t>
      </w:r>
    </w:p>
    <w:p>
      <w:pPr>
        <w:ind w:left="0" w:right="0" w:firstLine="560"/>
        <w:spacing w:before="450" w:after="450" w:line="312" w:lineRule="auto"/>
      </w:pPr>
      <w:r>
        <w:rPr>
          <w:rFonts w:ascii="宋体" w:hAnsi="宋体" w:eastAsia="宋体" w:cs="宋体"/>
          <w:color w:val="000"/>
          <w:sz w:val="28"/>
          <w:szCs w:val="28"/>
        </w:rPr>
        <w:t xml:space="preserve">曾经有一个装修过房子并且有被骗感觉的消费者说过，他在与装饰公司签合同的时候，被对方用某个理由支了出去。等他回来的时候，合同内容已经填好，就等他签字，等发现问题，一切都晚了。所以，这项注意特意把没有实际内容的“共同填写”拿出来，算是给还没有签装修合同的消费者一个小小提示。</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2024年装修合同范本简单版五</w:t>
      </w:r>
    </w:p>
    <w:p>
      <w:pPr>
        <w:ind w:left="0" w:right="0" w:firstLine="560"/>
        <w:spacing w:before="450" w:after="450" w:line="312" w:lineRule="auto"/>
      </w:pPr>
      <w:r>
        <w:rPr>
          <w:rFonts w:ascii="宋体" w:hAnsi="宋体" w:eastAsia="宋体" w:cs="宋体"/>
          <w:color w:val="000"/>
          <w:sz w:val="28"/>
          <w:szCs w:val="28"/>
        </w:rPr>
        <w:t xml:space="preserve">在每一笔装修订单中，大概有10%到20%利润是通过虚报面积拿到的。大多数情况下，丈量装修面积的工作由装修工完成，就算业主拿好纸笔在一边记录，但是装修工测量时手势的变动是不易察觉的。本来25厘米的长度很可能变成28厘米。这里多出3厘米那里多出3厘米，这些多出部分的材料费就全进了装饰公司的口袋。</w:t>
      </w:r>
    </w:p>
    <w:p>
      <w:pPr>
        <w:ind w:left="0" w:right="0" w:firstLine="560"/>
        <w:spacing w:before="450" w:after="450" w:line="312" w:lineRule="auto"/>
      </w:pPr>
      <w:r>
        <w:rPr>
          <w:rFonts w:ascii="宋体" w:hAnsi="宋体" w:eastAsia="宋体" w:cs="宋体"/>
          <w:color w:val="000"/>
          <w:sz w:val="28"/>
          <w:szCs w:val="28"/>
        </w:rPr>
        <w:t xml:space="preserve">为了赚钱，装修公司总会绞尽脑汁，采取拆分报价的方式。本来很简单的一个衣橱，只要报出总价就可以了，但是精明的装修公司则不然，需要多少木板，多少油漆，多少人工，随后加在一起。这样一来就比总体报价高出了许多。比如油漆工，他可以一气呵成地把家装中墙面、衣橱、储物柜等所有的油漆刷下来，但若拆开算，衣柜的油漆要等干了再刷第二、第三遍，墙面要连刷三四遍。</w:t>
      </w:r>
    </w:p>
    <w:p>
      <w:pPr>
        <w:ind w:left="0" w:right="0" w:firstLine="560"/>
        <w:spacing w:before="450" w:after="450" w:line="312" w:lineRule="auto"/>
      </w:pPr>
      <w:r>
        <w:rPr>
          <w:rFonts w:ascii="宋体" w:hAnsi="宋体" w:eastAsia="宋体" w:cs="宋体"/>
          <w:color w:val="000"/>
          <w:sz w:val="28"/>
          <w:szCs w:val="28"/>
        </w:rPr>
        <w:t xml:space="preserve">有些合同里，装修公司对材料写得含糊其辞，实际装修时，可能用假冒伪劣的材料。当业主追究时，装修公司便拿出当初的合同，称业主没有指定材料品牌。一旦业主要求使用高品质、环保的装修材料，装修公司便会要求加价。有的装修公司还在合同中注明，装修中如原品牌材料没货时，乙方装修公司可临时更换相同型号的材料。但这个“同”，是同质量的还是同类材料的，却没写明。</w:t>
      </w:r>
    </w:p>
    <w:p>
      <w:pPr>
        <w:ind w:left="0" w:right="0" w:firstLine="560"/>
        <w:spacing w:before="450" w:after="450" w:line="312" w:lineRule="auto"/>
      </w:pPr>
      <w:r>
        <w:rPr>
          <w:rFonts w:ascii="宋体" w:hAnsi="宋体" w:eastAsia="宋体" w:cs="宋体"/>
          <w:color w:val="000"/>
          <w:sz w:val="28"/>
          <w:szCs w:val="28"/>
        </w:rPr>
        <w:t xml:space="preserve">谈到装饰公司给业主报的损耗，装修的损耗远没有装饰公司说的那么高。各类工艺正常的损耗：800mm×800mm地砖损耗在百分之六，300mm×450mm墙砖损耗在百分之五乳胶漆的损耗在百分之三地板的损耗在百分之五。</w:t>
      </w:r>
    </w:p>
    <w:p>
      <w:pPr>
        <w:ind w:left="0" w:right="0" w:firstLine="560"/>
        <w:spacing w:before="450" w:after="450" w:line="312" w:lineRule="auto"/>
      </w:pPr>
      <w:r>
        <w:rPr>
          <w:rFonts w:ascii="宋体" w:hAnsi="宋体" w:eastAsia="宋体" w:cs="宋体"/>
          <w:color w:val="000"/>
          <w:sz w:val="28"/>
          <w:szCs w:val="28"/>
        </w:rPr>
        <w:t xml:space="preserve">装修合同是装修业主也装修公司洽谈之后对装修业务的下定，是作为日后装修业主验收维权的凭证。因此有什么要求或者协商的相关事项都需要在装修合同中写得清清楚楚，白纸黑字真凭实据才是对业主利益最好的保护。签订装修合同前提是签装修合同时心中不能再有疑问，要把一切的疑问都解决在签合同之前，并把所有的条款都写在合同之上，否者签合同时的疑问很可能就会变成装修后的遗憾。</w:t>
      </w:r>
    </w:p>
    <w:p>
      <w:pPr>
        <w:ind w:left="0" w:right="0" w:firstLine="560"/>
        <w:spacing w:before="450" w:after="450" w:line="312" w:lineRule="auto"/>
      </w:pPr>
      <w:r>
        <w:rPr>
          <w:rFonts w:ascii="宋体" w:hAnsi="宋体" w:eastAsia="宋体" w:cs="宋体"/>
          <w:color w:val="000"/>
          <w:sz w:val="28"/>
          <w:szCs w:val="28"/>
        </w:rPr>
        <w:t xml:space="preserve">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30%，中期交纳30%。中期款：一般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一般的装修公司都将工程分给各个施工队来完成，质检人员和监理是装饰公司对他们最重要的监督手段，他们到场巡视的时间间隔，对工程的质量尤为重要。监理和质检，每隔2天应该到场一次。设计也应该3-5天到场一次，看看现场施工结果和自己的设计是否相符合。</w:t>
      </w:r>
    </w:p>
    <w:p>
      <w:pPr>
        <w:ind w:left="0" w:right="0" w:firstLine="560"/>
        <w:spacing w:before="450" w:after="450" w:line="312" w:lineRule="auto"/>
      </w:pPr>
      <w:r>
        <w:rPr>
          <w:rFonts w:ascii="宋体" w:hAnsi="宋体" w:eastAsia="宋体" w:cs="宋体"/>
          <w:color w:val="000"/>
          <w:sz w:val="28"/>
          <w:szCs w:val="28"/>
        </w:rPr>
        <w:t xml:space="preserve">不同的项目有不同的保修期，业主可依具体情况与公司商议，保留原证件或扣留部分工程款作为装修的质量保证金。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合同签订要由法定代表人签订，如</w:t>
      </w:r>
    </w:p>
    <w:p>
      <w:pPr>
        <w:ind w:left="0" w:right="0" w:firstLine="560"/>
        <w:spacing w:before="450" w:after="450" w:line="312" w:lineRule="auto"/>
      </w:pPr>
      <w:r>
        <w:rPr>
          <w:rFonts w:ascii="宋体" w:hAnsi="宋体" w:eastAsia="宋体" w:cs="宋体"/>
          <w:color w:val="000"/>
          <w:sz w:val="28"/>
          <w:szCs w:val="28"/>
        </w:rPr>
        <w:t xml:space="preserve">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装修的整个过程现在主要还是以手工现场制作为主，没有实现全面工厂化，所以难免会有各种各样的细碎质量问题。保修时间内，装饰公司应该实施的责任就尤为重要了。比如出了问题，装修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装修合同注意事项中售后服务不能忽视。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2024年装修合同范本简单版六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XXXXXXXX会议室装修</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XXXXXXXX人民政府会议室装修</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甲方：XXXXXXXX人民政府（以下简称甲方）</w:t>
      </w:r>
    </w:p>
    <w:p>
      <w:pPr>
        <w:ind w:left="0" w:right="0" w:firstLine="560"/>
        <w:spacing w:before="450" w:after="450" w:line="312" w:lineRule="auto"/>
      </w:pPr>
      <w:r>
        <w:rPr>
          <w:rFonts w:ascii="宋体" w:hAnsi="宋体" w:eastAsia="宋体" w:cs="宋体"/>
          <w:color w:val="000"/>
          <w:sz w:val="28"/>
          <w:szCs w:val="28"/>
        </w:rPr>
        <w:t xml:space="preserve">乙方：XXXX有限责任公司（以下简称乙方）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1、工程名称：XXXXX会议室装修改造工程建设地点：XXXXX人民政府办公楼</w:t>
      </w:r>
    </w:p>
    <w:p>
      <w:pPr>
        <w:ind w:left="0" w:right="0" w:firstLine="560"/>
        <w:spacing w:before="450" w:after="450" w:line="312" w:lineRule="auto"/>
      </w:pPr>
      <w:r>
        <w:rPr>
          <w:rFonts w:ascii="宋体" w:hAnsi="宋体" w:eastAsia="宋体" w:cs="宋体"/>
          <w:color w:val="000"/>
          <w:sz w:val="28"/>
          <w:szCs w:val="28"/>
        </w:rPr>
        <w:t xml:space="preserve">2、工程内容：装修会议室主席台地板、新建主席台、安装会议室LED走字屏、会议室主席台配套椅子张、会议室配套桌椅28套。</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二、工程质量和验收标准按设计要求及国家颁发的施工验收规范、规程和质量检验标准验收。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1、本工程预算总造价：四万九千九百八十元（￥49980.00元）整。</w:t>
      </w:r>
    </w:p>
    <w:p>
      <w:pPr>
        <w:ind w:left="0" w:right="0" w:firstLine="560"/>
        <w:spacing w:before="450" w:after="450" w:line="312" w:lineRule="auto"/>
      </w:pPr>
      <w:r>
        <w:rPr>
          <w:rFonts w:ascii="宋体" w:hAnsi="宋体" w:eastAsia="宋体" w:cs="宋体"/>
          <w:color w:val="000"/>
          <w:sz w:val="28"/>
          <w:szCs w:val="28"/>
        </w:rPr>
        <w:t xml:space="preserve">2、付款方式：工程竣工验收合格后，甲方即付给乙方工程款总造价的全部金额。</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3、负责隐蔽工程的隐蔽前验收。</w:t>
      </w:r>
    </w:p>
    <w:p>
      <w:pPr>
        <w:ind w:left="0" w:right="0" w:firstLine="560"/>
        <w:spacing w:before="450" w:after="450" w:line="312" w:lineRule="auto"/>
      </w:pPr>
      <w:r>
        <w:rPr>
          <w:rFonts w:ascii="宋体" w:hAnsi="宋体" w:eastAsia="宋体" w:cs="宋体"/>
          <w:color w:val="000"/>
          <w:sz w:val="28"/>
          <w:szCs w:val="28"/>
        </w:rPr>
        <w:t xml:space="preserve">4、及时做好工程竣工后的`组织验收工作。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5、及时按本合同第三项付工程进度款给乙方。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2、积极配合甲方做好环境卫生及安全保卫工作，并遵守小区有关管理制度。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3、负责整个工程预算确定项目所需材料的质量，严格按工程设计方案所列质量标准，选购材料。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4、负责及时配合甲方做好工程竣工后验收工程。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5、如期进场施工，按期完工。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1、凡用于工程的材料、设备、构件、半成品必须按有关标准和规定提供质量合格证，并检测合格后方可用于工程，对材料改变或代用必须经甲方代表签证后，方可用于工程。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2、隐蔽工程乙方必须提前24小时通知甲方代表检查验收签证后，方可进行下一道工序。</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3、乙方在施工中发生质量事故，应及时汇报甲方代表和有关部门。一般质量事故的处理结果应送甲方，重大质量事故的处理，应经甲方研究并签证后实施。</w:t>
      </w:r>
    </w:p>
    <w:p>
      <w:pPr>
        <w:ind w:left="0" w:right="0" w:firstLine="560"/>
        <w:spacing w:before="450" w:after="450" w:line="312" w:lineRule="auto"/>
      </w:pPr>
      <w:r>
        <w:rPr>
          <w:rFonts w:ascii="宋体" w:hAnsi="宋体" w:eastAsia="宋体" w:cs="宋体"/>
          <w:color w:val="000"/>
          <w:sz w:val="28"/>
          <w:szCs w:val="28"/>
        </w:rPr>
        <w:t xml:space="preserve">4、工程的保修期限按国家有关规定执行，保修期内若存在工程质量方面的问题，乙方负责免费维修，易耗品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w:t>
      </w:r>
    </w:p>
    <w:p>
      <w:pPr>
        <w:ind w:left="0" w:right="0" w:firstLine="560"/>
        <w:spacing w:before="450" w:after="450" w:line="312" w:lineRule="auto"/>
      </w:pPr>
      <w:r>
        <w:rPr>
          <w:rFonts w:ascii="宋体" w:hAnsi="宋体" w:eastAsia="宋体" w:cs="宋体"/>
          <w:color w:val="000"/>
          <w:sz w:val="28"/>
          <w:szCs w:val="28"/>
        </w:rPr>
        <w:t xml:space="preserve">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【2024年装修合同范本简单版 装修合同范本最新版】相关推荐文章:</w:t>
      </w:r>
    </w:p>
    <w:p>
      <w:pPr>
        <w:ind w:left="0" w:right="0" w:firstLine="560"/>
        <w:spacing w:before="450" w:after="450" w:line="312" w:lineRule="auto"/>
      </w:pPr>
      <w:r>
        <w:rPr>
          <w:rFonts w:ascii="宋体" w:hAnsi="宋体" w:eastAsia="宋体" w:cs="宋体"/>
          <w:color w:val="000"/>
          <w:sz w:val="28"/>
          <w:szCs w:val="28"/>
        </w:rPr>
        <w:t xml:space="preserve">餐厅装修合同书范本简单版 餐厅装修合同范本简单</w:t>
      </w:r>
    </w:p>
    <w:p>
      <w:pPr>
        <w:ind w:left="0" w:right="0" w:firstLine="560"/>
        <w:spacing w:before="450" w:after="450" w:line="312" w:lineRule="auto"/>
      </w:pPr>
      <w:r>
        <w:rPr>
          <w:rFonts w:ascii="宋体" w:hAnsi="宋体" w:eastAsia="宋体" w:cs="宋体"/>
          <w:color w:val="000"/>
          <w:sz w:val="28"/>
          <w:szCs w:val="28"/>
        </w:rPr>
        <w:t xml:space="preserve">2024年装修合同范本最新版 装修合同简单样本</w:t>
      </w:r>
    </w:p>
    <w:p>
      <w:pPr>
        <w:ind w:left="0" w:right="0" w:firstLine="560"/>
        <w:spacing w:before="450" w:after="450" w:line="312" w:lineRule="auto"/>
      </w:pPr>
      <w:r>
        <w:rPr>
          <w:rFonts w:ascii="宋体" w:hAnsi="宋体" w:eastAsia="宋体" w:cs="宋体"/>
          <w:color w:val="000"/>
          <w:sz w:val="28"/>
          <w:szCs w:val="28"/>
        </w:rPr>
        <w:t xml:space="preserve">2024年简单版的租赁合同模板 简单版的租赁合同范本三篇</w:t>
      </w:r>
    </w:p>
    <w:p>
      <w:pPr>
        <w:ind w:left="0" w:right="0" w:firstLine="560"/>
        <w:spacing w:before="450" w:after="450" w:line="312" w:lineRule="auto"/>
      </w:pPr>
      <w:r>
        <w:rPr>
          <w:rFonts w:ascii="宋体" w:hAnsi="宋体" w:eastAsia="宋体" w:cs="宋体"/>
          <w:color w:val="000"/>
          <w:sz w:val="28"/>
          <w:szCs w:val="28"/>
        </w:rPr>
        <w:t xml:space="preserve">简单版土地承包合同范本</w:t>
      </w:r>
    </w:p>
    <w:p>
      <w:pPr>
        <w:ind w:left="0" w:right="0" w:firstLine="560"/>
        <w:spacing w:before="450" w:after="450" w:line="312" w:lineRule="auto"/>
      </w:pPr>
      <w:r>
        <w:rPr>
          <w:rFonts w:ascii="宋体" w:hAnsi="宋体" w:eastAsia="宋体" w:cs="宋体"/>
          <w:color w:val="000"/>
          <w:sz w:val="28"/>
          <w:szCs w:val="28"/>
        </w:rPr>
        <w:t xml:space="preserve">房屋租赁合同范本个人【简单版】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2024-09-20T13:49:05+08:00</dcterms:created>
  <dcterms:modified xsi:type="dcterms:W3CDTF">2024-09-20T13:49:05+08:00</dcterms:modified>
</cp:coreProperties>
</file>

<file path=docProps/custom.xml><?xml version="1.0" encoding="utf-8"?>
<Properties xmlns="http://schemas.openxmlformats.org/officeDocument/2006/custom-properties" xmlns:vt="http://schemas.openxmlformats.org/officeDocument/2006/docPropsVTypes"/>
</file>