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工会年度总结 工会总结和计划(3篇)</w:t>
      </w:r>
      <w:bookmarkEnd w:id="1"/>
    </w:p>
    <w:p>
      <w:pPr>
        <w:jc w:val="center"/>
        <w:spacing w:before="0" w:after="450"/>
      </w:pPr>
      <w:r>
        <w:rPr>
          <w:rFonts w:ascii="Arial" w:hAnsi="Arial" w:eastAsia="Arial" w:cs="Arial"/>
          <w:color w:val="999999"/>
          <w:sz w:val="20"/>
          <w:szCs w:val="20"/>
        </w:rPr>
        <w:t xml:space="preserve">来源：网络  作者：夜色温柔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那关于计划格式是怎样的呢？而个人计划又该怎么写呢？下面是小编为大家带来的计划书优秀范文，希望大家可以喜欢。工会年度总结 工会总结和计划篇一1、召开了一届二次委员...</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光阴的迅速，一眨眼就过去了，很快就要开展新的工作了，来为今后的学习制定一份计划。那关于计划格式是怎样的呢？而个人计划又该怎么写呢？下面是小编为大家带来的计划书优秀范文，希望大家可以喜欢。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工会年度总结 工会总结和计划篇一</w:t>
      </w:r>
    </w:p>
    <w:p>
      <w:pPr>
        <w:ind w:left="0" w:right="0" w:firstLine="560"/>
        <w:spacing w:before="450" w:after="450" w:line="312" w:lineRule="auto"/>
      </w:pPr>
      <w:r>
        <w:rPr>
          <w:rFonts w:ascii="宋体" w:hAnsi="宋体" w:eastAsia="宋体" w:cs="宋体"/>
          <w:color w:val="000"/>
          <w:sz w:val="28"/>
          <w:szCs w:val="28"/>
        </w:rPr>
        <w:t xml:space="preserve">1、召开了一届二次委员扩大会议，对去年全省的工会工作进行了总结和回顾，对今年工会的全年工作进行了部署。会上，省会与各市电信工会签订了20__年工作目标责任书，将工作任务分解、量化，加强对基层工会进行目标管理，确保全年任务的完成。省电信工会经费审查委员会同时召开了会议，对去年全省工会财务情况和今年的财务预算进行了审核。</w:t>
      </w:r>
    </w:p>
    <w:p>
      <w:pPr>
        <w:ind w:left="0" w:right="0" w:firstLine="560"/>
        <w:spacing w:before="450" w:after="450" w:line="312" w:lineRule="auto"/>
      </w:pPr>
      <w:r>
        <w:rPr>
          <w:rFonts w:ascii="宋体" w:hAnsi="宋体" w:eastAsia="宋体" w:cs="宋体"/>
          <w:color w:val="000"/>
          <w:sz w:val="28"/>
          <w:szCs w:val="28"/>
        </w:rPr>
        <w:t xml:space="preserve">2、着重抓了新修改的《工会法》学习、宣传工作。年初，省会组织全省各基层工会参加了中华全国总工会举办的《工会法》知识竞赛活动，全省6723人参加了此次竞赛活动;12月，全省电信员工将参加安徽省总工会组织的“20__年度‘四五’普法学习考试”。</w:t>
      </w:r>
    </w:p>
    <w:p>
      <w:pPr>
        <w:ind w:left="0" w:right="0" w:firstLine="560"/>
        <w:spacing w:before="450" w:after="450" w:line="312" w:lineRule="auto"/>
      </w:pPr>
      <w:r>
        <w:rPr>
          <w:rFonts w:ascii="宋体" w:hAnsi="宋体" w:eastAsia="宋体" w:cs="宋体"/>
          <w:color w:val="000"/>
          <w:sz w:val="28"/>
          <w:szCs w:val="28"/>
        </w:rPr>
        <w:t xml:space="preserve">3、开展了安徽省电信公司员工思想状况调查。省会会同省公司思想政治工作部在全省开展了员工思想状况问卷调查活动。问卷调查的内容包括员工对电信企业的改革和发展、对当前中国电信和安徽电信面临的竞争形势和竞争环境、对电信对外服务以及企业民主政治建设方面的看法等四个方面。全省主业的三级经理及以下人员，参与了问卷调查，这次调查共发出问卷11031份，收回有效问卷10259份，有效问卷回收率为93%，经过认真的统计，形成了书面调查报告。安徽电信实业集团公司同时也开展了这项活动，共发放问卷1664份，收回1609份，回收率达到96.7%;有效问卷1436份，形成了书面调查报告。</w:t>
      </w:r>
    </w:p>
    <w:p>
      <w:pPr>
        <w:ind w:left="0" w:right="0" w:firstLine="560"/>
        <w:spacing w:before="450" w:after="450" w:line="312" w:lineRule="auto"/>
      </w:pPr>
      <w:r>
        <w:rPr>
          <w:rFonts w:ascii="宋体" w:hAnsi="宋体" w:eastAsia="宋体" w:cs="宋体"/>
          <w:color w:val="000"/>
          <w:sz w:val="28"/>
          <w:szCs w:val="28"/>
        </w:rPr>
        <w:t xml:space="preserve">(二)坚持平等协商、集体合同制度和职代会制度，以维护广大员工合法权益为根本，不断推进企业的民主政治建设。</w:t>
      </w:r>
    </w:p>
    <w:p>
      <w:pPr>
        <w:ind w:left="0" w:right="0" w:firstLine="560"/>
        <w:spacing w:before="450" w:after="450" w:line="312" w:lineRule="auto"/>
      </w:pPr>
      <w:r>
        <w:rPr>
          <w:rFonts w:ascii="宋体" w:hAnsi="宋体" w:eastAsia="宋体" w:cs="宋体"/>
          <w:color w:val="000"/>
          <w:sz w:val="28"/>
          <w:szCs w:val="28"/>
        </w:rPr>
        <w:t xml:space="preserve">1、进一步规范全省电信系统集体合同签订工作。省会着重抓了《安徽省电信系统集体合同》(参考文本)和省公司人力资源部下发的《安徽省电信公司规范劳动合同管理的暂行规定》的贯彻，并结合当前企业改革发展实际，按照省会的要求，各基层工会对原有的集体合同进行修改;同时，为加强劳动争议调解工作，下发了《关于成立劳动争议调解委员会的通知》，要求各基层单位建立劳动争议调解组织。全省共有14个市分公司修改、续签和重签了《集体合同》，主实业共有48个单位成立了劳动争议调解委员会。</w:t>
      </w:r>
    </w:p>
    <w:p>
      <w:pPr>
        <w:ind w:left="0" w:right="0" w:firstLine="560"/>
        <w:spacing w:before="450" w:after="450" w:line="312" w:lineRule="auto"/>
      </w:pPr>
      <w:r>
        <w:rPr>
          <w:rFonts w:ascii="宋体" w:hAnsi="宋体" w:eastAsia="宋体" w:cs="宋体"/>
          <w:color w:val="000"/>
          <w:sz w:val="28"/>
          <w:szCs w:val="28"/>
        </w:rPr>
        <w:t xml:space="preserve">2、认真贯彻落实省公司党组下发的《安徽省电信企业职工代表大会实施细则》。截止到11月底，全省已有16个市电信分公司、1个直属单位和实业公司的23个单位召开了职代会。各单位在召开职代会时，认真落实职代会的各项职权：听取总经理行政报告，审议通过员工收益分配办法、奖惩办法，企业年度财务预、决算，审议决定职工福利有关问题等，对《集体合同》的履约情况进行了审议，对领导干部进行了民主评议，并于会前向上级工会进行报告，会后上报《职工代表大会情况报告表》。</w:t>
      </w:r>
    </w:p>
    <w:p>
      <w:pPr>
        <w:ind w:left="0" w:right="0" w:firstLine="560"/>
        <w:spacing w:before="450" w:after="450" w:line="312" w:lineRule="auto"/>
      </w:pPr>
      <w:r>
        <w:rPr>
          <w:rFonts w:ascii="宋体" w:hAnsi="宋体" w:eastAsia="宋体" w:cs="宋体"/>
          <w:color w:val="000"/>
          <w:sz w:val="28"/>
          <w:szCs w:val="28"/>
        </w:rPr>
        <w:t xml:space="preserve">3、加强了企务公开工作。根据去年省公司在全省开展的企务公开工作专项检查的情况，针对检查中发现的问题，对企务公开办法进行了修改，下发了《安徽省电信公司企务公开工作实施办法》。9月中旬，在滁州召开了“创建规范服务支局暨企务公开工作座谈会”，会上三家分公司对企务公开工作进行了大会交流，会后下发了《安徽省电信公司企务公开工作监督检查考核细则》。</w:t>
      </w:r>
    </w:p>
    <w:p>
      <w:pPr>
        <w:ind w:left="0" w:right="0" w:firstLine="560"/>
        <w:spacing w:before="450" w:after="450" w:line="312" w:lineRule="auto"/>
      </w:pPr>
      <w:r>
        <w:rPr>
          <w:rFonts w:ascii="宋体" w:hAnsi="宋体" w:eastAsia="宋体" w:cs="宋体"/>
          <w:color w:val="000"/>
          <w:sz w:val="28"/>
          <w:szCs w:val="28"/>
        </w:rPr>
        <w:t xml:space="preserve">(三)加大文明行业创建力度，围绕省公司确定的主要目标和任务，开展各种形式的劳动竞赛，努力改善对外服务，促进企业效益的不断提高。</w:t>
      </w:r>
    </w:p>
    <w:p>
      <w:pPr>
        <w:ind w:left="0" w:right="0" w:firstLine="560"/>
        <w:spacing w:before="450" w:after="450" w:line="312" w:lineRule="auto"/>
      </w:pPr>
      <w:r>
        <w:rPr>
          <w:rFonts w:ascii="宋体" w:hAnsi="宋体" w:eastAsia="宋体" w:cs="宋体"/>
          <w:color w:val="000"/>
          <w:sz w:val="28"/>
          <w:szCs w:val="28"/>
        </w:rPr>
        <w:t xml:space="preserve">1、开展了有利于提高通信质量和改善电信服务的多种形式的专项劳动竞赛活动，20__年全省统一组织竞赛有：长途光缆线路全年无全阻障碍竞赛、安徽省电信大用户服务劳动竞赛、星级规范服务员评选、全省电信员工岗位练兵、技术比赛活动、以合理化建议、网管业务量分析等为主要内容的“创新竞赛活动”以及电信新业务劳动竞赛。尤其是省公司和省电信工会从7月份开始在全省开展的“岗位练兵、技术比赛”活动。</w:t>
      </w:r>
    </w:p>
    <w:p>
      <w:pPr>
        <w:ind w:left="0" w:right="0" w:firstLine="560"/>
        <w:spacing w:before="450" w:after="450" w:line="312" w:lineRule="auto"/>
      </w:pPr>
      <w:r>
        <w:rPr>
          <w:rFonts w:ascii="宋体" w:hAnsi="宋体" w:eastAsia="宋体" w:cs="宋体"/>
          <w:color w:val="000"/>
          <w:sz w:val="28"/>
          <w:szCs w:val="28"/>
        </w:rPr>
        <w:t xml:space="preserve">全省各单位高度重视，广泛进行宣传发动、制订活动计划、组织了选拔赛，经过层层选拔出优秀选手参加全省比赛;9月24日-25日，在合肥举行了全省电信员工业务技术比赛，来自各市分公司和省实业集团公司的18支代表队，158名选手参加了光缆接续测试、电缆接续封合、新业务终端安装调测和营业技能四个项目的比赛。为号召广大员工为企业发展献计献策，5月份在全省开展了合理化建议活动。全省共征集合理化建议2183条，建议内容主要涉及生产经营、运行维护、机制创新和管理创新等方面。在各市分公司推荐基础上，9月份省公司和省电信工会联合发文对获优秀建议的24名员工进行了表彰。为促进各项电信新业务的快速发展，省公司在认真分析经营状况后，对全年isdn、adsl、lan三项业务的发展目标提出了新的发展要求，省会和省公司联合决定在全省开展电信新业务发展劳动竞赛，此项竞赛正在进行之中。从各地完成情况看，竞赛有效地促进了发展。</w:t>
      </w:r>
    </w:p>
    <w:p>
      <w:pPr>
        <w:ind w:left="0" w:right="0" w:firstLine="560"/>
        <w:spacing w:before="450" w:after="450" w:line="312" w:lineRule="auto"/>
      </w:pPr>
      <w:r>
        <w:rPr>
          <w:rFonts w:ascii="宋体" w:hAnsi="宋体" w:eastAsia="宋体" w:cs="宋体"/>
          <w:color w:val="000"/>
          <w:sz w:val="28"/>
          <w:szCs w:val="28"/>
        </w:rPr>
        <w:t xml:space="preserve">2、加大了文明行业创建工作的力度。近年来，安徽电信通过开展以星级规范服务为载体的创建文明行业活动，使安徽电信形象和服务面貌有了很大改善，为此，省公司和省会在全省开展了“十佳服务窗口”和“十佳服务员工”评选活动。</w:t>
      </w:r>
    </w:p>
    <w:p>
      <w:pPr>
        <w:ind w:left="0" w:right="0" w:firstLine="560"/>
        <w:spacing w:before="450" w:after="450" w:line="312" w:lineRule="auto"/>
      </w:pPr>
      <w:r>
        <w:rPr>
          <w:rFonts w:ascii="宋体" w:hAnsi="宋体" w:eastAsia="宋体" w:cs="宋体"/>
          <w:color w:val="000"/>
          <w:sz w:val="28"/>
          <w:szCs w:val="28"/>
        </w:rPr>
        <w:t xml:space="preserve">根据省文行委的统一部署，结合安徽电信企业实际，20__年，在巩固和提高营业和装维窗口创建的同时将文明行业创建活动向农村支局拓展延伸。省会制定下发了关于农村规范服务支局创建的指导意见，对今年创建20%的农村规范服务支局予以确认、落实。6月中、下旬，省会对安庆、滁州、黄山、芜湖四个分公司8个县局11个支局的创建工作进行了检查、调研，在调研中发现滁州分公司创建工作很有特色，做的扎实，省会和省公司相关部门适时予以指导，根据集团公司下发的新的电信服务规范和标准，从支局服务、管理、完成任务、环境四个方面着手，经过几上几下，形成了滁州支局创建经验。9月11日-13日，在滁州召开的“创建规范服务支局暨企务公开工作座谈会”。会后省公司和省会联合下发了《安徽电信创建规范服务支局标准》。此次会议对全省的创建工作，起了很大的推动作用。</w:t>
      </w:r>
    </w:p>
    <w:p>
      <w:pPr>
        <w:ind w:left="0" w:right="0" w:firstLine="560"/>
        <w:spacing w:before="450" w:after="450" w:line="312" w:lineRule="auto"/>
      </w:pPr>
      <w:r>
        <w:rPr>
          <w:rFonts w:ascii="宋体" w:hAnsi="宋体" w:eastAsia="宋体" w:cs="宋体"/>
          <w:color w:val="000"/>
          <w:sz w:val="28"/>
          <w:szCs w:val="28"/>
        </w:rPr>
        <w:t xml:space="preserve">3、开展了“全省电信员工拼搏奉献之歌”演讲比赛和巡回演讲。省电信工会于5月份举办了“全省电信员工拼搏奉献之歌”演讲比赛。选手们用生动的事例，讲述了电信员工在平凡的工作中表现出的拼搏、奉献的感人事迹，这些发生在我们身边周围普通的人和事，在广大员工中引起了强烈反响，使员工受到了一次爱岗敬业、拼搏奉献、“用户至上、用心服务”的良好教育。为此，省电信工会又组织部分获奖选手于7月15日-18日和8月5日-9日分两批到全省10个地市进行了巡回演讲。</w:t>
      </w:r>
    </w:p>
    <w:p>
      <w:pPr>
        <w:ind w:left="0" w:right="0" w:firstLine="560"/>
        <w:spacing w:before="450" w:after="450" w:line="312" w:lineRule="auto"/>
      </w:pPr>
      <w:r>
        <w:rPr>
          <w:rFonts w:ascii="宋体" w:hAnsi="宋体" w:eastAsia="宋体" w:cs="宋体"/>
          <w:color w:val="000"/>
          <w:sz w:val="28"/>
          <w:szCs w:val="28"/>
        </w:rPr>
        <w:t xml:space="preserve">(四)突出工会维护职能，努力为职工办好事和实事。</w:t>
      </w:r>
    </w:p>
    <w:p>
      <w:pPr>
        <w:ind w:left="0" w:right="0" w:firstLine="560"/>
        <w:spacing w:before="450" w:after="450" w:line="312" w:lineRule="auto"/>
      </w:pPr>
      <w:r>
        <w:rPr>
          <w:rFonts w:ascii="宋体" w:hAnsi="宋体" w:eastAsia="宋体" w:cs="宋体"/>
          <w:color w:val="000"/>
          <w:sz w:val="28"/>
          <w:szCs w:val="28"/>
        </w:rPr>
        <w:t xml:space="preserve">1、继续做好职工的疗休养工作，维护职工的切身利益。6月中旬至8月底，在6个省外休养点安排了职工参加疗休达662人次，受到广大职工的普遍。</w:t>
      </w:r>
    </w:p>
    <w:p>
      <w:pPr>
        <w:ind w:left="0" w:right="0" w:firstLine="560"/>
        <w:spacing w:before="450" w:after="450" w:line="312" w:lineRule="auto"/>
      </w:pPr>
      <w:r>
        <w:rPr>
          <w:rFonts w:ascii="宋体" w:hAnsi="宋体" w:eastAsia="宋体" w:cs="宋体"/>
          <w:color w:val="000"/>
          <w:sz w:val="28"/>
          <w:szCs w:val="28"/>
        </w:rPr>
        <w:t xml:space="preserve">2、开展节日送温暖活动，元旦、春节期间，省会领导看望、慰问了一线员工和部分老同志以及困难职工。全省各级工会共慰问困难员工1073人，发放慰问金37万元。</w:t>
      </w:r>
    </w:p>
    <w:p>
      <w:pPr>
        <w:ind w:left="0" w:right="0" w:firstLine="560"/>
        <w:spacing w:before="450" w:after="450" w:line="312" w:lineRule="auto"/>
      </w:pPr>
      <w:r>
        <w:rPr>
          <w:rFonts w:ascii="宋体" w:hAnsi="宋体" w:eastAsia="宋体" w:cs="宋体"/>
          <w:color w:val="000"/>
          <w:sz w:val="28"/>
          <w:szCs w:val="28"/>
        </w:rPr>
        <w:t xml:space="preserve">3、5月上旬，为切实做好困难职工的送温暖工作，省电信工会下发《关于建立健全困难职工档案的通知》，确定了困难职工的范围，对困难职工档案实行动态管理，建立全省特困职工档案，使困难职工档案工作步入制度化、规范化。这项工作已在全省展开，于11月底完成。</w:t>
      </w:r>
    </w:p>
    <w:p>
      <w:pPr>
        <w:ind w:left="0" w:right="0" w:firstLine="560"/>
        <w:spacing w:before="450" w:after="450" w:line="312" w:lineRule="auto"/>
      </w:pPr>
      <w:r>
        <w:rPr>
          <w:rFonts w:ascii="宋体" w:hAnsi="宋体" w:eastAsia="宋体" w:cs="宋体"/>
          <w:color w:val="000"/>
          <w:sz w:val="28"/>
          <w:szCs w:val="28"/>
        </w:rPr>
        <w:t xml:space="preserve">4、7月，制定下发了“安徽省电信公司优秀员工”评选办法;9月份，安徽电信4名同志荣获“省劳动模范”殊荣，2家单位荣获“先进集体”称号;“五一”前夕，安徽省电信工会向集团公司推荐了13名优秀管理者和优秀员工，这13名员工在中国电信集团工会第一次代表大会暨先进生产者、优秀管理者表彰大会上受到了表彰。</w:t>
      </w:r>
    </w:p>
    <w:p>
      <w:pPr>
        <w:ind w:left="0" w:right="0" w:firstLine="560"/>
        <w:spacing w:before="450" w:after="450" w:line="312" w:lineRule="auto"/>
      </w:pPr>
      <w:r>
        <w:rPr>
          <w:rFonts w:ascii="宋体" w:hAnsi="宋体" w:eastAsia="宋体" w:cs="宋体"/>
          <w:color w:val="000"/>
          <w:sz w:val="28"/>
          <w:szCs w:val="28"/>
        </w:rPr>
        <w:t xml:space="preserve">(五)加强工会自身建设，切实抓好工会的各项基础工作。</w:t>
      </w:r>
    </w:p>
    <w:p>
      <w:pPr>
        <w:ind w:left="0" w:right="0" w:firstLine="560"/>
        <w:spacing w:before="450" w:after="450" w:line="312" w:lineRule="auto"/>
      </w:pPr>
      <w:r>
        <w:rPr>
          <w:rFonts w:ascii="宋体" w:hAnsi="宋体" w:eastAsia="宋体" w:cs="宋体"/>
          <w:color w:val="000"/>
          <w:sz w:val="28"/>
          <w:szCs w:val="28"/>
        </w:rPr>
        <w:t xml:space="preserve">1、继续开展了建设“先进职工之家”活动，新建省电信工会“先进职工之家”3个。对20__年上报并通过验收的13个省电信工会“先进职工之家”进行了表彰和奖励。</w:t>
      </w:r>
    </w:p>
    <w:p>
      <w:pPr>
        <w:ind w:left="0" w:right="0" w:firstLine="560"/>
        <w:spacing w:before="450" w:after="450" w:line="312" w:lineRule="auto"/>
      </w:pPr>
      <w:r>
        <w:rPr>
          <w:rFonts w:ascii="宋体" w:hAnsi="宋体" w:eastAsia="宋体" w:cs="宋体"/>
          <w:color w:val="000"/>
          <w:sz w:val="28"/>
          <w:szCs w:val="28"/>
        </w:rPr>
        <w:t xml:space="preserve">2、加强工会的.组织建设，建立健全工会组织。指导部分基层工会如期举行了换届选举工作;4月份成立了安徽省电信工会女职工委员会;10月份指导安徽国脉信息产业有限责任公司组建了工会组织;11月份省会领导还对聘用工入会问题进行了调研。</w:t>
      </w:r>
    </w:p>
    <w:p>
      <w:pPr>
        <w:ind w:left="0" w:right="0" w:firstLine="560"/>
        <w:spacing w:before="450" w:after="450" w:line="312" w:lineRule="auto"/>
      </w:pPr>
      <w:r>
        <w:rPr>
          <w:rFonts w:ascii="宋体" w:hAnsi="宋体" w:eastAsia="宋体" w:cs="宋体"/>
          <w:color w:val="000"/>
          <w:sz w:val="28"/>
          <w:szCs w:val="28"/>
        </w:rPr>
        <w:t xml:space="preserve">3、加强了目标管理工作，通过对全年的工作任务进行分解、量化和征求各单位的意见，与各市电信工会签订了《工作目标责任书》，并对去年的工作目标完成情况进行了考核、评比，对目标完成较好的单位给予表彰、奖励。为了充分肯定在企业两个文明建设中做出成绩和贡献的优秀工会干部和工会活动积极分子，11月份下发了评选表彰安徽电信优秀工会干部和工会活动积极分子的通知。</w:t>
      </w:r>
    </w:p>
    <w:p>
      <w:pPr>
        <w:ind w:left="0" w:right="0" w:firstLine="560"/>
        <w:spacing w:before="450" w:after="450" w:line="312" w:lineRule="auto"/>
      </w:pPr>
      <w:r>
        <w:rPr>
          <w:rFonts w:ascii="宋体" w:hAnsi="宋体" w:eastAsia="宋体" w:cs="宋体"/>
          <w:color w:val="000"/>
          <w:sz w:val="28"/>
          <w:szCs w:val="28"/>
        </w:rPr>
        <w:t xml:space="preserve">4、加强信息交流和沟通力度，认真抓好对外宣传工作，继续办好《安徽电信工会信息简报》，目前已编发29期。4月份还召开了全省工会信息工作座谈会，对上年度信息工作先进单位、优秀信息员和好信息进行了评比和表彰。</w:t>
      </w:r>
    </w:p>
    <w:p>
      <w:pPr>
        <w:ind w:left="0" w:right="0" w:firstLine="560"/>
        <w:spacing w:before="450" w:after="450" w:line="312" w:lineRule="auto"/>
      </w:pPr>
      <w:r>
        <w:rPr>
          <w:rFonts w:ascii="宋体" w:hAnsi="宋体" w:eastAsia="宋体" w:cs="宋体"/>
          <w:color w:val="000"/>
          <w:sz w:val="28"/>
          <w:szCs w:val="28"/>
        </w:rPr>
        <w:t xml:space="preserve">5、认真做好工会的财务工作，6月份召开了全省电信工会财务工作会议，会议认真传达了省总财务工作会议精神，对各市分公司、直属单位和实业公司20__年度工会财务决算和20__年度工会财务预算进行了审核、批复，讨论、通过了《安徽省电信工会财务工作竞赛办法》，并对工会资产管理进行了部署和要求。</w:t>
      </w:r>
    </w:p>
    <w:p>
      <w:pPr>
        <w:ind w:left="0" w:right="0" w:firstLine="560"/>
        <w:spacing w:before="450" w:after="450" w:line="312" w:lineRule="auto"/>
      </w:pPr>
      <w:r>
        <w:rPr>
          <w:rFonts w:ascii="宋体" w:hAnsi="宋体" w:eastAsia="宋体" w:cs="宋体"/>
          <w:color w:val="000"/>
          <w:sz w:val="28"/>
          <w:szCs w:val="28"/>
        </w:rPr>
        <w:t xml:space="preserve">6、加强了工会干部的培训工作，7月举办了全省电信工会干部培训班。今年还多次选送了各地工会干部参加了不同层次、不同内容的工会干部培训班。</w:t>
      </w:r>
    </w:p>
    <w:p>
      <w:pPr>
        <w:ind w:left="0" w:right="0" w:firstLine="560"/>
        <w:spacing w:before="450" w:after="450" w:line="312" w:lineRule="auto"/>
      </w:pPr>
      <w:r>
        <w:rPr>
          <w:rFonts w:ascii="黑体" w:hAnsi="黑体" w:eastAsia="黑体" w:cs="黑体"/>
          <w:color w:val="000000"/>
          <w:sz w:val="34"/>
          <w:szCs w:val="34"/>
          <w:b w:val="1"/>
          <w:bCs w:val="1"/>
        </w:rPr>
        <w:t xml:space="preserve">工会年度总结 工会总结和计划篇二</w:t>
      </w:r>
    </w:p>
    <w:p>
      <w:pPr>
        <w:ind w:left="0" w:right="0" w:firstLine="560"/>
        <w:spacing w:before="450" w:after="450" w:line="312" w:lineRule="auto"/>
      </w:pPr>
      <w:r>
        <w:rPr>
          <w:rFonts w:ascii="宋体" w:hAnsi="宋体" w:eastAsia="宋体" w:cs="宋体"/>
          <w:color w:val="000"/>
          <w:sz w:val="28"/>
          <w:szCs w:val="28"/>
        </w:rPr>
        <w:t xml:space="preserve">20xx年，上海农场工会在集团工会和农场党委的领导下，结合农场整合改革的需要，切实履行基本职能，充分地发挥工会组织的桥梁纽带作用，现将本年度工作总结如下：</w:t>
      </w:r>
    </w:p>
    <w:p>
      <w:pPr>
        <w:ind w:left="0" w:right="0" w:firstLine="560"/>
        <w:spacing w:before="450" w:after="450" w:line="312" w:lineRule="auto"/>
      </w:pPr>
      <w:r>
        <w:rPr>
          <w:rFonts w:ascii="宋体" w:hAnsi="宋体" w:eastAsia="宋体" w:cs="宋体"/>
          <w:color w:val="000"/>
          <w:sz w:val="28"/>
          <w:szCs w:val="28"/>
        </w:rPr>
        <w:t xml:space="preserve">(一)召开工会会员代表大会，健全工会组织机构</w:t>
      </w:r>
    </w:p>
    <w:p>
      <w:pPr>
        <w:ind w:left="0" w:right="0" w:firstLine="560"/>
        <w:spacing w:before="450" w:after="450" w:line="312" w:lineRule="auto"/>
      </w:pPr>
      <w:r>
        <w:rPr>
          <w:rFonts w:ascii="宋体" w:hAnsi="宋体" w:eastAsia="宋体" w:cs="宋体"/>
          <w:color w:val="000"/>
          <w:sz w:val="28"/>
          <w:szCs w:val="28"/>
        </w:rPr>
        <w:t xml:space="preserve">今年6月成功召开了上海农场工会第一次代表大会，审议通过了《上海农场工会经费使用管理办法》和《上海市上海农场职工帮困基金会章程》，选举产生了上海农场第一届工会组织机构，也充分激发了职工的主人翁意识，调动了广大职工参与企业建设发展的积极性。为更好地维护企业和职工的合法权益，围绕农场核心开展职工岗位创新建立了平台、畅通了渠道。</w:t>
      </w:r>
    </w:p>
    <w:p>
      <w:pPr>
        <w:ind w:left="0" w:right="0" w:firstLine="560"/>
        <w:spacing w:before="450" w:after="450" w:line="312" w:lineRule="auto"/>
      </w:pPr>
      <w:r>
        <w:rPr>
          <w:rFonts w:ascii="宋体" w:hAnsi="宋体" w:eastAsia="宋体" w:cs="宋体"/>
          <w:color w:val="000"/>
          <w:sz w:val="28"/>
          <w:szCs w:val="28"/>
        </w:rPr>
        <w:t xml:space="preserve">(二)完善职工代表大会制度，增强职工主人翁意识</w:t>
      </w:r>
    </w:p>
    <w:p>
      <w:pPr>
        <w:ind w:left="0" w:right="0" w:firstLine="560"/>
        <w:spacing w:before="450" w:after="450" w:line="312" w:lineRule="auto"/>
      </w:pPr>
      <w:r>
        <w:rPr>
          <w:rFonts w:ascii="宋体" w:hAnsi="宋体" w:eastAsia="宋体" w:cs="宋体"/>
          <w:color w:val="000"/>
          <w:sz w:val="28"/>
          <w:szCs w:val="28"/>
        </w:rPr>
        <w:t xml:space="preserve">场工会坚持“以人为本”的理念，不断建立和完善领导与职工的双向沟通机制，让劳动者受到尊重，体现价值，赋予劳动者知情权和话语权。年内筹备召开农场第一届职工代表大会，目前各项前期筹备工作基本就绪，拟在会上通过《上海市上海农场职工代表大会实施细则》、《上海市上海农场集体合同》、《上海农场职工工资管理办法》等文件，为农场职工参与民主管理工作建立了基本制度。拟在明年1月份召开第一届职代会。届时将充分发挥好职代会职能能，组织开展职工代表巡视重大工程活动，逐步使农场厂务公开和民主管理工作趋于制度化，党员群众的知情权、参与权、监督权得到充分体现和尊重。</w:t>
      </w:r>
    </w:p>
    <w:p>
      <w:pPr>
        <w:ind w:left="0" w:right="0" w:firstLine="560"/>
        <w:spacing w:before="450" w:after="450" w:line="312" w:lineRule="auto"/>
      </w:pPr>
      <w:r>
        <w:rPr>
          <w:rFonts w:ascii="宋体" w:hAnsi="宋体" w:eastAsia="宋体" w:cs="宋体"/>
          <w:color w:val="000"/>
          <w:sz w:val="28"/>
          <w:szCs w:val="28"/>
        </w:rPr>
        <w:t xml:space="preserve">(三)深入开展厂务公开工作，提高民主管理水平</w:t>
      </w:r>
    </w:p>
    <w:p>
      <w:pPr>
        <w:ind w:left="0" w:right="0" w:firstLine="560"/>
        <w:spacing w:before="450" w:after="450" w:line="312" w:lineRule="auto"/>
      </w:pPr>
      <w:r>
        <w:rPr>
          <w:rFonts w:ascii="宋体" w:hAnsi="宋体" w:eastAsia="宋体" w:cs="宋体"/>
          <w:color w:val="000"/>
          <w:sz w:val="28"/>
          <w:szCs w:val="28"/>
        </w:rPr>
        <w:t xml:space="preserve">通过不断完善与落实厂务公开制度，坚持把解决企业难点和职工关心的热点问题作为厂务公开的重点，让广大职工及时了解企业的目标任务、主要措施、经营状况、重大决策，维护好职工合法权益，让</w:t>
      </w:r>
    </w:p>
    <w:p>
      <w:pPr>
        <w:ind w:left="0" w:right="0" w:firstLine="560"/>
        <w:spacing w:before="450" w:after="450" w:line="312" w:lineRule="auto"/>
      </w:pPr>
      <w:r>
        <w:rPr>
          <w:rFonts w:ascii="宋体" w:hAnsi="宋体" w:eastAsia="宋体" w:cs="宋体"/>
          <w:color w:val="000"/>
          <w:sz w:val="28"/>
          <w:szCs w:val="28"/>
        </w:rPr>
        <w:t xml:space="preserve">职工成为实现企业发展目标的分担者，为企业发展贡献智慧。在做好厂务公开的同时，进一步推行了班务公开，使民主管理工作在基层得到切实的体现。场工会组织人员定期或不定期地通过各种有效载体进行抽查和检查，并与各基层工会制定的目标管理考核挂钩，使厂务公开工作有计划、有总结、有检查、有考核，让厂务公开工作真正落到实处。7月份农场基层工会接受了集团的厂务公开专项调研抽查，并根据要求及时进行了整改，使厂务公开工作得到不断的完善。</w:t>
      </w:r>
    </w:p>
    <w:p>
      <w:pPr>
        <w:ind w:left="0" w:right="0" w:firstLine="560"/>
        <w:spacing w:before="450" w:after="450" w:line="312" w:lineRule="auto"/>
      </w:pPr>
      <w:r>
        <w:rPr>
          <w:rFonts w:ascii="宋体" w:hAnsi="宋体" w:eastAsia="宋体" w:cs="宋体"/>
          <w:color w:val="000"/>
          <w:sz w:val="28"/>
          <w:szCs w:val="28"/>
        </w:rPr>
        <w:t xml:space="preserve">班组是企业管理中最基础的一级管理组织，是企业组织生产经营活动的基本单位，是企业一切工作的立足点。全面加强班组建设，实现班组管理的科学化、制度化、规范化，是实现企业管理现代化的一项重要工作。场工会指导基层工会以“创先争优 打造一流班组”为目标，围绕安全生产，结合班组实际，在班务管理、现场管理、质量管理等方面形成管理办法。</w:t>
      </w:r>
    </w:p>
    <w:p>
      <w:pPr>
        <w:ind w:left="0" w:right="0" w:firstLine="560"/>
        <w:spacing w:before="450" w:after="450" w:line="312" w:lineRule="auto"/>
      </w:pPr>
      <w:r>
        <w:rPr>
          <w:rFonts w:ascii="宋体" w:hAnsi="宋体" w:eastAsia="宋体" w:cs="宋体"/>
          <w:color w:val="000"/>
          <w:sz w:val="28"/>
          <w:szCs w:val="28"/>
        </w:rPr>
        <w:t xml:space="preserve">今年6月底，农场工会组织召开了职工科技创新大会，对前两年主要的优秀科研成果、科研论文和在科技创新方面做出突出贡献的个人与团队进行了表彰。对未来两年的科技创新工作进行了部署，旨在增强个人与团体的创新意识，强化自主科技创新能力建设，增强农场科技综合竞争力，为现代化生态农场的可持续发展提供有力支撑。种粮公司工会注重节约降耗宣传引导，发动和激励职工动脑筋想办法，汇集了职工最新的岗位创新成果，推出《开源节流 节本降耗》小册子，年降本增效达数百万元，取得了较好的效果。</w:t>
      </w:r>
    </w:p>
    <w:p>
      <w:pPr>
        <w:ind w:left="0" w:right="0" w:firstLine="560"/>
        <w:spacing w:before="450" w:after="450" w:line="312" w:lineRule="auto"/>
      </w:pPr>
      <w:r>
        <w:rPr>
          <w:rFonts w:ascii="宋体" w:hAnsi="宋体" w:eastAsia="宋体" w:cs="宋体"/>
          <w:color w:val="000"/>
          <w:sz w:val="28"/>
          <w:szCs w:val="28"/>
        </w:rPr>
        <w:t xml:space="preserve">农场归并后职工行使民主管理的平台——农场第一届职代会，已基本筹备完毕择期召开，制定的《上海农场集体合同》、《女职工特殊利益专项集体合同》和《集体协商办法》等相关制度，也都向全体职代表征求意见补充完善。对于今后切实保障职工和企业的合法权益，</w:t>
      </w:r>
    </w:p>
    <w:p>
      <w:pPr>
        <w:ind w:left="0" w:right="0" w:firstLine="560"/>
        <w:spacing w:before="450" w:after="450" w:line="312" w:lineRule="auto"/>
      </w:pPr>
      <w:r>
        <w:rPr>
          <w:rFonts w:ascii="宋体" w:hAnsi="宋体" w:eastAsia="宋体" w:cs="宋体"/>
          <w:color w:val="000"/>
          <w:sz w:val="28"/>
          <w:szCs w:val="28"/>
        </w:rPr>
        <w:t xml:space="preserve">协调和规范处置企业与职工建立和谐劳动关系，畅通职工参与企业民主管理拓宽了渠道。</w:t>
      </w:r>
    </w:p>
    <w:p>
      <w:pPr>
        <w:ind w:left="0" w:right="0" w:firstLine="560"/>
        <w:spacing w:before="450" w:after="450" w:line="312" w:lineRule="auto"/>
      </w:pPr>
      <w:r>
        <w:rPr>
          <w:rFonts w:ascii="宋体" w:hAnsi="宋体" w:eastAsia="宋体" w:cs="宋体"/>
          <w:color w:val="000"/>
          <w:sz w:val="28"/>
          <w:szCs w:val="28"/>
        </w:rPr>
        <w:t xml:space="preserve">为了服务好农场广大工会会员，场工会为会员申请办理了会员卡，通过整合社会资源为会员争取了利益。由于农场整合归并造成了职工信息的变化，场工会全面排摸调查了困难职工情况，建立并更新了农场困难在职职工以及退休职工动态数据库。为了减轻患病住院职工的经济负担，为全场在沪职工办理了住院互助补充医疗保险，受利的在册职工839人，退休职工3389 人，共计743473元;关爱职工身心健康，落实职工体检1200多人，为相关人员办理了健康证。</w:t>
      </w:r>
    </w:p>
    <w:p>
      <w:pPr>
        <w:ind w:left="0" w:right="0" w:firstLine="560"/>
        <w:spacing w:before="450" w:after="450" w:line="312" w:lineRule="auto"/>
      </w:pPr>
      <w:r>
        <w:rPr>
          <w:rFonts w:ascii="宋体" w:hAnsi="宋体" w:eastAsia="宋体" w:cs="宋体"/>
          <w:color w:val="000"/>
          <w:sz w:val="28"/>
          <w:szCs w:val="28"/>
        </w:rPr>
        <w:t xml:space="preserve">为农场职工解难事、办实事、做好事，努力提高工会工作效率和服务水平。场工会在元旦春节期间开展职工帮困送温暖，资金达100多万元，“一日捐”累计募捐金额达 万元;国庆与元旦期间，分别为11名困难职工申报了上海市总工会大病单亲帮扶;开展金秋助学，为农场46名困难家庭解决了就学子女的燃眉之急;向集团申报困难企业1家，困难职工30人。在夏送清凉以及三夏三秋慰问活动期间，工会与农场党政领导深入基层慰问一线干部职工，鼓足了职工干事创业的热情和劳动积极性。</w:t>
      </w:r>
    </w:p>
    <w:p>
      <w:pPr>
        <w:ind w:left="0" w:right="0" w:firstLine="560"/>
        <w:spacing w:before="450" w:after="450" w:line="312" w:lineRule="auto"/>
      </w:pPr>
      <w:r>
        <w:rPr>
          <w:rFonts w:ascii="宋体" w:hAnsi="宋体" w:eastAsia="宋体" w:cs="宋体"/>
          <w:color w:val="000"/>
          <w:sz w:val="28"/>
          <w:szCs w:val="28"/>
        </w:rPr>
        <w:t xml:space="preserve">工会充分利用资源，大力开展各项活动，在丰富职工文化生活的同时，凝聚人心、增进员工之间感情。选送职工参加集团举办的“中国梦 劳动美 我与光明品牌”演讲比赛;积极参加集团第四届职工运动会，取得了桥牌第一名、八十分第一名、五人篮球第三名、健美操三等奖、混合团体消防接力第四名、钓鱼第五名的好成绩;协办参加了大丰市第十二届驻丰运动会,取得了团体第三名的好成绩，并增进了农场与周边单位的友谊;场工会举办了“真诚交流 合作共赢 快乐生活”主题掼蛋比赛;选送优秀作品参加“中国梦〃国企行”市国资</w:t>
      </w:r>
    </w:p>
    <w:p>
      <w:pPr>
        <w:ind w:left="0" w:right="0" w:firstLine="560"/>
        <w:spacing w:before="450" w:after="450" w:line="312" w:lineRule="auto"/>
      </w:pPr>
      <w:r>
        <w:rPr>
          <w:rFonts w:ascii="宋体" w:hAnsi="宋体" w:eastAsia="宋体" w:cs="宋体"/>
          <w:color w:val="000"/>
          <w:sz w:val="28"/>
          <w:szCs w:val="28"/>
        </w:rPr>
        <w:t xml:space="preserve">委系统职工书法摄影艺术比赛。在这些文体生活中，农场工会紧紧围绕年度中心工作任务，发挥工会组织在增强职工素质、凝聚职工共识、保障职工权益、丰富职工精神文化生活方面的作用，促进各项目标任务圆满完成。</w:t>
      </w:r>
    </w:p>
    <w:p>
      <w:pPr>
        <w:ind w:left="0" w:right="0" w:firstLine="560"/>
        <w:spacing w:before="450" w:after="450" w:line="312" w:lineRule="auto"/>
      </w:pPr>
      <w:r>
        <w:rPr>
          <w:rFonts w:ascii="宋体" w:hAnsi="宋体" w:eastAsia="宋体" w:cs="宋体"/>
          <w:color w:val="000"/>
          <w:sz w:val="28"/>
          <w:szCs w:val="28"/>
        </w:rPr>
        <w:t xml:space="preserve">发挥工会学校作用,开办了“职工eqt”普通班、提高班,从道德素养、企业文化、职业技能等多方面对职工进行教育，川东地区共四十余人参加了eqt普通班培训。11月份，在全场范围内开办了eqt提高班，全场共七十余人参加培训，从基层开始，以点带面，辐射更多农场职工,不断提高职工队伍整体素质。</w:t>
      </w:r>
    </w:p>
    <w:p>
      <w:pPr>
        <w:ind w:left="0" w:right="0" w:firstLine="560"/>
        <w:spacing w:before="450" w:after="450" w:line="312" w:lineRule="auto"/>
      </w:pPr>
      <w:r>
        <w:rPr>
          <w:rFonts w:ascii="宋体" w:hAnsi="宋体" w:eastAsia="宋体" w:cs="宋体"/>
          <w:color w:val="000"/>
          <w:sz w:val="28"/>
          <w:szCs w:val="28"/>
        </w:rPr>
        <w:t xml:space="preserve">为了尽快适应新形势的要求，农场工会积极指导帮助基层单位建立工会，健全基层工会组织架构，逐步完善工作制度，夯实工会工作基础，力争工会组织建设全覆盖，使工会工作规范化、系统化。目前，共有 家基层单位先后组建了工会，还有几家正在积极开展换届选举和工会筹建之中。为适应农场发展新时期新形势下的工作要求，工会加强对工会工作者的理论培训，努力提升工会业务水平和职业素养，今年10月选送5名基层工会主席，到上海市工会干部管理学院脱产学习一周。</w:t>
      </w:r>
    </w:p>
    <w:p>
      <w:pPr>
        <w:ind w:left="0" w:right="0" w:firstLine="560"/>
        <w:spacing w:before="450" w:after="450" w:line="312" w:lineRule="auto"/>
      </w:pPr>
      <w:r>
        <w:rPr>
          <w:rFonts w:ascii="黑体" w:hAnsi="黑体" w:eastAsia="黑体" w:cs="黑体"/>
          <w:color w:val="000000"/>
          <w:sz w:val="34"/>
          <w:szCs w:val="34"/>
          <w:b w:val="1"/>
          <w:bCs w:val="1"/>
        </w:rPr>
        <w:t xml:space="preserve">工会年度总结 工会总结和计划篇三</w:t>
      </w:r>
    </w:p>
    <w:p>
      <w:pPr>
        <w:ind w:left="0" w:right="0" w:firstLine="560"/>
        <w:spacing w:before="450" w:after="450" w:line="312" w:lineRule="auto"/>
      </w:pPr>
      <w:r>
        <w:rPr>
          <w:rFonts w:ascii="宋体" w:hAnsi="宋体" w:eastAsia="宋体" w:cs="宋体"/>
          <w:color w:val="000"/>
          <w:sz w:val="28"/>
          <w:szCs w:val="28"/>
        </w:rPr>
        <w:t xml:space="preserve">20xx年，省财贸轻纺工会在分管主席的带领下，认真学习贯彻党的xx届四中、五中全会，中央、省委群团工作会议和总书记系列重要讲话精神，按照省总工会和中国财贸轻纺烟草工会的年度工作部署，积极探索产业工会履行职能的有效途径，紧扣新时期工人运动的时代主题，努力激发产业职工创新创业活力，依法维护产业职工合法权益，全面加强产业工会自身建设，努力在传统工作上求深化，在难点工作上求突破，在特色工作上求发展，在全面深化改革的在大局中发挥产业工会的作用。</w:t>
      </w:r>
    </w:p>
    <w:p>
      <w:pPr>
        <w:ind w:left="0" w:right="0" w:firstLine="560"/>
        <w:spacing w:before="450" w:after="450" w:line="312" w:lineRule="auto"/>
      </w:pPr>
      <w:r>
        <w:rPr>
          <w:rFonts w:ascii="宋体" w:hAnsi="宋体" w:eastAsia="宋体" w:cs="宋体"/>
          <w:color w:val="000"/>
          <w:sz w:val="28"/>
          <w:szCs w:val="28"/>
        </w:rPr>
        <w:t xml:space="preserve">20xx年，省财贸轻纺工会紧紧围绕促进全省财贸金融轻纺产业发展的中心大局，融入中心、融入社会、服务企业，在全面深化改革中始终坚持集聚正能量。一是多领域开展行业技能竞赛。主动加强与相关政府部门、行业协会、社会团体的联系，努力搭建职工竞赛平台，让各行业职工在竞争中脱颖而出、在实践中历练成长。今年以来，先后主办和参与举办了全省首届轻工烘焙技能大赛、省旅游饭店服务技能大赛、宜兴中国首届“景舟杯”手工制壶大赛、省青年名厨技能大赛、省白酒行业品酒技能大赛、省首届“妙通杯”纺织职工技能大赛、省保险人身伤害理赔类从业人员岗位技能大赛、首届省支付清算知识竞赛等各类行业技能大赛近十项，累计800多人参与。通过竞赛活动的开展，极大推动了全省财贸金融轻纺系统岗位练兵活动，为产业职工钻研技术、提升技能搭建了舞台，为行业持续健康发展注入了活力。二是广视野促进产业转型升级。11月3日，配合中国财贸轻纺烟草工会在无锡召开全国纺织集群工会组织建设推进会。省财贸轻纺工会、江阴市新桥镇总工会分别介绍了江苏各级产业工会在团结动员产业集群职工、促进产业转型升级等方面进行的有益尝试，现场观摩了全省三大千亿元纺织产业集群基地之一江阴市新桥镇阳光集团和海澜之家。12月，全省轻工系统工会工作研究会围绕“促进绿色发展”主题，组织酒类、造纸、烟草、塑料等各行业企业代表进行交流研讨，在推动自主创新、节能减排和发展低碳经济等方面交流了经验。三是全方位激发职工爱岗敬业。4月份，在金融系统开展了“魅力金融，成就梦想”主题征文大赛，共收到各类稿件569篇，并在江苏职工之家网站开辟了专栏选登优秀论文，进一步扩大了主题活动的影响;7月至9月，在全省商贸系统开展了“寻找最美窗口职工”活动，在研究会年会上确认了“江苏十佳最美窗口职工”，进行了先进事迹的交流，并在江苏工人报作了通栏专题事迹宣传。</w:t>
      </w:r>
    </w:p>
    <w:p>
      <w:pPr>
        <w:ind w:left="0" w:right="0" w:firstLine="560"/>
        <w:spacing w:before="450" w:after="450" w:line="312" w:lineRule="auto"/>
      </w:pPr>
      <w:r>
        <w:rPr>
          <w:rFonts w:ascii="宋体" w:hAnsi="宋体" w:eastAsia="宋体" w:cs="宋体"/>
          <w:color w:val="000"/>
          <w:sz w:val="28"/>
          <w:szCs w:val="28"/>
        </w:rPr>
        <w:t xml:space="preserve">把竭诚为产业职工服务，维护产业职工合法权益，始终作为产业工会工作的出发点和落脚点。一是完成全系统内年度送温暖工作。按照年初省总统一安排，先后走访了6个市，慰问72名困难职工，在春节前及时传递了省总工会对财贸金融轻纺行业困难职工的关心。同时，我们还配合省总保障部、省餐饮行业协会，组织开展了为困难职工送“温情年夜饭”活动，为全省困难职工提供暖心、难忘的年夜饭，帮助他们度过一个欢乐、祥和的节日，其中仅扬州市餐饮企业就送出“温情年夜饭”1270份。二是开展一线职工疗休养试点工作。今年我们首次与省总保障部、汤山疗养院合作，在财贸金融轻纺行业组织500名优秀一线职工进行疗休养活动，省总保障部、省财贸轻纺工会联合下发了《关于开展全省财贸金融轻纺行业一线职工疗休养试点工作的意见》。我们积极配合相关部门，坚持事前资格把关、事中跟踪参与、事后反馈总结，保证了参疗一线职工过得愉快、健康，受到了参疗单位和职工的普遍好评。三是深化推进和总结行业工资协商典型。4月份，陪同中国财贸轻纺烟草工会秦鲁隼主席一行赴江苏专项调研，重点考察总结盐城市龙岗镇连续8年深化推进行业工资协商、先后进行6轮专题协商的经验，全委领导对龙岗镇开展行业工资协商中，建立陪审团制度、把企业二次分配及职工工龄(年龄)作为协商的内容等做法给予了高度评价。6月，我会专题调研总结了盱眙龙虾行业工资协商经验，为今后全省探索以农合组织为主的龙虾行业产业链推进工资协商积累了经验。11月，为深化推进基层民主协商工作，我们在扬州江都小纪镇召开了县以下产业集群职代会建设研讨会，探索了集群职代会的多种有效实现形式。四是固化放大模范职工之家典型。认真做好全国和江苏省模范职工之家、职工小家、优秀工会工作者的推荐申报工作的同时，结合金融系统90%的职工分布在基础网点的实际，继续深化金融系统模范职工小家建设，在全省金融系统开展了征集优秀职工小家创建典型案例活动，通过编印典型案例手册，把金融系统各单位小家创建的经验固化、放大，便于各金融单位间相互学习借鉴。</w:t>
      </w:r>
    </w:p>
    <w:p>
      <w:pPr>
        <w:ind w:left="0" w:right="0" w:firstLine="560"/>
        <w:spacing w:before="450" w:after="450" w:line="312" w:lineRule="auto"/>
      </w:pPr>
      <w:r>
        <w:rPr>
          <w:rFonts w:ascii="宋体" w:hAnsi="宋体" w:eastAsia="宋体" w:cs="宋体"/>
          <w:color w:val="000"/>
          <w:sz w:val="28"/>
          <w:szCs w:val="28"/>
        </w:rPr>
        <w:t xml:space="preserve">针对省财贸轻纺产业工会组织体制中间断层、向下辐射难、工作存在盲区死角等突出问题，20xx年，我们通过构建和推进“五大运行体系”，保证了全省财贸轻纺不同行业、各个层次工会组织上下的有效对接和运转。一是启动省各研究会实体化运行体系。在去年粮食系统试点的基础上，今年在纺织、商贸、轻工等研究会全面启动研究会理事单位实体化运行体系。根据各研究会工作需要，年初我们与各市总工会组织部、相关市产业工会、省相关产业协会协商推荐，每个研究会推荐40名左右理事单位，解决了研究会长期以来空心化运转的问题，增强了研究会的行业代表性。二是建立市级产业工会项目化运行体系。为进一步加强对市级产业工会的联系指导，年初，制定下发了《关于建立市级产业工会项目化管理制度的意见》，专门召开了各市相关产业工会负责人会议，进行了广泛的讨论，统一了思想、形成了共识，建立了自上而下的重点工作立项分解制度、自下而上的创新项目申报制度、创新成果动态总结示范推广制度和重点项目推进情况督查通报制度等“四项制度”，促进了产业工会工作向下延伸，《意见》得到了中国财贸轻纺烟草工会的高度肯定。三是探索县以下行业工会示范化运行体系。20xx年，我们贯彻落实全总基层组织建设落实年的要求，在全省所属行业范围内培育、选树一批有工作基础、有行业特色的县以下行业工会示范单位，如丹阳眼镜行业、六合服装行业、邳州板材行业、宜兴陶瓷行业等，并积极协调地方工会将较为突出的行业工会推荐申报省总模范职工之家。同时，通过联系点制度，加强省、市产业工会对县以下示范行业工会的动态跟踪指导和服务。四是打造相关省系统工会互动化运行体系。积极加强与省商务厅、旅游局、粮食局、供销社、物资集团、烟草专卖局、盐务专卖局等相关局系统工会的联系，通过轮值主席召集制等形式，坚持每季度召开一次产业工会工作联系(联席)会议，对带有产业系统内共性的重点、难点、热点问题，定期组织交流研讨座谈，解决过去虽在一个系统却无人牵头很少互通的现状。五是筑牢金融系统工会个性化运行体系。认真完成省总赋予我们联系服务指导在苏各金融监管机构工会的任务，通过多种形式开展了各具金融系统特色的工会工作，积极搭建省总各职能部门与金融单位工会的业务对接和报导服务，受到了金融单位的一致认可。一年来，通过五大运行体系的构建，在全省财贸轻纺产业形成上下联动的工作格局，纵向、横向“共建、共享、共推”工作平台，促进产业工会工作向下延伸，较好地解决了省财贸轻纺产业工会代表谁、联系谁、服务谁的根本问题。在今年中国财贸轻纺烟草工会在江苏无锡召开的全国纺织行业产业集群工会组织建设推进会上，我们的经验在会上做了重点交流发言，并得到了全委领导的高度评价。</w:t>
      </w:r>
    </w:p>
    <w:p>
      <w:pPr>
        <w:ind w:left="0" w:right="0" w:firstLine="560"/>
        <w:spacing w:before="450" w:after="450" w:line="312" w:lineRule="auto"/>
      </w:pPr>
      <w:r>
        <w:rPr>
          <w:rFonts w:ascii="宋体" w:hAnsi="宋体" w:eastAsia="宋体" w:cs="宋体"/>
          <w:color w:val="000"/>
          <w:sz w:val="28"/>
          <w:szCs w:val="28"/>
        </w:rPr>
        <w:t xml:space="preserve">今年，我们还举办了一期“全省金融监管机构工会领导干部研修班”，一期相关研究会理事单位工会干部专题培训班;为落实全总20xx年集中行动精神，与省总组织部联合对全省餐饮企业农民工现状进行了大调研，完成了《手工联社行业发展和职工技能传承情况》以及《全省餐饮住宿行业农民工状况和行业工会建设》的专题调研报告，撰写的《江苏省财贸轻纺行业工会建设的实践与思考》一文被《工运研究》刊发。重视和加强信息报送工作，江苏省财贸轻纺工会信息工作继续保持全委排名第一。在抓紧抓实各项业务工作的同时，我们还结合“三严三实”教育实践活动，注重支部的定期学习交流活动，认真学习xx届三中、四中、五中全会和中央、省委群团工作会议精神，并通过各项形式在省相关工会工作研究会等业务工作会议，及时传达学习中央、省委群团工作会议精神，在部门内扎实开展“三严三实”活动，强化宗旨意识和群众观念，增强部门同志贯彻党的群众路线、改进工作作风的自觉性和坚定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2024-07-08T04:17:19+08:00</dcterms:created>
  <dcterms:modified xsi:type="dcterms:W3CDTF">2024-07-08T04:17:19+08:00</dcterms:modified>
</cp:coreProperties>
</file>

<file path=docProps/custom.xml><?xml version="1.0" encoding="utf-8"?>
<Properties xmlns="http://schemas.openxmlformats.org/officeDocument/2006/custom-properties" xmlns:vt="http://schemas.openxmlformats.org/officeDocument/2006/docPropsVTypes"/>
</file>