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三八红旗手个人先进事迹材料(3篇)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三八红旗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三八红旗手个人先进事迹材料篇一</w:t>
      </w:r>
    </w:p>
    <w:p>
      <w:pPr>
        <w:ind w:left="0" w:right="0" w:firstLine="560"/>
        <w:spacing w:before="450" w:after="450" w:line="312" w:lineRule="auto"/>
      </w:pPr>
      <w:r>
        <w:rPr>
          <w:rFonts w:ascii="宋体" w:hAnsi="宋体" w:eastAsia="宋体" w:cs="宋体"/>
          <w:color w:val="000"/>
          <w:sz w:val="28"/>
          <w:szCs w:val="28"/>
        </w:rPr>
        <w:t xml:space="preserve">为了解决中学生变声期不能开声的问题，她创建了“吟声、轻声、柔声、放声”的四阶声乐教学法，有效突破了这个一直以来困扰中学生声乐教学的瓶颈，提升了声乐与合唱的教学效果。仅20__年，就有何佳妮等4人夺得全国和上海市声乐比赛金奖和银奖。</w:t>
      </w:r>
    </w:p>
    <w:p>
      <w:pPr>
        <w:ind w:left="0" w:right="0" w:firstLine="560"/>
        <w:spacing w:before="450" w:after="450" w:line="312" w:lineRule="auto"/>
      </w:pPr>
      <w:r>
        <w:rPr>
          <w:rFonts w:ascii="宋体" w:hAnsi="宋体" w:eastAsia="宋体" w:cs="宋体"/>
          <w:color w:val="000"/>
          <w:sz w:val="28"/>
          <w:szCs w:val="28"/>
        </w:rPr>
        <w:t xml:space="preserve">在指导青年教师开展声乐教学上，__取得了突出的业绩。为使声乐艺术教育事业能够薪火相传，__不仅带教本校内的青年教师，而且还通过上海市名师工作室，以自己多年来的声乐教学实践和教学经验，充分发挥名师引领作用，积极指导优秀青年声乐教师，努力提高中学声乐教学水平。一大批青年教师在她的指导下，在上海市各区校发挥骨干教学作用。</w:t>
      </w:r>
    </w:p>
    <w:p>
      <w:pPr>
        <w:ind w:left="0" w:right="0" w:firstLine="560"/>
        <w:spacing w:before="450" w:after="450" w:line="312" w:lineRule="auto"/>
      </w:pPr>
      <w:r>
        <w:rPr>
          <w:rFonts w:ascii="宋体" w:hAnsi="宋体" w:eastAsia="宋体" w:cs="宋体"/>
          <w:color w:val="000"/>
          <w:sz w:val="28"/>
          <w:szCs w:val="28"/>
        </w:rPr>
        <w:t xml:space="preserve">在中学声乐教学的科研上，__也取得了丰厚的成果。她开发了校本教材《合唱》，参与编写了《中学生活动课教材一民乐单元》，20__年《声乐教学中学生艺术素养的培养策略研究》获杨浦区课题成果二等奖。__负责创建的上海市学生艺术团合唱一团同济大学第一附属中学合唱团，是市教委首批命名的重点学生艺术团之一。由于该合唱团的出色表现，还引起了不少著名艺术家的关注和关怀。多年来，合唱团得到了上海音乐学院著名合唱指挥家马革顺教授、上海音乐家协会主席著名作曲家陆在易、国家一级指挥林振地、合唱指挥家曹丁、上海音乐学院声乐教授石林等一大批权威专家的悉心指导。在常任指挥及声乐指导__老师的严格训练，以及众多著名艺术家的关怀下，同济大学第一附属中学合唱团的演唱能力不但有了很大提高，且积累了大量中外合唱曲目，取得了可喜的成绩。曾多次应邀赴德国、日本、香港等地演出获得很大成功，并连续几年在国内外重大演出比赛活动中荣获大奖。</w:t>
      </w:r>
    </w:p>
    <w:p>
      <w:pPr>
        <w:ind w:left="0" w:right="0" w:firstLine="560"/>
        <w:spacing w:before="450" w:after="450" w:line="312" w:lineRule="auto"/>
      </w:pPr>
      <w:r>
        <w:rPr>
          <w:rFonts w:ascii="宋体" w:hAnsi="宋体" w:eastAsia="宋体" w:cs="宋体"/>
          <w:color w:val="000"/>
          <w:sz w:val="28"/>
          <w:szCs w:val="28"/>
        </w:rPr>
        <w:t xml:space="preserve">在__精心而高超的教学下，同济大学第一附属中学合唱团还培养了一批又一批优秀的艺术特长生，每年为高等院校输送了高质量的优秀特长生，并且在上海市各高校的合唱团继续发挥骨干作用。</w:t>
      </w:r>
    </w:p>
    <w:p>
      <w:pPr>
        <w:ind w:left="0" w:right="0" w:firstLine="560"/>
        <w:spacing w:before="450" w:after="450" w:line="312" w:lineRule="auto"/>
      </w:pPr>
      <w:r>
        <w:rPr>
          <w:rFonts w:ascii="宋体" w:hAnsi="宋体" w:eastAsia="宋体" w:cs="宋体"/>
          <w:color w:val="000"/>
          <w:sz w:val="28"/>
          <w:szCs w:val="28"/>
        </w:rPr>
        <w:t xml:space="preserve">由于__在中学声乐教学上的突出成绩，先后荣获全国优秀艺术指导教师、全国优秀教师、上海市学校艺术教育先进个人、上海市音乐特级教师、上海市“三八”红旗手、上海市劳动模范等光荣称号。还受邀担任了上海教育学会音乐教学专业委员会常务理事、上海音乐家协会合唱协会理事。</w:t>
      </w:r>
    </w:p>
    <w:p>
      <w:pPr>
        <w:ind w:left="0" w:right="0" w:firstLine="560"/>
        <w:spacing w:before="450" w:after="450" w:line="312" w:lineRule="auto"/>
      </w:pPr>
      <w:r>
        <w:rPr>
          <w:rFonts w:ascii="宋体" w:hAnsi="宋体" w:eastAsia="宋体" w:cs="宋体"/>
          <w:color w:val="000"/>
          <w:sz w:val="28"/>
          <w:szCs w:val="28"/>
        </w:rPr>
        <w:t xml:space="preserve">3年前，__退休了，但她继续在教育第一线为中学声乐教学发挥余热。目前，__仍然担任着上海市学生艺术团合唱一团同济大学第一附属中学合唱团副团长及合唱团合唱指挥、声乐指导，并继续担任上海市“双名”工程音乐基地主持人，为培养上海市骨干音乐教师呕心沥血。目前，已为上海市教育系统培养了7名特级音乐教师，以及大批高级音乐教师。在__的指导下，同济大学第一附属中学合唱团今年又夺得了上海之春国际音乐节金奖和国际比赛的银奖，百灵鸟因为她而纵情歌唱。</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三八红旗手个人先进事迹材料篇二</w:t>
      </w:r>
    </w:p>
    <w:p>
      <w:pPr>
        <w:ind w:left="0" w:right="0" w:firstLine="560"/>
        <w:spacing w:before="450" w:after="450" w:line="312" w:lineRule="auto"/>
      </w:pPr>
      <w:r>
        <w:rPr>
          <w:rFonts w:ascii="宋体" w:hAnsi="宋体" w:eastAsia="宋体" w:cs="宋体"/>
          <w:color w:val="000"/>
          <w:sz w:val="28"/>
          <w:szCs w:val="28"/>
        </w:rPr>
        <w:t xml:space="preserve">郭__，女，中共党员，现任中国邮政储蓄银行__市支行行长助理。在邮政企业工作的多年来，__以党性为后盾，以政治责任感为动力，以“党性最强、作风最正、工作出色”为具体要求，从思想上、作风上加强自身建设，恪尽职守、竭诚奉献、辛勤工作，出色地完成上级赋予的工作任务，为企业的发展做出了积极贡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20__年7月__加入中国共产党，先后在邮政局和邮政储蓄银行工作，曾任__市支行营业部主任、__市支行信贷部主任、__市支行个金部副经理、__市分行信用卡中心主任、开发区支行个金部经理、开发区支行办公室主任、__市分行信贷款产品经理、纪检监察部主任等职务。因成绩突出，表现优良，曾于20__年荣获先进个人称号，在20__-20__、20__-20__年度荣获优秀共产党员称号。现任中国邮政储蓄银行__市支行行长助理，作为__市支行领导班子中唯一一名女成员，在工作中，她严谨务实，敢于创新，以高度的责任感和强烈的事业心，带领全行员工齐心协力，锐意进取，全心全意为客户服务，使经营效益不断提高，为企业发展作出了积极贡献，展示了巾帼不让须眉的风采。</w:t>
      </w:r>
    </w:p>
    <w:p>
      <w:pPr>
        <w:ind w:left="0" w:right="0" w:firstLine="560"/>
        <w:spacing w:before="450" w:after="450" w:line="312" w:lineRule="auto"/>
      </w:pPr>
      <w:r>
        <w:rPr>
          <w:rFonts w:ascii="宋体" w:hAnsi="宋体" w:eastAsia="宋体" w:cs="宋体"/>
          <w:color w:val="000"/>
          <w:sz w:val="28"/>
          <w:szCs w:val="28"/>
        </w:rPr>
        <w:t xml:space="preserve">二、做好妇女创业贷款业务，客户满意是唯一的标准</w:t>
      </w:r>
    </w:p>
    <w:p>
      <w:pPr>
        <w:ind w:left="0" w:right="0" w:firstLine="560"/>
        <w:spacing w:before="450" w:after="450" w:line="312" w:lineRule="auto"/>
      </w:pPr>
      <w:r>
        <w:rPr>
          <w:rFonts w:ascii="宋体" w:hAnsi="宋体" w:eastAsia="宋体" w:cs="宋体"/>
          <w:color w:val="000"/>
          <w:sz w:val="28"/>
          <w:szCs w:val="28"/>
        </w:rPr>
        <w:t xml:space="preserve">20__年，为解决妇女就业、创业资金瓶颈，__政府落实国家创业富民政策，开展妇女小额担保贷款项目。在多年的金融工作中，__同志深刻地认识到，银行的发展必须置身于地方经济的\'发展，才能谋求自身的发展。通过积极与当地金融机构联系，积极响应政府号召，联手打造“惠民工程”，成为我市发放妇女创业贷款的两家金融机构之一。20__年累计放款608笔，金额4102万元，以良好的成绩完成当年工作任务。</w:t>
      </w:r>
    </w:p>
    <w:p>
      <w:pPr>
        <w:ind w:left="0" w:right="0" w:firstLine="560"/>
        <w:spacing w:before="450" w:after="450" w:line="312" w:lineRule="auto"/>
      </w:pPr>
      <w:r>
        <w:rPr>
          <w:rFonts w:ascii="宋体" w:hAnsi="宋体" w:eastAsia="宋体" w:cs="宋体"/>
          <w:color w:val="000"/>
          <w:sz w:val="28"/>
          <w:szCs w:val="28"/>
        </w:rPr>
        <w:t xml:space="preserve">在工作中，__始终力求做到“急客户之所急，想客户之所想，帮客户之所需”，以往的客户办理妇女创业贷款，必须找到财政开支人员做担保才能贷款，很多客户因为这个原因被拒之门外，__同志前期深入调研时发现这一问题后，积极向省市行沟通，创新在我地区退出三户联保贷款模式，并将保证人范围扩大。医生、教师、国企员工也能做担保。解决了客户找保人困难不能贷款的难题，让更多老百姓得到实惠，得到了客户的普遍好评。</w:t>
      </w:r>
    </w:p>
    <w:p>
      <w:pPr>
        <w:ind w:left="0" w:right="0" w:firstLine="560"/>
        <w:spacing w:before="450" w:after="450" w:line="312" w:lineRule="auto"/>
      </w:pPr>
      <w:r>
        <w:rPr>
          <w:rFonts w:ascii="宋体" w:hAnsi="宋体" w:eastAsia="宋体" w:cs="宋体"/>
          <w:color w:val="000"/>
          <w:sz w:val="28"/>
          <w:szCs w:val="28"/>
        </w:rPr>
        <w:t xml:space="preserve">其他机构妇女创业贷款在放款后，由于多种因素，客户需自行垫付利息，使贷款无法全部用于创业和生产。针对这种情况，__同志出面与政府及财政部门沟通协调，得到财政和政府的支持和认可，并做好我行行内系统协调工作，解决了客户自行垫付利息的问题，使客户能够把垫款全部用于创业，得到客户的认可。</w:t>
      </w:r>
    </w:p>
    <w:p>
      <w:pPr>
        <w:ind w:left="0" w:right="0" w:firstLine="560"/>
        <w:spacing w:before="450" w:after="450" w:line="312" w:lineRule="auto"/>
      </w:pPr>
      <w:r>
        <w:rPr>
          <w:rFonts w:ascii="宋体" w:hAnsi="宋体" w:eastAsia="宋体" w:cs="宋体"/>
          <w:color w:val="000"/>
          <w:sz w:val="28"/>
          <w:szCs w:val="28"/>
        </w:rPr>
        <w:t xml:space="preserve">由于我行第一次做此产品的发放工作，进行之中难免遇到困难，业务流程陌生、手续不全，各部门衔接不顺畅等问题的出现，导致前期的放款工作没有跟上计划进度。在此情况下，__同志以身作则，带头加班加点工作，多次组织培训提高业务员办理水平，改善贷款流程，客户只需取款时到行里一次，既节省了时间，又提高了效率，还保证了放款的进度和质量，在所有业务办理过程中，我行保持“绿色、阳光、透明”的理念，竭诚为客户服务，即让百姓满意，又让政府放心，得到了大家的一致好评。</w:t>
      </w:r>
    </w:p>
    <w:p>
      <w:pPr>
        <w:ind w:left="0" w:right="0" w:firstLine="560"/>
        <w:spacing w:before="450" w:after="450" w:line="312" w:lineRule="auto"/>
      </w:pPr>
      <w:r>
        <w:rPr>
          <w:rFonts w:ascii="宋体" w:hAnsi="宋体" w:eastAsia="宋体" w:cs="宋体"/>
          <w:color w:val="000"/>
          <w:sz w:val="28"/>
          <w:szCs w:val="28"/>
        </w:rPr>
        <w:t xml:space="preserve">三、认真负责，做好本职工作</w:t>
      </w:r>
    </w:p>
    <w:p>
      <w:pPr>
        <w:ind w:left="0" w:right="0" w:firstLine="560"/>
        <w:spacing w:before="450" w:after="450" w:line="312" w:lineRule="auto"/>
      </w:pPr>
      <w:r>
        <w:rPr>
          <w:rFonts w:ascii="宋体" w:hAnsi="宋体" w:eastAsia="宋体" w:cs="宋体"/>
          <w:color w:val="000"/>
          <w:sz w:val="28"/>
          <w:szCs w:val="28"/>
        </w:rPr>
        <w:t xml:space="preserve">__同志有着强烈的敬业意识和求真务实的工作态度，自担任__市支行行长助理以来，她严格要求自己，把支行的发展作为自己孜孜以求的事业，力求上无愧于组织的信任，下无愧于员工的期盼，更要无愧于一名共产党员的职责。在工作中，她处处以身作则，率先垂范，要求员工做到的自己首先做到，要求员工不做的事情自己最先不做，以优良的工作作风、生活作风去感染员工、带动员工，以人格魅力树立在员工中的威信，做到以德、勤、廉治行，赢得了员工的信任和支持。在她所负责的工作中，业绩优异，员工满意。在她的领导下，20__年支行的个人金融业务取得了优秀的成绩，电子银行业务、信用卡业务、代理业务在地区内都排名第一，获得领导的一致认可，各业务部门和条线也因此获得上级的表彰和奖励。为加强支行管理，__带领员工团结一心，努力工作，不断提高规范化服务水平，为支行赢得更多客户的认可和选择。</w:t>
      </w:r>
    </w:p>
    <w:p>
      <w:pPr>
        <w:ind w:left="0" w:right="0" w:firstLine="560"/>
        <w:spacing w:before="450" w:after="450" w:line="312" w:lineRule="auto"/>
      </w:pPr>
      <w:r>
        <w:rPr>
          <w:rFonts w:ascii="宋体" w:hAnsi="宋体" w:eastAsia="宋体" w:cs="宋体"/>
          <w:color w:val="000"/>
          <w:sz w:val="28"/>
          <w:szCs w:val="28"/>
        </w:rPr>
        <w:t xml:space="preserve">四、体恤员工，做合格领导干部</w:t>
      </w:r>
    </w:p>
    <w:p>
      <w:pPr>
        <w:ind w:left="0" w:right="0" w:firstLine="560"/>
        <w:spacing w:before="450" w:after="450" w:line="312" w:lineRule="auto"/>
      </w:pPr>
      <w:r>
        <w:rPr>
          <w:rFonts w:ascii="宋体" w:hAnsi="宋体" w:eastAsia="宋体" w:cs="宋体"/>
          <w:color w:val="000"/>
          <w:sz w:val="28"/>
          <w:szCs w:val="28"/>
        </w:rPr>
        <w:t xml:space="preserve">在日常的工作中，__不仅勤于工作，更关心员工。在负责的工会工作中，一是组织员工积极参与红十字会无偿献血活动，履行社会义务，增强员工社会责任感。二是为全行女性职工争取到免费进行两癌筛查的机会，使员工更好地了解自己的身体状况，提高员工的生活幸福感。三是积极组织开展活动，增加员工生活丰富性，营造良好工作氛围。20__年，__带头组织开展演讲比赛、带领员工参加足球、气排球比赛等，融入员工队伍，拉近员工与干部之间的距离，为干部带好头，使员工增加了对企业的归属感和自豪感，提高了员工的工作效率和企业管理水平。</w:t>
      </w:r>
    </w:p>
    <w:p>
      <w:pPr>
        <w:ind w:left="0" w:right="0" w:firstLine="560"/>
        <w:spacing w:before="450" w:after="450" w:line="312" w:lineRule="auto"/>
      </w:pPr>
      <w:r>
        <w:rPr>
          <w:rFonts w:ascii="宋体" w:hAnsi="宋体" w:eastAsia="宋体" w:cs="宋体"/>
          <w:color w:val="000"/>
          <w:sz w:val="28"/>
          <w:szCs w:val="28"/>
        </w:rPr>
        <w:t xml:space="preserve">五、清正廉洁，做优秀共产党员</w:t>
      </w:r>
    </w:p>
    <w:p>
      <w:pPr>
        <w:ind w:left="0" w:right="0" w:firstLine="560"/>
        <w:spacing w:before="450" w:after="450" w:line="312" w:lineRule="auto"/>
      </w:pPr>
      <w:r>
        <w:rPr>
          <w:rFonts w:ascii="宋体" w:hAnsi="宋体" w:eastAsia="宋体" w:cs="宋体"/>
          <w:color w:val="000"/>
          <w:sz w:val="28"/>
          <w:szCs w:val="28"/>
        </w:rPr>
        <w:t xml:space="preserve">作为一名共产党员，一名党务工作者，__同志处处严格要求自己，时时在党员和群众中发挥表率作用，模范遵守各项廉政规定，做到自重、自省、自警、自励。在学习上，她坚持不懈，认真学习党的路线、方针、政策，不断提高党性修养，认真学习金融法律法规，不断提高依法经营管理能力。在工作中，她作风民主，办事公道，经常同班子成员进行沟通。认真执行行务公开等制度，广泛听取群众意见，做到民主管理。在生活上，她廉洁自律，认真执行党的廉政规定，从不滥用手中的权力。</w:t>
      </w:r>
    </w:p>
    <w:p>
      <w:pPr>
        <w:ind w:left="0" w:right="0" w:firstLine="560"/>
        <w:spacing w:before="450" w:after="450" w:line="312" w:lineRule="auto"/>
      </w:pPr>
      <w:r>
        <w:rPr>
          <w:rFonts w:ascii="宋体" w:hAnsi="宋体" w:eastAsia="宋体" w:cs="宋体"/>
          <w:color w:val="000"/>
          <w:sz w:val="28"/>
          <w:szCs w:val="28"/>
        </w:rPr>
        <w:t xml:space="preserve">辛勤的汗水换来的是丰硕的成果，然而面对成绩和荣誉，她没有丝毫的懈怠，而是将其作为今后工作的新起点。她要凭着对金融事业孜孜以求精神，奋发努力，开拓创新，谱写更加辉煌、更加绚烂的诗篇！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三八红旗手个人先进事迹材料篇三</w:t>
      </w:r>
    </w:p>
    <w:p>
      <w:pPr>
        <w:ind w:left="0" w:right="0" w:firstLine="560"/>
        <w:spacing w:before="450" w:after="450" w:line="312" w:lineRule="auto"/>
      </w:pPr>
      <w:r>
        <w:rPr>
          <w:rFonts w:ascii="宋体" w:hAnsi="宋体" w:eastAsia="宋体" w:cs="宋体"/>
          <w:color w:val="000"/>
          <w:sz w:val="28"/>
          <w:szCs w:val="28"/>
        </w:rPr>
        <w:t xml:space="preserve">李__，女，现年__岁，中共党员。职务__，多年来，该同志以党性为后盾，以政治责任感为动力，以“党性最强、作风最正、工作出色”为具体要求，从作风上、思想上加强自身建设，恪尽职守、竭诚奉献、辛勤工作，出色地完成上级组织赋予的光荣任务，</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二、勤勤恳恳、兢兢业业的工作作风。</w:t>
      </w:r>
    </w:p>
    <w:p>
      <w:pPr>
        <w:ind w:left="0" w:right="0" w:firstLine="560"/>
        <w:spacing w:before="450" w:after="450" w:line="312" w:lineRule="auto"/>
      </w:pPr>
      <w:r>
        <w:rPr>
          <w:rFonts w:ascii="宋体" w:hAnsi="宋体" w:eastAsia="宋体" w:cs="宋体"/>
          <w:color w:val="000"/>
          <w:sz w:val="28"/>
          <w:szCs w:val="28"/>
        </w:rPr>
        <w:t xml:space="preserve">办公室承担着机关上传下达、办文办会、后勤服务等工作。作为科书科科长，我深知自己所承担的责任和任务。工作上，我积极主动，超前谋划，不拈轻怕重；团结科室人员，积极搞好配合，保证各项工作有序进行。办文方面：按照拟文规则，对办公室的文件从版面、字体、字号、称谓、落款、</w:t>
      </w:r>
    </w:p>
    <w:p>
      <w:pPr>
        <w:ind w:left="0" w:right="0" w:firstLine="560"/>
        <w:spacing w:before="450" w:after="450" w:line="312" w:lineRule="auto"/>
      </w:pPr>
      <w:r>
        <w:rPr>
          <w:rFonts w:ascii="宋体" w:hAnsi="宋体" w:eastAsia="宋体" w:cs="宋体"/>
          <w:color w:val="000"/>
          <w:sz w:val="28"/>
          <w:szCs w:val="28"/>
        </w:rPr>
        <w:t xml:space="preserve">文尾等格式上进行把关，维护了政府机关的形象。办会方面：我都尽心尽职，力求做到正确无误，出色地完成了所有大大小小的会务工作。</w:t>
      </w:r>
    </w:p>
    <w:p>
      <w:pPr>
        <w:ind w:left="0" w:right="0" w:firstLine="560"/>
        <w:spacing w:before="450" w:after="450" w:line="312" w:lineRule="auto"/>
      </w:pPr>
      <w:r>
        <w:rPr>
          <w:rFonts w:ascii="宋体" w:hAnsi="宋体" w:eastAsia="宋体" w:cs="宋体"/>
          <w:color w:val="000"/>
          <w:sz w:val="28"/>
          <w:szCs w:val="28"/>
        </w:rPr>
        <w:t xml:space="preserve">三、严于律己，克己奉公的工作精神。</w:t>
      </w:r>
    </w:p>
    <w:p>
      <w:pPr>
        <w:ind w:left="0" w:right="0" w:firstLine="560"/>
        <w:spacing w:before="450" w:after="450" w:line="312" w:lineRule="auto"/>
      </w:pPr>
      <w:r>
        <w:rPr>
          <w:rFonts w:ascii="宋体" w:hAnsi="宋体" w:eastAsia="宋体" w:cs="宋体"/>
          <w:color w:val="000"/>
          <w:sz w:val="28"/>
          <w:szCs w:val="28"/>
        </w:rPr>
        <w:t xml:space="preserve">思想上，我注重政治理论学习。积极参加机关举办的各种活动。在先进性教育活动中，能严格按照党委的要求，不折不扣，完成各个阶段中规定动作和自选动作；在日常工作中，模范遵守国家法律法规和机关各项规章制度，作风正派，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纪律上，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一分耕耘，一分收获。我以团结务实的工作作风，积极进取的工作态度，嬴得了领导和同事的好评。这不仅是对我工作的肯定，更是对我的激励。巾帼不让须眉，为矿区女职工中树立了良好的示范。</w:t>
      </w:r>
    </w:p>
    <w:p>
      <w:pPr>
        <w:ind w:left="0" w:right="0" w:firstLine="560"/>
        <w:spacing w:before="450" w:after="450" w:line="312" w:lineRule="auto"/>
      </w:pPr>
      <w:r>
        <w:rPr>
          <w:rFonts w:ascii="宋体" w:hAnsi="宋体" w:eastAsia="宋体" w:cs="宋体"/>
          <w:color w:val="000"/>
          <w:sz w:val="28"/>
          <w:szCs w:val="28"/>
        </w:rPr>
        <w:t xml:space="preserve">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2024-09-19T16:01:57+08:00</dcterms:created>
  <dcterms:modified xsi:type="dcterms:W3CDTF">2024-09-19T16:01:57+08:00</dcterms:modified>
</cp:coreProperties>
</file>

<file path=docProps/custom.xml><?xml version="1.0" encoding="utf-8"?>
<Properties xmlns="http://schemas.openxmlformats.org/officeDocument/2006/custom-properties" xmlns:vt="http://schemas.openxmlformats.org/officeDocument/2006/docPropsVTypes"/>
</file>