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最新高中生贫困助学金申请书(6篇)</w:t>
      </w:r>
      <w:bookmarkEnd w:id="1"/>
    </w:p>
    <w:p>
      <w:pPr>
        <w:jc w:val="center"/>
        <w:spacing w:before="0" w:after="450"/>
      </w:pPr>
      <w:r>
        <w:rPr>
          <w:rFonts w:ascii="Arial" w:hAnsi="Arial" w:eastAsia="Arial" w:cs="Arial"/>
          <w:color w:val="999999"/>
          <w:sz w:val="20"/>
          <w:szCs w:val="20"/>
        </w:rPr>
        <w:t xml:space="preserve">来源：网络  作者：心上花开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高中生贫困助学金申请书篇一本人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高中生贫困助学金申请书篇一</w:t>
      </w:r>
    </w:p>
    <w:p>
      <w:pPr>
        <w:ind w:left="0" w:right="0" w:firstLine="560"/>
        <w:spacing w:before="450" w:after="450" w:line="312" w:lineRule="auto"/>
      </w:pPr>
      <w:r>
        <w:rPr>
          <w:rFonts w:ascii="宋体" w:hAnsi="宋体" w:eastAsia="宋体" w:cs="宋体"/>
          <w:color w:val="000"/>
          <w:sz w:val="28"/>
          <w:szCs w:val="28"/>
        </w:rPr>
        <w:t xml:space="preserve">本人是高一（2）班的学生xxx，因为家庭经济困难，特申请贫困生助学金。</w:t>
      </w:r>
    </w:p>
    <w:p>
      <w:pPr>
        <w:ind w:left="0" w:right="0" w:firstLine="560"/>
        <w:spacing w:before="450" w:after="450" w:line="312" w:lineRule="auto"/>
      </w:pPr>
      <w:r>
        <w:rPr>
          <w:rFonts w:ascii="宋体" w:hAnsi="宋体" w:eastAsia="宋体" w:cs="宋体"/>
          <w:color w:val="000"/>
          <w:sz w:val="28"/>
          <w:szCs w:val="28"/>
        </w:rPr>
        <w:t xml:space="preserve">我家乡在安徽省凤阳县的一个农村，现在屯溪居住。父母都是小学未毕业，因为父母年少时家庭经济十分困难，所以就未读完小学，现在一家的经济来源主要靠父亲收废品来维持家里的基本生活。父亲一天到晚都要到各个工地、工厂收废品，又脏又累，而</w:t>
      </w:r>
    </w:p>
    <w:p>
      <w:pPr>
        <w:ind w:left="0" w:right="0" w:firstLine="560"/>
        <w:spacing w:before="450" w:after="450" w:line="312" w:lineRule="auto"/>
      </w:pPr>
      <w:r>
        <w:rPr>
          <w:rFonts w:ascii="宋体" w:hAnsi="宋体" w:eastAsia="宋体" w:cs="宋体"/>
          <w:color w:val="000"/>
          <w:sz w:val="28"/>
          <w:szCs w:val="28"/>
        </w:rPr>
        <w:t xml:space="preserve">母亲没有工作，在家烧饭洗衣服做家务。我还有一个弟弟也在上学。看到父亲如此劳累，家庭生活又不富裕，我很担心，因为长年的辛苦工作，他患上了腰椎间盘突出。每次看到父亲一边吃药，一边去干活，我心里很不是滋味，所以我想申请学校补助金。</w:t>
      </w:r>
    </w:p>
    <w:p>
      <w:pPr>
        <w:ind w:left="0" w:right="0" w:firstLine="560"/>
        <w:spacing w:before="450" w:after="450" w:line="312" w:lineRule="auto"/>
      </w:pPr>
      <w:r>
        <w:rPr>
          <w:rFonts w:ascii="宋体" w:hAnsi="宋体" w:eastAsia="宋体" w:cs="宋体"/>
          <w:color w:val="000"/>
          <w:sz w:val="28"/>
          <w:szCs w:val="28"/>
        </w:rPr>
        <w:t xml:space="preserve">在校期间，我始终以奉献学校，服务同学为主旨，努力为同学做到最好的服务，为学校尽心尽力，虚心向别人学习，做到有</w:t>
      </w:r>
    </w:p>
    <w:p>
      <w:pPr>
        <w:ind w:left="0" w:right="0" w:firstLine="560"/>
        <w:spacing w:before="450" w:after="450" w:line="312" w:lineRule="auto"/>
      </w:pPr>
      <w:r>
        <w:rPr>
          <w:rFonts w:ascii="宋体" w:hAnsi="宋体" w:eastAsia="宋体" w:cs="宋体"/>
          <w:color w:val="000"/>
          <w:sz w:val="28"/>
          <w:szCs w:val="28"/>
        </w:rPr>
        <w:t xml:space="preserve">错就改，有好的意见就接受，同时又坚持自己的原则，坚持以学校和大多数同学利益为重。在班级我会参加各种活动。现在是班里的团支部书记，帮助同学们在精神文明上的建设，提升道德素质。</w:t>
      </w:r>
    </w:p>
    <w:p>
      <w:pPr>
        <w:ind w:left="0" w:right="0" w:firstLine="560"/>
        <w:spacing w:before="450" w:after="450" w:line="312" w:lineRule="auto"/>
      </w:pPr>
      <w:r>
        <w:rPr>
          <w:rFonts w:ascii="宋体" w:hAnsi="宋体" w:eastAsia="宋体" w:cs="宋体"/>
          <w:color w:val="000"/>
          <w:sz w:val="28"/>
          <w:szCs w:val="28"/>
        </w:rPr>
        <w:t xml:space="preserve">虽然我是比较穷一些，但人穷志不穷，我不自卑，我不懦弱。贫困能够更加锻炼我们的意志，而这些困难险阻将会成为我们</w:t>
      </w:r>
    </w:p>
    <w:p>
      <w:pPr>
        <w:ind w:left="0" w:right="0" w:firstLine="560"/>
        <w:spacing w:before="450" w:after="450" w:line="312" w:lineRule="auto"/>
      </w:pPr>
      <w:r>
        <w:rPr>
          <w:rFonts w:ascii="宋体" w:hAnsi="宋体" w:eastAsia="宋体" w:cs="宋体"/>
          <w:color w:val="000"/>
          <w:sz w:val="28"/>
          <w:szCs w:val="28"/>
        </w:rPr>
        <w:t xml:space="preserve">成长路上的一笔笔财富。我现在虽然在贫困的环境中，但不代表我的将来。我要更加努力，要改变我的未来。虽然会在这条道路上又许多荆棘。我会劈波斩浪，长风破浪会有时，直挂云帆济沧海。贫困不是我的绊脚石，相反它会成为我前进的动力。</w:t>
      </w:r>
    </w:p>
    <w:p>
      <w:pPr>
        <w:ind w:left="0" w:right="0" w:firstLine="560"/>
        <w:spacing w:before="450" w:after="450" w:line="312" w:lineRule="auto"/>
      </w:pPr>
      <w:r>
        <w:rPr>
          <w:rFonts w:ascii="宋体" w:hAnsi="宋体" w:eastAsia="宋体" w:cs="宋体"/>
          <w:color w:val="000"/>
          <w:sz w:val="28"/>
          <w:szCs w:val="28"/>
        </w:rPr>
        <w:t xml:space="preserve">因此我希望得到学校的助学金，缓解家庭经济压力，但若是有更加需要补助的同学，请把助学金留给他们。因为我也明白家庭经济压力给自身带来的烦恼，这一点我深有体会。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高中生贫困助学金申请书篇二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我是一名来自xxx县的一个小山村的学生，现就读于咱们xx中学高三（1）班，综合自身实际情况，特向组织提出“优秀学生助学金”的申请，肯请学校可以核对并给予批准。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其次，在学习方面，在这一年来，我一直努力学习，获得了特等奖学金和国家励志奖学金，在专业方面也有所成绩，我参加了自行组织的动画小组，我们团队七个人一直坚持不懈，团结协作，虽然其间遇到很多困难，也想放弃，不过我们互相鼓励，实在解决不了的问题就寻求老师帮助，老师们也都不耐其烦的帮我们找方法解决，给我们很多指导，在几位老师的带领和很多老师的帮助下，我们终于完成了一部动画短片《小意达的花》，在做片子期间，我学会了沟通、坚持、只要踏踏实实努力，一定会有所收获，我懂得了团队合作的重要性，同时也学会了很多的专业知识，此次成果获得了很多老师的好评，并荣获了艺术学院动漫艺术节一等奖和湖北省艺术节学生组优秀奖，我们一定会继续努力，不断提高自己的专业知识，再创佳绩。</w:t>
      </w:r>
    </w:p>
    <w:p>
      <w:pPr>
        <w:ind w:left="0" w:right="0" w:firstLine="560"/>
        <w:spacing w:before="450" w:after="450" w:line="312" w:lineRule="auto"/>
      </w:pPr>
      <w:r>
        <w:rPr>
          <w:rFonts w:ascii="宋体" w:hAnsi="宋体" w:eastAsia="宋体" w:cs="宋体"/>
          <w:color w:val="000"/>
          <w:sz w:val="28"/>
          <w:szCs w:val="28"/>
        </w:rPr>
        <w:t xml:space="preserve">我能获得xx助学金，就能替家里分担一些感到很高兴，我想我现在能做的就是好好学习不辜负任何对我有期望的人，将来作一个对国家，对社会有用的人，尽自己所能来回报所有帮助过我的人，回报社会。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成长的道路或许曲折，但我们用博大来释怀忧愁，用无私来获取快乐。信念是青春的指路灯，理想是青春的导航标。我们是祖国的希望，不能忘记自己的责任，我申请加入共青团！</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高中生贫困助学金申请书篇三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我是**县孟坝中学高二级学生。现在因家庭出现困难特向政府申请贫困助学金。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县*渠乡*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高中生贫困助学金申请书篇四</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我是高一x班的学生xxx，由于家庭贫苦以至于无力支付学费的缘故，特向学校递交助学金申请书，希望校领导在了解我的家庭状况以后能够这份申请予以批复。</w:t>
      </w:r>
    </w:p>
    <w:p>
      <w:pPr>
        <w:ind w:left="0" w:right="0" w:firstLine="560"/>
        <w:spacing w:before="450" w:after="450" w:line="312" w:lineRule="auto"/>
      </w:pPr>
      <w:r>
        <w:rPr>
          <w:rFonts w:ascii="宋体" w:hAnsi="宋体" w:eastAsia="宋体" w:cs="宋体"/>
          <w:color w:val="000"/>
          <w:sz w:val="28"/>
          <w:szCs w:val="28"/>
        </w:rPr>
        <w:t xml:space="preserve">我们一家五口生活在偏僻的小村子之中，由于爷爷奶奶患病的缘故，导致每年的医疗费都是一笔很大的开支，由于父母文化程度不高的缘故，导致前几年只能够靠打工为生，但后来由于父亲腿部受伤的缘故，以至于无法做重活，这样的打击导致父母只能够在家务农并需要忍受病痛的折磨，每当阴雨天的时候我都能够感受到父亲腿部的残疾带来的病痛是多么严重，但为了经营好我们这个家，只能够强撑起孱弱的身躯在耕地里进行劳作。也许是吃过没读过书的亏，以至于父母十分重视我的教育问题，我很庆幸作为农村家庭的女孩并没有在身上发生过重男轻女的现象，也正因为如此让我十分希望能够通过自身的努力为父母减轻负担。</w:t>
      </w:r>
    </w:p>
    <w:p>
      <w:pPr>
        <w:ind w:left="0" w:right="0" w:firstLine="560"/>
        <w:spacing w:before="450" w:after="450" w:line="312" w:lineRule="auto"/>
      </w:pPr>
      <w:r>
        <w:rPr>
          <w:rFonts w:ascii="宋体" w:hAnsi="宋体" w:eastAsia="宋体" w:cs="宋体"/>
          <w:color w:val="000"/>
          <w:sz w:val="28"/>
          <w:szCs w:val="28"/>
        </w:rPr>
        <w:t xml:space="preserve">虽然通过自己的努力考取的重点高中，却没能让我感到十分高兴，这意味着每个学期都要支付高昂的学费来供自己读书，事实上无论是爷爷奶奶的医疗费用，还是家庭的日常开支都不是小数目，因此我也曾和父母提过辍学的想法，并希望能够外出打工来贴补家用，但是父母也明白仅有初中学历，且未成年的情况下，即便外出打工也是挣不到多少钱的，这样的做法只会导致多年以后的自己很可能会遭遇父母一样的状况，都说知识能够改变命运，却似乎要经历漫长的时光才行，现如今的我才步入高中阶段没有太长时间，高中三年乃至于今后的大学四年的学费就像是压在身上的大山让人喘不过气来。</w:t>
      </w:r>
    </w:p>
    <w:p>
      <w:pPr>
        <w:ind w:left="0" w:right="0" w:firstLine="560"/>
        <w:spacing w:before="450" w:after="450" w:line="312" w:lineRule="auto"/>
      </w:pPr>
      <w:r>
        <w:rPr>
          <w:rFonts w:ascii="宋体" w:hAnsi="宋体" w:eastAsia="宋体" w:cs="宋体"/>
          <w:color w:val="000"/>
          <w:sz w:val="28"/>
          <w:szCs w:val="28"/>
        </w:rPr>
        <w:t xml:space="preserve">现如今的我既憧憬美好的校园生活，却又对昂贵的学费感到望而却步，虽然父母让自己不必担心，却依旧感到内心无比纠结，可想而知在今后的几年里，父母可能会因为学费的问题而找他人借钱，因为自己读书的问题导致家中负债累累也是让我感到很愧疚的，我唯一能做的便是通过在校期间的学习来取得良好的成绩，凭借优异的成绩来回报父母对自己的关心。</w:t>
      </w:r>
    </w:p>
    <w:p>
      <w:pPr>
        <w:ind w:left="0" w:right="0" w:firstLine="560"/>
        <w:spacing w:before="450" w:after="450" w:line="312" w:lineRule="auto"/>
      </w:pPr>
      <w:r>
        <w:rPr>
          <w:rFonts w:ascii="宋体" w:hAnsi="宋体" w:eastAsia="宋体" w:cs="宋体"/>
          <w:color w:val="000"/>
          <w:sz w:val="28"/>
          <w:szCs w:val="28"/>
        </w:rPr>
        <w:t xml:space="preserve">思来想去只有获得助学金才能够为贫困的家庭减轻经济负担，我也明白校领导对贫困家庭的学生都是比较宽容的，因此还请校领导能够理解我家庭贫困的状况并给予学生一定的帮助。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高中生贫困助学金申请书篇五</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我叫xxx，是本校高一5班的一名学生，在学校老师的关爱和教育下，在同学们一起帮助下，使我德智体美劳全面得到进步，这些受益是我在学校认真努力读书的动力。</w:t>
      </w:r>
    </w:p>
    <w:p>
      <w:pPr>
        <w:ind w:left="0" w:right="0" w:firstLine="560"/>
        <w:spacing w:before="450" w:after="450" w:line="312" w:lineRule="auto"/>
      </w:pPr>
      <w:r>
        <w:rPr>
          <w:rFonts w:ascii="宋体" w:hAnsi="宋体" w:eastAsia="宋体" w:cs="宋体"/>
          <w:color w:val="000"/>
          <w:sz w:val="28"/>
          <w:szCs w:val="28"/>
        </w:rPr>
        <w:t xml:space="preserve">现因家庭因素牵挂着我，我家有四口人（奶奶、爸爸、妈妈和我），因父母工作维持家庭生活和供我读书，多年来暂居住在捞刀河镇大明村，奶奶患有老年痴呆症，七年生活不能自理，妈妈身体不好，因长年过度劳累，患有严重的腰椎间盘突出，干不得重活，有时因天气的变化都使她卧病在床，爸爸没有正式固定的工作，靠打些零散工来维系家庭和供我上学读书，上学期，由于自己不慎摔伤，头受到严重的撞击，家人送我去医院住院治疗了十天，因家庭经济问题，在我本人和家人强烈要求下，我提前出院回到家中疗养。住院之事，家里到处借钱，无异了给我们这本就贫困的家庭雪上加霜。</w:t>
      </w:r>
    </w:p>
    <w:p>
      <w:pPr>
        <w:ind w:left="0" w:right="0" w:firstLine="560"/>
        <w:spacing w:before="450" w:after="450" w:line="312" w:lineRule="auto"/>
      </w:pPr>
      <w:r>
        <w:rPr>
          <w:rFonts w:ascii="宋体" w:hAnsi="宋体" w:eastAsia="宋体" w:cs="宋体"/>
          <w:color w:val="000"/>
          <w:sz w:val="28"/>
          <w:szCs w:val="28"/>
        </w:rPr>
        <w:t xml:space="preserve">现向学校领导提出贫困助学金申请，恳求教育部门、校领导老师给予我帮助，我会更加认真努力读书，回报社会，回父母，回报学校，回报老师。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高中生贫困助学金申请书篇六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19班的xx，我希望申请并得到国家助学金的帮助，下面向您介绍我家的情况。我家在xx镇xx村，和村里人相比，我家是比较困难的。到现在，我家最值钱的就是那台21寸的彩电了，其次是dvd、电磁炉、电饭煲等。厨房最值钱的也就是前年买的煤气炉，我家不向其他同学那样有电脑、冰箱、空调、热水器、洗衣机、抽油烟机的奢侈品。厨房仍然用水缸储水，元旦回家看到装上了抽水机，终于，靠挑水煮饭的日子过去了！我家连摩托车都没有，因为四年级十姑妈给的那辆旧摩托车在我六年级时报废了，现在也放在那里，上了很多尘，家人要出门办事只能骑自行车，而且我家从来没有买过新的自行车，都是想、从别人那里买来旧自行车修修再骑。实在没得修了便再买一辆旧自行车修修继续骑。因为旧的只要几十块，新的要好几百。</w:t>
      </w:r>
    </w:p>
    <w:p>
      <w:pPr>
        <w:ind w:left="0" w:right="0" w:firstLine="560"/>
        <w:spacing w:before="450" w:after="450" w:line="312" w:lineRule="auto"/>
      </w:pPr>
      <w:r>
        <w:rPr>
          <w:rFonts w:ascii="宋体" w:hAnsi="宋体" w:eastAsia="宋体" w:cs="宋体"/>
          <w:color w:val="000"/>
          <w:sz w:val="28"/>
          <w:szCs w:val="28"/>
        </w:rPr>
        <w:t xml:space="preserve">我家现在有四口人。奶奶生前多病，初中毕业、没什么文化的父亲只能做建筑业的搬运工、杂工，工资可想而知。要支付奶奶的医药费和我们三姐弟的学费，父亲拼了命地工作。借钱xxxx六年级奶奶去世，也算是减轻了父亲的负担。到现在也还清了那些旧债。母亲小学文化，在家里种地，毫无怨言地为家里干活。大姐现在结婚了，刚产子不久。二姐通过国家助学金的帮助，毕业于xxxx学校，现在在深圳实习。今年九月份，父亲的小肠做手术花了好几千块钱，因为家里本来就没什么积蓄，做了手术后亲戚们都拿些钱给父亲补营养，可这些钱怎么够呢？父亲没有工作，我和母亲的生活费用就没着落了，医生说父亲要修养半年，可是没钱是不行的。十月份，父亲借了两千块钱作为我和母亲下半年的生活费用后，再次到表哥的工地干活……</w:t>
      </w:r>
    </w:p>
    <w:p>
      <w:pPr>
        <w:ind w:left="0" w:right="0" w:firstLine="560"/>
        <w:spacing w:before="450" w:after="450" w:line="312" w:lineRule="auto"/>
      </w:pPr>
      <w:r>
        <w:rPr>
          <w:rFonts w:ascii="宋体" w:hAnsi="宋体" w:eastAsia="宋体" w:cs="宋体"/>
          <w:color w:val="000"/>
          <w:sz w:val="28"/>
          <w:szCs w:val="28"/>
        </w:rPr>
        <w:t xml:space="preserve">希望领导能够通过我的申请，我确实需要国家助学金的帮助，希望能够国家能够帮到我家。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2024-09-20T12:28:54+08:00</dcterms:created>
  <dcterms:modified xsi:type="dcterms:W3CDTF">2024-09-20T12:28:54+08:00</dcterms:modified>
</cp:coreProperties>
</file>

<file path=docProps/custom.xml><?xml version="1.0" encoding="utf-8"?>
<Properties xmlns="http://schemas.openxmlformats.org/officeDocument/2006/custom-properties" xmlns:vt="http://schemas.openxmlformats.org/officeDocument/2006/docPropsVTypes"/>
</file>