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工作中创新意识不强方面存在的问题(六篇)</w:t>
      </w:r>
      <w:bookmarkEnd w:id="1"/>
    </w:p>
    <w:p>
      <w:pPr>
        <w:jc w:val="center"/>
        <w:spacing w:before="0" w:after="450"/>
      </w:pPr>
      <w:r>
        <w:rPr>
          <w:rFonts w:ascii="Arial" w:hAnsi="Arial" w:eastAsia="Arial" w:cs="Arial"/>
          <w:color w:val="999999"/>
          <w:sz w:val="20"/>
          <w:szCs w:val="20"/>
        </w:rPr>
        <w:t xml:space="preserve">来源：网络  作者：倾听心灵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工作中创新意识不强方面存在的问题篇一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工作中创新意识不强方面存在的问题篇一</w:t>
      </w:r>
    </w:p>
    <w:p>
      <w:pPr>
        <w:ind w:left="0" w:right="0" w:firstLine="560"/>
        <w:spacing w:before="450" w:after="450" w:line="312" w:lineRule="auto"/>
      </w:pPr>
      <w:r>
        <w:rPr>
          <w:rFonts w:ascii="宋体" w:hAnsi="宋体" w:eastAsia="宋体" w:cs="宋体"/>
          <w:color w:val="000"/>
          <w:sz w:val="28"/>
          <w:szCs w:val="28"/>
        </w:rPr>
        <w:t xml:space="preserve">一、自身存在的问题</w:t>
      </w:r>
    </w:p>
    <w:p>
      <w:pPr>
        <w:ind w:left="0" w:right="0" w:firstLine="560"/>
        <w:spacing w:before="450" w:after="450" w:line="312" w:lineRule="auto"/>
      </w:pPr>
      <w:r>
        <w:rPr>
          <w:rFonts w:ascii="宋体" w:hAnsi="宋体" w:eastAsia="宋体" w:cs="宋体"/>
          <w:color w:val="000"/>
          <w:sz w:val="28"/>
          <w:szCs w:val="28"/>
        </w:rPr>
        <w:t xml:space="preserve">1、思想方面。坚定的思想信念是一个执政党的灵魂所在，是一个共产党员的精神支柱，坚定的理想信念又是党夺取革命建设和改革胜利的重要法宝。但我却缺乏远大的革命理想，具体表现为：一是对马克思主义理论学习钻研不多，甚至不想钻研，有时思想上还出现了前途渺茫的困惑。二是党风廉政建设方面建设欠佳。表现为存在与己关系不大的想法，认为党中央对反腐败斗争抓的比较紧，谁往枪口上撞，谁找死。只要自己不做违反党章等法律法规的事情，其他人愿意怎样搞就怎样搞，与己关系不大。</w:t>
      </w:r>
    </w:p>
    <w:p>
      <w:pPr>
        <w:ind w:left="0" w:right="0" w:firstLine="560"/>
        <w:spacing w:before="450" w:after="450" w:line="312" w:lineRule="auto"/>
      </w:pPr>
      <w:r>
        <w:rPr>
          <w:rFonts w:ascii="宋体" w:hAnsi="宋体" w:eastAsia="宋体" w:cs="宋体"/>
          <w:color w:val="000"/>
          <w:sz w:val="28"/>
          <w:szCs w:val="28"/>
        </w:rPr>
        <w:t xml:space="preserve">2、宗旨方面。一是是宗旨观念弱化。表现为不能时刻牢记全心全意为人民服务的宗旨，立足司法行政职能，为广大人民群众特别是弱势群体服务好、谋利益的工作做的还不够到位、全面。二是对单位困难职工关心不够。我们单位老干部多、女干部多、家庭困难的干部职工也不少，作为工会主席只注重了抓面上的工作，对他们过问不多，关心较少，对他们的困难和问题没有想办法帮忙解决。</w:t>
      </w:r>
    </w:p>
    <w:p>
      <w:pPr>
        <w:ind w:left="0" w:right="0" w:firstLine="560"/>
        <w:spacing w:before="450" w:after="450" w:line="312" w:lineRule="auto"/>
      </w:pPr>
      <w:r>
        <w:rPr>
          <w:rFonts w:ascii="宋体" w:hAnsi="宋体" w:eastAsia="宋体" w:cs="宋体"/>
          <w:color w:val="000"/>
          <w:sz w:val="28"/>
          <w:szCs w:val="28"/>
        </w:rPr>
        <w:t xml:space="preserve">3、学习方面。理论学习系统性不强，深度广度把握不够，虽然平</w:t>
      </w:r>
    </w:p>
    <w:p>
      <w:pPr>
        <w:ind w:left="0" w:right="0" w:firstLine="560"/>
        <w:spacing w:before="450" w:after="450" w:line="312" w:lineRule="auto"/>
      </w:pPr>
      <w:r>
        <w:rPr>
          <w:rFonts w:ascii="宋体" w:hAnsi="宋体" w:eastAsia="宋体" w:cs="宋体"/>
          <w:color w:val="000"/>
          <w:sz w:val="28"/>
          <w:szCs w:val="28"/>
        </w:rPr>
        <w:t xml:space="preserve">时也在学习，但学习的内容不系统、不广泛，有时只注重实用主义，急用先学，不注重全面系统。表现在不善于钻研业务知识，总认为自己一个女同志，年龄偏大，记忆力差，思想上产生了畏难情绪，不想深层次地学习，业务知识和能力得不到提高，导致工作缺乏创新精神，面对市场激烈竞争，应对措施单一老套，不能与时俱进地开展各项工作。</w:t>
      </w:r>
    </w:p>
    <w:p>
      <w:pPr>
        <w:ind w:left="0" w:right="0" w:firstLine="560"/>
        <w:spacing w:before="450" w:after="450" w:line="312" w:lineRule="auto"/>
      </w:pPr>
      <w:r>
        <w:rPr>
          <w:rFonts w:ascii="宋体" w:hAnsi="宋体" w:eastAsia="宋体" w:cs="宋体"/>
          <w:color w:val="000"/>
          <w:sz w:val="28"/>
          <w:szCs w:val="28"/>
        </w:rPr>
        <w:t xml:space="preserve">4、工作方面。在具体工作中思路不宽，一是开拓创新意识不强。在思维方式上，有时习惯于凭经验去考虑问题，去想事情。在工作时，往往只立足实际，大胆探索的方式方法比较少。二是工作作风不够扎实。虽然几年来在工作上取得了一定的成绩，但是，树立为经济发展服务之意识不够深刻，特权思想时有存在，与时俱进、创新意识不够健全；虽能熟练掌握本单位的工作，但是灵活性掌握的不够适当；工作不深入，埋头日常工作时间较多，深入基层开展调查研究时间较少，很少发现实质问题；存在好人主义，表现为工作上不愿得罪人，也不愿批评人。三是争强当先意识不强。与时俱进，开拓创新，更新观念，大胆工作的思想树立得不牢固，工作中没有新的亮点；还不善于创新，不能够很好地灵活掌握方针政策，去创造性地开展工作，争强当先。</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以上问题的存在，虽然有一定的客观原因，但主要是自己主观原因造成的。问题出在表面上，根子生在思想上，从更深层次上分析起来，主要有以下几点：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1、理论学习有所忽视。对理论学习之所以重视不够，缺乏自觉性、主动性，主要还是认为自己已经多次系统地学习过马克思主义，掌握了一</w:t>
      </w:r>
    </w:p>
    <w:p>
      <w:pPr>
        <w:ind w:left="0" w:right="0" w:firstLine="560"/>
        <w:spacing w:before="450" w:after="450" w:line="312" w:lineRule="auto"/>
      </w:pPr>
      <w:r>
        <w:rPr>
          <w:rFonts w:ascii="宋体" w:hAnsi="宋体" w:eastAsia="宋体" w:cs="宋体"/>
          <w:color w:val="000"/>
          <w:sz w:val="28"/>
          <w:szCs w:val="28"/>
        </w:rPr>
        <w:t xml:space="preserve">些基本原理，要真正去学深学透马克思主义、毛泽东思想、邓小平理论，那是高级领导干部和理论工作者的事。总认为自己主要是执行上级指示，完成任务。现经认真反思，才深刻认识到自己对马克思主义，特别是对邓小平理论和“三个代表”重要思想学习还相差甚远，马克思主义是不断发展的，邓小平理论和“三个代表”重要思想博大精深，只停留在书本上学习是远远不够的。更重要的是，运用这些理论能解决好自己在思想和工作上遇到的实际问题。同时感到，自己也受了社会上对此问题的负面影响。社会上学习空气普遍淡薄，自己的思想懒惰，政治嗅觉也跟着迟钝了，这才是产生问题的真正原因。</w:t>
      </w:r>
    </w:p>
    <w:p>
      <w:pPr>
        <w:ind w:left="0" w:right="0" w:firstLine="560"/>
        <w:spacing w:before="450" w:after="450" w:line="312" w:lineRule="auto"/>
      </w:pPr>
      <w:r>
        <w:rPr>
          <w:rFonts w:ascii="宋体" w:hAnsi="宋体" w:eastAsia="宋体" w:cs="宋体"/>
          <w:color w:val="000"/>
          <w:sz w:val="28"/>
          <w:szCs w:val="28"/>
        </w:rPr>
        <w:t xml:space="preserve">2、理想信念有所淡化。由于近几年对学习不深不透，认为社会主义初级阶段是一个很长的历史时期，共产主义社会还很遥远。自己存在着“船到码头，车到站”思想，在这种思想的误导下，便产生了进取心不强，在工作上表现出不求有功，但求无过，缺乏创优争先的意识，使有些工作该抓的没有去抓。在对待民主集中制这个问题上，总认为自己是一名副职，一些重大问题的决策有班子成员集体把关，自己起不到多大作用，不会出什么大的原则问题。在对待班子的团结上，认为大家能凑到一起共事，是一件不容易的事，如果事事都叫起真来，必然要伤感情伤和气，不如保持和为贵，你好我好，大家都会相安无事。</w:t>
      </w:r>
    </w:p>
    <w:p>
      <w:pPr>
        <w:ind w:left="0" w:right="0" w:firstLine="560"/>
        <w:spacing w:before="450" w:after="450" w:line="312" w:lineRule="auto"/>
      </w:pPr>
      <w:r>
        <w:rPr>
          <w:rFonts w:ascii="宋体" w:hAnsi="宋体" w:eastAsia="宋体" w:cs="宋体"/>
          <w:color w:val="000"/>
          <w:sz w:val="28"/>
          <w:szCs w:val="28"/>
        </w:rPr>
        <w:t xml:space="preserve">3、自我要求有所放松。认为自己工作了几十年，有时产生松口气的念头，满足于面上不出问题，创新意识淡化，忽视了工作的积极性、主动性、创造性。忽视了自我约束、自我监督、自我提高。工作有时凭经验，按部就班，忽视了自我的进一步完善和提高，不能紧紧跟上时代发展的需</w:t>
      </w:r>
    </w:p>
    <w:p>
      <w:pPr>
        <w:ind w:left="0" w:right="0" w:firstLine="560"/>
        <w:spacing w:before="450" w:after="450" w:line="312" w:lineRule="auto"/>
      </w:pPr>
      <w:r>
        <w:rPr>
          <w:rFonts w:ascii="宋体" w:hAnsi="宋体" w:eastAsia="宋体" w:cs="宋体"/>
          <w:color w:val="000"/>
          <w:sz w:val="28"/>
          <w:szCs w:val="28"/>
        </w:rPr>
        <w:t xml:space="preserve">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4、工作标准有所降低。由于思想进取意识淡化，工作标准也随之降低。不是高标准严要求，而是处理问题时瞻前顾后、得过且过，怕得罪人，不愿碰硬。工作时不能坚定立场、坚持原则，因而影响工作质量。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政治理论学习的不断深入，使我更加清醒地认识到自身存在的问题，也更加增强了我改正错误，提高思想素质的信心和决心，在今后的工作中，我决心从以下几个方面进行改进：</w:t>
      </w:r>
    </w:p>
    <w:p>
      <w:pPr>
        <w:ind w:left="0" w:right="0" w:firstLine="560"/>
        <w:spacing w:before="450" w:after="450" w:line="312" w:lineRule="auto"/>
      </w:pPr>
      <w:r>
        <w:rPr>
          <w:rFonts w:ascii="宋体" w:hAnsi="宋体" w:eastAsia="宋体" w:cs="宋体"/>
          <w:color w:val="000"/>
          <w:sz w:val="28"/>
          <w:szCs w:val="28"/>
        </w:rPr>
        <w:t xml:space="preserve">1、进一步坚定共产主义理想信念，增强宗旨意识。理想信念是人安身立命的根本。我作为一个共产党员，特别是党员领导干部，更应该时刻把坚定共产主义理想信念放在首位，把它作为自己的立身之本，奋斗动力和行为坐标，立党为公，等于奉献。在具体工作中，个人利益永远服从于党和人民的利益，坚决克服自满情绪和畏难情绪，努力为群众排忧解难，使自己的一言一行都要体现先进党员的良好形象。</w:t>
      </w:r>
    </w:p>
    <w:p>
      <w:pPr>
        <w:ind w:left="0" w:right="0" w:firstLine="560"/>
        <w:spacing w:before="450" w:after="450" w:line="312" w:lineRule="auto"/>
      </w:pPr>
      <w:r>
        <w:rPr>
          <w:rFonts w:ascii="宋体" w:hAnsi="宋体" w:eastAsia="宋体" w:cs="宋体"/>
          <w:color w:val="000"/>
          <w:sz w:val="28"/>
          <w:szCs w:val="28"/>
        </w:rPr>
        <w:t xml:space="preserve">2、树立刻苦学习的精神，努力改造主观和客观世界。政治上的坚定来自于理论上的清醒，只有勤奋学习，才能有坚定的政治信念和判断是非的具体标准。江泽民同志一再号召全党要“学习、学习、再学习”，提出“学习不仅可以增加知识，提高思想理论水平，而且可以充实精神世界，修养道德情操”。因此我要扎实地把理论学习作为自己的第一需要，学习理论要与实际紧密地结合起来，克服“两张皮”的现象，要以我们正在做的事情为中心，着眼于对实际问题的理论思考，着眼于新的实践与发展，</w:t>
      </w:r>
    </w:p>
    <w:p>
      <w:pPr>
        <w:ind w:left="0" w:right="0" w:firstLine="560"/>
        <w:spacing w:before="450" w:after="450" w:line="312" w:lineRule="auto"/>
      </w:pPr>
      <w:r>
        <w:rPr>
          <w:rFonts w:ascii="宋体" w:hAnsi="宋体" w:eastAsia="宋体" w:cs="宋体"/>
          <w:color w:val="000"/>
          <w:sz w:val="28"/>
          <w:szCs w:val="28"/>
        </w:rPr>
        <w:t xml:space="preserve">要做到理论与实际，主观与客观的真正统一。</w:t>
      </w:r>
    </w:p>
    <w:p>
      <w:pPr>
        <w:ind w:left="0" w:right="0" w:firstLine="560"/>
        <w:spacing w:before="450" w:after="450" w:line="312" w:lineRule="auto"/>
      </w:pPr>
      <w:r>
        <w:rPr>
          <w:rFonts w:ascii="宋体" w:hAnsi="宋体" w:eastAsia="宋体" w:cs="宋体"/>
          <w:color w:val="000"/>
          <w:sz w:val="28"/>
          <w:szCs w:val="28"/>
        </w:rPr>
        <w:t xml:space="preserve">3、树立开拓创新的精神，永葆工作中的蓬勃生机和活力。我们的事业是在不断开拓创新的过程中发展和前进的，这是保证我们在思想和工作中永远保持蓬勃生机和活力的法宝。在深化改革的路上，我们面临的任务十分复杂、艰巨，这需要以开拓创新的精神，通过大胆的实际探索去加以解决。因此，我要敢于冲破传统观念的束缚，不因循守旧，不安于现状，而是要大胆地投身到改革的实践中去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4、树立无私奉献和艰苦奋斗的精神，保持共产党员的良好形象。我要牢固地树立科学的世界观、人生观、价值观，由此入手，牢固地树立为党为人民无私奉献的精神。要把个人的追求融入党的事业中，坚持党的事业第一，人民的利益第一，要个人利益无条件地服从集体利益、国家利益，为党和人民的事业甘愿奉献毕生精力，要保持思想道德的纯洁性，正确对待权力、金钱、名利，努力做一个无愧于党，无愧于人民的人。要在生活上艰苦朴素，勤俭节约、不奢侈浪费，不追求享受，在思想上自觉抵制腐朽思想和奢侈生活方式的影响；在工作中吃苦耐劳，不畏艰险，始终保持那么一股勇气，一股锐气，不屈不挠，勇往直前，在用权上克己奉公，廉洁自律，不以权谋私，不贪污受贿，坚决同腐败现象作斗争，在工作作风上，深入实际，调查研究，倾听群众意见，想群众之所想，急群众之所急，同群众建立起水乳交融的关系，决不高高在上，脱离群众。</w:t>
      </w:r>
    </w:p>
    <w:p>
      <w:pPr>
        <w:ind w:left="0" w:right="0" w:firstLine="560"/>
        <w:spacing w:before="450" w:after="450" w:line="312" w:lineRule="auto"/>
      </w:pPr>
      <w:r>
        <w:rPr>
          <w:rFonts w:ascii="黑体" w:hAnsi="黑体" w:eastAsia="黑体" w:cs="黑体"/>
          <w:color w:val="000000"/>
          <w:sz w:val="34"/>
          <w:szCs w:val="34"/>
          <w:b w:val="1"/>
          <w:bCs w:val="1"/>
        </w:rPr>
        <w:t xml:space="preserve">工作中创新意识不强方面存在的问题篇二</w:t>
      </w:r>
    </w:p>
    <w:p>
      <w:pPr>
        <w:ind w:left="0" w:right="0" w:firstLine="560"/>
        <w:spacing w:before="450" w:after="450" w:line="312" w:lineRule="auto"/>
      </w:pPr>
      <w:r>
        <w:rPr>
          <w:rFonts w:ascii="宋体" w:hAnsi="宋体" w:eastAsia="宋体" w:cs="宋体"/>
          <w:color w:val="000"/>
          <w:sz w:val="28"/>
          <w:szCs w:val="28"/>
        </w:rPr>
        <w:t xml:space="preserve">这次党的群众路线教育实践活动主要集中解决形式主义、官僚主义、享乐主义和奢靡之风这“四风”问题。查摆问题、开展批评，是党的群众路线教育实践活动承上启下的关键环节。根据学校活动要求，本人深入开展了自查、互查和征求意见，尤其是领导多次找我交心谈心，在工作上给予指导，在前途上给予鼓励，让我进一步树立了信心，查准了自身存在的问题，明确今后努力的方向。本人特制订此整改方案。</w:t>
      </w:r>
    </w:p>
    <w:p>
      <w:pPr>
        <w:ind w:left="0" w:right="0" w:firstLine="560"/>
        <w:spacing w:before="450" w:after="450" w:line="312" w:lineRule="auto"/>
      </w:pPr>
      <w:r>
        <w:rPr>
          <w:rFonts w:ascii="宋体" w:hAnsi="宋体" w:eastAsia="宋体" w:cs="宋体"/>
          <w:color w:val="000"/>
          <w:sz w:val="28"/>
          <w:szCs w:val="28"/>
        </w:rPr>
        <w:t xml:space="preserve">整改问题一：坚守政治纪律面。政治上不够坚强，理论功底不高，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整改措施：加强政治理论学习，努力提高理论水平。学习无止境，一定要给自己定规矩，坚持认真学，认真写体会，做到学习、学习、再学习，活到老学到老，在学习上也要增强自我约束机制，自我加压，强化学习，努力学习理论，学政治、学市场经济知识，学法律法规，学会管理自己，学会管理单位，学会与时俱进。有一个真诚而清醒的政治头脑，有较好的理论水平和教深的专业素养，对邓小平理论和江泽民</w:t>
      </w:r>
    </w:p>
    <w:p>
      <w:pPr>
        <w:ind w:left="0" w:right="0" w:firstLine="560"/>
        <w:spacing w:before="450" w:after="450" w:line="312" w:lineRule="auto"/>
      </w:pPr>
      <w:r>
        <w:rPr>
          <w:rFonts w:ascii="宋体" w:hAnsi="宋体" w:eastAsia="宋体" w:cs="宋体"/>
          <w:color w:val="000"/>
          <w:sz w:val="28"/>
          <w:szCs w:val="28"/>
        </w:rPr>
        <w:t xml:space="preserve">“三个代表”重要思想的精神实质有深刻的理解。</w:t>
      </w:r>
    </w:p>
    <w:p>
      <w:pPr>
        <w:ind w:left="0" w:right="0" w:firstLine="560"/>
        <w:spacing w:before="450" w:after="450" w:line="312" w:lineRule="auto"/>
      </w:pPr>
      <w:r>
        <w:rPr>
          <w:rFonts w:ascii="宋体" w:hAnsi="宋体" w:eastAsia="宋体" w:cs="宋体"/>
          <w:color w:val="000"/>
          <w:sz w:val="28"/>
          <w:szCs w:val="28"/>
        </w:rPr>
        <w:t xml:space="preserve">整改问题二：安于现状，缺少与时俱进，缺少拼搏精神。</w:t>
      </w:r>
    </w:p>
    <w:p>
      <w:pPr>
        <w:ind w:left="0" w:right="0" w:firstLine="560"/>
        <w:spacing w:before="450" w:after="450" w:line="312" w:lineRule="auto"/>
      </w:pPr>
      <w:r>
        <w:rPr>
          <w:rFonts w:ascii="宋体" w:hAnsi="宋体" w:eastAsia="宋体" w:cs="宋体"/>
          <w:color w:val="000"/>
          <w:sz w:val="28"/>
          <w:szCs w:val="28"/>
        </w:rPr>
        <w:t xml:space="preserve">在思想上有一种不思进取、得过且过的倾向，认为自己无大树可靠，提拔重用无望，反正工资财政保，工作过得去就行，这种不健康思想的存在，导致思想保守，不思进取，没有危机忧患意识，缺乏大胆开拓精神，工作特色不强、起色不够，离党和人民的要求相去甚远，这实际上是有愧于人民，这就是一种对党对人民不负责任的态度，就是虚度光阴、碌碌无为的表现。</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立足本职工作不断开拓进取。只有探索才会前进，在今后的工作中，要敢于实践，大胆实践，勇于探索，积极主动，勇挑重担，不断创新，努力提高工作能力和工作水平。要进一步改进工作作风，增强宗旨意识，树立无私奉献和艰苦奋斗的精神。坚持科学的态度和求实的精神，兢兢业业地做好教育工作，树立强烈的时间观念、效率观念、质量观念。严格要求，自我加压，始终保持与时俱进、开拓创新的精神状态，全心全意为教育、为人民服务。</w:t>
      </w:r>
    </w:p>
    <w:p>
      <w:pPr>
        <w:ind w:left="0" w:right="0" w:firstLine="560"/>
        <w:spacing w:before="450" w:after="450" w:line="312" w:lineRule="auto"/>
      </w:pPr>
      <w:r>
        <w:rPr>
          <w:rFonts w:ascii="宋体" w:hAnsi="宋体" w:eastAsia="宋体" w:cs="宋体"/>
          <w:color w:val="000"/>
          <w:sz w:val="28"/>
          <w:szCs w:val="28"/>
        </w:rPr>
        <w:t xml:space="preserve">整改问题三：明哲保身当老好人，遇事装糊涂和浠泥。主要表现在一是在平常的工作和生活中，对经常遇到的一些歪风邪气、不良现象还是当面提出严厉批评，而是麻木不仁，明哲保身。二是工作中，主动性不够。多一事不如少一事，领导强调、亲自督办的事就认真抓一抓，没强调的事就随便应付一下。</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坚持原则，增强批评与自我批评的自觉性。要坚持党性原则，大胆开展批评与自我批评，不作老好人，不怕得罪人，敢于管理，关于管理，倡导浩然正气，抵制歪风邪气，充分发挥党员先锋模范作用。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整改问题四：教学方面。</w:t>
      </w:r>
    </w:p>
    <w:p>
      <w:pPr>
        <w:ind w:left="0" w:right="0" w:firstLine="560"/>
        <w:spacing w:before="450" w:after="450" w:line="312" w:lineRule="auto"/>
      </w:pPr>
      <w:r>
        <w:rPr>
          <w:rFonts w:ascii="宋体" w:hAnsi="宋体" w:eastAsia="宋体" w:cs="宋体"/>
          <w:color w:val="000"/>
          <w:sz w:val="28"/>
          <w:szCs w:val="28"/>
        </w:rPr>
        <w:t xml:space="preserve">欠缺创新意识，没有充分发挥主观能动性，因循守旧。</w:t>
      </w:r>
    </w:p>
    <w:p>
      <w:pPr>
        <w:ind w:left="0" w:right="0" w:firstLine="560"/>
        <w:spacing w:before="450" w:after="450" w:line="312" w:lineRule="auto"/>
      </w:pPr>
      <w:r>
        <w:rPr>
          <w:rFonts w:ascii="宋体" w:hAnsi="宋体" w:eastAsia="宋体" w:cs="宋体"/>
          <w:color w:val="000"/>
          <w:sz w:val="28"/>
          <w:szCs w:val="28"/>
        </w:rPr>
        <w:t xml:space="preserve">整改措施：要进一步务实创新，增强工作实效。要坚持解放思想、实事求是、与时俱进，在科学理论的指导下，通过实现学习方式、工作理念、工作手段和工作机制的创新，努力在教育实践中不断探索新的教育和教学方法，勇于创新，敢于超越自己，做到常教常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整改问题五：学生管理方面。</w:t>
      </w:r>
    </w:p>
    <w:p>
      <w:pPr>
        <w:ind w:left="0" w:right="0" w:firstLine="560"/>
        <w:spacing w:before="450" w:after="450" w:line="312" w:lineRule="auto"/>
      </w:pPr>
      <w:r>
        <w:rPr>
          <w:rFonts w:ascii="宋体" w:hAnsi="宋体" w:eastAsia="宋体" w:cs="宋体"/>
          <w:color w:val="000"/>
          <w:sz w:val="28"/>
          <w:szCs w:val="28"/>
        </w:rPr>
        <w:t xml:space="preserve">是作为一名班主任，没能主动多接触本班人员，没确实在科研方面指导他们。</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大力增强为学生服务的意识。拉近与学生的距离，了解学生学习中的需求。及时的、有针对性的解决学生学习中遇到的一些问题。多向老教师请教、学习，学习优秀教师的教育方法，坚持面对全体学</w:t>
      </w:r>
    </w:p>
    <w:p>
      <w:pPr>
        <w:ind w:left="0" w:right="0" w:firstLine="560"/>
        <w:spacing w:before="450" w:after="450" w:line="312" w:lineRule="auto"/>
      </w:pPr>
      <w:r>
        <w:rPr>
          <w:rFonts w:ascii="宋体" w:hAnsi="宋体" w:eastAsia="宋体" w:cs="宋体"/>
          <w:color w:val="000"/>
          <w:sz w:val="28"/>
          <w:szCs w:val="28"/>
        </w:rPr>
        <w:t xml:space="preserve">生，关心后进生，采取灵活的方法教学。</w:t>
      </w:r>
    </w:p>
    <w:p>
      <w:pPr>
        <w:ind w:left="0" w:right="0" w:firstLine="560"/>
        <w:spacing w:before="450" w:after="450" w:line="312" w:lineRule="auto"/>
      </w:pPr>
      <w:r>
        <w:rPr>
          <w:rFonts w:ascii="宋体" w:hAnsi="宋体" w:eastAsia="宋体" w:cs="宋体"/>
          <w:color w:val="000"/>
          <w:sz w:val="28"/>
          <w:szCs w:val="28"/>
        </w:rPr>
        <w:t xml:space="preserve">教师不仅要教好书，还要育好人，各个方面都要为人师表。在这句话的鞭策中，我愈来愈深刻的认识到：教师不仅仅是一种职业，更是一种事业，一种责任！俗话说：前事不忘，后事之师。作为一名教师要时常反思自己的师德言行、工作作风和生活态度，谦虚听取各方面的意见和建议，为今后的工作、学习与生活调整好新的奋斗目标。</w:t>
      </w:r>
    </w:p>
    <w:p>
      <w:pPr>
        <w:ind w:left="0" w:right="0" w:firstLine="560"/>
        <w:spacing w:before="450" w:after="450" w:line="312" w:lineRule="auto"/>
      </w:pPr>
      <w:r>
        <w:rPr>
          <w:rFonts w:ascii="黑体" w:hAnsi="黑体" w:eastAsia="黑体" w:cs="黑体"/>
          <w:color w:val="000000"/>
          <w:sz w:val="34"/>
          <w:szCs w:val="34"/>
          <w:b w:val="1"/>
          <w:bCs w:val="1"/>
        </w:rPr>
        <w:t xml:space="preserve">工作中创新意识不强方面存在的问题篇三</w:t>
      </w:r>
    </w:p>
    <w:p>
      <w:pPr>
        <w:ind w:left="0" w:right="0" w:firstLine="560"/>
        <w:spacing w:before="450" w:after="450" w:line="312" w:lineRule="auto"/>
      </w:pPr>
      <w:r>
        <w:rPr>
          <w:rFonts w:ascii="宋体" w:hAnsi="宋体" w:eastAsia="宋体" w:cs="宋体"/>
          <w:color w:val="000"/>
          <w:sz w:val="28"/>
          <w:szCs w:val="28"/>
        </w:rPr>
        <w:t xml:space="preserve">1、个人存在懒惰思想，心浮气躁，不善开动脑筋，贯彻上级精神照抄照搬，不会举一反三；</w:t>
      </w:r>
    </w:p>
    <w:p>
      <w:pPr>
        <w:ind w:left="0" w:right="0" w:firstLine="560"/>
        <w:spacing w:before="450" w:after="450" w:line="312" w:lineRule="auto"/>
      </w:pPr>
      <w:r>
        <w:rPr>
          <w:rFonts w:ascii="宋体" w:hAnsi="宋体" w:eastAsia="宋体" w:cs="宋体"/>
          <w:color w:val="000"/>
          <w:sz w:val="28"/>
          <w:szCs w:val="28"/>
        </w:rPr>
        <w:t xml:space="preserve">2、工作思路不对，缺乏创新意识；</w:t>
      </w:r>
    </w:p>
    <w:p>
      <w:pPr>
        <w:ind w:left="0" w:right="0" w:firstLine="560"/>
        <w:spacing w:before="450" w:after="450" w:line="312" w:lineRule="auto"/>
      </w:pPr>
      <w:r>
        <w:rPr>
          <w:rFonts w:ascii="宋体" w:hAnsi="宋体" w:eastAsia="宋体" w:cs="宋体"/>
          <w:color w:val="000"/>
          <w:sz w:val="28"/>
          <w:szCs w:val="28"/>
        </w:rPr>
        <w:t xml:space="preserve">3、走动式管理存在走马观花，水过地皮湿，未能做到举一反三的解决问题，从根本上解决问题；</w:t>
      </w:r>
    </w:p>
    <w:p>
      <w:pPr>
        <w:ind w:left="0" w:right="0" w:firstLine="560"/>
        <w:spacing w:before="450" w:after="450" w:line="312" w:lineRule="auto"/>
      </w:pPr>
      <w:r>
        <w:rPr>
          <w:rFonts w:ascii="宋体" w:hAnsi="宋体" w:eastAsia="宋体" w:cs="宋体"/>
          <w:color w:val="000"/>
          <w:sz w:val="28"/>
          <w:szCs w:val="28"/>
        </w:rPr>
        <w:t xml:space="preserve">4、工作形式化，如为了应付一些检查，如：安全标准化、无泄漏工厂、清洁文明工厂等，只是为了应付而准备一些资料，处理一些现场问题，未能真正的将工作常态化、持久化，未能真正的将其作为促进工作的一种方法。</w:t>
      </w:r>
    </w:p>
    <w:p>
      <w:pPr>
        <w:ind w:left="0" w:right="0" w:firstLine="560"/>
        <w:spacing w:before="450" w:after="450" w:line="312" w:lineRule="auto"/>
      </w:pPr>
      <w:r>
        <w:rPr>
          <w:rFonts w:ascii="宋体" w:hAnsi="宋体" w:eastAsia="宋体" w:cs="宋体"/>
          <w:color w:val="000"/>
          <w:sz w:val="28"/>
          <w:szCs w:val="28"/>
        </w:rPr>
        <w:t xml:space="preserve">1、从思想上清除懒的根源，强化自己的责任意识、强化“无功便是过，不进就是退，平庸即是错”的责任意识，每天深入现场不少于4小时，每月坚持业务知识学习不少于3000字；</w:t>
      </w:r>
    </w:p>
    <w:p>
      <w:pPr>
        <w:ind w:left="0" w:right="0" w:firstLine="560"/>
        <w:spacing w:before="450" w:after="450" w:line="312" w:lineRule="auto"/>
      </w:pPr>
      <w:r>
        <w:rPr>
          <w:rFonts w:ascii="宋体" w:hAnsi="宋体" w:eastAsia="宋体" w:cs="宋体"/>
          <w:color w:val="000"/>
          <w:sz w:val="28"/>
          <w:szCs w:val="28"/>
        </w:rPr>
        <w:t xml:space="preserve">2、通过理论学习，不断开拓工作思路，敢于打破旧模式，改变一些习以为常的东西，不仅自己要做，且要带动车间的每个人不断创新，善于开动脑筋，把五小活动落到实处；</w:t>
      </w:r>
    </w:p>
    <w:p>
      <w:pPr>
        <w:ind w:left="0" w:right="0" w:firstLine="560"/>
        <w:spacing w:before="450" w:after="450" w:line="312" w:lineRule="auto"/>
      </w:pPr>
      <w:r>
        <w:rPr>
          <w:rFonts w:ascii="宋体" w:hAnsi="宋体" w:eastAsia="宋体" w:cs="宋体"/>
          <w:color w:val="000"/>
          <w:sz w:val="28"/>
          <w:szCs w:val="28"/>
        </w:rPr>
        <w:t xml:space="preserve">3、坚持走动式管理，每天检查发现问题不少于4条，并督促落实解决，对未及时整改的问题及责任人坚决进行考核；</w:t>
      </w:r>
    </w:p>
    <w:p>
      <w:pPr>
        <w:ind w:left="0" w:right="0" w:firstLine="560"/>
        <w:spacing w:before="450" w:after="450" w:line="312" w:lineRule="auto"/>
      </w:pPr>
      <w:r>
        <w:rPr>
          <w:rFonts w:ascii="宋体" w:hAnsi="宋体" w:eastAsia="宋体" w:cs="宋体"/>
          <w:color w:val="000"/>
          <w:sz w:val="28"/>
          <w:szCs w:val="28"/>
        </w:rPr>
        <w:t xml:space="preserve">4、做好三基工作，切实把安全标准化、无泄漏工厂、清洁文明工厂等实施方案落实并应用到工作中。</w:t>
      </w:r>
    </w:p>
    <w:p>
      <w:pPr>
        <w:ind w:left="0" w:right="0" w:firstLine="560"/>
        <w:spacing w:before="450" w:after="450" w:line="312" w:lineRule="auto"/>
      </w:pPr>
      <w:r>
        <w:rPr>
          <w:rFonts w:ascii="黑体" w:hAnsi="黑体" w:eastAsia="黑体" w:cs="黑体"/>
          <w:color w:val="000000"/>
          <w:sz w:val="34"/>
          <w:szCs w:val="34"/>
          <w:b w:val="1"/>
          <w:bCs w:val="1"/>
        </w:rPr>
        <w:t xml:space="preserve">工作中创新意识不强方面存在的问题篇四</w:t>
      </w:r>
    </w:p>
    <w:p>
      <w:pPr>
        <w:ind w:left="0" w:right="0" w:firstLine="560"/>
        <w:spacing w:before="450" w:after="450" w:line="312" w:lineRule="auto"/>
      </w:pPr>
      <w:r>
        <w:rPr>
          <w:rFonts w:ascii="宋体" w:hAnsi="宋体" w:eastAsia="宋体" w:cs="宋体"/>
          <w:color w:val="000"/>
          <w:sz w:val="28"/>
          <w:szCs w:val="28"/>
        </w:rPr>
        <w:t xml:space="preserve">按照十七大提出的\"勇于变革、勇于创新、永不僵化、永不停滞\"的要求，为了进一步提高领导班子和领导干部的创新能力，今年以来，我们通过个别走访、召开座谈会等形式，采取由点及面、以面带点、点面结合等方式，认真分析和研究了各级领导班子和领导干部在创新能力方面存在的新情况、新问题，对于如何提高领导班子和领导干部创新能力进行了认真思考。</w:t>
      </w:r>
    </w:p>
    <w:p>
      <w:pPr>
        <w:ind w:left="0" w:right="0" w:firstLine="560"/>
        <w:spacing w:before="450" w:after="450" w:line="312" w:lineRule="auto"/>
      </w:pPr>
      <w:r>
        <w:rPr>
          <w:rFonts w:ascii="宋体" w:hAnsi="宋体" w:eastAsia="宋体" w:cs="宋体"/>
          <w:color w:val="000"/>
          <w:sz w:val="28"/>
          <w:szCs w:val="28"/>
        </w:rPr>
        <w:t xml:space="preserve">通过调研，总体感到：多数单位能够着眼形势任务发展，以科学发展观的要求为统领，用创新的思维分析和解决遇到的新情况、新问题，对实现区域经济社会又好又快发展起到了积极的推动作用。但是个别领导班子、领导干部在创新能力方面还存在着一些问题亟需解决。主要表现在三个方面：</w:t>
      </w:r>
    </w:p>
    <w:p>
      <w:pPr>
        <w:ind w:left="0" w:right="0" w:firstLine="560"/>
        <w:spacing w:before="450" w:after="450" w:line="312" w:lineRule="auto"/>
      </w:pPr>
      <w:r>
        <w:rPr>
          <w:rFonts w:ascii="宋体" w:hAnsi="宋体" w:eastAsia="宋体" w:cs="宋体"/>
          <w:color w:val="000"/>
          <w:sz w:val="28"/>
          <w:szCs w:val="28"/>
        </w:rPr>
        <w:t xml:space="preserve">1、思想不够解放，创新意识不强。主要表现：个别领导干部缺乏创新的主动性，不想创新；满足现状，小进则满、小富则安，不愿创新；思想僵化、因循守旧、墨守陈规，不能跳出圈子看问题；面对新情况、新问题，不能以开拓的精神面对、分析和寻找解决问题的最佳方案；甚至还有的在\"创新\"上作表面文章，忙于\"唱新\"、\"编新\"，把创新当作动听的口号，而没有将创新工作真正落到实处。</w:t>
      </w:r>
    </w:p>
    <w:p>
      <w:pPr>
        <w:ind w:left="0" w:right="0" w:firstLine="560"/>
        <w:spacing w:before="450" w:after="450" w:line="312" w:lineRule="auto"/>
      </w:pPr>
      <w:r>
        <w:rPr>
          <w:rFonts w:ascii="宋体" w:hAnsi="宋体" w:eastAsia="宋体" w:cs="宋体"/>
          <w:color w:val="000"/>
          <w:sz w:val="28"/>
          <w:szCs w:val="28"/>
        </w:rPr>
        <w:t xml:space="preserve">2、工作不够大胆，创新魄力欠缺。主要表现：个别领导干部患得患失有顾虑，工作中，惯用老办法、老眼光看待和解决问题，怕出问题，怕担责任，不敢创新；困难面前，显得束手无策，有畏难情绪；在解决复杂问题和局面时，守摊有余，创新不足，不求有功，但求无过；盲从权威，沉溺于听招呼、守规矩，唯书唯上，凡事找依据，等上面、看外边，文件没说的不敢说，外地没干的不敢干。</w:t>
      </w:r>
    </w:p>
    <w:p>
      <w:pPr>
        <w:ind w:left="0" w:right="0" w:firstLine="560"/>
        <w:spacing w:before="450" w:after="450" w:line="312" w:lineRule="auto"/>
      </w:pPr>
      <w:r>
        <w:rPr>
          <w:rFonts w:ascii="宋体" w:hAnsi="宋体" w:eastAsia="宋体" w:cs="宋体"/>
          <w:color w:val="000"/>
          <w:sz w:val="28"/>
          <w:szCs w:val="28"/>
        </w:rPr>
        <w:t xml:space="preserve">3、知识不够全面，创新招法不多。主要表现：工作缺乏主见，人云亦云，迷信、沉醉于他人经验；不能将上级政策与本地实际有效结合，照抄照搬；习惯于凭老经验办事，满足于运用简单的直线思维来思考和解决问题，对待出现的问题只满足或只看到一种答案，不能积极思考多种答案并从中挑选出最佳答案；在面对和处理复杂问题和局面时，习惯于在\"是\"与\"非\"、\"行\"与\"否\"之间进行简单的抉择，思维不开拓，视野不开阔，心有余而力不足。</w:t>
      </w:r>
    </w:p>
    <w:p>
      <w:pPr>
        <w:ind w:left="0" w:right="0" w:firstLine="560"/>
        <w:spacing w:before="450" w:after="450" w:line="312" w:lineRule="auto"/>
      </w:pPr>
      <w:r>
        <w:rPr>
          <w:rFonts w:ascii="宋体" w:hAnsi="宋体" w:eastAsia="宋体" w:cs="宋体"/>
          <w:color w:val="000"/>
          <w:sz w:val="28"/>
          <w:szCs w:val="28"/>
        </w:rPr>
        <w:t xml:space="preserve">个别领导班子和领导干部创新能力不强的原因是多方面的，既有主观原因，也有客观因素，但最主要的症结是以下几点：</w:t>
      </w:r>
    </w:p>
    <w:p>
      <w:pPr>
        <w:ind w:left="0" w:right="0" w:firstLine="560"/>
        <w:spacing w:before="450" w:after="450" w:line="312" w:lineRule="auto"/>
      </w:pPr>
      <w:r>
        <w:rPr>
          <w:rFonts w:ascii="宋体" w:hAnsi="宋体" w:eastAsia="宋体" w:cs="宋体"/>
          <w:color w:val="000"/>
          <w:sz w:val="28"/>
          <w:szCs w:val="28"/>
        </w:rPr>
        <w:t xml:space="preserve">--责任意识不强，工作标准不高。个别班子、干部\"为官一任、造福一方\"的事业心和责任感不强，想问题、定决策、办事情首先考虑是对政绩有没有负面影响，创新成本有多大，风险有多高，会不会影响自己的乌纱帽；也有的认为，创新是上级和专门机关或者专家学者的事情，与己无关，自己只要干好本职工作，严格按上级的要求抓好工作落实就是最大的创新；也有的在解决问题、破解难题中，怕冒风险、怕担责任、锐气钝化、能力不强。</w:t>
      </w:r>
    </w:p>
    <w:p>
      <w:pPr>
        <w:ind w:left="0" w:right="0" w:firstLine="560"/>
        <w:spacing w:before="450" w:after="450" w:line="312" w:lineRule="auto"/>
      </w:pPr>
      <w:r>
        <w:rPr>
          <w:rFonts w:ascii="宋体" w:hAnsi="宋体" w:eastAsia="宋体" w:cs="宋体"/>
          <w:color w:val="000"/>
          <w:sz w:val="28"/>
          <w:szCs w:val="28"/>
        </w:rPr>
        <w:t xml:space="preserve">--自身素质欠缺，能力有待加强。个别领导干部忙于事务性工作，不能集中精力学习，造成\"书到用时方觉少\"，遇到工作难题，尽管想创造性地开展工作，却拿不出具有指导意义的工作思路和方法建议；有的觉得需要提高的方面和需要学习的知识太多，跟不上时代的变化、形势的发展，造成了不知怎么学、学什么的现象；有的满足于工作能应付，问题能处理，不注重在工作中总结经验，摸索规律，影响了工作的创新与深化；这些问题导致个别领导干部不能创造性地开展工作。</w:t>
      </w:r>
    </w:p>
    <w:p>
      <w:pPr>
        <w:ind w:left="0" w:right="0" w:firstLine="560"/>
        <w:spacing w:before="450" w:after="450" w:line="312" w:lineRule="auto"/>
      </w:pPr>
      <w:r>
        <w:rPr>
          <w:rFonts w:ascii="宋体" w:hAnsi="宋体" w:eastAsia="宋体" w:cs="宋体"/>
          <w:color w:val="000"/>
          <w:sz w:val="28"/>
          <w:szCs w:val="28"/>
        </w:rPr>
        <w:t xml:space="preserve">--联系群众不紧，作风有待深入。个别领导班子和领导干部不能主动深入到群众当中和群众打成一片，不能开展认真细致的调查研究，听取群众意见和建议，也不善于甚至不懂得，遇到问题主动深入到群众中摸实情，了解群众的所思所想，从而在群众中找到解决问题的答案。</w:t>
      </w:r>
    </w:p>
    <w:p>
      <w:pPr>
        <w:ind w:left="0" w:right="0" w:firstLine="560"/>
        <w:spacing w:before="450" w:after="450" w:line="312" w:lineRule="auto"/>
      </w:pPr>
      <w:r>
        <w:rPr>
          <w:rFonts w:ascii="宋体" w:hAnsi="宋体" w:eastAsia="宋体" w:cs="宋体"/>
          <w:color w:val="000"/>
          <w:sz w:val="28"/>
          <w:szCs w:val="28"/>
        </w:rPr>
        <w:t xml:space="preserve">--奖惩机制不全，导致创新动力不足。在创新人才选拔使用的体制机制方面还有欠缺。特别是干部能上能下的任用机制还没有完全走开，造成了该\"出\"的干部不能及时出，该\"下\"的干部不能及时下，在一定程度上限制了创新型人才的使用。二是在调动干部创新积极性的体制机制方面还有待完善。领导班子和领导干部考核评价体系还需不断完善，特别是在创新绩效考核方面还需要进一步明确。三是在创新工作的监督体制机制方面还不够规范。尤其对存在着创新能力稍差、主动创新意识不强、用创新的思维解决问题积极性不高等问题的个别班子和干部。</w:t>
      </w:r>
    </w:p>
    <w:p>
      <w:pPr>
        <w:ind w:left="0" w:right="0" w:firstLine="560"/>
        <w:spacing w:before="450" w:after="450" w:line="312" w:lineRule="auto"/>
      </w:pPr>
      <w:r>
        <w:rPr>
          <w:rFonts w:ascii="宋体" w:hAnsi="宋体" w:eastAsia="宋体" w:cs="宋体"/>
          <w:color w:val="000"/>
          <w:sz w:val="28"/>
          <w:szCs w:val="28"/>
        </w:rPr>
        <w:t xml:space="preserve">创新能力的高低是责任心、事业感的直接反映，是自身素质的直接体现，也是不断完善和健全相关制度的结果，提高领导干部的创新能力，必须从多角度、多途径入手，才能达到有效提高创新能力素质的根本目的。</w:t>
      </w:r>
    </w:p>
    <w:p>
      <w:pPr>
        <w:ind w:left="0" w:right="0" w:firstLine="560"/>
        <w:spacing w:before="450" w:after="450" w:line="312" w:lineRule="auto"/>
      </w:pPr>
      <w:r>
        <w:rPr>
          <w:rFonts w:ascii="宋体" w:hAnsi="宋体" w:eastAsia="宋体" w:cs="宋体"/>
          <w:color w:val="000"/>
          <w:sz w:val="28"/>
          <w:szCs w:val="28"/>
        </w:rPr>
        <w:t xml:space="preserve">（一）坚持教育培训，不断提高能力素质。创新能力不是与生俱来的，更不是职位有多高，能力就有多大，必须经过艰苦学习，不断磨砺，反复实践。提高领导班子和领导干部创新能力，必须以教育培训为基础，不断丰富领导干部的知识结构、提高开拓思维、创新工作招法的能力。</w:t>
      </w:r>
    </w:p>
    <w:p>
      <w:pPr>
        <w:ind w:left="0" w:right="0" w:firstLine="560"/>
        <w:spacing w:before="450" w:after="450" w:line="312" w:lineRule="auto"/>
      </w:pPr>
      <w:r>
        <w:rPr>
          <w:rFonts w:ascii="宋体" w:hAnsi="宋体" w:eastAsia="宋体" w:cs="宋体"/>
          <w:color w:val="000"/>
          <w:sz w:val="28"/>
          <w:szCs w:val="28"/>
        </w:rPr>
        <w:t xml:space="preserve">1、要创新培训理念。思想是行为的先导，加大对各级的教育培训力度，必须要有正确的教育培训理念作为前提。要树立整体开发理念。教育培训中，要坚持全面推进，整体开发的理念，要确立大开放、大教育、大培训观念，使提高创新能力素质的培训工作\"运行线\"始终围绕党委、政府和各单位的\"需求线\"展开，与地区经济结构相匹配，与产业升级相适应。不仅要把提高领导班子和领导干部创新能力作为教育培训的重要内容，使各级的能力素质得到全面的提高，同时，还要大力提高主管部门和每个施教者的施教水平、整体素质和创新能力，形成全方位、立体式、宽领域、开放型的教育培训体系。要树立可持续发展理念。制定工作规划要坚持阶段性工作和经常性工作有机统一，当前工作和长远工作的有机结合，立足现实，着眼未来，认真分析当前及下一步工作中存在和可能存在的各种问题，科学把握工作发展的总体趋势及其不断出现的新情况、新问题，增强工作的预见性、前瞻性、系统性。同时，还要教育各级领导干部，勇于摈弃不合时宜的观念、制度、做法和模式，真正做到把继承和发展、推陈和出新统一起来，不断提高各级的创新意识。</w:t>
      </w:r>
    </w:p>
    <w:p>
      <w:pPr>
        <w:ind w:left="0" w:right="0" w:firstLine="560"/>
        <w:spacing w:before="450" w:after="450" w:line="312" w:lineRule="auto"/>
      </w:pPr>
      <w:r>
        <w:rPr>
          <w:rFonts w:ascii="宋体" w:hAnsi="宋体" w:eastAsia="宋体" w:cs="宋体"/>
          <w:color w:val="000"/>
          <w:sz w:val="28"/>
          <w:szCs w:val="28"/>
        </w:rPr>
        <w:t xml:space="preserve">2、要创新培训内容。教育培训要根据领导干部本职工作中\"需要什么学什么、缺少什么补什么\"的原则，有针对性地开展，达到提高能力素质，固强补弱，全面提高的目的。要加强思想政治素质培训。要在各级领导班子和领导干部中，深入开展邓小平理论、\"三个代表\"重要思想和科学发展观、构建社会主义和谐社会、加强党的执政能力建设和先进性建设、树立社会主义荣辱观教育培训，进一步引导广大干部用发展的马克思主义理论武装头脑、指导实践、推动工作，提高各级领导班子和领导干部科学执政、民主执政、依法执政的水平和推进经济社会又好又快发展的本领。</w:t>
      </w:r>
    </w:p>
    <w:p>
      <w:pPr>
        <w:ind w:left="0" w:right="0" w:firstLine="560"/>
        <w:spacing w:before="450" w:after="450" w:line="312" w:lineRule="auto"/>
      </w:pPr>
      <w:r>
        <w:rPr>
          <w:rFonts w:ascii="宋体" w:hAnsi="宋体" w:eastAsia="宋体" w:cs="宋体"/>
          <w:color w:val="000"/>
          <w:sz w:val="28"/>
          <w:szCs w:val="28"/>
        </w:rPr>
        <w:t xml:space="preserve">要强化胜任本职的技能培训。根据各级各类干部履行岗位职责的要求，有针对性地进行岗位必备知识和能力的培训，开展办公自动化、信息网络技术、电子政务和电子商务等知识的培训，加强创新思维、沟通交流、团队合作、心理调试、应对媒体等方面的训练，通过培训，切实提高领导班子和领导干部驾驭市场经济、应对复杂局面、依法执政、总揽全局等四种能力。</w:t>
      </w:r>
    </w:p>
    <w:p>
      <w:pPr>
        <w:ind w:left="0" w:right="0" w:firstLine="560"/>
        <w:spacing w:before="450" w:after="450" w:line="312" w:lineRule="auto"/>
      </w:pPr>
      <w:r>
        <w:rPr>
          <w:rFonts w:ascii="宋体" w:hAnsi="宋体" w:eastAsia="宋体" w:cs="宋体"/>
          <w:color w:val="000"/>
          <w:sz w:val="28"/>
          <w:szCs w:val="28"/>
        </w:rPr>
        <w:t xml:space="preserve">3、要创新培训方式。根据各级班子和广大干部面临的新情况新任务，认真研究适合形势发展的培训方式方法，使干部的教育培训符合干部实际。要建立提高能力素质相适应的培训方式。通过找准培训工作的切入点，促进教育培训的\"教\"与提高创新能力\"需\"的结合。在教育培训的形式上，要加大理论培训与实践培训相结合、国内培训与国外培训相结合、中长期培训与短期培训相结合的力度，不断提高培训的综合效果；在培训方法上，要在充分继承原有好的培训方法的基础上，大胆尝试依据案例分析讲解、一人提出问题大家帮助会诊等培训模式，做好有针对性地教育培训工作。</w:t>
      </w:r>
    </w:p>
    <w:p>
      <w:pPr>
        <w:ind w:left="0" w:right="0" w:firstLine="560"/>
        <w:spacing w:before="450" w:after="450" w:line="312" w:lineRule="auto"/>
      </w:pPr>
      <w:r>
        <w:rPr>
          <w:rFonts w:ascii="宋体" w:hAnsi="宋体" w:eastAsia="宋体" w:cs="宋体"/>
          <w:color w:val="000"/>
          <w:sz w:val="28"/>
          <w:szCs w:val="28"/>
        </w:rPr>
        <w:t xml:space="preserve">要紧密结合实际，促进学用结合。在培训过程中，注重引导参训者带着问题参加教育培训，用所学的内容思考和解决经济社会发展中遇到的各类难题。积极把干部放到重点工作、重点工程、关键岗位以及一线岗位工作，使广大干部经受锻炼，增长才干。</w:t>
      </w:r>
    </w:p>
    <w:p>
      <w:pPr>
        <w:ind w:left="0" w:right="0" w:firstLine="560"/>
        <w:spacing w:before="450" w:after="450" w:line="312" w:lineRule="auto"/>
      </w:pPr>
      <w:r>
        <w:rPr>
          <w:rFonts w:ascii="黑体" w:hAnsi="黑体" w:eastAsia="黑体" w:cs="黑体"/>
          <w:color w:val="000000"/>
          <w:sz w:val="34"/>
          <w:szCs w:val="34"/>
          <w:b w:val="1"/>
          <w:bCs w:val="1"/>
        </w:rPr>
        <w:t xml:space="preserve">工作中创新意识不强方面存在的问题篇五</w:t>
      </w:r>
    </w:p>
    <w:p>
      <w:pPr>
        <w:ind w:left="0" w:right="0" w:firstLine="560"/>
        <w:spacing w:before="450" w:after="450" w:line="312" w:lineRule="auto"/>
      </w:pPr>
      <w:r>
        <w:rPr>
          <w:rFonts w:ascii="宋体" w:hAnsi="宋体" w:eastAsia="宋体" w:cs="宋体"/>
          <w:color w:val="000"/>
          <w:sz w:val="28"/>
          <w:szCs w:val="28"/>
        </w:rPr>
        <w:t xml:space="preserve">1、欠缺对学习认识的高度。由于平时较多的工作加以延误，产生了“学不学不是很重要，做到工作才重要”的以干代学的思想，没有把学习摆到重要的位置，缺乏持之以恒的学习精神。</w:t>
      </w:r>
    </w:p>
    <w:p>
      <w:pPr>
        <w:ind w:left="0" w:right="0" w:firstLine="560"/>
        <w:spacing w:before="450" w:after="450" w:line="312" w:lineRule="auto"/>
      </w:pPr>
      <w:r>
        <w:rPr>
          <w:rFonts w:ascii="宋体" w:hAnsi="宋体" w:eastAsia="宋体" w:cs="宋体"/>
          <w:color w:val="000"/>
          <w:sz w:val="28"/>
          <w:szCs w:val="28"/>
        </w:rPr>
        <w:t xml:space="preserve">2、欠缺学习知识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3、做为一名基层领导，对于自己分管的工作，没有开创进取的精神，总是用老眼光分析问题，没有开拓创新意识，安于现状，不思变革，只注重局部利益而忽视全局利益。</w:t>
      </w:r>
    </w:p>
    <w:p>
      <w:pPr>
        <w:ind w:left="0" w:right="0" w:firstLine="560"/>
        <w:spacing w:before="450" w:after="450" w:line="312" w:lineRule="auto"/>
      </w:pPr>
      <w:r>
        <w:rPr>
          <w:rFonts w:ascii="宋体" w:hAnsi="宋体" w:eastAsia="宋体" w:cs="宋体"/>
          <w:color w:val="000"/>
          <w:sz w:val="28"/>
          <w:szCs w:val="28"/>
        </w:rPr>
        <w:t xml:space="preserve">4、创新意识不够强。看待具体工作习惯使用书本，不善于与实际工作相结合，有教条主义、本本主义倾向，做事缩手缩脚，敢试敢闯、求新求变的意识不够强。</w:t>
      </w:r>
    </w:p>
    <w:p>
      <w:pPr>
        <w:ind w:left="0" w:right="0" w:firstLine="560"/>
        <w:spacing w:before="450" w:after="450" w:line="312" w:lineRule="auto"/>
      </w:pPr>
      <w:r>
        <w:rPr>
          <w:rFonts w:ascii="宋体" w:hAnsi="宋体" w:eastAsia="宋体" w:cs="宋体"/>
          <w:color w:val="000"/>
          <w:sz w:val="28"/>
          <w:szCs w:val="28"/>
        </w:rPr>
        <w:t xml:space="preserve">5、工作方法不够活。自己认准的事理，就抓住不放，甚至自以为是，不善于吸取他人意见，个人随机应变的能力比较差，在处理问题上特别是紧急突发事件的问题上优柔寡断不够不够灵活，方法不够多。</w:t>
      </w:r>
    </w:p>
    <w:p>
      <w:pPr>
        <w:ind w:left="0" w:right="0" w:firstLine="560"/>
        <w:spacing w:before="450" w:after="450" w:line="312" w:lineRule="auto"/>
      </w:pPr>
      <w:r>
        <w:rPr>
          <w:rFonts w:ascii="宋体" w:hAnsi="宋体" w:eastAsia="宋体" w:cs="宋体"/>
          <w:color w:val="000"/>
          <w:sz w:val="28"/>
          <w:szCs w:val="28"/>
        </w:rPr>
        <w:t xml:space="preserve">6、作风上缺乏批评与自我批评的勇气，在工作中听不进不同的批评和意见，自认为自己什么都对，对什么都懂，其实都是一知半解，没有竭力维护好群众的正当利益。自我要求不够严，严以待人，宽以待己。</w:t>
      </w:r>
    </w:p>
    <w:p>
      <w:pPr>
        <w:ind w:left="0" w:right="0" w:firstLine="560"/>
        <w:spacing w:before="450" w:after="450" w:line="312" w:lineRule="auto"/>
      </w:pPr>
      <w:r>
        <w:rPr>
          <w:rFonts w:ascii="宋体" w:hAnsi="宋体" w:eastAsia="宋体" w:cs="宋体"/>
          <w:color w:val="000"/>
          <w:sz w:val="28"/>
          <w:szCs w:val="28"/>
        </w:rPr>
        <w:t xml:space="preserve">结合自己的工作岗位，明确个人奋斗目标，针对个人存在的问题和不足，采取相应的整改措施，努力进一步提高觉悟，增强党性，解放思想，争创实绩。</w:t>
      </w:r>
    </w:p>
    <w:p>
      <w:pPr>
        <w:ind w:left="0" w:right="0" w:firstLine="560"/>
        <w:spacing w:before="450" w:after="450" w:line="312" w:lineRule="auto"/>
      </w:pPr>
      <w:r>
        <w:rPr>
          <w:rFonts w:ascii="宋体" w:hAnsi="宋体" w:eastAsia="宋体" w:cs="宋体"/>
          <w:color w:val="000"/>
          <w:sz w:val="28"/>
          <w:szCs w:val="28"/>
        </w:rPr>
        <w:t xml:space="preserve">1.强化政治理论学习。以“三个代表”重要思想为学习主线，通过学习使自己在人生观价值观以及世界观上有较大的改变，使之更能适应当前工作的需要。在身体力行上不断有新进步，在推动工作上不断有新进展。政治理论学习要突出重点、有的放矢、形式多样、注重实效。定期与同事学习讨论敞开思想，联系工作，结合存在的问题，积极开展严肃的、真诚的、实事求是的批评与自我批评，使自己能够适应科学发展观的要求。</w:t>
      </w:r>
    </w:p>
    <w:p>
      <w:pPr>
        <w:ind w:left="0" w:right="0" w:firstLine="560"/>
        <w:spacing w:before="450" w:after="450" w:line="312" w:lineRule="auto"/>
      </w:pPr>
      <w:r>
        <w:rPr>
          <w:rFonts w:ascii="宋体" w:hAnsi="宋体" w:eastAsia="宋体" w:cs="宋体"/>
          <w:color w:val="000"/>
          <w:sz w:val="28"/>
          <w:szCs w:val="28"/>
        </w:rPr>
        <w:t xml:space="preserve">2、是全面学习业务知识。扎实地学习分管部门专业理论知识，并向有经验的前辈们学习，翻阅杂志，学习关于农业方面的先进经验。同时，多下基层深入段斗实际调查，透过现象看本质，把握工作中的内在规律，自觉按规律办事，把农业工作搞好。同时，认真学习多方面业务知识，积极配合其他同志，搞好业务工作，努力学习各类相关的业务知识，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3、是学习和自觉遵守单位制定的规章制度。经常地学习单位的各项规章制度和党纪、政纪、法规知识，不断增强纪律观念和责任意识，自觉做到警钟长鸣，严格做到遵章守纪。同时，团结同志，和大家搞好关系，增强本单位的凝聚力和战斗力，</w:t>
      </w:r>
    </w:p>
    <w:p>
      <w:pPr>
        <w:ind w:left="0" w:right="0" w:firstLine="560"/>
        <w:spacing w:before="450" w:after="450" w:line="312" w:lineRule="auto"/>
      </w:pPr>
      <w:r>
        <w:rPr>
          <w:rFonts w:ascii="宋体" w:hAnsi="宋体" w:eastAsia="宋体" w:cs="宋体"/>
          <w:color w:val="000"/>
          <w:sz w:val="28"/>
          <w:szCs w:val="28"/>
        </w:rPr>
        <w:t xml:space="preserve">4、是定期开展自我批评，深入进行自纠自查，阶段性地对自己的学习、工作和思想进行总结，主要是查找问题和不足，理清整改思路，边查边纠，自责不自宽，严格要求自己，做到防微杜渐。</w:t>
      </w:r>
    </w:p>
    <w:p>
      <w:pPr>
        <w:ind w:left="0" w:right="0" w:firstLine="560"/>
        <w:spacing w:before="450" w:after="450" w:line="312" w:lineRule="auto"/>
      </w:pPr>
      <w:r>
        <w:rPr>
          <w:rFonts w:ascii="宋体" w:hAnsi="宋体" w:eastAsia="宋体" w:cs="宋体"/>
          <w:color w:val="000"/>
          <w:sz w:val="28"/>
          <w:szCs w:val="28"/>
        </w:rPr>
        <w:t xml:space="preserve">5、是结合当前的工作，抓好自己主管的农业工作，开拓思路，大胆进取，深入农户，田间地头，掌握第一手资料，同时，认真做好防汛工作，努力把分管的各项工作搞好。</w:t>
      </w:r>
    </w:p>
    <w:p>
      <w:pPr>
        <w:ind w:left="0" w:right="0" w:firstLine="560"/>
        <w:spacing w:before="450" w:after="450" w:line="312" w:lineRule="auto"/>
      </w:pPr>
      <w:r>
        <w:rPr>
          <w:rFonts w:ascii="宋体" w:hAnsi="宋体" w:eastAsia="宋体" w:cs="宋体"/>
          <w:color w:val="000"/>
          <w:sz w:val="28"/>
          <w:szCs w:val="28"/>
        </w:rPr>
        <w:t xml:space="preserve">我将以这次作风整顿为契机，严格按照党组织的要求，认真做好自纠自查工作，找出自己在工作中的缺点和不足，自觉学习专业知识，严格整改，格守本分，洁身自爱，严于自律，管住自己的嘴，管好自己的腿，不该吃的不吃，不该去的地方不去，洁身自好，干好自己该干的事。从工作的实际需要出发，提高依法办事水平，努力使自己的工作能力和各项水平有一个大的提高，为能尽快的适应各项其他工作而不断提高进步。</w:t>
      </w:r>
    </w:p>
    <w:p>
      <w:pPr>
        <w:ind w:left="0" w:right="0" w:firstLine="560"/>
        <w:spacing w:before="450" w:after="450" w:line="312" w:lineRule="auto"/>
      </w:pPr>
      <w:r>
        <w:rPr>
          <w:rFonts w:ascii="黑体" w:hAnsi="黑体" w:eastAsia="黑体" w:cs="黑体"/>
          <w:color w:val="000000"/>
          <w:sz w:val="34"/>
          <w:szCs w:val="34"/>
          <w:b w:val="1"/>
          <w:bCs w:val="1"/>
        </w:rPr>
        <w:t xml:space="preserve">工作中创新意识不强方面存在的问题篇六</w:t>
      </w:r>
    </w:p>
    <w:p>
      <w:pPr>
        <w:ind w:left="0" w:right="0" w:firstLine="560"/>
        <w:spacing w:before="450" w:after="450" w:line="312" w:lineRule="auto"/>
      </w:pPr>
      <w:r>
        <w:rPr>
          <w:rFonts w:ascii="宋体" w:hAnsi="宋体" w:eastAsia="宋体" w:cs="宋体"/>
          <w:color w:val="000"/>
          <w:sz w:val="28"/>
          <w:szCs w:val="28"/>
        </w:rPr>
        <w:t xml:space="preserve">按照中央和省、市委关于整改落实、建章立制的部署要求，针对查摆出来的突出问题，结合谈心谈话和专题民主生活会上大家所提意见，现制定如下整改方案：</w:t>
      </w:r>
    </w:p>
    <w:p>
      <w:pPr>
        <w:ind w:left="0" w:right="0" w:firstLine="560"/>
        <w:spacing w:before="450" w:after="450" w:line="312" w:lineRule="auto"/>
      </w:pPr>
      <w:r>
        <w:rPr>
          <w:rFonts w:ascii="宋体" w:hAnsi="宋体" w:eastAsia="宋体" w:cs="宋体"/>
          <w:color w:val="000"/>
          <w:sz w:val="28"/>
          <w:szCs w:val="28"/>
        </w:rPr>
        <w:t xml:space="preserve">一、查摆问题情况</w:t>
      </w:r>
    </w:p>
    <w:p>
      <w:pPr>
        <w:ind w:left="0" w:right="0" w:firstLine="560"/>
        <w:spacing w:before="450" w:after="450" w:line="312" w:lineRule="auto"/>
      </w:pPr>
      <w:r>
        <w:rPr>
          <w:rFonts w:ascii="宋体" w:hAnsi="宋体" w:eastAsia="宋体" w:cs="宋体"/>
          <w:color w:val="000"/>
          <w:sz w:val="28"/>
          <w:szCs w:val="28"/>
        </w:rPr>
        <w:t xml:space="preserve">1．遵守党的政治纪律方面。主要是：（1）、大局意识、全局观念不强。对方针政策把握不深、不透，认识不敏锐、不深刻。工作中只注重自己份内工作的考虑，没有站在全局的立场想问题，总认为自己工作完成，不拖后腿就行，全局观念不强。（2）、需要进一步提高政治敏锐性、政治鉴别力。在实际工作中，多忙于事务性工作，只满足于本职工作的业务学习，忽视政治理论学习。对政治纪律是最根本的纪律意识不强，对一些传播损害党的形象等违反政治纪律的现象发现不及时。（3）、贯彻执行民主集中制有差距。会上附和多、服从的多，执行中，合意的就执行，不合意的执行不彻底。</w:t>
      </w:r>
    </w:p>
    <w:p>
      <w:pPr>
        <w:ind w:left="0" w:right="0" w:firstLine="560"/>
        <w:spacing w:before="450" w:after="450" w:line="312" w:lineRule="auto"/>
      </w:pPr>
      <w:r>
        <w:rPr>
          <w:rFonts w:ascii="宋体" w:hAnsi="宋体" w:eastAsia="宋体" w:cs="宋体"/>
          <w:color w:val="000"/>
          <w:sz w:val="28"/>
          <w:szCs w:val="28"/>
        </w:rPr>
        <w:t xml:space="preserve">2．形式主义方面。主要是：（1）进入“角色”太慢,善于做表面文章。调整到市经济和信息化局后，没有以最快的速度适应新的单位和岗位，对于经济和信息化局的具体的工作职责，经济和信息化局在全市经济建设中具体的定位、作用发挥等这些问题，没有在第一时间内以最快的速度掌握。（2）抓工作不彻底，虎头蛇尾。组成联合执法组，定期和不定期的到企业和加油站点检查和指导安全生产工作，在现场，有些安全隐患能立即整改的，就立即整改。不能立即整改的，提出具体的整改措施，留出了整改时间。往往是，在整改时间到期后，又忙于其他的方面的工作，没有来得及及时的回到检查的企业去督导落实整改的情况，工作抓得不彻底、不细致。也会给企业的安全生产，留下部分的隐患。</w:t>
      </w:r>
    </w:p>
    <w:p>
      <w:pPr>
        <w:ind w:left="0" w:right="0" w:firstLine="560"/>
        <w:spacing w:before="450" w:after="450" w:line="312" w:lineRule="auto"/>
      </w:pPr>
      <w:r>
        <w:rPr>
          <w:rFonts w:ascii="宋体" w:hAnsi="宋体" w:eastAsia="宋体" w:cs="宋体"/>
          <w:color w:val="000"/>
          <w:sz w:val="28"/>
          <w:szCs w:val="28"/>
        </w:rPr>
        <w:t xml:space="preserve">3．官僚主义方面。主要是：（1）与同事之间缺乏沟通。除了和自己分管的科室的2名同志沟通交流外，很少和其他科室的同事们相互的交流沟通，不愿意到其他的同事们的办公室里学习交流情况，这样的思维偏差，导致了自己来到经信局半年多了，仍然对全局工作的了解不全面和具体，影响了工作的开展和各项工作的落实。（2）缺乏“主动”干工作的热情。检查安排相关工作，要么是全市安委会成员会议后，需要到基层贯彻落实，要么是局领导的安排吩咐，要么是科室的同志提出，自己主动筹划的工作少，主动提出到基层下企业的机会少。有些工作觉得懒得去干。（3）官气重，安排工作习惯发号施令。到企业去开展工作，习惯于让企业分管领导陪同，不能深入到班组、车间一线去面对面的和职工交流，没有详实的掌握和了解职工的真实精神状况，没有真实的听取到第一线职工的对企业的具体的意见和建议，造成对于企业认知的偏差，也导致看问题的不全部和不系统。给基层单位安排工作多是命令式，口气硬，说话难听。（4）服务意识不强，服务态度差。个别时候，对待来反映情况的群众，解释问题他们听不明白时候，有急躁情绪和不耐烦的情形。如，在休息日，遇到科室同志汇报工作时，不想在休息日里办公，有拖至上班后再办理的现象。</w:t>
      </w:r>
    </w:p>
    <w:p>
      <w:pPr>
        <w:ind w:left="0" w:right="0" w:firstLine="560"/>
        <w:spacing w:before="450" w:after="450" w:line="312" w:lineRule="auto"/>
      </w:pPr>
      <w:r>
        <w:rPr>
          <w:rFonts w:ascii="宋体" w:hAnsi="宋体" w:eastAsia="宋体" w:cs="宋体"/>
          <w:color w:val="000"/>
          <w:sz w:val="28"/>
          <w:szCs w:val="28"/>
        </w:rPr>
        <w:t xml:space="preserve">4．享乐主义方面。主要是：（1）过于追求与身份、职务相联的待遇。到其他的部门和单位去开会或者协调工作，也是需要办公室安排车辆，没有、也不想骑自行车或者步行到目的地，感觉安排车辆是一种身份上的象征，我自己作为副局长，该享受到这些待遇。（2）工作标准底。有些工作，不会去创新的开展，也不愿去多多想，多干。感觉还是老路子走稳妥些，哪怕是慢些。只追求可以没有成绩，但是，千万别有了过错，别给上级惹了麻烦，别给单位惹了难题，宁可不去做，挨了领导的批评，也不会招惹些是非。（3）热衷于迎来送往，工作精力投入不够。喜欢热情待客，喜欢迎来送往，实际上是做了好多的“无用功”。不愿在干事创业上下苦功夫。热衷于社会交往，影响了工作的开展，挤占了干工作的时间和精力。（4）工作积极性不高，耐力差。自己愿意干的时候，就多干些，不愿意干，就少干一点。就将工作拖一拖、推一推。从而安于现状，得过且过，工作标准不高。存在懒惰散漫的思想情绪，干些工作就感觉很累，工作上拈轻怕重、不愿奉献。</w:t>
      </w:r>
    </w:p>
    <w:p>
      <w:pPr>
        <w:ind w:left="0" w:right="0" w:firstLine="560"/>
        <w:spacing w:before="450" w:after="450" w:line="312" w:lineRule="auto"/>
      </w:pPr>
      <w:r>
        <w:rPr>
          <w:rFonts w:ascii="宋体" w:hAnsi="宋体" w:eastAsia="宋体" w:cs="宋体"/>
          <w:color w:val="000"/>
          <w:sz w:val="28"/>
          <w:szCs w:val="28"/>
        </w:rPr>
        <w:t xml:space="preserve">5．奢靡之风方面。主要是：（1）勤俭节约的意识不强。艰苦创业的思想有所淡化，不注重节俭，有时不注意笔、本等办公用品使用，感觉到现在毕竟是物质条件好了，想适当的放宽一下也不为过。模范带头不够，督促指导缺乏，对自己分管的科室同志的工作之余的勤俭节约意识，掌握的不够实，不够全。（2）讲排场、比阔气的思想抬头。过“紧日子”的思想有所淡薄。过于强调经济发展，为了扩大本单位的影响力，为了办成事、办好事，在公务接待时，往往小事大做。</w:t>
      </w:r>
    </w:p>
    <w:p>
      <w:pPr>
        <w:ind w:left="0" w:right="0" w:firstLine="560"/>
        <w:spacing w:before="450" w:after="450" w:line="312" w:lineRule="auto"/>
      </w:pPr>
      <w:r>
        <w:rPr>
          <w:rFonts w:ascii="宋体" w:hAnsi="宋体" w:eastAsia="宋体" w:cs="宋体"/>
          <w:color w:val="000"/>
          <w:sz w:val="28"/>
          <w:szCs w:val="28"/>
        </w:rPr>
        <w:t xml:space="preserve">二、整改事项、目标和措施</w:t>
      </w:r>
    </w:p>
    <w:p>
      <w:pPr>
        <w:ind w:left="0" w:right="0" w:firstLine="560"/>
        <w:spacing w:before="450" w:after="450" w:line="312" w:lineRule="auto"/>
      </w:pPr>
      <w:r>
        <w:rPr>
          <w:rFonts w:ascii="宋体" w:hAnsi="宋体" w:eastAsia="宋体" w:cs="宋体"/>
          <w:color w:val="000"/>
          <w:sz w:val="28"/>
          <w:szCs w:val="28"/>
        </w:rPr>
        <w:t xml:space="preserve">1、“大局意识、全局观念不强”的问题。</w:t>
      </w:r>
    </w:p>
    <w:p>
      <w:pPr>
        <w:ind w:left="0" w:right="0" w:firstLine="560"/>
        <w:spacing w:before="450" w:after="450" w:line="312" w:lineRule="auto"/>
      </w:pPr>
      <w:r>
        <w:rPr>
          <w:rFonts w:ascii="宋体" w:hAnsi="宋体" w:eastAsia="宋体" w:cs="宋体"/>
          <w:color w:val="000"/>
          <w:sz w:val="28"/>
          <w:szCs w:val="28"/>
        </w:rPr>
        <w:t xml:space="preserve">整改目标：干工作、做事情，出发点和落脚点都要从大局意识和全局的观念出发。自觉地增强大局意识、全局观念。学会心系全局，胸怀大局。自觉地把党和人民的根本利益摆在高于一切。</w:t>
      </w:r>
    </w:p>
    <w:p>
      <w:pPr>
        <w:ind w:left="0" w:right="0" w:firstLine="560"/>
        <w:spacing w:before="450" w:after="450" w:line="312" w:lineRule="auto"/>
      </w:pPr>
      <w:r>
        <w:rPr>
          <w:rFonts w:ascii="宋体" w:hAnsi="宋体" w:eastAsia="宋体" w:cs="宋体"/>
          <w:color w:val="000"/>
          <w:sz w:val="28"/>
          <w:szCs w:val="28"/>
        </w:rPr>
        <w:t xml:space="preserve">整改措施：（1）、自觉加强党性修养，努力提高政治素质。自我激励，自我约束，自我提高。始终保持好一名共产党员的高尚情操，心系全局，放眼全局。（2）、在工作中，从自身做起，坚决的克服和抵制官僚主义、形式主义、享乐主义和奢靡之风，乃至在工作之余，自觉抵制各种不符合我们这个时代的错误思想，时刻保持昂扬向上的工作状态。不断增强中国特色社会主义道路的制度自信、理论自信，在政治上、思想上、行动上自觉和党中央保持高度一致。（3）、做好表率模范作用，也要经常和自己分管的科室的同志们谈心、交流，也要对自己所分管的同事们的思想、觉悟、能力等方面负责，增强他们的政治责任感，努力提高他们的正确的世界观、权力观和价值观。</w:t>
      </w:r>
    </w:p>
    <w:p>
      <w:pPr>
        <w:ind w:left="0" w:right="0" w:firstLine="560"/>
        <w:spacing w:before="450" w:after="450" w:line="312" w:lineRule="auto"/>
      </w:pPr>
      <w:r>
        <w:rPr>
          <w:rFonts w:ascii="宋体" w:hAnsi="宋体" w:eastAsia="宋体" w:cs="宋体"/>
          <w:color w:val="000"/>
          <w:sz w:val="28"/>
          <w:szCs w:val="28"/>
        </w:rPr>
        <w:t xml:space="preserve">完成时限：2024年12月。</w:t>
      </w:r>
    </w:p>
    <w:p>
      <w:pPr>
        <w:ind w:left="0" w:right="0" w:firstLine="560"/>
        <w:spacing w:before="450" w:after="450" w:line="312" w:lineRule="auto"/>
      </w:pPr>
      <w:r>
        <w:rPr>
          <w:rFonts w:ascii="宋体" w:hAnsi="宋体" w:eastAsia="宋体" w:cs="宋体"/>
          <w:color w:val="000"/>
          <w:sz w:val="28"/>
          <w:szCs w:val="28"/>
        </w:rPr>
        <w:t xml:space="preserve">2、“政治敏锐性、鉴别力不强”的问题</w:t>
      </w:r>
    </w:p>
    <w:p>
      <w:pPr>
        <w:ind w:left="0" w:right="0" w:firstLine="560"/>
        <w:spacing w:before="450" w:after="450" w:line="312" w:lineRule="auto"/>
      </w:pPr>
      <w:r>
        <w:rPr>
          <w:rFonts w:ascii="宋体" w:hAnsi="宋体" w:eastAsia="宋体" w:cs="宋体"/>
          <w:color w:val="000"/>
          <w:sz w:val="28"/>
          <w:szCs w:val="28"/>
        </w:rPr>
        <w:t xml:space="preserve">整改目标：时刻加强意识形态工作、增强政治鉴别力，在大是大非、重大原则问题上，保持高度的政治警惕，坚持正确的政治方向，使自己做一个让党和人民群众在政治上放心的优秀干部。</w:t>
      </w:r>
    </w:p>
    <w:p>
      <w:pPr>
        <w:ind w:left="0" w:right="0" w:firstLine="560"/>
        <w:spacing w:before="450" w:after="450" w:line="312" w:lineRule="auto"/>
      </w:pPr>
      <w:r>
        <w:rPr>
          <w:rFonts w:ascii="宋体" w:hAnsi="宋体" w:eastAsia="宋体" w:cs="宋体"/>
          <w:color w:val="000"/>
          <w:sz w:val="28"/>
          <w:szCs w:val="28"/>
        </w:rPr>
        <w:t xml:space="preserve">整改措施：（1）、深入学习党的一系列路线方针政策，作为提高思想政治水平，增强政治敏锐性和政治鉴别力的根本措施。只有深入学习马克思主义基本理论，用中国特色社会主义理论体系武装头脑，深入贯彻落实科学发展观才能牢固树立辩证唯物主义、历史唯物主义的世界观和方法论，从根本上提高识别能力。（2）、把学习理论同各方面的实际相结合，特别是要同思想战线的形势和问题相结合。关注、研究思想战线的形势和问题，研究重大的社会思潮，是增强政治敏锐性和政治鉴别力的必要途径和重要条件。分辨重大是非，划清基本界限，就需要了解和研究有关的错误思潮，用马克思主义的观点加以鉴别和评析，得出正确的结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2024-09-20T10:31:57+08:00</dcterms:created>
  <dcterms:modified xsi:type="dcterms:W3CDTF">2024-09-20T10:31:57+08:00</dcterms:modified>
</cp:coreProperties>
</file>

<file path=docProps/custom.xml><?xml version="1.0" encoding="utf-8"?>
<Properties xmlns="http://schemas.openxmlformats.org/officeDocument/2006/custom-properties" xmlns:vt="http://schemas.openxmlformats.org/officeDocument/2006/docPropsVTypes"/>
</file>