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团员干部个人评价（共5则范文）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团员干部个人评价（共）个人评价的功能首先表现为自我功能，就是说，它对团员干部的自我发展有着特殊的意义。下面是小文档下载网小编带来的内容，欢迎阅读!团员干部个人评价篇一本人自入学以来，一直遵守学校的各项规章制度，具有良好的思想道德品...</w:t>
      </w:r>
    </w:p>
    <w:p>
      <w:pPr>
        <w:ind w:left="0" w:right="0" w:firstLine="560"/>
        <w:spacing w:before="450" w:after="450" w:line="312" w:lineRule="auto"/>
      </w:pPr>
      <w:r>
        <w:rPr>
          <w:rFonts w:ascii="黑体" w:hAnsi="黑体" w:eastAsia="黑体" w:cs="黑体"/>
          <w:color w:val="000000"/>
          <w:sz w:val="36"/>
          <w:szCs w:val="36"/>
          <w:b w:val="1"/>
          <w:bCs w:val="1"/>
        </w:rPr>
        <w:t xml:space="preserve">第一篇：团员干部个人评价（共）</w:t>
      </w:r>
    </w:p>
    <w:p>
      <w:pPr>
        <w:ind w:left="0" w:right="0" w:firstLine="560"/>
        <w:spacing w:before="450" w:after="450" w:line="312" w:lineRule="auto"/>
      </w:pPr>
      <w:r>
        <w:rPr>
          <w:rFonts w:ascii="宋体" w:hAnsi="宋体" w:eastAsia="宋体" w:cs="宋体"/>
          <w:color w:val="000"/>
          <w:sz w:val="28"/>
          <w:szCs w:val="28"/>
        </w:rPr>
        <w:t xml:space="preserve">个人评价的功能首先表现为自我功能，就是说，它对团员干部的自我发展有着特殊的意义。下面是小文档下载网小编带来的内容，欢迎阅读!</w:t>
      </w:r>
    </w:p>
    <w:p>
      <w:pPr>
        <w:ind w:left="0" w:right="0" w:firstLine="560"/>
        <w:spacing w:before="450" w:after="450" w:line="312" w:lineRule="auto"/>
      </w:pPr>
      <w:r>
        <w:rPr>
          <w:rFonts w:ascii="宋体" w:hAnsi="宋体" w:eastAsia="宋体" w:cs="宋体"/>
          <w:color w:val="000"/>
          <w:sz w:val="28"/>
          <w:szCs w:val="28"/>
        </w:rPr>
        <w:t xml:space="preserve">团员干部个人评价篇一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团员干部个人评价篇二</w:t>
      </w:r>
    </w:p>
    <w:p>
      <w:pPr>
        <w:ind w:left="0" w:right="0" w:firstLine="560"/>
        <w:spacing w:before="450" w:after="450" w:line="312" w:lineRule="auto"/>
      </w:pPr>
      <w:r>
        <w:rPr>
          <w:rFonts w:ascii="宋体" w:hAnsi="宋体" w:eastAsia="宋体" w:cs="宋体"/>
          <w:color w:val="000"/>
          <w:sz w:val="28"/>
          <w:szCs w:val="28"/>
        </w:rPr>
        <w:t xml:space="preserve">你们好!我是资环学院地课二班的宣传委员。很荣幸可以成为一名团干，而作为一名团干部，我本着为同学服务的理念，希望凭借自己的力量让我们的团支部更具凝聚力。我希望我可以凭着自己的努力和积极地态度和那份务实的责任心，我会将工作做到更好，不仅要让自己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思想方面，作为一名团干，为了更好的团结同学并带领大家积极进取，我必须保持思想的先进性。本人时刻拥护中国共产党的领导。在平常的生活中，我认真学习“三个代表”和“八荣八耻”时刻谨记自己的任务，在思想和行动上严格要求自己，以起模范带头作用。</w:t>
      </w:r>
    </w:p>
    <w:p>
      <w:pPr>
        <w:ind w:left="0" w:right="0" w:firstLine="560"/>
        <w:spacing w:before="450" w:after="450" w:line="312" w:lineRule="auto"/>
      </w:pPr>
      <w:r>
        <w:rPr>
          <w:rFonts w:ascii="宋体" w:hAnsi="宋体" w:eastAsia="宋体" w:cs="宋体"/>
          <w:color w:val="000"/>
          <w:sz w:val="28"/>
          <w:szCs w:val="28"/>
        </w:rPr>
        <w:t xml:space="preserve">学习方面：大学以来，我从不放松自己的课程学习。为给将来就业和继续深造打下坚实的基础，我在参加各种社团活动的同时广泛涉猎各类理论知识，培养自己广泛的学习兴趣。我不仅很好地掌握了地理科学的相关知识，而且在上学期的地球概论和地图学在期末考试中都起得很好的成绩。通过努力，我还顺利通过了计算机一级考试全国普通话等级考试，现在我更是努力冲刺全国的英语四级考试。</w:t>
      </w:r>
    </w:p>
    <w:p>
      <w:pPr>
        <w:ind w:left="0" w:right="0" w:firstLine="560"/>
        <w:spacing w:before="450" w:after="450" w:line="312" w:lineRule="auto"/>
      </w:pPr>
      <w:r>
        <w:rPr>
          <w:rFonts w:ascii="宋体" w:hAnsi="宋体" w:eastAsia="宋体" w:cs="宋体"/>
          <w:color w:val="000"/>
          <w:sz w:val="28"/>
          <w:szCs w:val="28"/>
        </w:rPr>
        <w:t xml:space="preserve">工作方面：我服从学校领导的安排，团结同学，无论是担任学生会宣传部的助理还是南国经纬采编部的干事或者是班上的宣传委员。我一直严格要求自己,工作勤勤恳恳，任劳任怨。积极落实和完成学校或上级布置下来的任务，努力促进班级建设和谐的发展，在班级活动中，我与其他班干紧密配合意在将工作做到更好使得班级的各项工作能井然有序的开展。且在我们共同的努力下我们班荣获诸多殊荣。</w:t>
      </w:r>
    </w:p>
    <w:p>
      <w:pPr>
        <w:ind w:left="0" w:right="0" w:firstLine="560"/>
        <w:spacing w:before="450" w:after="450" w:line="312" w:lineRule="auto"/>
      </w:pPr>
      <w:r>
        <w:rPr>
          <w:rFonts w:ascii="宋体" w:hAnsi="宋体" w:eastAsia="宋体" w:cs="宋体"/>
          <w:color w:val="000"/>
          <w:sz w:val="28"/>
          <w:szCs w:val="28"/>
        </w:rPr>
        <w:t xml:space="preserve">在这一年多的工作中，我尽量做到与同学们密切合作、相互帮助。要求别人做到的事，自己首先做到。领导布置的工作总是尽力去做，从不无故推诿。在平时生活当中，我乐于助人，能够帮助别人解决的问题就尽量解决，生活在关心，学习上相互帮助。对同学也是毫无保留，积极主动地做好同学与学校领导、老师的桥梁，顾全大局。</w:t>
      </w:r>
    </w:p>
    <w:p>
      <w:pPr>
        <w:ind w:left="0" w:right="0" w:firstLine="560"/>
        <w:spacing w:before="450" w:after="450" w:line="312" w:lineRule="auto"/>
      </w:pPr>
      <w:r>
        <w:rPr>
          <w:rFonts w:ascii="宋体" w:hAnsi="宋体" w:eastAsia="宋体" w:cs="宋体"/>
          <w:color w:val="000"/>
          <w:sz w:val="28"/>
          <w:szCs w:val="28"/>
        </w:rPr>
        <w:t xml:space="preserve">课余活动：除班级工作以外，我还积极参与各种活动，要求从各方面提升自己的能力。我参加了粉笔字大赛，书画比赛和朗诵比赛，并曾担任红歌唱响晚会、系运动会、专业联谊晚会等节目的主持人。我打算在大学期间尽情展现自己的才华而不虚度大学这美好的光阴。</w:t>
      </w:r>
    </w:p>
    <w:p>
      <w:pPr>
        <w:ind w:left="0" w:right="0" w:firstLine="560"/>
        <w:spacing w:before="450" w:after="450" w:line="312" w:lineRule="auto"/>
      </w:pPr>
      <w:r>
        <w:rPr>
          <w:rFonts w:ascii="宋体" w:hAnsi="宋体" w:eastAsia="宋体" w:cs="宋体"/>
          <w:color w:val="000"/>
          <w:sz w:val="28"/>
          <w:szCs w:val="28"/>
        </w:rPr>
        <w:t xml:space="preserve">日常生活：我与室友、同班同学关系良好。大家互相帮助，团结一致。面对生活，我勇于直视困难，乐观向上。而且大学期间我需要做的事情很多，需要充实我的生活。而这更就需要朋友、同学的帮助来完成整个过程，所以无论在班里，还是在整个学院，我都结识很多朋友，与朋友沟通和交流，和他们一起分享成功的喜悦，这样可以激励我努力实现我自己的梦;和他们一起吸收失败的教训，在我以后做同类事情的时候可以小心谨慎避免发生同样的错误。而且无论谁有困难来向我求助或不经意让我知道了，我都会尽自己最大努力去帮助他。这让我感到了奉献的快乐，也让我更珍惜这份集体中真挚的感情。未来目标：作为青年一代的我们，是社会中最有生气的一部分，我将努力成为一个思想活跃、精力旺盛、求知上进的有为青年，成为祖国未来的中坚力量。作为团干的我我一定更加注意把工作做好，将班级的利益放在最前面，努力为班级争取荣誉，让我们的班集体在广西师范学院这片天空下更张扬更精彩 以上是我对自己各方面的一些评价，今后我会更加努力地将各方面工作完成得更加出色!我相信，我会用饱满的热情来不断完善自己，将自己的光和热带给大家!以后我将加倍的努力，为广大团员树立榜样作用。希望我和同学们能共同进步，也希望我能为自己留下一个值得回忆的大学生活!希望我们地科二班将永远保持一个优秀团支部的形象与姿态。</w:t>
      </w:r>
    </w:p>
    <w:p>
      <w:pPr>
        <w:ind w:left="0" w:right="0" w:firstLine="560"/>
        <w:spacing w:before="450" w:after="450" w:line="312" w:lineRule="auto"/>
      </w:pPr>
      <w:r>
        <w:rPr>
          <w:rFonts w:ascii="宋体" w:hAnsi="宋体" w:eastAsia="宋体" w:cs="宋体"/>
          <w:color w:val="000"/>
          <w:sz w:val="28"/>
          <w:szCs w:val="28"/>
        </w:rPr>
        <w:t xml:space="preserve">团员干部个人评价篇三</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2024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团中央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团员干部个人评价</w:t>
      </w:r>
    </w:p>
    <w:p>
      <w:pPr>
        <w:ind w:left="0" w:right="0" w:firstLine="560"/>
        <w:spacing w:before="450" w:after="450" w:line="312" w:lineRule="auto"/>
      </w:pPr>
      <w:r>
        <w:rPr>
          <w:rFonts w:ascii="黑体" w:hAnsi="黑体" w:eastAsia="黑体" w:cs="黑体"/>
          <w:color w:val="000000"/>
          <w:sz w:val="36"/>
          <w:szCs w:val="36"/>
          <w:b w:val="1"/>
          <w:bCs w:val="1"/>
        </w:rPr>
        <w:t xml:space="preserve">第二篇：团员个人评价</w:t>
      </w:r>
    </w:p>
    <w:p>
      <w:pPr>
        <w:ind w:left="0" w:right="0" w:firstLine="560"/>
        <w:spacing w:before="450" w:after="450" w:line="312" w:lineRule="auto"/>
      </w:pPr>
      <w:r>
        <w:rPr>
          <w:rFonts w:ascii="宋体" w:hAnsi="宋体" w:eastAsia="宋体" w:cs="宋体"/>
          <w:color w:val="000"/>
          <w:sz w:val="28"/>
          <w:szCs w:val="28"/>
        </w:rPr>
        <w:t xml:space="preserve">团员个人自我评价是自我意识的一种形式。下面小文档下载网小编为你带来范文，希望对你有所帮助!</w:t>
      </w:r>
    </w:p>
    <w:p>
      <w:pPr>
        <w:ind w:left="0" w:right="0" w:firstLine="560"/>
        <w:spacing w:before="450" w:after="450" w:line="312" w:lineRule="auto"/>
      </w:pPr>
      <w:r>
        <w:rPr>
          <w:rFonts w:ascii="宋体" w:hAnsi="宋体" w:eastAsia="宋体" w:cs="宋体"/>
          <w:color w:val="000"/>
          <w:sz w:val="28"/>
          <w:szCs w:val="28"/>
        </w:rPr>
        <w:t xml:space="preserve">团员个人评价范文篇一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团员个人评价范文篇二</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富强、民主、文明、和谐，自由、平等、公正、法治，爱国、敬业、诚信、友善“社会主义核心价值观”，积极培育和践行社会主义核心价值观。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团员我们坚持与时俱进，全面建设节约型社会。并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团员个人评价范文篇三</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团员个人评价范文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第三篇：个人评价团员优选</w:t>
      </w:r>
    </w:p>
    <w:p>
      <w:pPr>
        <w:ind w:left="0" w:right="0" w:firstLine="560"/>
        <w:spacing w:before="450" w:after="450" w:line="312" w:lineRule="auto"/>
      </w:pPr>
      <w:r>
        <w:rPr>
          <w:rFonts w:ascii="宋体" w:hAnsi="宋体" w:eastAsia="宋体" w:cs="宋体"/>
          <w:color w:val="000"/>
          <w:sz w:val="28"/>
          <w:szCs w:val="28"/>
        </w:rPr>
        <w:t xml:space="preserve">作为一名共青团员，要开展批评与自我批评，勇于改正缺点和错误，自觉维护团结。下面是小文档下载网小编整理个人评价团员优选范文的范文，欢迎阅读!</w:t>
      </w:r>
    </w:p>
    <w:p>
      <w:pPr>
        <w:ind w:left="0" w:right="0" w:firstLine="560"/>
        <w:spacing w:before="450" w:after="450" w:line="312" w:lineRule="auto"/>
      </w:pPr>
      <w:r>
        <w:rPr>
          <w:rFonts w:ascii="宋体" w:hAnsi="宋体" w:eastAsia="宋体" w:cs="宋体"/>
          <w:color w:val="000"/>
          <w:sz w:val="28"/>
          <w:szCs w:val="28"/>
        </w:rPr>
        <w:t xml:space="preserve">个人评价团员优选范文篇一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个人评价团员优选范文篇二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初中团员自我评价范例2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个人评价团员优选范文篇三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6"/>
          <w:szCs w:val="36"/>
          <w:b w:val="1"/>
          <w:bCs w:val="1"/>
        </w:rPr>
        <w:t xml:space="preserve">第四篇：团员个人评价书</w:t>
      </w:r>
    </w:p>
    <w:p>
      <w:pPr>
        <w:ind w:left="0" w:right="0" w:firstLine="560"/>
        <w:spacing w:before="450" w:after="450" w:line="312" w:lineRule="auto"/>
      </w:pPr>
      <w:r>
        <w:rPr>
          <w:rFonts w:ascii="宋体" w:hAnsi="宋体" w:eastAsia="宋体" w:cs="宋体"/>
          <w:color w:val="000"/>
          <w:sz w:val="28"/>
          <w:szCs w:val="28"/>
        </w:rPr>
        <w:t xml:space="preserve">团员自评书</w:t>
      </w:r>
    </w:p>
    <w:p>
      <w:pPr>
        <w:ind w:left="0" w:right="0" w:firstLine="560"/>
        <w:spacing w:before="450" w:after="450" w:line="312" w:lineRule="auto"/>
      </w:pPr>
      <w:r>
        <w:rPr>
          <w:rFonts w:ascii="宋体" w:hAnsi="宋体" w:eastAsia="宋体" w:cs="宋体"/>
          <w:color w:val="000"/>
          <w:sz w:val="28"/>
          <w:szCs w:val="28"/>
        </w:rPr>
        <w:t xml:space="preserve">自加入中国共青团以来，我就深深感受到这个大家庭的温暖。团组织使我健康成长，使我认识正确的人生观，世界观。作为一名共青团员，作为中国共产党的预备军，更要紧随党员，加强学习，提高思想觉悟，以提高自己的政治素质和理论水平。严格要求自己，通过各方面的学习不断完善自己，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中国共产主义青年团是中国共产党领导的先进青年的群众组织，是广大青年在实践中学习共产主义的学校。这两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学校，我也常和同学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使我懂得了要主动去体谅别人和关心别人，也使我变得更加坚强和独立。我觉得自己的事情就应该由自己负责。遇到事情要冷静地思考，不要急躁。生活需要自己来勾画。在成长的路上，不但要敢于创新，而且要在马克思主义思想，毛泽东思想邓小平理论三个代表重要思想反思自己的言行举止。作为团员必须具有积极的心态，乐观的精神，和敢于向困难挑战的精神，而且骄不躁，败不馁，能发扬团结友爱，关心他人。</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会认真努力地完成自己的分内工作，注意生活中的细节继承发扬好习惯，坚决摒弃坏习惯。严格按照团员标准衡量自己，做好群众的思想工作、在向周围群众宣传党的路线、方针、政策的同时，进一步提高自己的综合素质。努力使自己成为一名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第五篇：团员个人评价不足之处</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我是**年级**班的一名学生，在学校教育，老师指导下我各方面都有很大的进步，不但加强了自己的学习能力，同时生活也更加独立，下面是我的个人鉴定。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而作为一名中学生，思想上积极向团组织靠拢，同时也向团组织提交了我的入团申请书，共青团是先进青年人才辈出的组织，是促使人上进、严格要求自己的组织。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是以毛泽东思想、马列主义和邓-小-平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2024-10-20T16:09:49+08:00</dcterms:created>
  <dcterms:modified xsi:type="dcterms:W3CDTF">2024-10-20T16:09:49+08:00</dcterms:modified>
</cp:coreProperties>
</file>

<file path=docProps/custom.xml><?xml version="1.0" encoding="utf-8"?>
<Properties xmlns="http://schemas.openxmlformats.org/officeDocument/2006/custom-properties" xmlns:vt="http://schemas.openxmlformats.org/officeDocument/2006/docPropsVTypes"/>
</file>