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2024年物流公司一季度工作总结 物流上半年工作总结(21篇)</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物流公司一季度工作总结 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物流上半年工作总结篇一</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物流上半年工作总结篇二</w:t>
      </w:r>
    </w:p>
    <w:p>
      <w:pPr>
        <w:ind w:left="0" w:right="0" w:firstLine="560"/>
        <w:spacing w:before="450" w:after="450" w:line="312" w:lineRule="auto"/>
      </w:pPr>
      <w:r>
        <w:rPr>
          <w:rFonts w:ascii="宋体" w:hAnsi="宋体" w:eastAsia="宋体" w:cs="宋体"/>
          <w:color w:val="000"/>
          <w:sz w:val="28"/>
          <w:szCs w:val="28"/>
        </w:rPr>
        <w:t xml:space="preserve">月如烟，第一季度年已经离去，回顾过去一季度的工作，物流部在公司的得力领导及各部门的配合下，部门的各项工作都在有条不紊的开展，并完成了上年度的工作计划，但在部门日常的各项管理中，仍存在很多的问题，需要不断的改进与完善。现将本部门岗位职责、20xx第一季度部门主要工作完成情况、存在的问题及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第一季度物流部工作总结第一季度物流部工作总结。</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第一季度物流部工作总结工作总结。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针对以上本部门存在的问题及在管理中的薄弱环节，在新的一季度里，将努力把本部门的各项工作扎实推进，计划开展工作如下：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5、加强车辆的维修与保养方面的管理，制定车辆的保养规范，并要求驾驶员填写车辆维修与保养记录，做好车辆的清洁与防护第一季度物流部工作总结第一季度物流部工作总结。</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物流上半年工作总结篇三</w:t>
      </w:r>
    </w:p>
    <w:p>
      <w:pPr>
        <w:ind w:left="0" w:right="0" w:firstLine="560"/>
        <w:spacing w:before="450" w:after="450" w:line="312" w:lineRule="auto"/>
      </w:pPr>
      <w:r>
        <w:rPr>
          <w:rFonts w:ascii="宋体" w:hAnsi="宋体" w:eastAsia="宋体" w:cs="宋体"/>
          <w:color w:val="000"/>
          <w:sz w:val="28"/>
          <w:szCs w:val="28"/>
        </w:rPr>
        <w:t xml:space="preserve">一、一季度税收收入形势分析</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我们抓住全县加快丘区示范县建设的有利形势，坚持“依法征税，应收尽收，坚决不收过头税，坚决防止和制止越权减免税”的组织收入原则，进一步加强班子队伍建设，压滤机滤布 积极实施科学化、精细化管理，强化税务稽查，促进了一季度税收的稳定增长。</w:t>
      </w:r>
    </w:p>
    <w:p>
      <w:pPr>
        <w:ind w:left="0" w:right="0" w:firstLine="560"/>
        <w:spacing w:before="450" w:after="450" w:line="312" w:lineRule="auto"/>
      </w:pPr>
      <w:r>
        <w:rPr>
          <w:rFonts w:ascii="宋体" w:hAnsi="宋体" w:eastAsia="宋体" w:cs="宋体"/>
          <w:color w:val="000"/>
          <w:sz w:val="28"/>
          <w:szCs w:val="28"/>
        </w:rPr>
        <w:t xml:space="preserve">(一)坚持以组织收入为中心，认真落实收入目标责任制。一是加强目标责任制管理和落实，完善税收任务下达办法，更具科学性。及时分解落实年度工作目标，与各单位签订了《年度工作目标责任书》;二是强化任务意识，建立健全局领导联系重点企业和各征收单位的分片包干工作制，加强督导力度，确保完成奋斗目标任务;三是重新修订《射洪县地税系统季度(办年)工作目标考核办法》，加大考核力度，对税收收入完成情况实行逗硬考核。</w:t>
      </w:r>
    </w:p>
    <w:p>
      <w:pPr>
        <w:ind w:left="0" w:right="0" w:firstLine="560"/>
        <w:spacing w:before="450" w:after="450" w:line="312" w:lineRule="auto"/>
      </w:pPr>
      <w:r>
        <w:rPr>
          <w:rFonts w:ascii="宋体" w:hAnsi="宋体" w:eastAsia="宋体" w:cs="宋体"/>
          <w:color w:val="000"/>
          <w:sz w:val="28"/>
          <w:szCs w:val="28"/>
        </w:rPr>
        <w:t xml:space="preserve">(三)以深化机关效能革命为契机，做好iso质量管理体系认证相关工作。各单位、各部门积极工作，对内部设置、岗责体系、工作流程作了进一步的调整和完善，印发了《质量手册》和《工作规程》并认真组织干部职工学习 。切实开展效能革命工作，印发了《关于 进一步深化效能革命工作的实施意见》(射地税发〔20xx〕30号)并认真组织实施，滤布 开展了明查暗访，对未按规定着装的6位职工进行了通报并扣发了奖金，有力地促进了各项工作的顺利开展。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四)坚持标本兼治、综合治理，加强党风廉政建设。一是及时召开了地税系统党风廉政建设和反贪腐工作会议，与各单位和个人层层签订了责任书。二是严格执行领导职务任期制，逗硬落实干部任用条例，全面落实《遂宁市地税系统干部交流工作暂行办法》，选拔任用部分领导走上领导岗位，干部选拔工作进一步规范化。三是开展学习党章活动，把遵守党章、贯彻党章、维护党章作为重大任务抓紧抓好。四是坚持标本兼治、综合治理、惩防并举、注重预防的方针，建立健全符合税收工作实际的教育、制度、监督并重的惩治和预防贪腐体系，一季度，全局未发生一起违反党风党纪的人和事。</w:t>
      </w:r>
    </w:p>
    <w:p>
      <w:pPr>
        <w:ind w:left="0" w:right="0" w:firstLine="560"/>
        <w:spacing w:before="450" w:after="450" w:line="312" w:lineRule="auto"/>
      </w:pPr>
      <w:r>
        <w:rPr>
          <w:rFonts w:ascii="宋体" w:hAnsi="宋体" w:eastAsia="宋体" w:cs="宋体"/>
          <w:color w:val="000"/>
          <w:sz w:val="28"/>
          <w:szCs w:val="28"/>
        </w:rPr>
        <w:t xml:space="preserve">三、二季度工作要求</w:t>
      </w:r>
    </w:p>
    <w:p>
      <w:pPr>
        <w:ind w:left="0" w:right="0" w:firstLine="560"/>
        <w:spacing w:before="450" w:after="450" w:line="312" w:lineRule="auto"/>
      </w:pPr>
      <w:r>
        <w:rPr>
          <w:rFonts w:ascii="宋体" w:hAnsi="宋体" w:eastAsia="宋体" w:cs="宋体"/>
          <w:color w:val="000"/>
          <w:sz w:val="28"/>
          <w:szCs w:val="28"/>
        </w:rPr>
        <w:t xml:space="preserve">(一)开展社会主义荣辱观教育，加强干部队伍建设。胡同志今年3月4日看望出席全国政协十届四次会议的委员时强调，要引导广大干部群众特别是青少年树立社会主义荣辱观，要坚持以热爱 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概括精辟，内涵深邃，体现了中华民族传统美德与时代精神的有机结合，体现了社会主义基本道德规范的本质要求，体现了社会主义价值观的鲜明导向，为我国公民道德建设树起了新的标杆。作为地税系统干部职工贯彻落实胡同志的这一重要指示，当务之急就是要认真学习，深刻领会其内涵，结合税收工作特点，树立正确的税收荣辱观，树立“以热爱 地税为荣，以损害地税为耻”思想：一是要为纳税人服好务，争当“人民满意公务员”;二是要在日常生活 中遵循基本准则，遵纪守法，爱岗敬业，做个好公民;三是要讲科学，学业务，懂荣辱，做个合格的好税官。</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物流上半年工作总结篇四</w:t>
      </w:r>
    </w:p>
    <w:p>
      <w:pPr>
        <w:ind w:left="0" w:right="0" w:firstLine="560"/>
        <w:spacing w:before="450" w:after="450" w:line="312" w:lineRule="auto"/>
      </w:pPr>
      <w:r>
        <w:rPr>
          <w:rFonts w:ascii="宋体" w:hAnsi="宋体" w:eastAsia="宋体" w:cs="宋体"/>
          <w:color w:val="000"/>
          <w:sz w:val="28"/>
          <w:szCs w:val="28"/>
        </w:rPr>
        <w:t xml:space="preserve">今年，姜屯镇根据市委、市政府安排部署，突出“秀美荆河”建设，将滕州打造成以荆河水系为轴心的“绿之城、水之乡、文之邦”的总体要求，认真谋划，迅速行动，把“秀美荆河”建设工作作为全年首要政治任务来抓，成立了由镇主要领导任组长的领导小组，大力度、大手笔开展造林绿化工作，全力打造“镇村生态化、水系风景化、农田林网化、道路林荫化”的景观效果，圆满地完成了年度各项工作任务，全镇绿化覆盖率达到36%以上。</w:t>
      </w:r>
    </w:p>
    <w:p>
      <w:pPr>
        <w:ind w:left="0" w:right="0" w:firstLine="560"/>
        <w:spacing w:before="450" w:after="450" w:line="312" w:lineRule="auto"/>
      </w:pPr>
      <w:r>
        <w:rPr>
          <w:rFonts w:ascii="宋体" w:hAnsi="宋体" w:eastAsia="宋体" w:cs="宋体"/>
          <w:color w:val="000"/>
          <w:sz w:val="28"/>
          <w:szCs w:val="28"/>
        </w:rPr>
        <w:t xml:space="preserve">1、20xx年各项工作完成情况：</w:t>
      </w:r>
    </w:p>
    <w:p>
      <w:pPr>
        <w:ind w:left="0" w:right="0" w:firstLine="560"/>
        <w:spacing w:before="450" w:after="450" w:line="312" w:lineRule="auto"/>
      </w:pPr>
      <w:r>
        <w:rPr>
          <w:rFonts w:ascii="宋体" w:hAnsi="宋体" w:eastAsia="宋体" w:cs="宋体"/>
          <w:color w:val="000"/>
          <w:sz w:val="28"/>
          <w:szCs w:val="28"/>
        </w:rPr>
        <w:t xml:space="preserve">在去年建设“秀美荆河”的基础上，今年又开展了葡萄采摘园建设、古城区精品桂花园景观园建设、二月兰种植园景观段建设、传统村落改建等，对涉及景观内东滕城村的农户坟头进行了迁离，对文公台前两棵古槐实施了支撑保护。</w:t>
      </w:r>
    </w:p>
    <w:p>
      <w:pPr>
        <w:ind w:left="0" w:right="0" w:firstLine="560"/>
        <w:spacing w:before="450" w:after="450" w:line="312" w:lineRule="auto"/>
      </w:pPr>
      <w:r>
        <w:rPr>
          <w:rFonts w:ascii="宋体" w:hAnsi="宋体" w:eastAsia="宋体" w:cs="宋体"/>
          <w:color w:val="000"/>
          <w:sz w:val="28"/>
          <w:szCs w:val="28"/>
        </w:rPr>
        <w:t xml:space="preserve">对于今年实施的景观绿地，我们切实按照“精细、精致、精美”的原则进行细化管理，使之花团锦簇、绿树成荫、小桥流水、景色宜人。同时不断完善基础设施建设，对现有的绿化进行提升、补植，体现特色，突出主题。</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针对造林绿化工作时间短、任务重的特点，我镇超前谋划，春节前就拿出了切实可行的实施方案，出台了相关政策，明确了任务目标，制定了奖惩措施，为“秀美荆河”建设工作开好局、起好步奠定了扎实的基础。</w:t>
      </w:r>
    </w:p>
    <w:p>
      <w:pPr>
        <w:ind w:left="0" w:right="0" w:firstLine="560"/>
        <w:spacing w:before="450" w:after="450" w:line="312" w:lineRule="auto"/>
      </w:pPr>
      <w:r>
        <w:rPr>
          <w:rFonts w:ascii="宋体" w:hAnsi="宋体" w:eastAsia="宋体" w:cs="宋体"/>
          <w:color w:val="000"/>
          <w:sz w:val="28"/>
          <w:szCs w:val="28"/>
        </w:rPr>
        <w:t xml:space="preserve">(2)突出重点，以点带面，“秀美荆河”建设工作全面推进。重点推进了三大景观绿化工程建设，一是在大彦南新建300亩高标准葡萄采摘园农业观光项目，投入资金500余万元。目前，园区内品种有10多种，主要为绿手指、夏黑、长野、巨峰等。二是“秀美荆河”特色林景观绿化工程，该特色景观林桂花公园与二月兰种植园景观段占地约100亩，栽植30多个品种的桂花1500余株，3万余株二月兰，其它各类绿化苗木4万株，用大理石硬化道路20xx平方米，同时配置了景石、假山等景观，与秀美荆河整体效果融为一体，深受游人的一致好评。三是传统村落改造工程。该项目总投资200万元，立面改造5600平方，粉刷1.2万平方，美化3000平方。改造注重形象实效，利用东滕城村的优越地理优势、得天独厚的自然资源、恢复原生态的建筑，使幸福美丽村庄建设长远发展。同时，我镇不断加强绿化工程所植苗木后期管护，两条景观道路配备了专业护林员，把绿化苗木管护责任落实到户、到人，确保栽植一片，成活一片，最大程度巩固绿化造林成果。</w:t>
      </w:r>
    </w:p>
    <w:p>
      <w:pPr>
        <w:ind w:left="0" w:right="0" w:firstLine="560"/>
        <w:spacing w:before="450" w:after="450" w:line="312" w:lineRule="auto"/>
      </w:pPr>
      <w:r>
        <w:rPr>
          <w:rFonts w:ascii="宋体" w:hAnsi="宋体" w:eastAsia="宋体" w:cs="宋体"/>
          <w:color w:val="000"/>
          <w:sz w:val="28"/>
          <w:szCs w:val="28"/>
        </w:rPr>
        <w:t xml:space="preserve">3、存在的主要问题和原因:</w:t>
      </w:r>
    </w:p>
    <w:p>
      <w:pPr>
        <w:ind w:left="0" w:right="0" w:firstLine="560"/>
        <w:spacing w:before="450" w:after="450" w:line="312" w:lineRule="auto"/>
      </w:pPr>
      <w:r>
        <w:rPr>
          <w:rFonts w:ascii="宋体" w:hAnsi="宋体" w:eastAsia="宋体" w:cs="宋体"/>
          <w:color w:val="000"/>
          <w:sz w:val="28"/>
          <w:szCs w:val="28"/>
        </w:rPr>
        <w:t xml:space="preserve">在20xx年的秀美荆河绿化管理工作中,我镇虽然较好地完成了领导分配的各项工作任务,但在实际工作中还存在一定的问题:比如渠道护坡缺苗现象普遍，需要花大力气进行整改、补植;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镇将严格按照市委、市政府的工作部署，团结协作，真抓实干，不断强化目标责任制，大力推进精细化管理，提升水系景观品质，完善主题功能，丰富景观内涵，将秀美荆河景观带建设成为滕州市的一条靓丽的绿色景观长廊，呈现出水清草碧，绿水成荫的新景象，全力打造景观品牌，共同推进滕州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(1)全面完成东滕城村传统村落改造建设。</w:t>
      </w:r>
    </w:p>
    <w:p>
      <w:pPr>
        <w:ind w:left="0" w:right="0" w:firstLine="560"/>
        <w:spacing w:before="450" w:after="450" w:line="312" w:lineRule="auto"/>
      </w:pPr>
      <w:r>
        <w:rPr>
          <w:rFonts w:ascii="宋体" w:hAnsi="宋体" w:eastAsia="宋体" w:cs="宋体"/>
          <w:color w:val="000"/>
          <w:sz w:val="28"/>
          <w:szCs w:val="28"/>
        </w:rPr>
        <w:t xml:space="preserve">(2)水系内道路硬化建设，农家乐建设。计划硬化7000米道路，新建两处总计投资40万元农家乐。工程预算88.2万元。</w:t>
      </w:r>
    </w:p>
    <w:p>
      <w:pPr>
        <w:ind w:left="0" w:right="0" w:firstLine="560"/>
        <w:spacing w:before="450" w:after="450" w:line="312" w:lineRule="auto"/>
      </w:pPr>
      <w:r>
        <w:rPr>
          <w:rFonts w:ascii="宋体" w:hAnsi="宋体" w:eastAsia="宋体" w:cs="宋体"/>
          <w:color w:val="000"/>
          <w:sz w:val="28"/>
          <w:szCs w:val="28"/>
        </w:rPr>
        <w:t xml:space="preserve">(3)继续加大资金投放力度，完善对秀美荆河的建设。</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物流上半年工作总结篇五</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20xx年工会的禁毒工作，在街道党工委、行政的领导下，在禁毒委的关心、支持下，取得了一定的成绩。根据街道禁毒委安排，结合工会工作实际，有效开展本单位禁毒工作，现将本年度禁毒工作总结如下：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街道工会主席任组长，领导组成员进行了明确分工。认真执行党和国家禁毒方针、政策，全面实施禁毒委工作部署，将禁毒工作纳入了工会的工作，明确了责任。</w:t>
      </w:r>
    </w:p>
    <w:p>
      <w:pPr>
        <w:ind w:left="0" w:right="0" w:firstLine="560"/>
        <w:spacing w:before="450" w:after="450" w:line="312" w:lineRule="auto"/>
      </w:pPr>
      <w:r>
        <w:rPr>
          <w:rFonts w:ascii="宋体" w:hAnsi="宋体" w:eastAsia="宋体" w:cs="宋体"/>
          <w:color w:val="000"/>
          <w:sz w:val="28"/>
          <w:szCs w:val="28"/>
        </w:rPr>
        <w:t xml:space="preserve">毒品损害了个人身体健康，危害家庭社会，已成为人类文明的公敌。为了有效开展工作，本单位制定了禁毒工作实施方案，分析禁毒形式，布置禁毒任务，明确了工作目标，落实了工作责任，强化了工作途径。</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到目前为止，我街道办事处职工未出现一例吸毒人员。现在争创无毒家庭、无毒单位、无毒社区也在进一步进行。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毒品犯罪的主要途径。就目前工作，仍存在一些问题。一是广大青年职工，尤其是一些青年农民工对毒品的认识还不够，宣传措施不够得力，责任落实还没有完全到位;二是部分党员青年职工没有发挥先锋模范作用，在宣传教育方面点子不多，形式不活，措施不利，缺乏工作的主动性、创造性和责任感;三是宣传教育深度不够，广度不够，有些活动特别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物流上半年工作总结篇六</w:t>
      </w:r>
    </w:p>
    <w:p>
      <w:pPr>
        <w:ind w:left="0" w:right="0" w:firstLine="560"/>
        <w:spacing w:before="450" w:after="450" w:line="312" w:lineRule="auto"/>
      </w:pPr>
      <w:r>
        <w:rPr>
          <w:rFonts w:ascii="宋体" w:hAnsi="宋体" w:eastAsia="宋体" w:cs="宋体"/>
          <w:color w:val="000"/>
          <w:sz w:val="28"/>
          <w:szCs w:val="28"/>
        </w:rPr>
        <w:t xml:space="preserve">20_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在县委县政府的正确领导下，在省市果业部门的大量支持下，我们围绕有机苹果生产目标，按照“提品质、创品牌、走高端”的思路，扎实工作，有效地促进了果业提质增效、农民增收致富发挥了积极作用。</w:t>
      </w:r>
    </w:p>
    <w:p>
      <w:pPr>
        <w:ind w:left="0" w:right="0" w:firstLine="560"/>
        <w:spacing w:before="450" w:after="450" w:line="312" w:lineRule="auto"/>
      </w:pPr>
      <w:r>
        <w:rPr>
          <w:rFonts w:ascii="宋体" w:hAnsi="宋体" w:eastAsia="宋体" w:cs="宋体"/>
          <w:color w:val="000"/>
          <w:sz w:val="28"/>
          <w:szCs w:val="28"/>
        </w:rPr>
        <w:t xml:space="preserve">一是出台万荣苹果地方标准。在广泛征求中国农科院、中国农大、北京林果研究所、山西农科院、山西农大等相关专家意见，确定了万荣苹果各项指标;委托天津检测中心、山西农大、侯马出入境检验检疫局和万荣汇源公司等检测万荣苹果指标，确定数据范围，经过广泛征求我县果库、合作社、果协会及重点果农意见，多次修改，制定了《万荣红富士苹果标准》。在通过山西省质量技术监督局组织的初审、审查论证和审定论证，发布了《万荣红富士苹果标准》。进一步规范了我县果品生产流程，提升了万荣苹果的市场“话语权”。同时出台了果农公约、经纪人行为规范、果库经营规范等万荣果业系列规范，对果业从业人员进行规范化管理，规范果品销售、加强行业自律，为万荣苹果销售营造优良环境，树立良好形象，进一步提高万荣苹果的市场美誉度</w:t>
      </w:r>
    </w:p>
    <w:p>
      <w:pPr>
        <w:ind w:left="0" w:right="0" w:firstLine="560"/>
        <w:spacing w:before="450" w:after="450" w:line="312" w:lineRule="auto"/>
      </w:pPr>
      <w:r>
        <w:rPr>
          <w:rFonts w:ascii="宋体" w:hAnsi="宋体" w:eastAsia="宋体" w:cs="宋体"/>
          <w:color w:val="000"/>
          <w:sz w:val="28"/>
          <w:szCs w:val="28"/>
        </w:rPr>
        <w:t xml:space="preserve">二是有机全红苹果规模扩大。x年通化鸿泽润、王显绿胜园、南景万红宝等6家合作社果园通过北京五岳华夏有机认证公司有机认证，获得有机转换产品认证证书，万荣苹果新增有机认证1万亩;红富士苹果晚采八增加和成熟期精细化管理技术在全县普遍推广应用，万荣苹果全红、深红、红的发紫，天时地利人和造就万荣全红苹果优良的品质;开展了 “最美果园”摄影大赛和“出彩果业人”评选活动评选“最美果园”、“诚信果农”“优秀经纪人”“网络营销达人”“标准龙头果库”树立果业生产先进典型，引导带动万荣“果业人”坚持有机化、精品化、产业化发展方向，持续推动万荣果业“提品质、创品牌、走高端”。</w:t>
      </w:r>
    </w:p>
    <w:p>
      <w:pPr>
        <w:ind w:left="0" w:right="0" w:firstLine="560"/>
        <w:spacing w:before="450" w:after="450" w:line="312" w:lineRule="auto"/>
      </w:pPr>
      <w:r>
        <w:rPr>
          <w:rFonts w:ascii="宋体" w:hAnsi="宋体" w:eastAsia="宋体" w:cs="宋体"/>
          <w:color w:val="000"/>
          <w:sz w:val="28"/>
          <w:szCs w:val="28"/>
        </w:rPr>
        <w:t xml:space="preserve">三是精品园区建设成效显著。今年以来，我们在王显、贾村、高村、汉薛、皇甫、南张、裴庄、通化建设果业精品示范园区20xx亩。在各乡镇以及农委、水利、林业、畜牧、开发办、扶贫办等帮建单位的帮助下，园区的田间道路、灌溉渠系、水肥一体化、管理房、防护栏、防雹网、太阳能杀虫灯等路、水、室、带、控等五方面基础设施基本完善;园区引进了新品种苗木，统一购置了性诱剂、纸袋、有机肥、粘虫板、反光膜、喷雾机、枝条粉碎机、开沟施肥机等;果园物资供应、生产技术、病虫害防治、分级标准、果品包装、品牌销售“六统一”逐步落实。为周边果农树立了样板，有效地带动精品苹果生产。</w:t>
      </w:r>
    </w:p>
    <w:p>
      <w:pPr>
        <w:ind w:left="0" w:right="0" w:firstLine="560"/>
        <w:spacing w:before="450" w:after="450" w:line="312" w:lineRule="auto"/>
      </w:pPr>
      <w:r>
        <w:rPr>
          <w:rFonts w:ascii="宋体" w:hAnsi="宋体" w:eastAsia="宋体" w:cs="宋体"/>
          <w:color w:val="000"/>
          <w:sz w:val="28"/>
          <w:szCs w:val="28"/>
        </w:rPr>
        <w:t xml:space="preserve">四是万荣苹果打造高端出国门。x年6月2日万荣苹果获中国出口美国第一张检验检疫证书，代表中国苹果首次进入美国市场。“万荣苹果出口美国”在中央电视台《新闻联播》、《晚间新闻》、中央电视台经济频道《经济信息联播》、中央电视台军事农业频道、山西卫视《山西新闻联播》、运城电视台、《人民日报海外版》、《解放军报》、《北京日报》、《山西日报》、《山西晚报》、《山西经济日报》、《山西法制报》、人民网、新华网、新华网山西频道、中国网、凤凰网、中国经济网、中国广播网、腾讯、新浪、搜狐、山西新闻网、黄河新闻网、运城新闻网等国内各类媒体引起广泛关注。山西卫视《记者调查》栏目以 “万荣苹果打造高端出口国门”进行深度报道。万荣苹果知名度大幅提高</w:t>
      </w:r>
    </w:p>
    <w:p>
      <w:pPr>
        <w:ind w:left="0" w:right="0" w:firstLine="560"/>
        <w:spacing w:before="450" w:after="450" w:line="312" w:lineRule="auto"/>
      </w:pPr>
      <w:r>
        <w:rPr>
          <w:rFonts w:ascii="宋体" w:hAnsi="宋体" w:eastAsia="宋体" w:cs="宋体"/>
          <w:color w:val="000"/>
          <w:sz w:val="28"/>
          <w:szCs w:val="28"/>
        </w:rPr>
        <w:t xml:space="preserve">五是苹果品牌宣传实现突破。x年我们创新思路，多渠道，多形式广泛宣传，不断擦亮万荣苹果品牌。先后组织人员赴黑河、北京、太原、杨凌、洛川、上海、南宁等地参加农展会、展销会、推介会;开通“万荣果业”微信公众平台，制作 “万荣苹果”挪车电话卡，印制了万荣果业ems形象封;授权使用“万荣苹果”地理标志证明商标包装箱，有效杜绝了使用外地包装的现象;在果库、合作社、包装箱印制了“万荣苹果好吃好看好营养”广告语。x年万荣苹果被评为中国品牌文化十大范例，万荣苹果品牌知名度和美誉度明显提高。</w:t>
      </w:r>
    </w:p>
    <w:p>
      <w:pPr>
        <w:ind w:left="0" w:right="0" w:firstLine="560"/>
        <w:spacing w:before="450" w:after="450" w:line="312" w:lineRule="auto"/>
      </w:pPr>
      <w:r>
        <w:rPr>
          <w:rFonts w:ascii="宋体" w:hAnsi="宋体" w:eastAsia="宋体" w:cs="宋体"/>
          <w:color w:val="000"/>
          <w:sz w:val="28"/>
          <w:szCs w:val="28"/>
        </w:rPr>
        <w:t xml:space="preserve">六是果库安全水平有效提升。x年始终把果库安全放在首位，深刻认识危害造成的损失和影响，吸取教训，杜绝事故发生，切实增强做好果库安全生产工作的政治意识、忧患意识和责任意识，扎实做好果库安全工作。多次联合县安监局、消防队、工商和质监、电力等部门深入果库检查，督促果库严格落实主体责任，完善安全生产措施，消除安全隐患，确保安全生产。同时，强制要求各果库购买保险，全县果库安全水平有效提升。</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物流上半年工作总结篇八</w:t>
      </w:r>
    </w:p>
    <w:p>
      <w:pPr>
        <w:ind w:left="0" w:right="0" w:firstLine="560"/>
        <w:spacing w:before="450" w:after="450" w:line="312" w:lineRule="auto"/>
      </w:pPr>
      <w:r>
        <w:rPr>
          <w:rFonts w:ascii="宋体" w:hAnsi="宋体" w:eastAsia="宋体" w:cs="宋体"/>
          <w:color w:val="000"/>
          <w:sz w:val="28"/>
          <w:szCs w:val="28"/>
        </w:rPr>
        <w:t xml:space="preserve">在忙碌的工作生活中，不知不觉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物流上半年工作总结篇九</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五、搞好社区民政服务工作阿</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在忙碌的工作中，不知不觉又过去了3个月时光，为了总结经验，找出不足，一边在今后的工作中更好的完成工作。现将工作总结如下：</w:t>
      </w:r>
    </w:p>
    <w:p>
      <w:pPr>
        <w:ind w:left="0" w:right="0" w:firstLine="560"/>
        <w:spacing w:before="450" w:after="450" w:line="312" w:lineRule="auto"/>
      </w:pPr>
      <w:r>
        <w:rPr>
          <w:rFonts w:ascii="宋体" w:hAnsi="宋体" w:eastAsia="宋体" w:cs="宋体"/>
          <w:color w:val="000"/>
          <w:sz w:val="28"/>
          <w:szCs w:val="28"/>
        </w:rPr>
        <w:t xml:space="preserve">我在综合科主要负责和处理的日常工作主要包括：考勤统计、日常卫生、固定资产管理、车辆维护等一些基础性工作，虽然在处理过程中出现了一些瑕疵，但总体上保证了综合科工作的正常运作。在第一季度中，我已能将综合科一些事务及领导下达的各项任务独立完成，虽然过程有时会很艰辛，但是最终通过自己的努力看到胜利，我感觉一切都值得。我总在边干边摸索，边思考边总结，在自己的基础工作中又不断的成长，进步。 二、突发事件考验人，应变能力应当有</w:t>
      </w:r>
    </w:p>
    <w:p>
      <w:pPr>
        <w:ind w:left="0" w:right="0" w:firstLine="560"/>
        <w:spacing w:before="450" w:after="450" w:line="312" w:lineRule="auto"/>
      </w:pPr>
      <w:r>
        <w:rPr>
          <w:rFonts w:ascii="宋体" w:hAnsi="宋体" w:eastAsia="宋体" w:cs="宋体"/>
          <w:color w:val="000"/>
          <w:sz w:val="28"/>
          <w:szCs w:val="28"/>
        </w:rPr>
        <w:t xml:space="preserve">综合科经常会出现各种紧急和临时任务较多，需要综合科来及时处理和完善。这就需要我和我的同事应变能力较强。开始遇到这样的任务时会慌张，不知所措。现在接到任务我们首先有计划的分工，这样既可以避免盲目性又可以提高办事效率。这也需要发挥我们平时的默契及合作精神。</w:t>
      </w:r>
    </w:p>
    <w:p>
      <w:pPr>
        <w:ind w:left="0" w:right="0" w:firstLine="560"/>
        <w:spacing w:before="450" w:after="450" w:line="312" w:lineRule="auto"/>
      </w:pPr>
      <w:r>
        <w:rPr>
          <w:rFonts w:ascii="宋体" w:hAnsi="宋体" w:eastAsia="宋体" w:cs="宋体"/>
          <w:color w:val="000"/>
          <w:sz w:val="28"/>
          <w:szCs w:val="28"/>
        </w:rPr>
        <w:t xml:space="preserve">积极提升工作效能，做到及时传达、执行领导决策。做好部门间的协调与沟通，支持和配合各部门的工作。对员工反映的问题及时解决，未能解决的问题及时跟进、实时上报、尽快解决。对领导交办的事情准确、准时完成并建立完善的反馈制度，让领导及时了解任务完成程度。进一步加快办事节奏，提高办事效率。</w:t>
      </w:r>
    </w:p>
    <w:p>
      <w:pPr>
        <w:ind w:left="0" w:right="0" w:firstLine="560"/>
        <w:spacing w:before="450" w:after="450" w:line="312" w:lineRule="auto"/>
      </w:pPr>
      <w:r>
        <w:rPr>
          <w:rFonts w:ascii="宋体" w:hAnsi="宋体" w:eastAsia="宋体" w:cs="宋体"/>
          <w:color w:val="000"/>
          <w:sz w:val="28"/>
          <w:szCs w:val="28"/>
        </w:rPr>
        <w:t xml:space="preserve">综上总结，x年第一季度的工作让我进一步感到综合科是一个可以提升自己的科室，我也希望能在这个科室继续工作下去，并不断有所开拓。作为综合科的成员，应具备较高的组织协调能力，这样才能扮演好综合科承上启下、协调内外的枢纽这一重要角色。在此我对下季度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由于综合科的日常事务工作比较琐碎，虽然对常规性的工作已有了比较熟练的掌握，但是面对大量的日常性工作和领导临时交办的事项，有时不免会出现差错，忽略了一些细节方面的工作。在下季度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作为一名综合科员工，应当对中心的相关制度深入了解，并要督促贯彻落实。首先我应该将中心的相关制度要吃透。 三、提高沟通能力，加快办事效率。</w:t>
      </w:r>
    </w:p>
    <w:p>
      <w:pPr>
        <w:ind w:left="0" w:right="0" w:firstLine="560"/>
        <w:spacing w:before="450" w:after="450" w:line="312" w:lineRule="auto"/>
      </w:pPr>
      <w:r>
        <w:rPr>
          <w:rFonts w:ascii="宋体" w:hAnsi="宋体" w:eastAsia="宋体" w:cs="宋体"/>
          <w:color w:val="000"/>
          <w:sz w:val="28"/>
          <w:szCs w:val="28"/>
        </w:rPr>
        <w:t xml:space="preserve">无论是各科室，还是各同事之间，都应通过有效的沟通提高办事效率。有效沟通是综合科员工必备的一种高尚品质，也是敬业精神和崇高职业道德的一种表现形式。学会沟通，自如掌握沟通技巧，又善于在必然和偶然中运用它，会使许多工作获得事半功倍的效果。最后，希望自己能在以后的工作中充分发挥自己所长，弥补自身的不足，在边工作、边学习的过程中不断地提升自己，完善自己。我要以脚踏实地的工作作风，求真务实的工作态度，积极创新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物流上半年工作总结篇十一</w:t>
      </w:r>
    </w:p>
    <w:p>
      <w:pPr>
        <w:ind w:left="0" w:right="0" w:firstLine="560"/>
        <w:spacing w:before="450" w:after="450" w:line="312" w:lineRule="auto"/>
      </w:pPr>
      <w:r>
        <w:rPr>
          <w:rFonts w:ascii="宋体" w:hAnsi="宋体" w:eastAsia="宋体" w:cs="宋体"/>
          <w:color w:val="000"/>
          <w:sz w:val="28"/>
          <w:szCs w:val="28"/>
        </w:rPr>
        <w:t xml:space="preserve">进入20_年，__在集团公司的正确领导下，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w:t>
      </w:r>
    </w:p>
    <w:p>
      <w:pPr>
        <w:ind w:left="0" w:right="0" w:firstLine="560"/>
        <w:spacing w:before="450" w:after="450" w:line="312" w:lineRule="auto"/>
      </w:pPr>
      <w:r>
        <w:rPr>
          <w:rFonts w:ascii="宋体" w:hAnsi="宋体" w:eastAsia="宋体" w:cs="宋体"/>
          <w:color w:val="000"/>
          <w:sz w:val="28"/>
          <w:szCs w:val="28"/>
        </w:rPr>
        <w:t xml:space="preserve">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“8215”奋斗目标，完成办公楼装修工程和学员宿舍改造工程，成立枣庄msa科技咨询公司。</w:t>
      </w:r>
    </w:p>
    <w:p>
      <w:pPr>
        <w:ind w:left="0" w:right="0" w:firstLine="560"/>
        <w:spacing w:before="450" w:after="450" w:line="312" w:lineRule="auto"/>
      </w:pPr>
      <w:r>
        <w:rPr>
          <w:rFonts w:ascii="宋体" w:hAnsi="宋体" w:eastAsia="宋体" w:cs="宋体"/>
          <w:color w:val="000"/>
          <w:sz w:val="28"/>
          <w:szCs w:val="28"/>
        </w:rPr>
        <w:t xml:space="preserve">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物流上半年工作总结篇十二</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班子根据总店的要求，年初制定了全年工作计划，提出了指导各项工作开展的总体工作思路，一是努力实现“三创目标”，二是齐心蓄积“三方优势”等。总体思路决定着科学决策，指导着全年各项工作的开展。酒店总经理班子带领各部门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1、经营创收。酒店通过调整销售人员、拓宽销售渠道、推出餐饮绩效挂钩等相关经营措施，增加了营业收入。</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3、服务创优。酒店通过引进品牌管理，强化《员工待客基本行为准则》关于“仪表、微笑、问候”等20字内容的培训，加强管理人员的现场督导和质量检查，逐步完善了窗口形象，不断提高员工的优质服务水准。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全体员工，认真学习上级会议精神。结合酒店经营、管理、服务等实际情况，与时俱进，提升素质，转变观念。在市场竞争的浪潮中求生存，使整个酒店突显了可喜的改观。主要表现在干部员工精神状态积极向上。酒店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主管、领班及员工的各项培训交流，启发引导大家拓宽视野，学习进取，团结协作。在完成酒店经营指标、管理目标和接待任务的过程中实现自身价值，并感受人生乐趣。因而，相互推诿和讥贬的现象少了，则代之以互通信息、互为补台、互相尊重;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主要抓了以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窗口形象。前厅除充分利用酒店给予的餐提政策，加大促销力度外，还特别重视塑造酒店的窗口形象。其一，合理推销，保证酒店利益最大化。加强对前厅在接待结帐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3、投诉处理。吧台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了较多的酒店回头客。</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1、绩效挂钩。酒店在管理体制上率先进入市场轨道，绩效挂钩的改革举措在该餐厅正式推行，在一定的费</w:t>
      </w:r>
    </w:p>
    <w:p>
      <w:pPr>
        <w:ind w:left="0" w:right="0" w:firstLine="560"/>
        <w:spacing w:before="450" w:after="450" w:line="312" w:lineRule="auto"/>
      </w:pPr>
      <w:r>
        <w:rPr>
          <w:rFonts w:ascii="宋体" w:hAnsi="宋体" w:eastAsia="宋体" w:cs="宋体"/>
          <w:color w:val="000"/>
          <w:sz w:val="28"/>
          <w:szCs w:val="28"/>
        </w:rPr>
        <w:t xml:space="preserve">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酒店除了分配政策作了改革，用人、用工机制也较灵活。管理者能上能下，员工能进能出，依据工作表现竞聘上岗等等，这些皆利于酒店的政令畅通，令行禁止。当然，主要管理者若素质欠佳或管理不力，也自然会产生一些逆反后果。但总体看来，酒店将表现和能力较优秀的主管安排到负责岗位，将认真工作的员工提为领班，将不称职的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厨师每周或至少隔周创出几款新菜，由店级领导及相关部门经理试菜打分，考核厨师的业务水平，同时对基本满意的新菜建议推销。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(三)以降耗为核心，抓好维保工作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酒店组织培训的同时，每月有计划，自行对本部门员工进行“20字”准则内容和岗位业务的培训。抓好对各岗位的培训工作，做到“日日有主题，天天有培训”。分阶段、分内容对员工进行培训和考核。前台的接待、收银每天早班后利用业余时间进行培训;主管、领班每两周进行一次培训，全体员工每月一次的培训。培训内容包括业务知识、接待、推销技巧、案例分析、应急问题处理等。通过培训，员工的整体素质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四、酒店仍存二类问题</w:t>
      </w:r>
    </w:p>
    <w:p>
      <w:pPr>
        <w:ind w:left="0" w:right="0" w:firstLine="560"/>
        <w:spacing w:before="450" w:after="450" w:line="312" w:lineRule="auto"/>
      </w:pPr>
      <w:r>
        <w:rPr>
          <w:rFonts w:ascii="宋体" w:hAnsi="宋体" w:eastAsia="宋体" w:cs="宋体"/>
          <w:color w:val="000"/>
          <w:sz w:val="28"/>
          <w:szCs w:val="28"/>
        </w:rPr>
        <w:t xml:space="preserve">上半年的工作，经过全店上下的共同努力，成绩是主要的\'。但不可忽略所存在的问题。这些问题，有些来自于客人投诉等反馈意见，有些是酒店质检或部门自查所发现的。用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管理水准有待提升。一表现在管理人员文化修养、专业知识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2、服务质量尚需有优化。从多次检查和客人投诉中发现，酒店各部门各岗位员工的服务质量，横向比较有高有低，纵向比较有优有劣。中午与晚上、平时与周末、领导在与不在，都难做到一个样地优质服务。反复出现的问题是，有些岗位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通过对酒店工作进行回顾总结，激励鞭策着全店上下增强自信，振奋精神，发扬成绩，整改问题。并将制订下半年的管理目标、经营指标和工作计划，以指导全年酒店各项工作的全面开展和具体实施。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物流上半年工作总结篇十三</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物流上半年工作总结篇十四</w:t>
      </w:r>
    </w:p>
    <w:p>
      <w:pPr>
        <w:ind w:left="0" w:right="0" w:firstLine="560"/>
        <w:spacing w:before="450" w:after="450" w:line="312" w:lineRule="auto"/>
      </w:pPr>
      <w:r>
        <w:rPr>
          <w:rFonts w:ascii="宋体" w:hAnsi="宋体" w:eastAsia="宋体" w:cs="宋体"/>
          <w:color w:val="000"/>
          <w:sz w:val="28"/>
          <w:szCs w:val="28"/>
        </w:rPr>
        <w:t xml:space="preserve">20__年，全市教育系统坚决贯彻落实党的十八大和十八届三中、四中、五中、六中全会精神，认真学习贯彻习近平总书记系列重要讲话精神，贯彻落实省委十届七次、八次、九次全会和市委十二届六次、七次、八次、九次全会精神，按照市委、市政府“改革创新、转型升级”总体战略和市委“157”总体思路，深入推进教育均衡化、现代化、国际化、信息化“四化”联动发展，扎实推进“学有良教、品质卓越”进程，努力提升民生福祉，办好人民满意的教育，教育工作取得明显成效。</w:t>
      </w:r>
    </w:p>
    <w:p>
      <w:pPr>
        <w:ind w:left="0" w:right="0" w:firstLine="560"/>
        <w:spacing w:before="450" w:after="450" w:line="312" w:lineRule="auto"/>
      </w:pPr>
      <w:r>
        <w:rPr>
          <w:rFonts w:ascii="宋体" w:hAnsi="宋体" w:eastAsia="宋体" w:cs="宋体"/>
          <w:color w:val="000"/>
          <w:sz w:val="28"/>
          <w:szCs w:val="28"/>
        </w:rPr>
        <w:t xml:space="preserve">一、教育改革创新动力持续增强</w:t>
      </w:r>
    </w:p>
    <w:p>
      <w:pPr>
        <w:ind w:left="0" w:right="0" w:firstLine="560"/>
        <w:spacing w:before="450" w:after="450" w:line="312" w:lineRule="auto"/>
      </w:pPr>
      <w:r>
        <w:rPr>
          <w:rFonts w:ascii="宋体" w:hAnsi="宋体" w:eastAsia="宋体" w:cs="宋体"/>
          <w:color w:val="000"/>
          <w:sz w:val="28"/>
          <w:szCs w:val="28"/>
        </w:rPr>
        <w:t xml:space="preserve">(一)教育领域综合改革不断深化。编制实施成都市教育事业发展“十三五”规划，统筹推进9个国家教育试点示范项目，新增国家学前教育改革发展实验区、省级区域教育综合改革试验区。在全国中小学办学体制改革高峰论坛交流成都改革经验。在成都举办第四届中国农村教育高端论坛暨第二届现代田园教育论坛并作经验交流。教育部专题刊发成都“加快发展学前教育缓解‘入园难’”等经验，市委改革办编印教育改革简报5期。</w:t>
      </w:r>
    </w:p>
    <w:p>
      <w:pPr>
        <w:ind w:left="0" w:right="0" w:firstLine="560"/>
        <w:spacing w:before="450" w:after="450" w:line="312" w:lineRule="auto"/>
      </w:pPr>
      <w:r>
        <w:rPr>
          <w:rFonts w:ascii="宋体" w:hAnsi="宋体" w:eastAsia="宋体" w:cs="宋体"/>
          <w:color w:val="000"/>
          <w:sz w:val="28"/>
          <w:szCs w:val="28"/>
        </w:rPr>
        <w:t xml:space="preserve">(二)教师“县管校聘”改革步伐加快。加快全国“县管校聘”改革示范区建设，印发《关于加强中小学岗位设置和聘用管理的实施意见》，启动直属学校教师“市管校聘”改革，“县管校聘”人数从20__年33316名增加到42329名，增长27%，教师退出教学岗位506名。推广武侯区“教师自聘、管理自主、经费包干”“两自一包”改革和邛崃市“学校、学区、县域内”三级“教师全员竞聘”经验，在新都区7所学校、金堂县4所学校试点深化。《中国教育报》头版头条刊发成都“两自一包”改革经验，浙江省等地先后赴成都考察学习。</w:t>
      </w:r>
    </w:p>
    <w:p>
      <w:pPr>
        <w:ind w:left="0" w:right="0" w:firstLine="560"/>
        <w:spacing w:before="450" w:after="450" w:line="312" w:lineRule="auto"/>
      </w:pPr>
      <w:r>
        <w:rPr>
          <w:rFonts w:ascii="宋体" w:hAnsi="宋体" w:eastAsia="宋体" w:cs="宋体"/>
          <w:color w:val="000"/>
          <w:sz w:val="28"/>
          <w:szCs w:val="28"/>
        </w:rPr>
        <w:t xml:space="preserve">(三)全面创新改革力度不断加大。支持四川大学、电子科大、西南财大等在蓉高校深入推进全面创新改革，共建世界一流大学战略合作，共建“校地教育协同创新中心”。成功举办20__中国?成都全球创业名校高峰论坛和中美青年创客大赛。争取中央双创资金660万，成立中高职创新创业教育联盟、大学生创新创业俱乐部，推动市属高校开展创新创业教育。推进中小学创新教育，举办第32届青少年科技创新大赛，试点引入stem课程。</w:t>
      </w:r>
    </w:p>
    <w:p>
      <w:pPr>
        <w:ind w:left="0" w:right="0" w:firstLine="560"/>
        <w:spacing w:before="450" w:after="450" w:line="312" w:lineRule="auto"/>
      </w:pPr>
      <w:r>
        <w:rPr>
          <w:rFonts w:ascii="宋体" w:hAnsi="宋体" w:eastAsia="宋体" w:cs="宋体"/>
          <w:color w:val="000"/>
          <w:sz w:val="28"/>
          <w:szCs w:val="28"/>
        </w:rPr>
        <w:t xml:space="preserve">(四)教育信息化取得新成效。高质量通过教育部教育信息化区域试点验收。推进70所数字校园建设和13所未来学校试点。完成教师信息技术运用能力培训4.6万人。在中西部率先出台《成都市数字校园建设应用评价标准》，研制《区域教育信息化发展水平指标体系》《中小学学生ict素养标准》。中国教育报以《当教育扶贫走上“云”端》为题肯定成都“智慧帮扶”。在全国边远、民族地区教育信息化推进工作现场会上作经验交流，教育部、省政府对成都教育信息化工作给予高度肯定。</w:t>
      </w:r>
    </w:p>
    <w:p>
      <w:pPr>
        <w:ind w:left="0" w:right="0" w:firstLine="560"/>
        <w:spacing w:before="450" w:after="450" w:line="312" w:lineRule="auto"/>
      </w:pPr>
      <w:r>
        <w:rPr>
          <w:rFonts w:ascii="宋体" w:hAnsi="宋体" w:eastAsia="宋体" w:cs="宋体"/>
          <w:color w:val="000"/>
          <w:sz w:val="28"/>
          <w:szCs w:val="28"/>
        </w:rPr>
        <w:t xml:space="preserve">(五)依法治教全面推进。推进“法律进学校”，被省委、省政府评为全省法治宣传教育先进单位。开展第三届法治课赛课和模拟法庭竞赛活动，组织27万名学生参加首届全国青少年学生法治知识网络大赛。启动“成都市青少年法治教育示范基地”评选，培育40所市级依法治校示范校，2所学校荣获省级示范校。加快中小学章程建设，确定50所现代学校制度建设试点学校，召开全市教育管办评分离改革试点工作现场会，光明日报专题刊发成都经验。开展全面改薄和治理校园欺凌等专项督导工作。</w:t>
      </w:r>
    </w:p>
    <w:p>
      <w:pPr>
        <w:ind w:left="0" w:right="0" w:firstLine="560"/>
        <w:spacing w:before="450" w:after="450" w:line="312" w:lineRule="auto"/>
      </w:pPr>
      <w:r>
        <w:rPr>
          <w:rFonts w:ascii="宋体" w:hAnsi="宋体" w:eastAsia="宋体" w:cs="宋体"/>
          <w:color w:val="000"/>
          <w:sz w:val="28"/>
          <w:szCs w:val="28"/>
        </w:rPr>
        <w:t xml:space="preserve">二、教育优质均衡成果不断巩固</w:t>
      </w:r>
    </w:p>
    <w:p>
      <w:pPr>
        <w:ind w:left="0" w:right="0" w:firstLine="560"/>
        <w:spacing w:before="450" w:after="450" w:line="312" w:lineRule="auto"/>
      </w:pPr>
      <w:r>
        <w:rPr>
          <w:rFonts w:ascii="宋体" w:hAnsi="宋体" w:eastAsia="宋体" w:cs="宋体"/>
          <w:color w:val="000"/>
          <w:sz w:val="28"/>
          <w:szCs w:val="28"/>
        </w:rPr>
        <w:t xml:space="preserve">(一)普惠性学前教育加快发展。深入实施公办幼儿园标准化建设提升工程。市政府召开加强幼儿园规划建设管理工作现场会，强化民办幼儿园监管。开展学前教育视导和专项督导，提高保教质量，切实保障公办园非在编教师待遇。对100余名无等级幼儿园园长进行业务培训。开展学前教育质量监测，发布《成都市学前教育发展报告(20__年)》。</w:t>
      </w:r>
    </w:p>
    <w:p>
      <w:pPr>
        <w:ind w:left="0" w:right="0" w:firstLine="560"/>
        <w:spacing w:before="450" w:after="450" w:line="312" w:lineRule="auto"/>
      </w:pPr>
      <w:r>
        <w:rPr>
          <w:rFonts w:ascii="宋体" w:hAnsi="宋体" w:eastAsia="宋体" w:cs="宋体"/>
          <w:color w:val="000"/>
          <w:sz w:val="28"/>
          <w:szCs w:val="28"/>
        </w:rPr>
        <w:t xml:space="preserve">(二)义务教育优质均衡发展。严格义务教育阶段免试就近制度，择校率连续5年持续下降。制定消除义务教育阶段大班额专项规划，加快学区制和九年一贯制改革，进一步提升名校集团发展水平。深化区域教育联盟发展，新增跨区域领办托管学校18所，全市共30所。召开农村教育工作现场观摩会，确定50所薄弱初中学校开展精准扶薄。成都市推进县域内城乡义务教育一体化改革发展经验在教育部作专题交流。</w:t>
      </w:r>
    </w:p>
    <w:p>
      <w:pPr>
        <w:ind w:left="0" w:right="0" w:firstLine="560"/>
        <w:spacing w:before="450" w:after="450" w:line="312" w:lineRule="auto"/>
      </w:pPr>
      <w:r>
        <w:rPr>
          <w:rFonts w:ascii="宋体" w:hAnsi="宋体" w:eastAsia="宋体" w:cs="宋体"/>
          <w:color w:val="000"/>
          <w:sz w:val="28"/>
          <w:szCs w:val="28"/>
        </w:rPr>
        <w:t xml:space="preserve">(三)普通高中优质特色凸显。深化课程改革，深入推进全市中小学选课走班教学。实施普通高中优质特色发展行动计划，启动26所领航高中、35所特色高中和5所综合高中培育工作，新增10所省级示范性普通高中，示范性普通高中占普通高中65%。组织“一师一优课”，晒课33003节。普通高考成绩再上新台阶，一本上线率达29.6%(较20__年提高8.2个百分点)，本科上线率达70.6%(较20__年提高8.3个百分点)。</w:t>
      </w:r>
    </w:p>
    <w:p>
      <w:pPr>
        <w:ind w:left="0" w:right="0" w:firstLine="560"/>
        <w:spacing w:before="450" w:after="450" w:line="312" w:lineRule="auto"/>
      </w:pPr>
      <w:r>
        <w:rPr>
          <w:rFonts w:ascii="宋体" w:hAnsi="宋体" w:eastAsia="宋体" w:cs="宋体"/>
          <w:color w:val="000"/>
          <w:sz w:val="28"/>
          <w:szCs w:val="28"/>
        </w:rPr>
        <w:t xml:space="preserve">(四)职业教育服务能力显著增强。推进国家现代学徒制，确定7个国家和省级试点学校、14个市级试点学校。推进“3+n”中高职集团化办学，加快11个特色职业院校和ahk(中德)职教培训中心等建设。培养167名“双师型”教师。在全国职业院校技能大赛荣获15个二等奖。举办第二届职业教育宣传月活动，开展第七届中职学生文明风采竞赛暨成都市第二届中高职学生“社团”评比大赛。中职毕业生就业率保持在98%以上。</w:t>
      </w:r>
    </w:p>
    <w:p>
      <w:pPr>
        <w:ind w:left="0" w:right="0" w:firstLine="560"/>
        <w:spacing w:before="450" w:after="450" w:line="312" w:lineRule="auto"/>
      </w:pPr>
      <w:r>
        <w:rPr>
          <w:rFonts w:ascii="宋体" w:hAnsi="宋体" w:eastAsia="宋体" w:cs="宋体"/>
          <w:color w:val="000"/>
          <w:sz w:val="28"/>
          <w:szCs w:val="28"/>
        </w:rPr>
        <w:t xml:space="preserve">(五)市属高校和社区教育快速发展。《成都市社区教育促进条例》颁布，成为全国第一部社区教育地方法规。实施高等教育质量提升行动计划，建设市级10个重点专业和5个重点教学实验(实训)室。启动成都广播电视大学天府新区实验学院建设。建成5个市民终身学习体验中心，推出10门和20门市级社区教育特色课程。</w:t>
      </w:r>
    </w:p>
    <w:p>
      <w:pPr>
        <w:ind w:left="0" w:right="0" w:firstLine="560"/>
        <w:spacing w:before="450" w:after="450" w:line="312" w:lineRule="auto"/>
      </w:pPr>
      <w:r>
        <w:rPr>
          <w:rFonts w:ascii="宋体" w:hAnsi="宋体" w:eastAsia="宋体" w:cs="宋体"/>
          <w:color w:val="000"/>
          <w:sz w:val="28"/>
          <w:szCs w:val="28"/>
        </w:rPr>
        <w:t xml:space="preserve">(六)民办教育事业健康有序发展。印发《关于进一步加强市管民办非学历高等教育机构管理的通知》《关于加强全市民办学校招生宣传工作管理的通知》，会同市财政局出台《成都市市级民办教育发展专项资金管理办法》，进一步规范民办学校办学行为。引进民间资金2.37亿元，新设107所民办学校(机构)。指导民办教育协会顺利完成换届工作。20所民办学校加入网上报名系统，提供12660个初中学位和9000余个普通高中学位。</w:t>
      </w:r>
    </w:p>
    <w:p>
      <w:pPr>
        <w:ind w:left="0" w:right="0" w:firstLine="560"/>
        <w:spacing w:before="450" w:after="450" w:line="312" w:lineRule="auto"/>
      </w:pPr>
      <w:r>
        <w:rPr>
          <w:rFonts w:ascii="宋体" w:hAnsi="宋体" w:eastAsia="宋体" w:cs="宋体"/>
          <w:color w:val="000"/>
          <w:sz w:val="28"/>
          <w:szCs w:val="28"/>
        </w:rPr>
        <w:t xml:space="preserve">三、学生身心健康发展全面促进</w:t>
      </w:r>
    </w:p>
    <w:p>
      <w:pPr>
        <w:ind w:left="0" w:right="0" w:firstLine="560"/>
        <w:spacing w:before="450" w:after="450" w:line="312" w:lineRule="auto"/>
      </w:pPr>
      <w:r>
        <w:rPr>
          <w:rFonts w:ascii="宋体" w:hAnsi="宋体" w:eastAsia="宋体" w:cs="宋体"/>
          <w:color w:val="000"/>
          <w:sz w:val="28"/>
          <w:szCs w:val="28"/>
        </w:rPr>
        <w:t xml:space="preserve">(一)社会主义核心价值观教育深入推进。编写《社会主义核心价值观小学生基础素养读本》，编印《未成年人社会主义核心价值观教育实践基地版图(第二辑)》。出台《关于加强家庭教育工作的实施意见》，打造学校、家庭、社会教育有机结合的教育生态共同体，在全国德育工作会上作经验交流。印发《中小学农事教育指导意见》。开展文明校园创建、国学经典诵读活动和少年儿童经典学习系列活动。印发《成都市中小学心理健康教育中心(辅导室)建设标准指南》，建设25所中小学心理健康教育特色学校。</w:t>
      </w:r>
    </w:p>
    <w:p>
      <w:pPr>
        <w:ind w:left="0" w:right="0" w:firstLine="560"/>
        <w:spacing w:before="450" w:after="450" w:line="312" w:lineRule="auto"/>
      </w:pPr>
      <w:r>
        <w:rPr>
          <w:rFonts w:ascii="宋体" w:hAnsi="宋体" w:eastAsia="宋体" w:cs="宋体"/>
          <w:color w:val="000"/>
          <w:sz w:val="28"/>
          <w:szCs w:val="28"/>
        </w:rPr>
        <w:t xml:space="preserve">(二)体育艺术教育显著增强。市政府印发《关于全面加强和改进学校美育工作的实施意见》，深化教体结合，扎实开展校园足球联赛，组织校园足球赛事活动15233场，参与学生81万余人次，占中小学在校生51.5%，创建178所全国青少年校园足球特色学校，金牛区和成华区成为全国青少年校园足球试点区。开展各类学生阳光体育活动，举办成都市第五届中学生综合运动会，13所学校被新命名为省级阳光体育示范学校。推进学校食堂“明厨亮灶”工程，实施学校食品原料溯源电子化管理，编印《我的健康我做主》中小学生健康教育读本。</w:t>
      </w:r>
    </w:p>
    <w:p>
      <w:pPr>
        <w:ind w:left="0" w:right="0" w:firstLine="560"/>
        <w:spacing w:before="450" w:after="450" w:line="312" w:lineRule="auto"/>
      </w:pPr>
      <w:r>
        <w:rPr>
          <w:rFonts w:ascii="宋体" w:hAnsi="宋体" w:eastAsia="宋体" w:cs="宋体"/>
          <w:color w:val="000"/>
          <w:sz w:val="28"/>
          <w:szCs w:val="28"/>
        </w:rPr>
        <w:t xml:space="preserve">(三)质量监测体系不断优化。深化中小学教育质量综合评价改革，发布成都市中小学5年级和8年级教育质量综合评价报告、发展潜能报告和学业质量监测报告。全国中小学教育质量综合评价改革实验工作现场交流会在成都召开，成都改革经验在全国交流。优化成都市教育现代化发展水平监测指标体系，继续开展15个副省级城市教育现代化发展水平比较研究。指导7个区(市)县创建全国中小学校责任督学挂牌督导创新县。</w:t>
      </w:r>
    </w:p>
    <w:p>
      <w:pPr>
        <w:ind w:left="0" w:right="0" w:firstLine="560"/>
        <w:spacing w:before="450" w:after="450" w:line="312" w:lineRule="auto"/>
      </w:pPr>
      <w:r>
        <w:rPr>
          <w:rFonts w:ascii="宋体" w:hAnsi="宋体" w:eastAsia="宋体" w:cs="宋体"/>
          <w:color w:val="000"/>
          <w:sz w:val="28"/>
          <w:szCs w:val="28"/>
        </w:rPr>
        <w:t xml:space="preserve">(四)教师队伍建设不断加强。市政府出台《成都市乡村教师支持计划实施细则》，实施第七批“常青树计划”，聘请36名名优退休教师下乡支教。开展首批中小学正高级教师评审，组织第三届中小学班主任技能大赛。全市中小学教师人均完成169学时继续教育，1395名教师完成学历提升。筹建校(园)长培训基地，培训校(园)长和教师7.5万人次。遴选850名市级“未来名师”和3000名市级骨干教师。首届“未来教育家”圆满结业，实施“领航高中校长培养计划”。开通1802节微视频，3.2万名教师登陆“微师培”平台15.8万次，完成11.9万节微课学习。</w:t>
      </w:r>
    </w:p>
    <w:p>
      <w:pPr>
        <w:ind w:left="0" w:right="0" w:firstLine="560"/>
        <w:spacing w:before="450" w:after="450" w:line="312" w:lineRule="auto"/>
      </w:pPr>
      <w:r>
        <w:rPr>
          <w:rFonts w:ascii="宋体" w:hAnsi="宋体" w:eastAsia="宋体" w:cs="宋体"/>
          <w:color w:val="000"/>
          <w:sz w:val="28"/>
          <w:szCs w:val="28"/>
        </w:rPr>
        <w:t xml:space="preserve">四、教育对外合作中心加快形成</w:t>
      </w:r>
    </w:p>
    <w:p>
      <w:pPr>
        <w:ind w:left="0" w:right="0" w:firstLine="560"/>
        <w:spacing w:before="450" w:after="450" w:line="312" w:lineRule="auto"/>
      </w:pPr>
      <w:r>
        <w:rPr>
          <w:rFonts w:ascii="宋体" w:hAnsi="宋体" w:eastAsia="宋体" w:cs="宋体"/>
          <w:color w:val="000"/>
          <w:sz w:val="28"/>
          <w:szCs w:val="28"/>
        </w:rPr>
        <w:t xml:space="preserve">(一)与世界教育对话不断加强。加强与国际组织合作，成都市与联合国教科文组织签署《谅解合作备忘录》。建立“互联网+友城学校”对话机制，推进中英、中美校际连线。成功举办都江堰国际论坛、亚洲教育论坛，发布《共建“一带一路”教育行动成都宣言》，召开中德(成都)职业教育联席会议。组织500余名干部教师赴国(境)外参加培训。编制《成都市中小学境外研学旅行手册》，20__年被国外正规高校本科录取人数达1556人，比20__年增长8.9%。</w:t>
      </w:r>
    </w:p>
    <w:p>
      <w:pPr>
        <w:ind w:left="0" w:right="0" w:firstLine="560"/>
        <w:spacing w:before="450" w:after="450" w:line="312" w:lineRule="auto"/>
      </w:pPr>
      <w:r>
        <w:rPr>
          <w:rFonts w:ascii="宋体" w:hAnsi="宋体" w:eastAsia="宋体" w:cs="宋体"/>
          <w:color w:val="000"/>
          <w:sz w:val="28"/>
          <w:szCs w:val="28"/>
        </w:rPr>
        <w:t xml:space="preserve">(二)国际教育服务体系更加完善。加快第二批40所国际化窗口学校建设，新设立成都科艾赛国际学校，外籍人员子女学校达3所。深入推进“家在成都”工程，开展外籍人士免费中文培训。建设5所市级华文教育基地学校，成功申办成都华侨学院。优化外籍教师管理，713名在蓉外籍人士子女和港澳台籍人员子女随班就读，入学机会实现度达100%。20多个国家的近250名友城留学生获得友城政府留学生奖学金。</w:t>
      </w:r>
    </w:p>
    <w:p>
      <w:pPr>
        <w:ind w:left="0" w:right="0" w:firstLine="560"/>
        <w:spacing w:before="450" w:after="450" w:line="312" w:lineRule="auto"/>
      </w:pPr>
      <w:r>
        <w:rPr>
          <w:rFonts w:ascii="宋体" w:hAnsi="宋体" w:eastAsia="宋体" w:cs="宋体"/>
          <w:color w:val="000"/>
          <w:sz w:val="28"/>
          <w:szCs w:val="28"/>
        </w:rPr>
        <w:t xml:space="preserve">(三)教育区域合作深入推进。与英国、芬兰等国达成意向合作，与韩国金泉、温哥华、渥太华等签署《教育合作框架协议》。加强蓉港澳台教育交流与合作，举办蓉台中职学生技能大赛，256人次赴中国台湾研习，比20__年增长96%。与在蓉高校深度开展校地合作，深化人才培养、教师培训、共建中小学、创新创业教育等方面的合作。与青海省、资阳市、广安市、攀枝花市、阿坝州等建立教育合作机制。</w:t>
      </w:r>
    </w:p>
    <w:p>
      <w:pPr>
        <w:ind w:left="0" w:right="0" w:firstLine="560"/>
        <w:spacing w:before="450" w:after="450" w:line="312" w:lineRule="auto"/>
      </w:pPr>
      <w:r>
        <w:rPr>
          <w:rFonts w:ascii="宋体" w:hAnsi="宋体" w:eastAsia="宋体" w:cs="宋体"/>
          <w:color w:val="000"/>
          <w:sz w:val="28"/>
          <w:szCs w:val="28"/>
        </w:rPr>
        <w:t xml:space="preserve">五、人民群众教育获得感大幅增强</w:t>
      </w:r>
    </w:p>
    <w:p>
      <w:pPr>
        <w:ind w:left="0" w:right="0" w:firstLine="560"/>
        <w:spacing w:before="450" w:after="450" w:line="312" w:lineRule="auto"/>
      </w:pPr>
      <w:r>
        <w:rPr>
          <w:rFonts w:ascii="宋体" w:hAnsi="宋体" w:eastAsia="宋体" w:cs="宋体"/>
          <w:color w:val="000"/>
          <w:sz w:val="28"/>
          <w:szCs w:val="28"/>
        </w:rPr>
        <w:t xml:space="preserve">(一)教育惠民工程持续保障。投入21亿元实施义务教育免费、中职教育学费减免和帮困助学等教育助学工程，受助学生累计达165万余人。新增“建档立卡贫困家庭学生资助”“宏志助学金”及“成都户籍中职学生免住宿费”3个教育资助项目，农村学生营养改善计划惠及20.3万名学生。发布《成都市特殊教育年度发展报告》，义务教育适龄残疾儿童入学率达96.86%。妥善解决36.5万名进城务工人员随迁子女接受义务教育。</w:t>
      </w:r>
    </w:p>
    <w:p>
      <w:pPr>
        <w:ind w:left="0" w:right="0" w:firstLine="560"/>
        <w:spacing w:before="450" w:after="450" w:line="312" w:lineRule="auto"/>
      </w:pPr>
      <w:r>
        <w:rPr>
          <w:rFonts w:ascii="宋体" w:hAnsi="宋体" w:eastAsia="宋体" w:cs="宋体"/>
          <w:color w:val="000"/>
          <w:sz w:val="28"/>
          <w:szCs w:val="28"/>
        </w:rPr>
        <w:t xml:space="preserve">(二)教育学位供给力度加大。结合成都市城市规划修编和实施“二孩政策”，开展义务教育阶段学位调研和需求分析，进一步优化教育布局结构调整。加大教育供给侧结构性改革，新建公办幼儿园206所，新增学位5.9万个，全市公办和公益性幼儿园学位覆盖率达85%，顺利完成第二期学前教育行动计划目标。新建和改扩建中小学37所，新增学位3.08万个。投入3.87亿元，完成112所全市中小学校周边街区综合整治。</w:t>
      </w:r>
    </w:p>
    <w:p>
      <w:pPr>
        <w:ind w:left="0" w:right="0" w:firstLine="560"/>
        <w:spacing w:before="450" w:after="450" w:line="312" w:lineRule="auto"/>
      </w:pPr>
      <w:r>
        <w:rPr>
          <w:rFonts w:ascii="宋体" w:hAnsi="宋体" w:eastAsia="宋体" w:cs="宋体"/>
          <w:color w:val="000"/>
          <w:sz w:val="28"/>
          <w:szCs w:val="28"/>
        </w:rPr>
        <w:t xml:space="preserve">(三)教育精准扶贫扎实推进。指导简阳完善中小学校(幼儿园)布局规划，做好义务教育均衡发展省级督导评估迎检。制定促进简阳教育又好又快发展实施方案，实施学前教育和义务教育四年行动提升计划、高中阶段办学水平提升计划、教师队伍素质提升计划。建立“五对一”教育联盟，推进成简教育融合发展。选派290名优秀干部教师赴民族地区支教，帮扶1024名藏区“9+3”学生就业，荣获全市民族团结进步模范集体。</w:t>
      </w:r>
    </w:p>
    <w:p>
      <w:pPr>
        <w:ind w:left="0" w:right="0" w:firstLine="560"/>
        <w:spacing w:before="450" w:after="450" w:line="312" w:lineRule="auto"/>
      </w:pPr>
      <w:r>
        <w:rPr>
          <w:rFonts w:ascii="宋体" w:hAnsi="宋体" w:eastAsia="宋体" w:cs="宋体"/>
          <w:color w:val="000"/>
          <w:sz w:val="28"/>
          <w:szCs w:val="28"/>
        </w:rPr>
        <w:t xml:space="preserve">六、教育行风政风得到持续好转</w:t>
      </w:r>
    </w:p>
    <w:p>
      <w:pPr>
        <w:ind w:left="0" w:right="0" w:firstLine="560"/>
        <w:spacing w:before="450" w:after="450" w:line="312" w:lineRule="auto"/>
      </w:pPr>
      <w:r>
        <w:rPr>
          <w:rFonts w:ascii="宋体" w:hAnsi="宋体" w:eastAsia="宋体" w:cs="宋体"/>
          <w:color w:val="000"/>
          <w:sz w:val="28"/>
          <w:szCs w:val="28"/>
        </w:rPr>
        <w:t xml:space="preserve">(一)系统党建工作不断强化。学习贯彻全国高校思想政治工作会议精神，召开市属高校学生思想政治工作座谈会、全市教育系统党建和意识形态工作会。加强和改进中小学党建工作，按照“五个好”标准培育一批党建工作示范点。加强民办学校党建工作，成立教育系统“两新”组织党建工作领导小组。深入开展“两学一做”学习教育活动，开展全市教育系统“美丽成都?党员教师示范行动”，深化机关处级干部到基层调研制度，开展“学校周”、“学校日”活动共计65周425天。</w:t>
      </w:r>
    </w:p>
    <w:p>
      <w:pPr>
        <w:ind w:left="0" w:right="0" w:firstLine="560"/>
        <w:spacing w:before="450" w:after="450" w:line="312" w:lineRule="auto"/>
      </w:pPr>
      <w:r>
        <w:rPr>
          <w:rFonts w:ascii="宋体" w:hAnsi="宋体" w:eastAsia="宋体" w:cs="宋体"/>
          <w:color w:val="000"/>
          <w:sz w:val="28"/>
          <w:szCs w:val="28"/>
        </w:rPr>
        <w:t xml:space="preserve">(二)党风廉洁建设不断深化。完成省委巡视反馈整改、市委第三巡察组回访工作，组织开展三项整改“回头看”。印发《20__年党风廉政建设和反腐败工作任务分工》，召开全市教育系统党风廉政建设工作视频会、纪检监察工作会、市属高校纪检监察工作联席会。强化廉政警示教育，开展侵害群众利益的不正之风和腐败问题、违规收送礼金问题等专项整治，扎实抓好源头治理预防腐败工作，推进全市中小学食堂大宗食品原料统一配送廉政风险防控。开展中小学规范办学行为、规范教育收费专项检查，通报教育乱收费典型案例。确定首批8所“廉洁学校创建示范校”。</w:t>
      </w:r>
    </w:p>
    <w:p>
      <w:pPr>
        <w:ind w:left="0" w:right="0" w:firstLine="560"/>
        <w:spacing w:before="450" w:after="450" w:line="312" w:lineRule="auto"/>
      </w:pPr>
      <w:r>
        <w:rPr>
          <w:rFonts w:ascii="宋体" w:hAnsi="宋体" w:eastAsia="宋体" w:cs="宋体"/>
          <w:color w:val="000"/>
          <w:sz w:val="28"/>
          <w:szCs w:val="28"/>
        </w:rPr>
        <w:t xml:space="preserve">(三)教育治理水平不断提升。发布权力清单和责任清单，清理并累计消减行政规范性文件近80%。取消3项审批事项，下放民办教育机构(中等)设置审批权限。建立教育在线办事服务平台、电子求学地图，启用教育呼叫中心服务热线，完善教育咨询知识库。主动公开8326条政府信息，创新图解教育政策新方式。组织12次“局长进大厅”和2次政风行风热线，接受2875人次电话咨询和1065次窗口现场和网上咨询。受理1518项行政审批和服务事项，按时办结率100%。成都教育官方微博入选市政府机构十大政务微博，中央媒体报道成都教育718篇。</w:t>
      </w:r>
    </w:p>
    <w:p>
      <w:pPr>
        <w:ind w:left="0" w:right="0" w:firstLine="560"/>
        <w:spacing w:before="450" w:after="450" w:line="312" w:lineRule="auto"/>
      </w:pPr>
      <w:r>
        <w:rPr>
          <w:rFonts w:ascii="宋体" w:hAnsi="宋体" w:eastAsia="宋体" w:cs="宋体"/>
          <w:color w:val="000"/>
          <w:sz w:val="28"/>
          <w:szCs w:val="28"/>
        </w:rPr>
        <w:t xml:space="preserve">(四)教育科研及安全教育凸显。完成年度市级课题立项评审，省级课题推荐立项25项。荣获3项全国教育科学研究优秀成果。开展中小学(幼儿园)食品从业人员食品安全知识考试，启动学校安格化管理信息系统试点。修订学校安全防范标准，在中小学(幼儿园)建立微型消防站，印发中学生逃生避灾手册。通过安全教育平台对167.2万名学生开展学校和家庭安全教育。荣获安全教育试验区“全国示范单位”，15所学校创建为安全教育全国示范校。</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物流上半年工作总结篇十五</w:t>
      </w:r>
    </w:p>
    <w:p>
      <w:pPr>
        <w:ind w:left="0" w:right="0" w:firstLine="560"/>
        <w:spacing w:before="450" w:after="450" w:line="312" w:lineRule="auto"/>
      </w:pPr>
      <w:r>
        <w:rPr>
          <w:rFonts w:ascii="宋体" w:hAnsi="宋体" w:eastAsia="宋体" w:cs="宋体"/>
          <w:color w:val="000"/>
          <w:sz w:val="28"/>
          <w:szCs w:val="28"/>
        </w:rPr>
        <w:t xml:space="preserve">通过浙江省国税存储项目的实施，我基本熟悉了存储、备份系统实施的过程。存储项目实施一般都伴随有数据移植工作，通过这次实施我充分认识到数据移植工作的风险，并且听取其他有经验同事的意见，针对这次项目用户单位实际情况采取了相应的应对措施，保证了实施的顺利进行</w:t>
      </w:r>
    </w:p>
    <w:p>
      <w:pPr>
        <w:ind w:left="0" w:right="0" w:firstLine="560"/>
        <w:spacing w:before="450" w:after="450" w:line="312" w:lineRule="auto"/>
      </w:pPr>
      <w:r>
        <w:rPr>
          <w:rFonts w:ascii="宋体" w:hAnsi="宋体" w:eastAsia="宋体" w:cs="宋体"/>
          <w:color w:val="000"/>
          <w:sz w:val="28"/>
          <w:szCs w:val="28"/>
        </w:rPr>
        <w:t xml:space="preserve">在本季度我还参与了水利部nfcnet标书的编写，负责技术支持与售后服务、培训方案两部分的编写。由于此次标书编写意义重大，不仅是要完成一个投标任务，而且要通过本次投标优化标书的结构和文字。通过这次编写，暴露出我在文字方面的很大缺陷，出现了很多病句、错句和口语化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浙江国税存储项目在开始实施之初，由于对项目前期情况了解不充分，处于较为被动的状态。</w:t>
      </w:r>
    </w:p>
    <w:p>
      <w:pPr>
        <w:ind w:left="0" w:right="0" w:firstLine="560"/>
        <w:spacing w:before="450" w:after="450" w:line="312" w:lineRule="auto"/>
      </w:pPr>
      <w:r>
        <w:rPr>
          <w:rFonts w:ascii="宋体" w:hAnsi="宋体" w:eastAsia="宋体" w:cs="宋体"/>
          <w:color w:val="000"/>
          <w:sz w:val="28"/>
          <w:szCs w:val="28"/>
        </w:rPr>
        <w:t xml:space="preserve">由于nfcnet标书编写与浙江国税项目衔接比较紧，精神比较疲劳，导致编写标书的态度有些问题，不能集中全部注意力，没有做到仔细再三。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增加技术人员工作的透明度，在知识库中增加相应的字段，表明项目中某阶段工作由谁完成，某个问题的提出人、解决人等信息，当实施人员遇到疑难问题时，一方面能够通过文档、知识库获得解决办法，另一方面，能够很快得知哪些同事曾经有相关的经验，能够及时联系，提高问题的解决速度。</w:t>
      </w:r>
    </w:p>
    <w:p>
      <w:pPr>
        <w:ind w:left="0" w:right="0" w:firstLine="560"/>
        <w:spacing w:before="450" w:after="450" w:line="312" w:lineRule="auto"/>
      </w:pPr>
      <w:r>
        <w:rPr>
          <w:rFonts w:ascii="宋体" w:hAnsi="宋体" w:eastAsia="宋体" w:cs="宋体"/>
          <w:color w:val="000"/>
          <w:sz w:val="28"/>
          <w:szCs w:val="28"/>
        </w:rPr>
        <w:t xml:space="preserve">加强实施中的问题报告制度，让实施组成员能够及时填写《问题报告单》，对较重要的问题进行记录。</w:t>
      </w:r>
    </w:p>
    <w:p>
      <w:pPr>
        <w:ind w:left="0" w:right="0" w:firstLine="560"/>
        <w:spacing w:before="450" w:after="450" w:line="312" w:lineRule="auto"/>
      </w:pPr>
      <w:r>
        <w:rPr>
          <w:rFonts w:ascii="宋体" w:hAnsi="宋体" w:eastAsia="宋体" w:cs="宋体"/>
          <w:color w:val="000"/>
          <w:sz w:val="28"/>
          <w:szCs w:val="28"/>
        </w:rPr>
        <w:t xml:space="preserve">建议质量运营部对部分只需纸质的文档也保存电子文档，方便今后知识库的建立和日常查询。</w:t>
      </w:r>
    </w:p>
    <w:p>
      <w:pPr>
        <w:ind w:left="0" w:right="0" w:firstLine="560"/>
        <w:spacing w:before="450" w:after="450" w:line="312" w:lineRule="auto"/>
      </w:pPr>
      <w:r>
        <w:rPr>
          <w:rFonts w:ascii="宋体" w:hAnsi="宋体" w:eastAsia="宋体" w:cs="宋体"/>
          <w:color w:val="000"/>
          <w:sz w:val="28"/>
          <w:szCs w:val="28"/>
        </w:rPr>
        <w:t xml:space="preserve">完善汇报、回复机制，对于非紧急问题，最好能有书面化的汇报和回复。尽量减少由于理解错误引起的失误。</w:t>
      </w:r>
    </w:p>
    <w:p>
      <w:pPr>
        <w:ind w:left="0" w:right="0" w:firstLine="560"/>
        <w:spacing w:before="450" w:after="450" w:line="312" w:lineRule="auto"/>
      </w:pPr>
      <w:r>
        <w:rPr>
          <w:rFonts w:ascii="宋体" w:hAnsi="宋体" w:eastAsia="宋体" w:cs="宋体"/>
          <w:color w:val="000"/>
          <w:sz w:val="28"/>
          <w:szCs w:val="28"/>
        </w:rPr>
        <w:t xml:space="preserve">优化用人机制，避免人力资源浪费。比如，可以将机动人员放到一个项目组中负责辅助性工作，这样每个实施组都有比较大的机动性，而不是将机动性留在部门一级。</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物流上半年工作总结篇十六</w:t>
      </w:r>
    </w:p>
    <w:p>
      <w:pPr>
        <w:ind w:left="0" w:right="0" w:firstLine="560"/>
        <w:spacing w:before="450" w:after="450" w:line="312" w:lineRule="auto"/>
      </w:pPr>
      <w:r>
        <w:rPr>
          <w:rFonts w:ascii="宋体" w:hAnsi="宋体" w:eastAsia="宋体" w:cs="宋体"/>
          <w:color w:val="000"/>
          <w:sz w:val="28"/>
          <w:szCs w:val="28"/>
        </w:rPr>
        <w:t xml:space="preserve">每年的第一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x公司20x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x酒厂这样的大客户，我们就主动与酒厂和各大买断商协商，落实下一季度的生产计划效果比较好。单是x酒就落实10万件的生产计划，估计要生产到年中才能完成生产，x酒厂和买断商共计下生产任务20多万件，x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x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x、x、x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x酒厂一直是公司的优质大客户，印务公司这几年发展都得以x的大力支持，但今年他将进行改制，由x市一家酒业公司入股并控股，今后x业务可能会受到影响。所以在明年的工作中，怎样维护和x远合作是我们经营工作的一个重点。另一方面积极开发新客户，加大和一桶天下，x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4、加大力度，支持和协助x商贸拓宽业务领域和地域范围由产业的低端向产业高端探索迈进。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物流上半年工作总结篇十七</w:t>
      </w:r>
    </w:p>
    <w:p>
      <w:pPr>
        <w:ind w:left="0" w:right="0" w:firstLine="560"/>
        <w:spacing w:before="450" w:after="450" w:line="312" w:lineRule="auto"/>
      </w:pPr>
      <w:r>
        <w:rPr>
          <w:rFonts w:ascii="宋体" w:hAnsi="宋体" w:eastAsia="宋体" w:cs="宋体"/>
          <w:color w:val="000"/>
          <w:sz w:val="28"/>
          <w:szCs w:val="28"/>
        </w:rPr>
        <w:t xml:space="preserve">个人月工作总结要怎么写?对于职场人士来说，每月的工作总结是必不可少的。月工作总结不仅可以有效的了解你这个月工作的情况，还为自己下个月工作做好准备。所以写好月工作总结是非常必要的。</w:t>
      </w:r>
    </w:p>
    <w:p>
      <w:pPr>
        <w:ind w:left="0" w:right="0" w:firstLine="560"/>
        <w:spacing w:before="450" w:after="450" w:line="312" w:lineRule="auto"/>
      </w:pPr>
      <w:r>
        <w:rPr>
          <w:rFonts w:ascii="宋体" w:hAnsi="宋体" w:eastAsia="宋体" w:cs="宋体"/>
          <w:color w:val="000"/>
          <w:sz w:val="28"/>
          <w:szCs w:val="28"/>
        </w:rPr>
        <w:t xml:space="preserve">个人月工作总结流程：</w:t>
      </w:r>
    </w:p>
    <w:p>
      <w:pPr>
        <w:ind w:left="0" w:right="0" w:firstLine="560"/>
        <w:spacing w:before="450" w:after="450" w:line="312" w:lineRule="auto"/>
      </w:pPr>
      <w:r>
        <w:rPr>
          <w:rFonts w:ascii="宋体" w:hAnsi="宋体" w:eastAsia="宋体" w:cs="宋体"/>
          <w:color w:val="000"/>
          <w:sz w:val="28"/>
          <w:szCs w:val="28"/>
        </w:rPr>
        <w:t xml:space="preserve">1、介绍本月自己所做的基本工作;</w:t>
      </w:r>
    </w:p>
    <w:p>
      <w:pPr>
        <w:ind w:left="0" w:right="0" w:firstLine="560"/>
        <w:spacing w:before="450" w:after="450" w:line="312" w:lineRule="auto"/>
      </w:pPr>
      <w:r>
        <w:rPr>
          <w:rFonts w:ascii="宋体" w:hAnsi="宋体" w:eastAsia="宋体" w:cs="宋体"/>
          <w:color w:val="000"/>
          <w:sz w:val="28"/>
          <w:szCs w:val="28"/>
        </w:rPr>
        <w:t xml:space="preserve">2、认真分析本月工作的不足及优势;</w:t>
      </w:r>
    </w:p>
    <w:p>
      <w:pPr>
        <w:ind w:left="0" w:right="0" w:firstLine="560"/>
        <w:spacing w:before="450" w:after="450" w:line="312" w:lineRule="auto"/>
      </w:pPr>
      <w:r>
        <w:rPr>
          <w:rFonts w:ascii="宋体" w:hAnsi="宋体" w:eastAsia="宋体" w:cs="宋体"/>
          <w:color w:val="000"/>
          <w:sz w:val="28"/>
          <w:szCs w:val="28"/>
        </w:rPr>
        <w:t xml:space="preserve">3、做好下个月工作的安排(分清主次工作);</w:t>
      </w:r>
    </w:p>
    <w:p>
      <w:pPr>
        <w:ind w:left="0" w:right="0" w:firstLine="560"/>
        <w:spacing w:before="450" w:after="450" w:line="312" w:lineRule="auto"/>
      </w:pPr>
      <w:r>
        <w:rPr>
          <w:rFonts w:ascii="宋体" w:hAnsi="宋体" w:eastAsia="宋体" w:cs="宋体"/>
          <w:color w:val="000"/>
          <w:sz w:val="28"/>
          <w:szCs w:val="28"/>
        </w:rPr>
        <w:t xml:space="preserve">4、小结一下;</w:t>
      </w:r>
    </w:p>
    <w:p>
      <w:pPr>
        <w:ind w:left="0" w:right="0" w:firstLine="560"/>
        <w:spacing w:before="450" w:after="450" w:line="312" w:lineRule="auto"/>
      </w:pPr>
      <w:r>
        <w:rPr>
          <w:rFonts w:ascii="宋体" w:hAnsi="宋体" w:eastAsia="宋体" w:cs="宋体"/>
          <w:color w:val="000"/>
          <w:sz w:val="28"/>
          <w:szCs w:val="28"/>
        </w:rPr>
        <w:t xml:space="preserve">个人月工作总结范文：</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看着日历又掀过一页，感叹时间过的真快，__月份又在手指间不经意的溜走了，回顾__月份总结如下：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本月我班出勤率：90% 生病率：20% ，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 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8月份我班将从以下开展工作：</w:t>
      </w:r>
    </w:p>
    <w:p>
      <w:pPr>
        <w:ind w:left="0" w:right="0" w:firstLine="560"/>
        <w:spacing w:before="450" w:after="450" w:line="312" w:lineRule="auto"/>
      </w:pPr>
      <w:r>
        <w:rPr>
          <w:rFonts w:ascii="宋体" w:hAnsi="宋体" w:eastAsia="宋体" w:cs="宋体"/>
          <w:color w:val="000"/>
          <w:sz w:val="28"/>
          <w:szCs w:val="28"/>
        </w:rPr>
        <w:t xml:space="preserve">1、 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 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 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 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物流上半年工作总结篇十八</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物流上半年工作总结篇十九</w:t>
      </w:r>
    </w:p>
    <w:p>
      <w:pPr>
        <w:ind w:left="0" w:right="0" w:firstLine="560"/>
        <w:spacing w:before="450" w:after="450" w:line="312" w:lineRule="auto"/>
      </w:pPr>
      <w:r>
        <w:rPr>
          <w:rFonts w:ascii="宋体" w:hAnsi="宋体" w:eastAsia="宋体" w:cs="宋体"/>
          <w:color w:val="000"/>
          <w:sz w:val="28"/>
          <w:szCs w:val="28"/>
        </w:rPr>
        <w:t xml:space="preserve">20__年，____乡人民政府在县委、政府的正确领导下，在____县环保局的直接指导下，严格按照国务院《关于落实科学发展观加强环境保护的决定》和县委“绿色发展、特色发展、转型发展”的要求，以党的十九大精神为指导，以生态文明建设为重点，大力开展以饮用水源保护为主的环保惠民行动，环境综合整治，生态环境建设等工作，环保工作取得了新的突破，收到了明显效果。</w:t>
      </w:r>
    </w:p>
    <w:p>
      <w:pPr>
        <w:ind w:left="0" w:right="0" w:firstLine="560"/>
        <w:spacing w:before="450" w:after="450" w:line="312" w:lineRule="auto"/>
      </w:pPr>
      <w:r>
        <w:rPr>
          <w:rFonts w:ascii="宋体" w:hAnsi="宋体" w:eastAsia="宋体" w:cs="宋体"/>
          <w:color w:val="000"/>
          <w:sz w:val="28"/>
          <w:szCs w:val="28"/>
        </w:rPr>
        <w:t xml:space="preserve">一、20__年一季度我乡环保工作完成情况</w:t>
      </w:r>
    </w:p>
    <w:p>
      <w:pPr>
        <w:ind w:left="0" w:right="0" w:firstLine="560"/>
        <w:spacing w:before="450" w:after="450" w:line="312" w:lineRule="auto"/>
      </w:pPr>
      <w:r>
        <w:rPr>
          <w:rFonts w:ascii="宋体" w:hAnsi="宋体" w:eastAsia="宋体" w:cs="宋体"/>
          <w:color w:val="000"/>
          <w:sz w:val="28"/>
          <w:szCs w:val="28"/>
        </w:rPr>
        <w:t xml:space="preserve">(一)强化主体责任，加强措施落实</w:t>
      </w:r>
    </w:p>
    <w:p>
      <w:pPr>
        <w:ind w:left="0" w:right="0" w:firstLine="560"/>
        <w:spacing w:before="450" w:after="450" w:line="312" w:lineRule="auto"/>
      </w:pPr>
      <w:r>
        <w:rPr>
          <w:rFonts w:ascii="宋体" w:hAnsi="宋体" w:eastAsia="宋体" w:cs="宋体"/>
          <w:color w:val="000"/>
          <w:sz w:val="28"/>
          <w:szCs w:val="28"/>
        </w:rPr>
        <w:t xml:space="preserve">今年我乡按照县委、政府启动实施环保机构建设工作要求，认真落实环境质量地方政府负责制，保护本辖区内生态环境，促进本地区经济与环境保护的协调发展，乡政府与村、企业、畜禽规模化养殖大户签订了20__年《环境保护与生态建设目标责任书》。我乡对环保机构建设工作认真实施，并取得明显成效。</w:t>
      </w:r>
    </w:p>
    <w:p>
      <w:pPr>
        <w:ind w:left="0" w:right="0" w:firstLine="560"/>
        <w:spacing w:before="450" w:after="450" w:line="312" w:lineRule="auto"/>
      </w:pPr>
      <w:r>
        <w:rPr>
          <w:rFonts w:ascii="宋体" w:hAnsi="宋体" w:eastAsia="宋体" w:cs="宋体"/>
          <w:color w:val="000"/>
          <w:sz w:val="28"/>
          <w:szCs w:val="28"/>
        </w:rPr>
        <w:t xml:space="preserve">一是今年初我乡环保工作得到了乡党委、政府的高度重视，切实调整了“环境保护工作领导小组”，由乡长刘____任组长负总体责任，分管环保副乡长王____任副组长，包村组长、专兼职环保员、村支部书记等为成员，专门负责加强环境保护工作的领导。</w:t>
      </w:r>
    </w:p>
    <w:p>
      <w:pPr>
        <w:ind w:left="0" w:right="0" w:firstLine="560"/>
        <w:spacing w:before="450" w:after="450" w:line="312" w:lineRule="auto"/>
      </w:pPr>
      <w:r>
        <w:rPr>
          <w:rFonts w:ascii="宋体" w:hAnsi="宋体" w:eastAsia="宋体" w:cs="宋体"/>
          <w:color w:val="000"/>
          <w:sz w:val="28"/>
          <w:szCs w:val="28"/>
        </w:rPr>
        <w:t xml:space="preserve">二是20__年2月，____县人民政府与____乡人民政府签订了《环境保护与生态建设目标责任书》目标责任书，按照责任书的具体要求，及时将环保工作任务分别落实到各村、各企业，细化目标、落实责任，把环境保护工作完成情况作为年度综合考核评价的重要内容，</w:t>
      </w:r>
    </w:p>
    <w:p>
      <w:pPr>
        <w:ind w:left="0" w:right="0" w:firstLine="560"/>
        <w:spacing w:before="450" w:after="450" w:line="312" w:lineRule="auto"/>
      </w:pPr>
      <w:r>
        <w:rPr>
          <w:rFonts w:ascii="宋体" w:hAnsi="宋体" w:eastAsia="宋体" w:cs="宋体"/>
          <w:color w:val="000"/>
          <w:sz w:val="28"/>
          <w:szCs w:val="28"/>
        </w:rPr>
        <w:t xml:space="preserve">三是强化政府责任，加强领导和检查督办，全乡14个村分别落实了1名环境保护工作负责人，确保认识到位、责任到位、措施到位、落实到位，全面完成环保工作各项任务，积极发挥各村、各企业的职能作用。</w:t>
      </w:r>
    </w:p>
    <w:p>
      <w:pPr>
        <w:ind w:left="0" w:right="0" w:firstLine="560"/>
        <w:spacing w:before="450" w:after="450" w:line="312" w:lineRule="auto"/>
      </w:pPr>
      <w:r>
        <w:rPr>
          <w:rFonts w:ascii="宋体" w:hAnsi="宋体" w:eastAsia="宋体" w:cs="宋体"/>
          <w:color w:val="000"/>
          <w:sz w:val="28"/>
          <w:szCs w:val="28"/>
        </w:rPr>
        <w:t xml:space="preserve">四是加大环境执法和处罚力度，如果发现对环境造成污染和破坏的企业，及时向县环保局汇报并公开通报，限期整改。五是在全乡范围内大力宣传环境保护工作，争取群众的的支持和配合，共同推进全乡环保工作任务的完成。</w:t>
      </w:r>
    </w:p>
    <w:p>
      <w:pPr>
        <w:ind w:left="0" w:right="0" w:firstLine="560"/>
        <w:spacing w:before="450" w:after="450" w:line="312" w:lineRule="auto"/>
      </w:pPr>
      <w:r>
        <w:rPr>
          <w:rFonts w:ascii="宋体" w:hAnsi="宋体" w:eastAsia="宋体" w:cs="宋体"/>
          <w:color w:val="000"/>
          <w:sz w:val="28"/>
          <w:szCs w:val="28"/>
        </w:rPr>
        <w:t xml:space="preserve">(二)强化环境治理，确保目标完成</w:t>
      </w:r>
    </w:p>
    <w:p>
      <w:pPr>
        <w:ind w:left="0" w:right="0" w:firstLine="560"/>
        <w:spacing w:before="450" w:after="450" w:line="312" w:lineRule="auto"/>
      </w:pPr>
      <w:r>
        <w:rPr>
          <w:rFonts w:ascii="宋体" w:hAnsi="宋体" w:eastAsia="宋体" w:cs="宋体"/>
          <w:color w:val="000"/>
          <w:sz w:val="28"/>
          <w:szCs w:val="28"/>
        </w:rPr>
        <w:t xml:space="preserve">今年，我乡开展的环保整治行动的主要有集中式饮用水源保护区内环境卫生的整治、规模化畜禽养殖污染的整治和全乡环境卫生的综合整治等工作收到了一定的效果。目前，整治1处集中式饮用水源保护区环境卫生;健全了垃圾收集的长效机制;开展全乡规模化畜禽养殖污染专项整治行动;今年一季度已召开了3次全乡环境保护工作会和环保工作培训会。今年2月，乡党委、政府主要领导和分管环境保护工作、环境卫生整治工作的领导向乡、村、组干部，驻乡企业进行环保工作专题培训，对20__年全乡的环境保护与环境卫生整治工作进行安排部署，群众反映的环境保护、卫生整治难点、热点问题得到了基本解决。</w:t>
      </w:r>
    </w:p>
    <w:p>
      <w:pPr>
        <w:ind w:left="0" w:right="0" w:firstLine="560"/>
        <w:spacing w:before="450" w:after="450" w:line="312" w:lineRule="auto"/>
      </w:pPr>
      <w:r>
        <w:rPr>
          <w:rFonts w:ascii="宋体" w:hAnsi="宋体" w:eastAsia="宋体" w:cs="宋体"/>
          <w:color w:val="000"/>
          <w:sz w:val="28"/>
          <w:szCs w:val="28"/>
        </w:rPr>
        <w:t xml:space="preserve">乡党委政府高度重视环境保护与环境卫生整治工作，2月20日，____乡召开乡干部会议，传达2月17日县环保工作会精神，并结合____乡实际，对环保工作作了安排部署。按照网格化管理要求，全面河长制，乡长作为乡级总河长，各村支部书记为村级河长，全面负责本辖区内的河道沟渠巡查监管整治工作。落实包村干部为辖区第一责任人，支部书记为具体责任人，层层压实工作责任，对落实不力不作为的行为进行严厉的责任追究。</w:t>
      </w:r>
    </w:p>
    <w:p>
      <w:pPr>
        <w:ind w:left="0" w:right="0" w:firstLine="560"/>
        <w:spacing w:before="450" w:after="450" w:line="312" w:lineRule="auto"/>
      </w:pPr>
      <w:r>
        <w:rPr>
          <w:rFonts w:ascii="宋体" w:hAnsi="宋体" w:eastAsia="宋体" w:cs="宋体"/>
          <w:color w:val="000"/>
          <w:sz w:val="28"/>
          <w:szCs w:val="28"/>
        </w:rPr>
        <w:t xml:space="preserve">(三)提高环保意识，宣传教育落实</w:t>
      </w:r>
    </w:p>
    <w:p>
      <w:pPr>
        <w:ind w:left="0" w:right="0" w:firstLine="560"/>
        <w:spacing w:before="450" w:after="450" w:line="312" w:lineRule="auto"/>
      </w:pPr>
      <w:r>
        <w:rPr>
          <w:rFonts w:ascii="宋体" w:hAnsi="宋体" w:eastAsia="宋体" w:cs="宋体"/>
          <w:color w:val="000"/>
          <w:sz w:val="28"/>
          <w:szCs w:val="28"/>
        </w:rPr>
        <w:t xml:space="preserve">为了加强环保工作的宣传,我乡及时组建了宣传队伍，确定专人负责宣传工作，加强对宣传工作的领导。</w:t>
      </w:r>
    </w:p>
    <w:p>
      <w:pPr>
        <w:ind w:left="0" w:right="0" w:firstLine="560"/>
        <w:spacing w:before="450" w:after="450" w:line="312" w:lineRule="auto"/>
      </w:pPr>
      <w:r>
        <w:rPr>
          <w:rFonts w:ascii="宋体" w:hAnsi="宋体" w:eastAsia="宋体" w:cs="宋体"/>
          <w:color w:val="000"/>
          <w:sz w:val="28"/>
          <w:szCs w:val="28"/>
        </w:rPr>
        <w:t xml:space="preserve">一是以节日为载体，注重环保知识宣传。充分利用植树节和赶场日等机会，让环保员、保洁员等人，发放环保小常识、环保倡议书等宣传资料，接受环保咨询，受理环保投诉，收到了较好的社会效果，共发放宣传资料1000余份，并积极向“天全党建”、“指尖____”等媒体投递稿件。通过宣传，提高了村民的环保意识，加深了对环境保护重要性的认识。</w:t>
      </w:r>
    </w:p>
    <w:p>
      <w:pPr>
        <w:ind w:left="0" w:right="0" w:firstLine="560"/>
        <w:spacing w:before="450" w:after="450" w:line="312" w:lineRule="auto"/>
      </w:pPr>
      <w:r>
        <w:rPr>
          <w:rFonts w:ascii="宋体" w:hAnsi="宋体" w:eastAsia="宋体" w:cs="宋体"/>
          <w:color w:val="000"/>
          <w:sz w:val="28"/>
          <w:szCs w:val="28"/>
        </w:rPr>
        <w:t xml:space="preserve">二是开展培训培训会，大力普及环保知识。2月下旬，我乡以会代训的形式开展了对职工环保知识培训，参会人员达100余人次，收到了很好的效果。</w:t>
      </w:r>
    </w:p>
    <w:p>
      <w:pPr>
        <w:ind w:left="0" w:right="0" w:firstLine="560"/>
        <w:spacing w:before="450" w:after="450" w:line="312" w:lineRule="auto"/>
      </w:pPr>
      <w:r>
        <w:rPr>
          <w:rFonts w:ascii="宋体" w:hAnsi="宋体" w:eastAsia="宋体" w:cs="宋体"/>
          <w:color w:val="000"/>
          <w:sz w:val="28"/>
          <w:szCs w:val="28"/>
        </w:rPr>
        <w:t xml:space="preserve">三是加大对环境卫生整治工作的宣传力度，制作条幅，标语3幅，办宣传栏2期，宣传环保新法规、政策和环保业务知识。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(一)环保基础设施建设滞后</w:t>
      </w:r>
    </w:p>
    <w:p>
      <w:pPr>
        <w:ind w:left="0" w:right="0" w:firstLine="560"/>
        <w:spacing w:before="450" w:after="450" w:line="312" w:lineRule="auto"/>
      </w:pPr>
      <w:r>
        <w:rPr>
          <w:rFonts w:ascii="宋体" w:hAnsi="宋体" w:eastAsia="宋体" w:cs="宋体"/>
          <w:color w:val="000"/>
          <w:sz w:val="28"/>
          <w:szCs w:val="28"/>
        </w:rPr>
        <w:t xml:space="preserve">我乡目前无污水处理厂，乡村垃圾处理厂，不利于生产、生活垃圾的有效、妥善处理。</w:t>
      </w:r>
    </w:p>
    <w:p>
      <w:pPr>
        <w:ind w:left="0" w:right="0" w:firstLine="560"/>
        <w:spacing w:before="450" w:after="450" w:line="312" w:lineRule="auto"/>
      </w:pPr>
      <w:r>
        <w:rPr>
          <w:rFonts w:ascii="宋体" w:hAnsi="宋体" w:eastAsia="宋体" w:cs="宋体"/>
          <w:color w:val="000"/>
          <w:sz w:val="28"/>
          <w:szCs w:val="28"/>
        </w:rPr>
        <w:t xml:space="preserve">(二)场镇生活污染不容忽视</w:t>
      </w:r>
    </w:p>
    <w:p>
      <w:pPr>
        <w:ind w:left="0" w:right="0" w:firstLine="560"/>
        <w:spacing w:before="450" w:after="450" w:line="312" w:lineRule="auto"/>
      </w:pPr>
      <w:r>
        <w:rPr>
          <w:rFonts w:ascii="宋体" w:hAnsi="宋体" w:eastAsia="宋体" w:cs="宋体"/>
          <w:color w:val="000"/>
          <w:sz w:val="28"/>
          <w:szCs w:val="28"/>
        </w:rPr>
        <w:t xml:space="preserve">我乡现有14个村，八千多人口，年排生活废物、废水量大，与之配套的环保设施还在进一步完善，场镇生活污水、生活垃圾、畜禽养殖粪便未得到妥善处理，乱倾乱倒、直排河流，农业面源污染和流域水环境形势还比较严峻。</w:t>
      </w:r>
    </w:p>
    <w:p>
      <w:pPr>
        <w:ind w:left="0" w:right="0" w:firstLine="560"/>
        <w:spacing w:before="450" w:after="450" w:line="312" w:lineRule="auto"/>
      </w:pPr>
      <w:r>
        <w:rPr>
          <w:rFonts w:ascii="宋体" w:hAnsi="宋体" w:eastAsia="宋体" w:cs="宋体"/>
          <w:color w:val="000"/>
          <w:sz w:val="28"/>
          <w:szCs w:val="28"/>
        </w:rPr>
        <w:t xml:space="preserve">(三)环保投入缺口较大</w:t>
      </w:r>
    </w:p>
    <w:p>
      <w:pPr>
        <w:ind w:left="0" w:right="0" w:firstLine="560"/>
        <w:spacing w:before="450" w:after="450" w:line="312" w:lineRule="auto"/>
      </w:pPr>
      <w:r>
        <w:rPr>
          <w:rFonts w:ascii="宋体" w:hAnsi="宋体" w:eastAsia="宋体" w:cs="宋体"/>
          <w:color w:val="000"/>
          <w:sz w:val="28"/>
          <w:szCs w:val="28"/>
        </w:rPr>
        <w:t xml:space="preserve">20__年的环保工作量大幅度增加，全乡的基础性工作任务很重，环保设施设备、人力投入、建规建制等方面工作的有效开展，资金不足。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今年的环保工作标准高、要求严、范围广、责任重。我乡将继续认真落实环保相关工作的要求，并不断开展“回头看”，找出自身与目标任务的差距，明晰职责范围，夯实责任，把此项工作作为长期的重点工作来抓。</w:t>
      </w:r>
    </w:p>
    <w:p>
      <w:pPr>
        <w:ind w:left="0" w:right="0" w:firstLine="560"/>
        <w:spacing w:before="450" w:after="450" w:line="312" w:lineRule="auto"/>
      </w:pPr>
      <w:r>
        <w:rPr>
          <w:rFonts w:ascii="宋体" w:hAnsi="宋体" w:eastAsia="宋体" w:cs="宋体"/>
          <w:color w:val="000"/>
          <w:sz w:val="28"/>
          <w:szCs w:val="28"/>
        </w:rPr>
        <w:t xml:space="preserve">(二)加强环境保护工作的落实</w:t>
      </w:r>
    </w:p>
    <w:p>
      <w:pPr>
        <w:ind w:left="0" w:right="0" w:firstLine="560"/>
        <w:spacing w:before="450" w:after="450" w:line="312" w:lineRule="auto"/>
      </w:pPr>
      <w:r>
        <w:rPr>
          <w:rFonts w:ascii="宋体" w:hAnsi="宋体" w:eastAsia="宋体" w:cs="宋体"/>
          <w:color w:val="000"/>
          <w:sz w:val="28"/>
          <w:szCs w:val="28"/>
        </w:rPr>
        <w:t xml:space="preserve">进一步要求各村、各企业要认真开展自查自纠工作，以问题为导向，采取有效措施，全面进行环境保护，着力解决好辖区内的环境污染问题，并切实加强日常监管，确保取得实实在在的整治效果、让老百姓满意。</w:t>
      </w:r>
    </w:p>
    <w:p>
      <w:pPr>
        <w:ind w:left="0" w:right="0" w:firstLine="560"/>
        <w:spacing w:before="450" w:after="450" w:line="312" w:lineRule="auto"/>
      </w:pPr>
      <w:r>
        <w:rPr>
          <w:rFonts w:ascii="宋体" w:hAnsi="宋体" w:eastAsia="宋体" w:cs="宋体"/>
          <w:color w:val="000"/>
          <w:sz w:val="28"/>
          <w:szCs w:val="28"/>
        </w:rPr>
        <w:t xml:space="preserve">(三)完善环保工作长效机制</w:t>
      </w:r>
    </w:p>
    <w:p>
      <w:pPr>
        <w:ind w:left="0" w:right="0" w:firstLine="560"/>
        <w:spacing w:before="450" w:after="450" w:line="312" w:lineRule="auto"/>
      </w:pPr>
      <w:r>
        <w:rPr>
          <w:rFonts w:ascii="宋体" w:hAnsi="宋体" w:eastAsia="宋体" w:cs="宋体"/>
          <w:color w:val="000"/>
          <w:sz w:val="28"/>
          <w:szCs w:val="28"/>
        </w:rPr>
        <w:t xml:space="preserve">乡党委、政府成立的环境保护问题整改领导小组，继续对环保问题进行及时督查、处理、问责。全乡各村、各企业要做到坚持高标准、严要求，第一时间接收，第一时间处理，互相协调，及时沟通，切实做到及时办理和上报，确保反映的问题不耽误、不拖延。同时要注重对群众的宣传引导，及时通报典型违反环保的案例，营造良好的环保工作氛围。</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物流上半年工作总结篇二十</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20xx年工会的禁毒工作，在街道党工委、行政的领导下，在禁毒委的关心、支持下，取得了一定的成绩。根据街道禁毒委安排，结合工会工作实际，有效开展本单位禁毒工作，现将本年度禁毒工作总结如下：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街道工会主席任组长，领导组成员进行了明确分工。认真执行党和国家禁毒方针、政策，全面实施禁毒委工作部署，将禁毒工作纳入了工会的工作，明确了责任。</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毒品损害了个人身体健康，危害家庭社会，已成为人类文明的公敌。为了有效开展工作，本单位制定了禁毒工作实施方案，分析禁毒形式，布置禁毒任务，明确了工作目标，落实了工作责任，强化了工作途径。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到目前为止，我街道办事处职工未出现一例吸毒人员。现在争创无毒家庭、无毒单位、无毒社区也在进一步进行。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毒品犯罪的主要途径。就目前工作，仍存在一些问题。一是广大青年职工，尤其是一些青年农民工对毒品的认识还不够，宣传措施不够得力，责任落实还没有完全到位;二是部分党员青年职工没有发挥先锋模范作用，在宣传教育方面点子不多，形式不活，措施不利，缺乏工作的主动性、创造性和责任感;三是宣传教育深度不够，广度不够，有些活动特别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4"/>
          <w:szCs w:val="34"/>
          <w:b w:val="1"/>
          <w:bCs w:val="1"/>
        </w:rPr>
        <w:t xml:space="preserve">物流公司一季度工作总结 物流上半年工作总结篇二十一</w:t>
      </w:r>
    </w:p>
    <w:p>
      <w:pPr>
        <w:ind w:left="0" w:right="0" w:firstLine="560"/>
        <w:spacing w:before="450" w:after="450" w:line="312" w:lineRule="auto"/>
      </w:pPr>
      <w:r>
        <w:rPr>
          <w:rFonts w:ascii="宋体" w:hAnsi="宋体" w:eastAsia="宋体" w:cs="宋体"/>
          <w:color w:val="000"/>
          <w:sz w:val="28"/>
          <w:szCs w:val="28"/>
        </w:rPr>
        <w:t xml:space="preserve">光阴如梭，20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2024-09-20T18:50:06+08:00</dcterms:created>
  <dcterms:modified xsi:type="dcterms:W3CDTF">2024-09-20T18:50:06+08:00</dcterms:modified>
</cp:coreProperties>
</file>

<file path=docProps/custom.xml><?xml version="1.0" encoding="utf-8"?>
<Properties xmlns="http://schemas.openxmlformats.org/officeDocument/2006/custom-properties" xmlns:vt="http://schemas.openxmlformats.org/officeDocument/2006/docPropsVTypes"/>
</file>