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2024年平凡的世界读书感悟500字六篇</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感悟对于我们是非常有帮助的，可是应该怎么写心得感悟呢？以下我给大家整理了一些优质的心得感悟范文，希望对大家能够有所帮助。2024年平凡...</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感悟对于我们是非常有帮助的，可是应该怎么写心得感悟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2024年平凡的世界读书感悟500字六篇一</w:t>
      </w:r>
    </w:p>
    <w:p>
      <w:pPr>
        <w:ind w:left="0" w:right="0" w:firstLine="560"/>
        <w:spacing w:before="450" w:after="450" w:line="312" w:lineRule="auto"/>
      </w:pPr>
      <w:r>
        <w:rPr>
          <w:rFonts w:ascii="宋体" w:hAnsi="宋体" w:eastAsia="宋体" w:cs="宋体"/>
          <w:color w:val="000"/>
          <w:sz w:val="28"/>
          <w:szCs w:val="28"/>
        </w:rPr>
        <w:t xml:space="preserve">《平凡的世界》是我一直想看的书，趁着暑假我将这本书细细读了一遍。</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悲与欢、生与死、穷与富、世事的变更，于历史的长河来说，无非也是些平凡事。对于平凡，我素来都是这样认为的，直到读了《平凡的世界》，这才恍然大悟。书中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若是重温《平凡的世界》，它会让你懂得：尽管命运是那样的不公，尽管社会有那么多的不公，可只要你能够不屈不挠、艰苦奋斗、勇往直前终能获得最后的成功。每一个正在虚度生命的人们若是细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平凡的世界》让我明白，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2024年平凡的世界读书感悟500字六篇二</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老师和学生喜爱的新课标必读书”的长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2024年平凡的世界读书感悟500字六篇三</w:t>
      </w:r>
    </w:p>
    <w:p>
      <w:pPr>
        <w:ind w:left="0" w:right="0" w:firstLine="560"/>
        <w:spacing w:before="450" w:after="450" w:line="312" w:lineRule="auto"/>
      </w:pPr>
      <w:r>
        <w:rPr>
          <w:rFonts w:ascii="宋体" w:hAnsi="宋体" w:eastAsia="宋体" w:cs="宋体"/>
          <w:color w:val="000"/>
          <w:sz w:val="28"/>
          <w:szCs w:val="28"/>
        </w:rPr>
        <w:t xml:space="preserve">有一个青年，他家境贫穷，在生活中，他时常受到命运的捉弄，但他却不曾屈服于挫折，努力地奋斗，尽力改变着他那平凡的世界。</w:t>
      </w:r>
    </w:p>
    <w:p>
      <w:pPr>
        <w:ind w:left="0" w:right="0" w:firstLine="560"/>
        <w:spacing w:before="450" w:after="450" w:line="312" w:lineRule="auto"/>
      </w:pPr>
      <w:r>
        <w:rPr>
          <w:rFonts w:ascii="宋体" w:hAnsi="宋体" w:eastAsia="宋体" w:cs="宋体"/>
          <w:color w:val="000"/>
          <w:sz w:val="28"/>
          <w:szCs w:val="28"/>
        </w:rPr>
        <w:t xml:space="preserve">他就是孙少平——一个农村后生。和五个家人在两口窑洞的他与同龄人截然不同：爱阅读，有抱负，对事物有着独到的见解……但在生活所迫之下，他决定去县城打工。在那儿，他丰富了阅历，帮助家人分忧，扶穷济困，逐渐成长起来。知音的死亡、工作时造成的破相也没能摧毁他。身残志坚、性格坚毅的他在生活中活出了不平凡！</w:t>
      </w:r>
    </w:p>
    <w:p>
      <w:pPr>
        <w:ind w:left="0" w:right="0" w:firstLine="560"/>
        <w:spacing w:before="450" w:after="450" w:line="312" w:lineRule="auto"/>
      </w:pPr>
      <w:r>
        <w:rPr>
          <w:rFonts w:ascii="宋体" w:hAnsi="宋体" w:eastAsia="宋体" w:cs="宋体"/>
          <w:color w:val="000"/>
          <w:sz w:val="28"/>
          <w:szCs w:val="28"/>
        </w:rPr>
        <w:t xml:space="preserve">在平时课外阅读中，我了解到周文王在被关押拘禁时推演出了《周易》；孔子在穷困潦倒的际遇中编撰了《春秋》；屈原在被流放蛮荒之地后创编了《离骚》；左丘明双目失明后为解析《春秋》而作《国语》；孙膑被残忍地砍去了膝盖骨，编著了《兵法》；吕不韦被贬放到蜀地，才有《吕氏春秋》流传于后世；韩非被囚禁在异国，写下了《说难》《孤愤》。</w:t>
      </w:r>
    </w:p>
    <w:p>
      <w:pPr>
        <w:ind w:left="0" w:right="0" w:firstLine="560"/>
        <w:spacing w:before="450" w:after="450" w:line="312" w:lineRule="auto"/>
      </w:pPr>
      <w:r>
        <w:rPr>
          <w:rFonts w:ascii="宋体" w:hAnsi="宋体" w:eastAsia="宋体" w:cs="宋体"/>
          <w:color w:val="000"/>
          <w:sz w:val="28"/>
          <w:szCs w:val="28"/>
        </w:rPr>
        <w:t xml:space="preserve">像多位先贤一样，孙少平的成长也完全是由自身改变的，若他在家道中落时自暴自弃，他也不会有日后的成就；若他在县城之中不能自养，家里就会多一个累赘，妹妹的大学梦也会因而破灭；若他在做煤矿工人时因伤病而无法自拔，更不能过上富足的生活。正是他的一次次奋斗，为他带来了生活的曙光。这难道不值得我们学习吗？</w:t>
      </w:r>
    </w:p>
    <w:p>
      <w:pPr>
        <w:ind w:left="0" w:right="0" w:firstLine="560"/>
        <w:spacing w:before="450" w:after="450" w:line="312" w:lineRule="auto"/>
      </w:pPr>
      <w:r>
        <w:rPr>
          <w:rFonts w:ascii="宋体" w:hAnsi="宋体" w:eastAsia="宋体" w:cs="宋体"/>
          <w:color w:val="000"/>
          <w:sz w:val="28"/>
          <w:szCs w:val="28"/>
        </w:rPr>
        <w:t xml:space="preserve">奋斗是克服困难的良方，这是很多先人教给我们的道理，同样这也是孙少平教给我们的道理，在我们的学习之中也是如此——对学习中的挫折，努力克服，坚持不懈的奋斗，同样也能取得成功。我有一个同学，天资并不十分出众的她，在英语方面刻苦钻研，虚心向大家求教，虽然她的多次测验不理想，但她没有屈服，她更是钻之弥坚，更加认真的学习着英语。终于，在她的不懈努力下，她的英语成绩突飞猛进，她成了英语学科的黑马，在期中测验取得了全班分！</w:t>
      </w:r>
    </w:p>
    <w:p>
      <w:pPr>
        <w:ind w:left="0" w:right="0" w:firstLine="560"/>
        <w:spacing w:before="450" w:after="450" w:line="312" w:lineRule="auto"/>
      </w:pPr>
      <w:r>
        <w:rPr>
          <w:rFonts w:ascii="宋体" w:hAnsi="宋体" w:eastAsia="宋体" w:cs="宋体"/>
          <w:color w:val="000"/>
          <w:sz w:val="28"/>
          <w:szCs w:val="28"/>
        </w:rPr>
        <w:t xml:space="preserve">孟子曰：“天降大任于斯人也，必先苦其心志，劳其筋骨，饿其体肤，空乏其身，行指乱其所为，所以动心忍性，曾益其所不能。”看来，一个人如果不经历风浪，就不能到达胜利的彼岸；不经历风雨，就不能看到绚烂的彩虹；不经受磨难，就不能有伟大的成就。命运没有给我们任何人特权，也看不起我们哪个人软弱，我们不能做命运的奴隶，我们只有在磨难之中才能更加坚强，只有在磨难之中才能茁壮成长，只有在磨难之中才能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2024年平凡的世界读书感悟500字六篇四</w:t>
      </w:r>
    </w:p>
    <w:p>
      <w:pPr>
        <w:ind w:left="0" w:right="0" w:firstLine="560"/>
        <w:spacing w:before="450" w:after="450" w:line="312" w:lineRule="auto"/>
      </w:pPr>
      <w:r>
        <w:rPr>
          <w:rFonts w:ascii="宋体" w:hAnsi="宋体" w:eastAsia="宋体" w:cs="宋体"/>
          <w:color w:val="000"/>
          <w:sz w:val="28"/>
          <w:szCs w:val="28"/>
        </w:rPr>
        <w:t xml:space="preserve">《平凡的世界》是一篇巨作，他让我们从一个小小的原西县城，一个双水村里，看到了当时中国的农村。透过那个小小的村庄，我们看到了人民公社化，大包干以及改革开放这些社会的变革给广大的劳动农民所造成的冲击和影响。人民公社的集体劳动在后期让百姓们越来越穷；阶级斗争尤其是------的__像锁链一般禁锢着人们的思想和心灵，让人不敢想，不敢做；随之而来的改革开放，像飓风一样席卷而来，在这场变革里，有人紧抓机会一步步向上，有人堕落，走向毁灭；有人墨守成规，也由于能力不足，没有做很大的改变，虽然受到了影响改革开放后，孙少安开砖窑，让所有人眼红；田海民夫妇养鱼也收入颇丰；金俊武科学种田，粮食堆满了窑洞……而与此同时，王满银在城市像流浪者般漂泊不定，为生存拼命；金富学会了偷窃，最后害的自己和父母落入法网。社会的每一次变革，对人们而言都是一场挑战，有的人迎战，有的人躲避，也有人被击倒，最后毁了自己。</w:t>
      </w:r>
    </w:p>
    <w:p>
      <w:pPr>
        <w:ind w:left="0" w:right="0" w:firstLine="560"/>
        <w:spacing w:before="450" w:after="450" w:line="312" w:lineRule="auto"/>
      </w:pPr>
      <w:r>
        <w:rPr>
          <w:rFonts w:ascii="宋体" w:hAnsi="宋体" w:eastAsia="宋体" w:cs="宋体"/>
          <w:color w:val="000"/>
          <w:sz w:val="28"/>
          <w:szCs w:val="28"/>
        </w:rPr>
        <w:t xml:space="preserve">从某种程度讲，平凡的世界充满着悲剧色彩：孙少安和田润叶彼此相爱，却没能走到一起；郝红梅离开了少平，爱上了顾养民，却没能厮守一生；侯玉英对少平的告白信无果而终；少平和田晓霞彼此相爱，却因一场洪水，阴阳两隔；金波和藏族姑娘的爱情，只留下了一个白瓷杯和记忆里的一串歌声；金秀对哥哥孙少平的爱慕，最终没有得到想要的答复……这是爱情的悲剧。金俊斌在豁坝偷水时因为决堤失去了生命，田二在炸神仙山修水坝时意外死亡，郝红梅的丈夫挖窑洞时塌方；孙少平的煤矿班长王世才为了救徒弟安锁子死于煤矿；秀莲在生活蒸蒸日上时，身患癌症……这是生命的悲剧。所有的悲剧，似乎也都是平凡的，但又让人感到那么惊心动魄。</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2024年平凡的世界读书感悟500字六篇五</w:t>
      </w:r>
    </w:p>
    <w:p>
      <w:pPr>
        <w:ind w:left="0" w:right="0" w:firstLine="560"/>
        <w:spacing w:before="450" w:after="450" w:line="312" w:lineRule="auto"/>
      </w:pPr>
      <w:r>
        <w:rPr>
          <w:rFonts w:ascii="宋体" w:hAnsi="宋体" w:eastAsia="宋体" w:cs="宋体"/>
          <w:color w:val="000"/>
          <w:sz w:val="28"/>
          <w:szCs w:val="28"/>
        </w:rPr>
        <w:t xml:space="preserve">平凡的世界，是的，我们的生活可能很平凡，我们的世界也可能很平凡。而不平凡，不简单的是人，是我们自己。</w:t>
      </w:r>
    </w:p>
    <w:p>
      <w:pPr>
        <w:ind w:left="0" w:right="0" w:firstLine="560"/>
        <w:spacing w:before="450" w:after="450" w:line="312" w:lineRule="auto"/>
      </w:pPr>
      <w:r>
        <w:rPr>
          <w:rFonts w:ascii="宋体" w:hAnsi="宋体" w:eastAsia="宋体" w:cs="宋体"/>
          <w:color w:val="000"/>
          <w:sz w:val="28"/>
          <w:szCs w:val="28"/>
        </w:rPr>
        <w:t xml:space="preserve">读完《平凡的世界》内心百感交集，可当要落笔写读后感时却感觉无从下笔。担心自己拙劣的文字解读不了这么优秀的书。我认为劳动者是幸福的不管是脑力还是体力他们都是依靠着自己过日子。人，无论站在什么位置，无论贫困，只要有一颗时刻保持热血的心只要热爱生活，生活永远是待他平等的。</w:t>
      </w:r>
    </w:p>
    <w:p>
      <w:pPr>
        <w:ind w:left="0" w:right="0" w:firstLine="560"/>
        <w:spacing w:before="450" w:after="450" w:line="312" w:lineRule="auto"/>
      </w:pPr>
      <w:r>
        <w:rPr>
          <w:rFonts w:ascii="宋体" w:hAnsi="宋体" w:eastAsia="宋体" w:cs="宋体"/>
          <w:color w:val="000"/>
          <w:sz w:val="28"/>
          <w:szCs w:val="28"/>
        </w:rPr>
        <w:t xml:space="preserve">路遥先生用他深厚的基础，穿插的描绘了多个人物的性格，不主观也不失客观的书写了在那个时代和生活在那个时代中的小人物所闪烁的一种光芒。这本书中最使我震撼的无疑是孙家的两兄弟和他们所爱着的恋人，在农村与城市激烈碰撞的美德。</w:t>
      </w:r>
    </w:p>
    <w:p>
      <w:pPr>
        <w:ind w:left="0" w:right="0" w:firstLine="560"/>
        <w:spacing w:before="450" w:after="450" w:line="312" w:lineRule="auto"/>
      </w:pPr>
      <w:r>
        <w:rPr>
          <w:rFonts w:ascii="宋体" w:hAnsi="宋体" w:eastAsia="宋体" w:cs="宋体"/>
          <w:color w:val="000"/>
          <w:sz w:val="28"/>
          <w:szCs w:val="28"/>
        </w:rPr>
        <w:t xml:space="preserve">少安与少平从小生活在同一个环境下，命运却截然不同。少安从13岁就开始了看起来永无止境的苦力活，而少平却在大哥的帮助下上完了高中而就是因为高中，少平的人生与世界观彻底的改变了。他追求的似乎是一种理想而不是怎样度日为吃喝烦恼。与钱财无关与前途无关只是一种自己所相信的美好的梦想。</w:t>
      </w:r>
    </w:p>
    <w:p>
      <w:pPr>
        <w:ind w:left="0" w:right="0" w:firstLine="560"/>
        <w:spacing w:before="450" w:after="450" w:line="312" w:lineRule="auto"/>
      </w:pPr>
      <w:r>
        <w:rPr>
          <w:rFonts w:ascii="宋体" w:hAnsi="宋体" w:eastAsia="宋体" w:cs="宋体"/>
          <w:color w:val="000"/>
          <w:sz w:val="28"/>
          <w:szCs w:val="28"/>
        </w:rPr>
        <w:t xml:space="preserve">少安是一种比较早熟的性格，可能是因为他是大哥的关系吧自己是老大就总觉得身上担着保护弟弟妹妹的责任感。虽然在爱情上退缩但我认为这并不是一个错误的决定反而我觉得这倒是一个明智的选择，虽然有些人感情不分高低贵贱但是我们想象一下润叶她能想秀莲一样帮助少安做那种脏活累活嘛？磨的双手上有一层厚厚的老茧，整天灰头土脸她能做到嘛？这样的婚姻最终也应该会撑不住吧。</w:t>
      </w:r>
    </w:p>
    <w:p>
      <w:pPr>
        <w:ind w:left="0" w:right="0" w:firstLine="560"/>
        <w:spacing w:before="450" w:after="450" w:line="312" w:lineRule="auto"/>
      </w:pPr>
      <w:r>
        <w:rPr>
          <w:rFonts w:ascii="宋体" w:hAnsi="宋体" w:eastAsia="宋体" w:cs="宋体"/>
          <w:color w:val="000"/>
          <w:sz w:val="28"/>
          <w:szCs w:val="28"/>
        </w:rPr>
        <w:t xml:space="preserve">平凡的人生，从平凡中自然而然的繁衍生息，你能看到的，就是苦难中的信心，不会被夺走的期望，永不止息的爱，平凡中的苦涩，和今生的骄傲。</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2024年平凡的世界读书感悟500字六篇六</w:t>
      </w:r>
    </w:p>
    <w:p>
      <w:pPr>
        <w:ind w:left="0" w:right="0" w:firstLine="560"/>
        <w:spacing w:before="450" w:after="450" w:line="312" w:lineRule="auto"/>
      </w:pPr>
      <w:r>
        <w:rPr>
          <w:rFonts w:ascii="宋体" w:hAnsi="宋体" w:eastAsia="宋体" w:cs="宋体"/>
          <w:color w:val="000"/>
          <w:sz w:val="28"/>
          <w:szCs w:val="28"/>
        </w:rPr>
        <w:t xml:space="preserve">《平凡的世界》这本书给了我很大的感触。它让我感受到了不同阶级的人会有不同的命运。也让我感受到了这个世界上事实的残酷，这个世界很平凡，他没有我们想象的那么美好，并不是每一个地方每一个年代都会有着像我们这样的生活。也让我有了珍惜自己的生活的想法。</w:t>
      </w:r>
    </w:p>
    <w:p>
      <w:pPr>
        <w:ind w:left="0" w:right="0" w:firstLine="560"/>
        <w:spacing w:before="450" w:after="450" w:line="312" w:lineRule="auto"/>
      </w:pPr>
      <w:r>
        <w:rPr>
          <w:rFonts w:ascii="宋体" w:hAnsi="宋体" w:eastAsia="宋体" w:cs="宋体"/>
          <w:color w:val="000"/>
          <w:sz w:val="28"/>
          <w:szCs w:val="28"/>
        </w:rPr>
        <w:t xml:space="preserve">我经常会想如果我生活在与他们一样的年代一样的地方，我会和他们有一样的心态，或者会做出和他们一样的事情吗？若是再遭遇和他们一样的事情之后，我是否还是能冷静的面对。这些事情都发生在__之后。孙少平虽然没有地位，也很贫穷，但是他书中的性格是自尊自爱的。后来他虽然高考落榜，但是他并没有气馁，没有从此一阕不振，与很多同学在一次考试失利之后就对自己学习失去信心不同。看到了他的所作所为之后，我一直在想，再这样一个好的环境下，我为什么不能比他做得更好。更何况我遇到的困难也没有他遇到了困难大。</w:t>
      </w:r>
    </w:p>
    <w:p>
      <w:pPr>
        <w:ind w:left="0" w:right="0" w:firstLine="560"/>
        <w:spacing w:before="450" w:after="450" w:line="312" w:lineRule="auto"/>
      </w:pPr>
      <w:r>
        <w:rPr>
          <w:rFonts w:ascii="宋体" w:hAnsi="宋体" w:eastAsia="宋体" w:cs="宋体"/>
          <w:color w:val="000"/>
          <w:sz w:val="28"/>
          <w:szCs w:val="28"/>
        </w:rPr>
        <w:t xml:space="preserve">其他的一生坎坎坷坷并不是一帆风顺的，他没有与我们一样好的父母，他也没有与我们一样好的学习环境。他只有一份自尊自爱的心，和那不言放弃的精神。可就是这小小的精神和这自尊自爱，使他有了不一样的成就，和活下去的动力。虽然他们有一个好的结局，但是他仍然乐观的坚持下去了。</w:t>
      </w:r>
    </w:p>
    <w:p>
      <w:pPr>
        <w:ind w:left="0" w:right="0" w:firstLine="560"/>
        <w:spacing w:before="450" w:after="450" w:line="312" w:lineRule="auto"/>
      </w:pPr>
      <w:r>
        <w:rPr>
          <w:rFonts w:ascii="宋体" w:hAnsi="宋体" w:eastAsia="宋体" w:cs="宋体"/>
          <w:color w:val="000"/>
          <w:sz w:val="28"/>
          <w:szCs w:val="28"/>
        </w:rPr>
        <w:t xml:space="preserve">一本书告诉了我很多很多道理，其中最为经典的就是一定要有一颗坚持的心。遇到任何事情我们不能轻言放弃。而是需要勇敢的去面对克服困难。要有自己的想法与自己的那一份冲劲。我们没有和他一样坎坷的生活，也没有他遇到那么多困难。但是她有着世界上的东西，那就是坚持坚韧不拔的精神。</w:t>
      </w:r>
    </w:p>
    <w:p>
      <w:pPr>
        <w:ind w:left="0" w:right="0" w:firstLine="560"/>
        <w:spacing w:before="450" w:after="450" w:line="312" w:lineRule="auto"/>
      </w:pPr>
      <w:r>
        <w:rPr>
          <w:rFonts w:ascii="宋体" w:hAnsi="宋体" w:eastAsia="宋体" w:cs="宋体"/>
          <w:color w:val="000"/>
          <w:sz w:val="28"/>
          <w:szCs w:val="28"/>
        </w:rPr>
        <w:t xml:space="preserve">遇到事情不要放弃，坦然的去面对，古人云：车到山前必有路，船到桥头自然直。这不也正告诉着我们吗？</w:t>
      </w:r>
    </w:p>
    <w:p>
      <w:pPr>
        <w:ind w:left="0" w:right="0" w:firstLine="560"/>
        <w:spacing w:before="450" w:after="450" w:line="312" w:lineRule="auto"/>
      </w:pPr>
      <w:r>
        <w:rPr>
          <w:rFonts w:ascii="宋体" w:hAnsi="宋体" w:eastAsia="宋体" w:cs="宋体"/>
          <w:color w:val="000"/>
          <w:sz w:val="28"/>
          <w:szCs w:val="28"/>
        </w:rPr>
        <w:t xml:space="preserve">【2024年平凡的世界读书感悟500字六篇】相关推荐文章:</w:t>
      </w:r>
    </w:p>
    <w:p>
      <w:pPr>
        <w:ind w:left="0" w:right="0" w:firstLine="560"/>
        <w:spacing w:before="450" w:after="450" w:line="312" w:lineRule="auto"/>
      </w:pPr>
      <w:r>
        <w:rPr>
          <w:rFonts w:ascii="宋体" w:hAnsi="宋体" w:eastAsia="宋体" w:cs="宋体"/>
          <w:color w:val="000"/>
          <w:sz w:val="28"/>
          <w:szCs w:val="28"/>
        </w:rPr>
        <w:t xml:space="preserve">2024年《平凡的世界》个人读书感悟</w:t>
      </w:r>
    </w:p>
    <w:p>
      <w:pPr>
        <w:ind w:left="0" w:right="0" w:firstLine="560"/>
        <w:spacing w:before="450" w:after="450" w:line="312" w:lineRule="auto"/>
      </w:pPr>
      <w:r>
        <w:rPr>
          <w:rFonts w:ascii="宋体" w:hAnsi="宋体" w:eastAsia="宋体" w:cs="宋体"/>
          <w:color w:val="000"/>
          <w:sz w:val="28"/>
          <w:szCs w:val="28"/>
        </w:rPr>
        <w:t xml:space="preserve">《平凡的世界》读书心得体会感悟</w:t>
      </w:r>
    </w:p>
    <w:p>
      <w:pPr>
        <w:ind w:left="0" w:right="0" w:firstLine="560"/>
        <w:spacing w:before="450" w:after="450" w:line="312" w:lineRule="auto"/>
      </w:pPr>
      <w:r>
        <w:rPr>
          <w:rFonts w:ascii="宋体" w:hAnsi="宋体" w:eastAsia="宋体" w:cs="宋体"/>
          <w:color w:val="000"/>
          <w:sz w:val="28"/>
          <w:szCs w:val="28"/>
        </w:rPr>
        <w:t xml:space="preserve">平凡的世界读书心得感悟1000字</w:t>
      </w:r>
    </w:p>
    <w:p>
      <w:pPr>
        <w:ind w:left="0" w:right="0" w:firstLine="560"/>
        <w:spacing w:before="450" w:after="450" w:line="312" w:lineRule="auto"/>
      </w:pPr>
      <w:r>
        <w:rPr>
          <w:rFonts w:ascii="宋体" w:hAnsi="宋体" w:eastAsia="宋体" w:cs="宋体"/>
          <w:color w:val="000"/>
          <w:sz w:val="28"/>
          <w:szCs w:val="28"/>
        </w:rPr>
        <w:t xml:space="preserve">2024年《平凡的世界》最新读后感500字</w:t>
      </w:r>
    </w:p>
    <w:p>
      <w:pPr>
        <w:ind w:left="0" w:right="0" w:firstLine="560"/>
        <w:spacing w:before="450" w:after="450" w:line="312" w:lineRule="auto"/>
      </w:pPr>
      <w:r>
        <w:rPr>
          <w:rFonts w:ascii="宋体" w:hAnsi="宋体" w:eastAsia="宋体" w:cs="宋体"/>
          <w:color w:val="000"/>
          <w:sz w:val="28"/>
          <w:szCs w:val="28"/>
        </w:rPr>
        <w:t xml:space="preserve">2024年《平凡的世界》读书心得1000字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2024-09-20T14:29:02+08:00</dcterms:created>
  <dcterms:modified xsi:type="dcterms:W3CDTF">2024-09-20T14:29:02+08:00</dcterms:modified>
</cp:coreProperties>
</file>

<file path=docProps/custom.xml><?xml version="1.0" encoding="utf-8"?>
<Properties xmlns="http://schemas.openxmlformats.org/officeDocument/2006/custom-properties" xmlns:vt="http://schemas.openxmlformats.org/officeDocument/2006/docPropsVTypes"/>
</file>