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市人大班子</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市人大班子**市人大常委会领导班子工作总结三年来，市人大常委会在市委的正确领导下，认真贯彻落实党的十七大、十七届三中、四中、五中全会精神，紧紧围绕发展大局，依法履职，各项工作都取得了新的进展，为促进我市经济社会更好更快发展做出了积...</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第一篇：市人大班子</w:t>
      </w:r>
    </w:p>
    <w:p>
      <w:pPr>
        <w:ind w:left="0" w:right="0" w:firstLine="560"/>
        <w:spacing w:before="450" w:after="450" w:line="312" w:lineRule="auto"/>
      </w:pPr>
      <w:r>
        <w:rPr>
          <w:rFonts w:ascii="宋体" w:hAnsi="宋体" w:eastAsia="宋体" w:cs="宋体"/>
          <w:color w:val="000"/>
          <w:sz w:val="28"/>
          <w:szCs w:val="28"/>
        </w:rPr>
        <w:t xml:space="preserve">**市人大常委会领导班子工作总结</w:t>
      </w:r>
    </w:p>
    <w:p>
      <w:pPr>
        <w:ind w:left="0" w:right="0" w:firstLine="560"/>
        <w:spacing w:before="450" w:after="450" w:line="312" w:lineRule="auto"/>
      </w:pPr>
      <w:r>
        <w:rPr>
          <w:rFonts w:ascii="宋体" w:hAnsi="宋体" w:eastAsia="宋体" w:cs="宋体"/>
          <w:color w:val="000"/>
          <w:sz w:val="28"/>
          <w:szCs w:val="28"/>
        </w:rPr>
        <w:t xml:space="preserve">三年来，市人大常委会在市委的正确领导下，认真贯彻落实党的十七大、十七届三中、四中、五中全会精神，紧紧围绕发展大局，依法履职，各项工作都取得了新的进展，为促进我市经济社会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一、围绕中心，服务大局有新作为</w:t>
      </w:r>
    </w:p>
    <w:p>
      <w:pPr>
        <w:ind w:left="0" w:right="0" w:firstLine="560"/>
        <w:spacing w:before="450" w:after="450" w:line="312" w:lineRule="auto"/>
      </w:pPr>
      <w:r>
        <w:rPr>
          <w:rFonts w:ascii="宋体" w:hAnsi="宋体" w:eastAsia="宋体" w:cs="宋体"/>
          <w:color w:val="000"/>
          <w:sz w:val="28"/>
          <w:szCs w:val="28"/>
        </w:rPr>
        <w:t xml:space="preserve">三年来，市人大常委会紧紧围绕事关**发展的重大问题，找准着力点，充分发挥自身作用，共召开了28次常委会会议，听取和审议一府两院工作报告55项，作出了决议、决定23项，开展“三查（察）”活动42次，形成审议意见31件，积极推动了我市经济发展和社会进步。</w:t>
      </w:r>
    </w:p>
    <w:p>
      <w:pPr>
        <w:ind w:left="0" w:right="0" w:firstLine="560"/>
        <w:spacing w:before="450" w:after="450" w:line="312" w:lineRule="auto"/>
      </w:pPr>
      <w:r>
        <w:rPr>
          <w:rFonts w:ascii="宋体" w:hAnsi="宋体" w:eastAsia="宋体" w:cs="宋体"/>
          <w:color w:val="000"/>
          <w:sz w:val="28"/>
          <w:szCs w:val="28"/>
        </w:rPr>
        <w:t xml:space="preserve">1、听取审议计划和预算执行情况</w:t>
      </w:r>
    </w:p>
    <w:p>
      <w:pPr>
        <w:ind w:left="0" w:right="0" w:firstLine="560"/>
        <w:spacing w:before="450" w:after="450" w:line="312" w:lineRule="auto"/>
      </w:pPr>
      <w:r>
        <w:rPr>
          <w:rFonts w:ascii="宋体" w:hAnsi="宋体" w:eastAsia="宋体" w:cs="宋体"/>
          <w:color w:val="000"/>
          <w:sz w:val="28"/>
          <w:szCs w:val="28"/>
        </w:rPr>
        <w:t xml:space="preserve">按照人代会决议，每年都听取和审议市政府关于国民经济计划和财政预算执行情况的报告，并以提高经济运行质量，增加财政收入为目的，重点就计划和预算执行中的有关问题进行了审议，对影响经济增长、预算执行以及审计中发现的问题，都建议和督促市政府及主管部门及时整改。</w:t>
      </w:r>
    </w:p>
    <w:p>
      <w:pPr>
        <w:ind w:left="0" w:right="0" w:firstLine="560"/>
        <w:spacing w:before="450" w:after="450" w:line="312" w:lineRule="auto"/>
      </w:pPr>
      <w:r>
        <w:rPr>
          <w:rFonts w:ascii="宋体" w:hAnsi="宋体" w:eastAsia="宋体" w:cs="宋体"/>
          <w:color w:val="000"/>
          <w:sz w:val="28"/>
          <w:szCs w:val="28"/>
        </w:rPr>
        <w:t xml:space="preserve">2、进一步推动经济社会可持续发展</w:t>
      </w:r>
    </w:p>
    <w:p>
      <w:pPr>
        <w:ind w:left="0" w:right="0" w:firstLine="560"/>
        <w:spacing w:before="450" w:after="450" w:line="312" w:lineRule="auto"/>
      </w:pPr>
      <w:r>
        <w:rPr>
          <w:rFonts w:ascii="宋体" w:hAnsi="宋体" w:eastAsia="宋体" w:cs="宋体"/>
          <w:color w:val="000"/>
          <w:sz w:val="28"/>
          <w:szCs w:val="28"/>
        </w:rPr>
        <w:t xml:space="preserve">一是视察招商引资工作情况。招商引资是我市近年来经济发展的重要途径。市人大常委会通过视察并提出中肯的意见、建议，进一步完善了招商引资政策，激发了热情，促进了此项工作的深入开展。二是推进“保增长、扩内需、调结构、重民生”工作。为积极应对国际金融危机，保证我市的经济增长，市人大常委会</w:t>
      </w:r>
    </w:p>
    <w:p>
      <w:pPr>
        <w:ind w:left="0" w:right="0" w:firstLine="560"/>
        <w:spacing w:before="450" w:after="450" w:line="312" w:lineRule="auto"/>
      </w:pPr>
      <w:r>
        <w:rPr>
          <w:rFonts w:ascii="宋体" w:hAnsi="宋体" w:eastAsia="宋体" w:cs="宋体"/>
          <w:color w:val="000"/>
          <w:sz w:val="28"/>
          <w:szCs w:val="28"/>
        </w:rPr>
        <w:t xml:space="preserve">建议市政府及相关部门要着眼扩大内需，危中求机，借势而为，坚定信心，迎难而上，扎实推动重点项目和民生工程建设，确保全市经济平稳较快发展。三是促进经济发展环境优化改善。为深入贯彻落实我市“招商引资”和“发展非公有制经济”两个会议精神，及时了解经济发展环境现状，进一步促进经济发展环境的改善，市人大常委会组成视察组，对我市改善经济发展环境情况进行了视察。</w:t>
      </w:r>
    </w:p>
    <w:p>
      <w:pPr>
        <w:ind w:left="0" w:right="0" w:firstLine="560"/>
        <w:spacing w:before="450" w:after="450" w:line="312" w:lineRule="auto"/>
      </w:pPr>
      <w:r>
        <w:rPr>
          <w:rFonts w:ascii="宋体" w:hAnsi="宋体" w:eastAsia="宋体" w:cs="宋体"/>
          <w:color w:val="000"/>
          <w:sz w:val="28"/>
          <w:szCs w:val="28"/>
        </w:rPr>
        <w:t xml:space="preserve">二、突出重点，监督工作有新成效</w:t>
      </w:r>
    </w:p>
    <w:p>
      <w:pPr>
        <w:ind w:left="0" w:right="0" w:firstLine="560"/>
        <w:spacing w:before="450" w:after="450" w:line="312" w:lineRule="auto"/>
      </w:pPr>
      <w:r>
        <w:rPr>
          <w:rFonts w:ascii="宋体" w:hAnsi="宋体" w:eastAsia="宋体" w:cs="宋体"/>
          <w:color w:val="000"/>
          <w:sz w:val="28"/>
          <w:szCs w:val="28"/>
        </w:rPr>
        <w:t xml:space="preserve">1、围绕民生强化监督。本届以来，先后对《治安管理处罚法》、《劳动合同法》、《药品管理法》、《职业教育法》、《侵权责任法》、《食品安全法》、《残疾人保障法》、《人口与计划生育法》的贯彻执行情况进行了检查，有效地保证了法律法规在我市的贯彻实施。</w:t>
      </w:r>
    </w:p>
    <w:p>
      <w:pPr>
        <w:ind w:left="0" w:right="0" w:firstLine="560"/>
        <w:spacing w:before="450" w:after="450" w:line="312" w:lineRule="auto"/>
      </w:pPr>
      <w:r>
        <w:rPr>
          <w:rFonts w:ascii="宋体" w:hAnsi="宋体" w:eastAsia="宋体" w:cs="宋体"/>
          <w:color w:val="000"/>
          <w:sz w:val="28"/>
          <w:szCs w:val="28"/>
        </w:rPr>
        <w:t xml:space="preserve">2、围绕民利强化监督。按照每年工作要点的安排，市人大常委会组织代表对我市房屋拆改管理工作、低保和社会救助工作开展情况、企事业厂务公开、民主管理情况、农民教师医疗保险待遇情况、新型农村合作医疗工作情况、“二免一补”政策落实情况、城市卫生管理情况、农村公路建设情况、市场街整治情况以及旅游管理工作、监所管理工作进行了视察，切实保障和维护了人民群众的根本利益。</w:t>
      </w:r>
    </w:p>
    <w:p>
      <w:pPr>
        <w:ind w:left="0" w:right="0" w:firstLine="560"/>
        <w:spacing w:before="450" w:after="450" w:line="312" w:lineRule="auto"/>
      </w:pPr>
      <w:r>
        <w:rPr>
          <w:rFonts w:ascii="宋体" w:hAnsi="宋体" w:eastAsia="宋体" w:cs="宋体"/>
          <w:color w:val="000"/>
          <w:sz w:val="28"/>
          <w:szCs w:val="28"/>
        </w:rPr>
        <w:t xml:space="preserve">3、围绕民权强化监督。一是依法促进审议意见的办理。依照《监督法》的规定及借鉴外地工作经验，对一府两院办理人大常委会审议意见的情况，市人大常委会主任会议首先听取汇报进行审议，对不认真办理、草率答复的事项，主任会议不予通过，并退回重新办理。常委会还对审议意见办理情况进行“满意”、“基本满意”和“不满意”的测评，促进了办理部门的重视程度和办</w:t>
      </w:r>
    </w:p>
    <w:p>
      <w:pPr>
        <w:ind w:left="0" w:right="0" w:firstLine="560"/>
        <w:spacing w:before="450" w:after="450" w:line="312" w:lineRule="auto"/>
      </w:pPr>
      <w:r>
        <w:rPr>
          <w:rFonts w:ascii="宋体" w:hAnsi="宋体" w:eastAsia="宋体" w:cs="宋体"/>
          <w:color w:val="000"/>
          <w:sz w:val="28"/>
          <w:szCs w:val="28"/>
        </w:rPr>
        <w:t xml:space="preserve">理效果。二是依法强化信访工作。本届以来，市人大常委会共接待群众来信来访210 件（次），全部进行了协调处理，做到了事事有回音，件件有着落。同时，进一步完善了接待、转办、督办和回复制度。上级人大转交的信访案件，及时责成有关部门认真办理，限时答复，得到了上访人和上级人大的好评。三是依法行使人事任免权。市人大常委会坚持党管干部原则和人大依法行使任免权的有机统一，进一步规范人大任免程序，做到既贯彻市委的决策意图，又尊重维护人大常委会依法任免的严肃性和权威性。</w:t>
      </w:r>
    </w:p>
    <w:p>
      <w:pPr>
        <w:ind w:left="0" w:right="0" w:firstLine="560"/>
        <w:spacing w:before="450" w:after="450" w:line="312" w:lineRule="auto"/>
      </w:pPr>
      <w:r>
        <w:rPr>
          <w:rFonts w:ascii="宋体" w:hAnsi="宋体" w:eastAsia="宋体" w:cs="宋体"/>
          <w:color w:val="000"/>
          <w:sz w:val="28"/>
          <w:szCs w:val="28"/>
        </w:rPr>
        <w:t xml:space="preserve">三、强化服务，代表工作有新发展</w:t>
      </w:r>
    </w:p>
    <w:p>
      <w:pPr>
        <w:ind w:left="0" w:right="0" w:firstLine="560"/>
        <w:spacing w:before="450" w:after="450" w:line="312" w:lineRule="auto"/>
      </w:pPr>
      <w:r>
        <w:rPr>
          <w:rFonts w:ascii="宋体" w:hAnsi="宋体" w:eastAsia="宋体" w:cs="宋体"/>
          <w:color w:val="000"/>
          <w:sz w:val="28"/>
          <w:szCs w:val="28"/>
        </w:rPr>
        <w:t xml:space="preserve">1、抓好代表学习培训工作。本届市人大常委会每年都举办百余人参加的代表骨干培训班及人大工作经验交流会，专题辅导各项法律法规达百余部，通过培训，使代表进一步增强了人大的工作意识、法律意识、代表意识和责任意识，熟练地掌握了工作原则、方法和途径。每次培训班市委书记都亲自参加并讲话，极大地鼓舞了与会人员的学习热情。</w:t>
      </w:r>
    </w:p>
    <w:p>
      <w:pPr>
        <w:ind w:left="0" w:right="0" w:firstLine="560"/>
        <w:spacing w:before="450" w:after="450" w:line="312" w:lineRule="auto"/>
      </w:pPr>
      <w:r>
        <w:rPr>
          <w:rFonts w:ascii="宋体" w:hAnsi="宋体" w:eastAsia="宋体" w:cs="宋体"/>
          <w:color w:val="000"/>
          <w:sz w:val="28"/>
          <w:szCs w:val="28"/>
        </w:rPr>
        <w:t xml:space="preserve">2、增强代表履职意识。为强化代表履职的使命感和责任感，引导鼓励代表创新创业，带头勤劳致富，带领群众共同致富，充分发挥模范带头作用。市人大常委会对40名优秀人大代表、9个先进人大主席团、8个人大代表活动先进单位、5个先进人大代表小组进行了表彰，有效地激发了代表履职的积极性和代表活动的深入开展。</w:t>
      </w:r>
    </w:p>
    <w:p>
      <w:pPr>
        <w:ind w:left="0" w:right="0" w:firstLine="560"/>
        <w:spacing w:before="450" w:after="450" w:line="312" w:lineRule="auto"/>
      </w:pPr>
      <w:r>
        <w:rPr>
          <w:rFonts w:ascii="宋体" w:hAnsi="宋体" w:eastAsia="宋体" w:cs="宋体"/>
          <w:color w:val="000"/>
          <w:sz w:val="28"/>
          <w:szCs w:val="28"/>
        </w:rPr>
        <w:t xml:space="preserve">3、扎实开展代表述职活动。根据《代表法》的有关规定，市人大常委会在各乡镇组织开展了部分代表向选民述职工作。各代表团均推荐3-5名代表向所在选区的选民汇报任职以来履行代表职务的情况，充分听取选民的建议和意见，选民对述职代表进行了民主测评，参加述职的代表民主测评的满意率都达到97%以上。</w:t>
      </w:r>
    </w:p>
    <w:p>
      <w:pPr>
        <w:ind w:left="0" w:right="0" w:firstLine="560"/>
        <w:spacing w:before="450" w:after="450" w:line="312" w:lineRule="auto"/>
      </w:pPr>
      <w:r>
        <w:rPr>
          <w:rFonts w:ascii="宋体" w:hAnsi="宋体" w:eastAsia="宋体" w:cs="宋体"/>
          <w:color w:val="000"/>
          <w:sz w:val="28"/>
          <w:szCs w:val="28"/>
        </w:rPr>
        <w:t xml:space="preserve">4、加强与乡镇人大的沟通和联动。坚持经常深入乡镇交流和指导人大工作，围绕全市大局和城乡统筹发展，探索联合开展执法检查、视察调研，形成上下联动的工作合力。注重加强了乡镇人大规范化、程序化和制度化建设，总结交流基层经验，研究探讨新情况和新问题，指导乡镇人大开好人代会、开展好“三查（察）”活动，使乡镇人大整体工作水平有了新的提高。</w:t>
      </w:r>
    </w:p>
    <w:p>
      <w:pPr>
        <w:ind w:left="0" w:right="0" w:firstLine="560"/>
        <w:spacing w:before="450" w:after="450" w:line="312" w:lineRule="auto"/>
      </w:pPr>
      <w:r>
        <w:rPr>
          <w:rFonts w:ascii="宋体" w:hAnsi="宋体" w:eastAsia="宋体" w:cs="宋体"/>
          <w:color w:val="000"/>
          <w:sz w:val="28"/>
          <w:szCs w:val="28"/>
        </w:rPr>
        <w:t xml:space="preserve">5、认真督办代表议案、建议。市六届人大三次会议以来，人大代表共提出议案17件，建议和意见56件。为提高市政府对人大代表提出议案、建议的重视程度和办理效果，市人大常委会年初召开议案建议交办会，年中跟踪办理进度，年底听取办理情况汇报。并通过规范程序，明确责任，进一步提高了议案、建议的办理质量，年末之前市政府全部办理完毕，并答复相关代表。</w:t>
      </w:r>
    </w:p>
    <w:p>
      <w:pPr>
        <w:ind w:left="0" w:right="0" w:firstLine="560"/>
        <w:spacing w:before="450" w:after="450" w:line="312" w:lineRule="auto"/>
      </w:pPr>
      <w:r>
        <w:rPr>
          <w:rFonts w:ascii="宋体" w:hAnsi="宋体" w:eastAsia="宋体" w:cs="宋体"/>
          <w:color w:val="000"/>
          <w:sz w:val="28"/>
          <w:szCs w:val="28"/>
        </w:rPr>
        <w:t xml:space="preserve">四、探索创新，自身建设有新气象</w:t>
      </w:r>
    </w:p>
    <w:p>
      <w:pPr>
        <w:ind w:left="0" w:right="0" w:firstLine="560"/>
        <w:spacing w:before="450" w:after="450" w:line="312" w:lineRule="auto"/>
      </w:pPr>
      <w:r>
        <w:rPr>
          <w:rFonts w:ascii="宋体" w:hAnsi="宋体" w:eastAsia="宋体" w:cs="宋体"/>
          <w:color w:val="000"/>
          <w:sz w:val="28"/>
          <w:szCs w:val="28"/>
        </w:rPr>
        <w:t xml:space="preserve">1、积极开展学习型党组织建设活动。制定了学习计划，完善了学习制度，机关轮流讲课全部结束，同时组织和引导常委会组成人员、机关工作人员重点加强了对政治理论、经济法律知识以及人大业务的学习，使常委会组成人员、工作人员的政治素质、履职能力、服务水平都有了新的提高。</w:t>
      </w:r>
    </w:p>
    <w:p>
      <w:pPr>
        <w:ind w:left="0" w:right="0" w:firstLine="560"/>
        <w:spacing w:before="450" w:after="450" w:line="312" w:lineRule="auto"/>
      </w:pPr>
      <w:r>
        <w:rPr>
          <w:rFonts w:ascii="宋体" w:hAnsi="宋体" w:eastAsia="宋体" w:cs="宋体"/>
          <w:color w:val="000"/>
          <w:sz w:val="28"/>
          <w:szCs w:val="28"/>
        </w:rPr>
        <w:t xml:space="preserve">2、严格执行党风廉政建设责任制，切实转变工作作风。市人大常委会领导班子认真学习关于领导干部廉洁自律的有关规定，认真抓好党风廉政建设责任制落实，人大常委会领导班子和机关干部职工都保持了廉洁、勤政、务实、为民的好作风。</w:t>
      </w:r>
    </w:p>
    <w:p>
      <w:pPr>
        <w:ind w:left="0" w:right="0" w:firstLine="560"/>
        <w:spacing w:before="450" w:after="450" w:line="312" w:lineRule="auto"/>
      </w:pPr>
      <w:r>
        <w:rPr>
          <w:rFonts w:ascii="宋体" w:hAnsi="宋体" w:eastAsia="宋体" w:cs="宋体"/>
          <w:color w:val="000"/>
          <w:sz w:val="28"/>
          <w:szCs w:val="28"/>
        </w:rPr>
        <w:t xml:space="preserve">3、强化宣传调研，密切对外联系。本届以来市人大常委会各类会议为契机，切实加强了人大制度和人大工作的宣传与理论研究。自觉接受省及哈市人大常委会的工作指导，积极配合在尚志开展的各项活动。同时，密切与兄弟市县人大的联系和交流，借</w:t>
      </w:r>
    </w:p>
    <w:p>
      <w:pPr>
        <w:ind w:left="0" w:right="0" w:firstLine="560"/>
        <w:spacing w:before="450" w:after="450" w:line="312" w:lineRule="auto"/>
      </w:pPr>
      <w:r>
        <w:rPr>
          <w:rFonts w:ascii="宋体" w:hAnsi="宋体" w:eastAsia="宋体" w:cs="宋体"/>
          <w:color w:val="000"/>
          <w:sz w:val="28"/>
          <w:szCs w:val="28"/>
        </w:rPr>
        <w:t xml:space="preserve">鉴好的做法和经验，达到了共同学习、共同提高和宣传尚志的目的，推动我市人大工作不断开创新局面。</w:t>
      </w:r>
    </w:p>
    <w:p>
      <w:pPr>
        <w:ind w:left="0" w:right="0" w:firstLine="560"/>
        <w:spacing w:before="450" w:after="450" w:line="312" w:lineRule="auto"/>
      </w:pPr>
      <w:r>
        <w:rPr>
          <w:rFonts w:ascii="宋体" w:hAnsi="宋体" w:eastAsia="宋体" w:cs="宋体"/>
          <w:color w:val="000"/>
          <w:sz w:val="28"/>
          <w:szCs w:val="28"/>
        </w:rPr>
        <w:t xml:space="preserve">五、高度重视党风廉政建设</w:t>
      </w:r>
    </w:p>
    <w:p>
      <w:pPr>
        <w:ind w:left="0" w:right="0" w:firstLine="560"/>
        <w:spacing w:before="450" w:after="450" w:line="312" w:lineRule="auto"/>
      </w:pPr>
      <w:r>
        <w:rPr>
          <w:rFonts w:ascii="宋体" w:hAnsi="宋体" w:eastAsia="宋体" w:cs="宋体"/>
          <w:color w:val="000"/>
          <w:sz w:val="28"/>
          <w:szCs w:val="28"/>
        </w:rPr>
        <w:t xml:space="preserve">市人大常委会班子高度重视党风廉政建设，坚持把党风廉政建设与人大工作一起部署、一起落实。人大常委会领导从自我做起，带头廉洁自律，严以律已，落实党风廉政建设责任制。一是加强学习。通过学习增强了人大常委会组成人员在新形势下做好廉政建设的使命感，严格执行党的政治纪律、组织纪律，自觉接受监督的自觉性。二是积极开展创建“节约型”机关建设，努力开源节流、勤俭节约。三是班子成员严格遵守领导干部个人及家庭重大事项向组织请示报告制度，在子女升学、乔迁新居、婚丧嫁娶等个人重要活动方面，严格按组织规定办事，没有发生大操大办、铺张浪费等违纪问题。</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第二篇：市人大工作总结</w:t>
      </w:r>
    </w:p>
    <w:p>
      <w:pPr>
        <w:ind w:left="0" w:right="0" w:firstLine="560"/>
        <w:spacing w:before="450" w:after="450" w:line="312" w:lineRule="auto"/>
      </w:pPr>
      <w:r>
        <w:rPr>
          <w:rFonts w:ascii="宋体" w:hAnsi="宋体" w:eastAsia="宋体" w:cs="宋体"/>
          <w:color w:val="000"/>
          <w:sz w:val="28"/>
          <w:szCs w:val="28"/>
        </w:rPr>
        <w:t xml:space="preserve">市人大工作总结</w:t>
      </w:r>
    </w:p>
    <w:p>
      <w:pPr>
        <w:ind w:left="0" w:right="0" w:firstLine="560"/>
        <w:spacing w:before="450" w:after="450" w:line="312" w:lineRule="auto"/>
      </w:pPr>
      <w:r>
        <w:rPr>
          <w:rFonts w:ascii="宋体" w:hAnsi="宋体" w:eastAsia="宋体" w:cs="宋体"/>
          <w:color w:val="000"/>
          <w:sz w:val="28"/>
          <w:szCs w:val="28"/>
        </w:rPr>
        <w:t xml:space="preserve">XXXX年以来，市人大机关党建工作在市人大党组和市直机关工委的正确领导下，坚持以“三个代表”重要思想为指导，学习贯彻党的十六届X中、X中全会精神，建立和落实党建工作责任制，不断强化领导、规范机制、创新工作，深入开展保持共产党员先进性教育活动，全面完成机关作风建设、招商引资、百千万工程等各项工作，有力地促进了人大机关党员队伍建设和人大及</w:t>
      </w:r>
    </w:p>
    <w:p>
      <w:pPr>
        <w:ind w:left="0" w:right="0" w:firstLine="560"/>
        <w:spacing w:before="450" w:after="450" w:line="312" w:lineRule="auto"/>
      </w:pPr>
      <w:r>
        <w:rPr>
          <w:rFonts w:ascii="宋体" w:hAnsi="宋体" w:eastAsia="宋体" w:cs="宋体"/>
          <w:color w:val="000"/>
          <w:sz w:val="28"/>
          <w:szCs w:val="28"/>
        </w:rPr>
        <w:t xml:space="preserve">其常委会工作的开展。主要表现为“三好”：</w:t>
      </w:r>
    </w:p>
    <w:p>
      <w:pPr>
        <w:ind w:left="0" w:right="0" w:firstLine="560"/>
        <w:spacing w:before="450" w:after="450" w:line="312" w:lineRule="auto"/>
      </w:pPr>
      <w:r>
        <w:rPr>
          <w:rFonts w:ascii="宋体" w:hAnsi="宋体" w:eastAsia="宋体" w:cs="宋体"/>
          <w:color w:val="000"/>
          <w:sz w:val="28"/>
          <w:szCs w:val="28"/>
        </w:rPr>
        <w:t xml:space="preserve">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人大常委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党建》、《银潮》、《人民代表报》、《新华日报》、《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共产党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w:t>
      </w:r>
    </w:p>
    <w:p>
      <w:pPr>
        <w:ind w:left="0" w:right="0" w:firstLine="560"/>
        <w:spacing w:before="450" w:after="450" w:line="312" w:lineRule="auto"/>
      </w:pPr>
      <w:r>
        <w:rPr>
          <w:rFonts w:ascii="宋体" w:hAnsi="宋体" w:eastAsia="宋体" w:cs="宋体"/>
          <w:color w:val="000"/>
          <w:sz w:val="28"/>
          <w:szCs w:val="28"/>
        </w:rPr>
        <w:t xml:space="preserve">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w:t>
      </w:r>
    </w:p>
    <w:p>
      <w:pPr>
        <w:ind w:left="0" w:right="0" w:firstLine="560"/>
        <w:spacing w:before="450" w:after="450" w:line="312" w:lineRule="auto"/>
      </w:pPr>
      <w:r>
        <w:rPr>
          <w:rFonts w:ascii="宋体" w:hAnsi="宋体" w:eastAsia="宋体" w:cs="宋体"/>
          <w:color w:val="000"/>
          <w:sz w:val="28"/>
          <w:szCs w:val="28"/>
        </w:rPr>
        <w:t xml:space="preserve">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w:t>
      </w:r>
    </w:p>
    <w:p>
      <w:pPr>
        <w:ind w:left="0" w:right="0" w:firstLine="560"/>
        <w:spacing w:before="450" w:after="450" w:line="312" w:lineRule="auto"/>
      </w:pPr>
      <w:r>
        <w:rPr>
          <w:rFonts w:ascii="宋体" w:hAnsi="宋体" w:eastAsia="宋体" w:cs="宋体"/>
          <w:color w:val="000"/>
          <w:sz w:val="28"/>
          <w:szCs w:val="28"/>
        </w:rPr>
        <w:t xml:space="preserve">机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山东临沂等地考察学习，机关在职党员干部在今年X月份到淮安周恩来纪念。</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第三篇：市人大财经</w:t>
      </w:r>
    </w:p>
    <w:p>
      <w:pPr>
        <w:ind w:left="0" w:right="0" w:firstLine="560"/>
        <w:spacing w:before="450" w:after="450" w:line="312" w:lineRule="auto"/>
      </w:pPr>
      <w:r>
        <w:rPr>
          <w:rFonts w:ascii="宋体" w:hAnsi="宋体" w:eastAsia="宋体" w:cs="宋体"/>
          <w:color w:val="000"/>
          <w:sz w:val="28"/>
          <w:szCs w:val="28"/>
        </w:rPr>
        <w:t xml:space="preserve">市人大财经（预算）工委召开总结会</w:t>
      </w:r>
    </w:p>
    <w:p>
      <w:pPr>
        <w:ind w:left="0" w:right="0" w:firstLine="560"/>
        <w:spacing w:before="450" w:after="450" w:line="312" w:lineRule="auto"/>
      </w:pPr>
      <w:r>
        <w:rPr>
          <w:rFonts w:ascii="宋体" w:hAnsi="宋体" w:eastAsia="宋体" w:cs="宋体"/>
          <w:color w:val="000"/>
          <w:sz w:val="28"/>
          <w:szCs w:val="28"/>
        </w:rPr>
        <w:t xml:space="preserve">为总结工委08年工作开展情况，安排好09年各项工作，1月15日下午，市人大财经（预算）工作委员会召开工委全体会议，讨论通过了《市人大常委会财经（预算）工作委员会08年工作总结和09年主要工作安排》。市人大常委会副主任到会并作重要讲话。</w:t>
      </w:r>
    </w:p>
    <w:p>
      <w:pPr>
        <w:ind w:left="0" w:right="0" w:firstLine="560"/>
        <w:spacing w:before="450" w:after="450" w:line="312" w:lineRule="auto"/>
      </w:pPr>
      <w:r>
        <w:rPr>
          <w:rFonts w:ascii="宋体" w:hAnsi="宋体" w:eastAsia="宋体" w:cs="宋体"/>
          <w:color w:val="000"/>
          <w:sz w:val="28"/>
          <w:szCs w:val="28"/>
        </w:rPr>
        <w:t xml:space="preserve">会议由常委会副秘书长、财经（预算）工委主持。秘书长首先总结回顾了工委08年工作开展情况，通报了09年主要工作安排。随后，委员们进行了深入讨论，大家一致认为在市十四届人大常委会的开局之年，工委围绕中心，服务经济发展大局，按照市人大常委会工作要点，积极开展工作，认真履行职责，较好地完成了年初确定的各项任务。09年工作安排既符合监督法等法律法规要求，又紧密结合了当前经济发展形势和我市实际，是切实可行的。</w:t>
      </w:r>
    </w:p>
    <w:p>
      <w:pPr>
        <w:ind w:left="0" w:right="0" w:firstLine="560"/>
        <w:spacing w:before="450" w:after="450" w:line="312" w:lineRule="auto"/>
      </w:pPr>
      <w:r>
        <w:rPr>
          <w:rFonts w:ascii="宋体" w:hAnsi="宋体" w:eastAsia="宋体" w:cs="宋体"/>
          <w:color w:val="000"/>
          <w:sz w:val="28"/>
          <w:szCs w:val="28"/>
        </w:rPr>
        <w:t xml:space="preserve">作所取得成绩与委员们认真履行职责、恪尽职守是分不开的。就如何进一步做好09工作，主任强调：一是要继续加强工委自身建设，认真学习实践科学发展观，同时要加强经济、法律方面的学习，不断提高自身素质和履职能力。二是进一步突出重点，选准工作切入点，加大对国有企业改革改制、财政资金支持的重点工业项目建设和民生工程实施情况监督检查力度，关注保增长、促发展政策和措施落实情况，进一步增强监督实效。三是要加强与市对口部门和县区人大财经工委的联系，争取各方面的支持配合，进一步推动我市人大财经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第四篇：人大班子述职述廉</w:t>
      </w:r>
    </w:p>
    <w:p>
      <w:pPr>
        <w:ind w:left="0" w:right="0" w:firstLine="560"/>
        <w:spacing w:before="450" w:after="450" w:line="312" w:lineRule="auto"/>
      </w:pPr>
      <w:r>
        <w:rPr>
          <w:rFonts w:ascii="宋体" w:hAnsi="宋体" w:eastAsia="宋体" w:cs="宋体"/>
          <w:color w:val="000"/>
          <w:sz w:val="28"/>
          <w:szCs w:val="28"/>
        </w:rPr>
        <w:t xml:space="preserve">永康水族乡第十六届人大班子</w:t>
      </w:r>
    </w:p>
    <w:p>
      <w:pPr>
        <w:ind w:left="0" w:right="0" w:firstLine="560"/>
        <w:spacing w:before="450" w:after="450" w:line="312" w:lineRule="auto"/>
      </w:pPr>
      <w:r>
        <w:rPr>
          <w:rFonts w:ascii="宋体" w:hAnsi="宋体" w:eastAsia="宋体" w:cs="宋体"/>
          <w:color w:val="000"/>
          <w:sz w:val="28"/>
          <w:szCs w:val="28"/>
        </w:rPr>
        <w:t xml:space="preserve">届末述职述廉报告</w:t>
      </w:r>
    </w:p>
    <w:p>
      <w:pPr>
        <w:ind w:left="0" w:right="0" w:firstLine="560"/>
        <w:spacing w:before="450" w:after="450" w:line="312" w:lineRule="auto"/>
      </w:pPr>
      <w:r>
        <w:rPr>
          <w:rFonts w:ascii="宋体" w:hAnsi="宋体" w:eastAsia="宋体" w:cs="宋体"/>
          <w:color w:val="000"/>
          <w:sz w:val="28"/>
          <w:szCs w:val="28"/>
        </w:rPr>
        <w:t xml:space="preserve">五年来，在县人大的精心指导和乡党委的正确领导下，坚持以“三个代表”重要思想和党的十七大、十七届三中、五中全会精神为指导，深入落实科学发展观，紧紧围绕党委中心工作，认真贯彻落实乡第十六届人大各次会议的各项决议，努力完成县人大常委会和乡党委安排的各项工作任务，积极行使宪法和法律赋予的职权，为推动我乡经济发展，民主法制建设和社会全面进步，促进农村社会稳定作出积极贡献。</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（一）、加强监督和协作，促进全乡经济社会平稳发展</w:t>
      </w:r>
    </w:p>
    <w:p>
      <w:pPr>
        <w:ind w:left="0" w:right="0" w:firstLine="560"/>
        <w:spacing w:before="450" w:after="450" w:line="312" w:lineRule="auto"/>
      </w:pPr>
      <w:r>
        <w:rPr>
          <w:rFonts w:ascii="宋体" w:hAnsi="宋体" w:eastAsia="宋体" w:cs="宋体"/>
          <w:color w:val="000"/>
          <w:sz w:val="28"/>
          <w:szCs w:val="28"/>
        </w:rPr>
        <w:t xml:space="preserve">1、精心开好人代会，保证人大各项职权得到有效行使 经过精心筹备，周密安排，顺利召开了本届人民代表大会共5次会议，并圆满完成会议各项议程。因人事变动，在开会期间依法补选了乡人大主席一名,政府副乡长一名,增强了乡人大和乡政府班子力量。同时审议并通过了政府工作报告、人大工作报告及各年财政决算和财政预算报告。</w:t>
      </w:r>
    </w:p>
    <w:p>
      <w:pPr>
        <w:ind w:left="0" w:right="0" w:firstLine="560"/>
        <w:spacing w:before="450" w:after="450" w:line="312" w:lineRule="auto"/>
      </w:pPr>
      <w:r>
        <w:rPr>
          <w:rFonts w:ascii="宋体" w:hAnsi="宋体" w:eastAsia="宋体" w:cs="宋体"/>
          <w:color w:val="000"/>
          <w:sz w:val="28"/>
          <w:szCs w:val="28"/>
        </w:rPr>
        <w:t xml:space="preserve">2、认真梳理和办理代表“建议”情况</w:t>
      </w:r>
    </w:p>
    <w:p>
      <w:pPr>
        <w:ind w:left="0" w:right="0" w:firstLine="560"/>
        <w:spacing w:before="450" w:after="450" w:line="312" w:lineRule="auto"/>
      </w:pPr>
      <w:r>
        <w:rPr>
          <w:rFonts w:ascii="宋体" w:hAnsi="宋体" w:eastAsia="宋体" w:cs="宋体"/>
          <w:color w:val="000"/>
          <w:sz w:val="28"/>
          <w:szCs w:val="28"/>
        </w:rPr>
        <w:t xml:space="preserve">来自全乡各村的44名人大代表在大会上积极行使职权，共提 1 出建议89件，涉及内容都是农业生产基础设施建设方面。为充分尊重代表权利，高效办理代表建议，切实为人民群众办实事，乡人大和政府专门召开人大代表建议交办会，各参会人员逐条分析人大代表建议，共同商讨解决办法，多项措施并举促进我乡人大代表建议办理工作。五年来，已办理的建议42件，正在办理的建议有24件，有23件待争取立项后实施。但由于这些建议的解决，所需要的资金较多，根据我县的财政体制，仅靠我们乡目前的财力解决，还存在一定的困难，因此，乡人大将督促政府借助国家“十二五”发展规划，积极创造条件，组织编报项目，争取国家和上级政府、部门的支持，力争逐年解决。</w:t>
      </w:r>
    </w:p>
    <w:p>
      <w:pPr>
        <w:ind w:left="0" w:right="0" w:firstLine="560"/>
        <w:spacing w:before="450" w:after="450" w:line="312" w:lineRule="auto"/>
      </w:pPr>
      <w:r>
        <w:rPr>
          <w:rFonts w:ascii="宋体" w:hAnsi="宋体" w:eastAsia="宋体" w:cs="宋体"/>
          <w:color w:val="000"/>
          <w:sz w:val="28"/>
          <w:szCs w:val="28"/>
        </w:rPr>
        <w:t xml:space="preserve">3、依法监督，按时召开乡人大主席团例会</w:t>
      </w:r>
    </w:p>
    <w:p>
      <w:pPr>
        <w:ind w:left="0" w:right="0" w:firstLine="560"/>
        <w:spacing w:before="450" w:after="450" w:line="312" w:lineRule="auto"/>
      </w:pPr>
      <w:r>
        <w:rPr>
          <w:rFonts w:ascii="宋体" w:hAnsi="宋体" w:eastAsia="宋体" w:cs="宋体"/>
          <w:color w:val="000"/>
          <w:sz w:val="28"/>
          <w:szCs w:val="28"/>
        </w:rPr>
        <w:t xml:space="preserve">结合乡人大各年初工作计划，五年共组织召开18次主席团例会，会议分别听取和审议《乡人民政府各计生工作开展情况》、《乡人民政府各上半年经济发展情况》、《乡人民政各动物防疫工作开展情况》等工作报告52个，并对各项工作中存在的问题，提出了合理化的建议。使我乡各项工作有了新的突破，如2024在白岩村实施的“一事一议”项目成为了全县的一个工作亮点；计划生育工作在2024和2024全县年终考核中获三等奖和二等奖；各农村危房改造按质按量完成上级下达任务。</w:t>
      </w:r>
    </w:p>
    <w:p>
      <w:pPr>
        <w:ind w:left="0" w:right="0" w:firstLine="560"/>
        <w:spacing w:before="450" w:after="450" w:line="312" w:lineRule="auto"/>
      </w:pPr>
      <w:r>
        <w:rPr>
          <w:rFonts w:ascii="宋体" w:hAnsi="宋体" w:eastAsia="宋体" w:cs="宋体"/>
          <w:color w:val="000"/>
          <w:sz w:val="28"/>
          <w:szCs w:val="28"/>
        </w:rPr>
        <w:t xml:space="preserve">4、加强信访工作，畅通联系代表和群众的渠道</w:t>
      </w:r>
    </w:p>
    <w:p>
      <w:pPr>
        <w:ind w:left="0" w:right="0" w:firstLine="560"/>
        <w:spacing w:before="450" w:after="450" w:line="312" w:lineRule="auto"/>
      </w:pPr>
      <w:r>
        <w:rPr>
          <w:rFonts w:ascii="宋体" w:hAnsi="宋体" w:eastAsia="宋体" w:cs="宋体"/>
          <w:color w:val="000"/>
          <w:sz w:val="28"/>
          <w:szCs w:val="28"/>
        </w:rPr>
        <w:t xml:space="preserve">一年来，乡人大共接待来访群众56人次(主要是农村危房改 2 造和农村低保方面)，对重要的来信来访事件，坚持按照信访条例的规定，及时深入村组调查了解情况，并依法督办，切实维护人民群众的合法权盈。</w:t>
      </w:r>
    </w:p>
    <w:p>
      <w:pPr>
        <w:ind w:left="0" w:right="0" w:firstLine="560"/>
        <w:spacing w:before="450" w:after="450" w:line="312" w:lineRule="auto"/>
      </w:pPr>
      <w:r>
        <w:rPr>
          <w:rFonts w:ascii="宋体" w:hAnsi="宋体" w:eastAsia="宋体" w:cs="宋体"/>
          <w:color w:val="000"/>
          <w:sz w:val="28"/>
          <w:szCs w:val="28"/>
        </w:rPr>
        <w:t xml:space="preserve">5、积极参与乡党委、政府的各项中心工作</w:t>
      </w:r>
    </w:p>
    <w:p>
      <w:pPr>
        <w:ind w:left="0" w:right="0" w:firstLine="560"/>
        <w:spacing w:before="450" w:after="450" w:line="312" w:lineRule="auto"/>
      </w:pPr>
      <w:r>
        <w:rPr>
          <w:rFonts w:ascii="宋体" w:hAnsi="宋体" w:eastAsia="宋体" w:cs="宋体"/>
          <w:color w:val="000"/>
          <w:sz w:val="28"/>
          <w:szCs w:val="28"/>
        </w:rPr>
        <w:t xml:space="preserve">乡人大依法履行职责的同时，把监督和参与有机地结合起来，围绕经济建设和助民增收这一中心，服从乡党委统一安排，按照工作部署，积极参与各项中心工作，完成农村危房改造和农村低保、合医、村两委换届选举等具体工作事项，为完成全乡各项工作任务作出了应有的贡献。</w:t>
      </w:r>
    </w:p>
    <w:p>
      <w:pPr>
        <w:ind w:left="0" w:right="0" w:firstLine="560"/>
        <w:spacing w:before="450" w:after="450" w:line="312" w:lineRule="auto"/>
      </w:pPr>
      <w:r>
        <w:rPr>
          <w:rFonts w:ascii="宋体" w:hAnsi="宋体" w:eastAsia="宋体" w:cs="宋体"/>
          <w:color w:val="000"/>
          <w:sz w:val="28"/>
          <w:szCs w:val="28"/>
        </w:rPr>
        <w:t xml:space="preserve">（二）、加强代表联系，发挥代表作用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人大代表是国家权力机关的主体。代表工作是人大工作的基础，也是乡人大工作十分重要的职责。五年来，为进一步加强与代表的联系和沟通，充分发挥他们参政、议政的职能作用。</w:t>
      </w:r>
    </w:p>
    <w:p>
      <w:pPr>
        <w:ind w:left="0" w:right="0" w:firstLine="560"/>
        <w:spacing w:before="450" w:after="450" w:line="312" w:lineRule="auto"/>
      </w:pPr>
      <w:r>
        <w:rPr>
          <w:rFonts w:ascii="宋体" w:hAnsi="宋体" w:eastAsia="宋体" w:cs="宋体"/>
          <w:color w:val="000"/>
          <w:sz w:val="28"/>
          <w:szCs w:val="28"/>
        </w:rPr>
        <w:t xml:space="preserve">一是乡人大主席团成员定期深入代表家中，走访慰问，与代表沟通思想，加强了解，关心他们的生产生活，并广泛听取他们的意见和建议，为乡政府的工作决策提供了第一手资料。</w:t>
      </w:r>
    </w:p>
    <w:p>
      <w:pPr>
        <w:ind w:left="0" w:right="0" w:firstLine="560"/>
        <w:spacing w:before="450" w:after="450" w:line="312" w:lineRule="auto"/>
      </w:pPr>
      <w:r>
        <w:rPr>
          <w:rFonts w:ascii="宋体" w:hAnsi="宋体" w:eastAsia="宋体" w:cs="宋体"/>
          <w:color w:val="000"/>
          <w:sz w:val="28"/>
          <w:szCs w:val="28"/>
        </w:rPr>
        <w:t xml:space="preserve">二是组织代表搞好外出考察和评优活动。为加快我乡的农村经济快速发展步伐，在乡党委的领导和政府的大力支持下，结合我乡实情，五年来组织代表视察3次（120人次）、省外学习考察2次（80人次）、乡外学习考察1次（44人次）,让代表们开阔视野，在思想观念上有了新的认识和转变，促使他们在今后的建设社会主义新农村中起到先锋模范作用。</w:t>
      </w:r>
    </w:p>
    <w:p>
      <w:pPr>
        <w:ind w:left="0" w:right="0" w:firstLine="560"/>
        <w:spacing w:before="450" w:after="450" w:line="312" w:lineRule="auto"/>
      </w:pPr>
      <w:r>
        <w:rPr>
          <w:rFonts w:ascii="宋体" w:hAnsi="宋体" w:eastAsia="宋体" w:cs="宋体"/>
          <w:color w:val="000"/>
          <w:sz w:val="28"/>
          <w:szCs w:val="28"/>
        </w:rPr>
        <w:t xml:space="preserve">五年来，按县人大要求，我乡人大组织评选出优秀县代表5名。评选出优秀乡代表16名。</w:t>
      </w:r>
    </w:p>
    <w:p>
      <w:pPr>
        <w:ind w:left="0" w:right="0" w:firstLine="560"/>
        <w:spacing w:before="450" w:after="450" w:line="312" w:lineRule="auto"/>
      </w:pPr>
      <w:r>
        <w:rPr>
          <w:rFonts w:ascii="宋体" w:hAnsi="宋体" w:eastAsia="宋体" w:cs="宋体"/>
          <w:color w:val="000"/>
          <w:sz w:val="28"/>
          <w:szCs w:val="28"/>
        </w:rPr>
        <w:t xml:space="preserve">同时在2024和2024年邀请代表们参加乡党委、政府举办的“春节座谈会”，共同为我乡经济发展出谋献策。</w:t>
      </w:r>
    </w:p>
    <w:p>
      <w:pPr>
        <w:ind w:left="0" w:right="0" w:firstLine="560"/>
        <w:spacing w:before="450" w:after="450" w:line="312" w:lineRule="auto"/>
      </w:pPr>
      <w:r>
        <w:rPr>
          <w:rFonts w:ascii="宋体" w:hAnsi="宋体" w:eastAsia="宋体" w:cs="宋体"/>
          <w:color w:val="000"/>
          <w:sz w:val="28"/>
          <w:szCs w:val="28"/>
        </w:rPr>
        <w:t xml:space="preserve">（三）、加大法制宣传，强化执法监督</w:t>
      </w:r>
    </w:p>
    <w:p>
      <w:pPr>
        <w:ind w:left="0" w:right="0" w:firstLine="560"/>
        <w:spacing w:before="450" w:after="450" w:line="312" w:lineRule="auto"/>
      </w:pPr>
      <w:r>
        <w:rPr>
          <w:rFonts w:ascii="宋体" w:hAnsi="宋体" w:eastAsia="宋体" w:cs="宋体"/>
          <w:color w:val="000"/>
          <w:sz w:val="28"/>
          <w:szCs w:val="28"/>
        </w:rPr>
        <w:t xml:space="preserve">为增强干部法律意识，提高依法行政能力和执法水平，增强干部和基层群众对人大制度和人大工作的了解，充分认识人大工作的重要性和必要性，为人大工作创造良好社会氛围。进一步发挥人大代表在监督工作中当家作主作用，增强代表们自觉参与管理国家事务的主人翁责任感。乡人大采用多种形式对人大有关政策、法律法规、人大知识等内容进行宣传。同时结合我乡各工作部门在工作中法律法规执行情况进行监督检查，确保了执法的公平、公正原则，维护执法的权威性。</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乡人大切实增强主席团成员的思想政治素质，提高履职水平。五年来，根据实际工作的需要，特别反复学习了《宪法》、《地方组织法》、《代表法》以及与人大工作相关的程序法和实体法。经常阅读《中国人大》和《人大论谈》刊物，《党的知识读本》、《保持共产党员先进性教育读本》、《“三个代表”重要思想通俗读本》、《地方公务员依法行政知识读本》、《物权法》等。从中吸取知识，拓宽知识面，提高业务能力，并通过参加上级人大有关工作会议、业务培训和“参观考察”工作实践，进一步加深 4 对人大工作性质、地位、作用、以及权利和义务的认识。同时，在工作中认真学习宣传贯彻上级党委和人大的决议、决定，努力为履行好职责打好基础。在学习和实践过程中，也深感获益匪浅，既开阔了眼界，提高了自身素质，增强了工作的灵活性，又能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五年来，我乡社会主义民主政治建设不断向前推进，依法治乡工作取得明显成效。广大干部群众的法制观念、法律意识明显增强，政府接受人大监督的自觉性明显提高，我乡农村经济得到了稳定发展，乡人大代表在地方国家政治生活中发挥了积极的作用。回顾过去的五年，我们的工作与上级的要求、与人民群众的期望仍有不小的差距，我们还需要加大监督力度，进一步发挥代表在各项经济建设中模范作用，加强代表联系工作及代表视察活动，使工作再上新台阶。</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乡人大要在县委和乡党委的领导下，在县人大常委会的工作指导下。以邓小平理论和“三个代表”重要思想为指导，以党的十七大精神为指针，全面落实科学发展观，紧紧围绕建设社会主义新农村，实现“农业增效、助民增收、经济社会发展”这个根本目标，紧密联系我 5 们乡情实际，认真履行宪法和法律赋予的职责，全面加强和改进地方人大工作，切实加强社会主义民主法制建设。促进社会主义物质文明、政治文明、精神文明的协调发展，为我乡经济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一是要继续深入学习十七大精神，用十七大精神武装头脑，指导工作，把学习十七大精神与贯彻省州委关于加强和改进人大工作的《决定》结合起来，努力开创我乡人大工作新局面。</w:t>
      </w:r>
    </w:p>
    <w:p>
      <w:pPr>
        <w:ind w:left="0" w:right="0" w:firstLine="560"/>
        <w:spacing w:before="450" w:after="450" w:line="312" w:lineRule="auto"/>
      </w:pPr>
      <w:r>
        <w:rPr>
          <w:rFonts w:ascii="宋体" w:hAnsi="宋体" w:eastAsia="宋体" w:cs="宋体"/>
          <w:color w:val="000"/>
          <w:sz w:val="28"/>
          <w:szCs w:val="28"/>
        </w:rPr>
        <w:t xml:space="preserve">二是要依法对全乡经济社会发展的重大问题作出决定、决议。我们要围绕今年我乡要完成的各项中心工作任务，积极参与和实施监督工作，使这些实实在在的事能办成办好，为我乡人民造福。</w:t>
      </w:r>
    </w:p>
    <w:p>
      <w:pPr>
        <w:ind w:left="0" w:right="0" w:firstLine="560"/>
        <w:spacing w:before="450" w:after="450" w:line="312" w:lineRule="auto"/>
      </w:pPr>
      <w:r>
        <w:rPr>
          <w:rFonts w:ascii="宋体" w:hAnsi="宋体" w:eastAsia="宋体" w:cs="宋体"/>
          <w:color w:val="000"/>
          <w:sz w:val="28"/>
          <w:szCs w:val="28"/>
        </w:rPr>
        <w:t xml:space="preserve">三是要进一步完善联系人大代表的各项制度，加强代表工作，密切同人大代表和群众的联系，认真体察民情，如实反映民意，积极为代表履行职责创造条件，更好地发挥代表参政议政的积极作用</w:t>
      </w:r>
    </w:p>
    <w:p>
      <w:pPr>
        <w:ind w:left="0" w:right="0" w:firstLine="560"/>
        <w:spacing w:before="450" w:after="450" w:line="312" w:lineRule="auto"/>
      </w:pPr>
      <w:r>
        <w:rPr>
          <w:rFonts w:ascii="宋体" w:hAnsi="宋体" w:eastAsia="宋体" w:cs="宋体"/>
          <w:color w:val="000"/>
          <w:sz w:val="28"/>
          <w:szCs w:val="28"/>
        </w:rPr>
        <w:t xml:space="preserve">四是要改进代表活动方法，不断增强活动效果。认真抓好代表的建议、批评、意见的办理和督办工作以及搞好代表评议工作。</w:t>
      </w:r>
    </w:p>
    <w:p>
      <w:pPr>
        <w:ind w:left="0" w:right="0" w:firstLine="560"/>
        <w:spacing w:before="450" w:after="450" w:line="312" w:lineRule="auto"/>
      </w:pPr>
      <w:r>
        <w:rPr>
          <w:rFonts w:ascii="宋体" w:hAnsi="宋体" w:eastAsia="宋体" w:cs="宋体"/>
          <w:color w:val="000"/>
          <w:sz w:val="28"/>
          <w:szCs w:val="28"/>
        </w:rPr>
        <w:t xml:space="preserve">五是要切实加强人大的自身建设，要在理论学习上要有新进步，工作作风上要有新转变，调查研究上要有新改进，服务水平上要有新提高。</w:t>
      </w:r>
    </w:p>
    <w:p>
      <w:pPr>
        <w:ind w:left="0" w:right="0" w:firstLine="560"/>
        <w:spacing w:before="450" w:after="450" w:line="312" w:lineRule="auto"/>
      </w:pPr>
      <w:r>
        <w:rPr>
          <w:rFonts w:ascii="宋体" w:hAnsi="宋体" w:eastAsia="宋体" w:cs="宋体"/>
          <w:color w:val="000"/>
          <w:sz w:val="28"/>
          <w:szCs w:val="28"/>
        </w:rPr>
        <w:t xml:space="preserve">六是要加强对宪法和人民代表大会制度的宣传，不断提高搞好人大工作的自觉性和主动性，依法履行职责，更好地发挥地方 6 国家权力机关的作用。</w:t>
      </w:r>
    </w:p>
    <w:p>
      <w:pPr>
        <w:ind w:left="0" w:right="0" w:firstLine="560"/>
        <w:spacing w:before="450" w:after="450" w:line="312" w:lineRule="auto"/>
      </w:pPr>
      <w:r>
        <w:rPr>
          <w:rFonts w:ascii="宋体" w:hAnsi="宋体" w:eastAsia="宋体" w:cs="宋体"/>
          <w:color w:val="000"/>
          <w:sz w:val="28"/>
          <w:szCs w:val="28"/>
        </w:rPr>
        <w:t xml:space="preserve">七是要积极参与党委的各项中心工作，要在参与中履职，在参与中监督，在实践中不断完善和提高监督职能，努力完成乡党委交办的各项中心工作任务。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第五篇：市发改委班子对照检查材料</w:t>
      </w:r>
    </w:p>
    <w:p>
      <w:pPr>
        <w:ind w:left="0" w:right="0" w:firstLine="560"/>
        <w:spacing w:before="450" w:after="450" w:line="312" w:lineRule="auto"/>
      </w:pPr>
      <w:r>
        <w:rPr>
          <w:rFonts w:ascii="宋体" w:hAnsi="宋体" w:eastAsia="宋体" w:cs="宋体"/>
          <w:color w:val="000"/>
          <w:sz w:val="28"/>
          <w:szCs w:val="28"/>
        </w:rPr>
        <w:t xml:space="preserve">市发改委班子对照检查材料</w:t>
      </w:r>
    </w:p>
    <w:p>
      <w:pPr>
        <w:ind w:left="0" w:right="0" w:firstLine="560"/>
        <w:spacing w:before="450" w:after="450" w:line="312" w:lineRule="auto"/>
      </w:pPr>
      <w:r>
        <w:rPr>
          <w:rFonts w:ascii="宋体" w:hAnsi="宋体" w:eastAsia="宋体" w:cs="宋体"/>
          <w:color w:val="000"/>
          <w:sz w:val="28"/>
          <w:szCs w:val="28"/>
        </w:rPr>
        <w:t xml:space="preserve">按照市委和市第二督导组的统一安排部署，现将市发改委班子对照检查情况汇报如下：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一、遵守党的政治纪律、组织纪律和贯彻落实中央八项规定情况</w:t>
      </w:r>
    </w:p>
    <w:p>
      <w:pPr>
        <w:ind w:left="0" w:right="0" w:firstLine="560"/>
        <w:spacing w:before="450" w:after="450" w:line="312" w:lineRule="auto"/>
      </w:pPr>
      <w:r>
        <w:rPr>
          <w:rFonts w:ascii="宋体" w:hAnsi="宋体" w:eastAsia="宋体" w:cs="宋体"/>
          <w:color w:val="000"/>
          <w:sz w:val="28"/>
          <w:szCs w:val="28"/>
        </w:rPr>
        <w:t xml:space="preserve">长期以来，市发改委班子始终保持坚定的政治立场，严格遵守党的政治纪律和组织纪律，坚定不移执行党的路线、方针和政策，团结一致，聚心凝力推进全市发展和改革工作。特别是，在中央“八项规定”及省委《实施意见》、市委《实施方案》出台后，市发改委班子在思想上、政治上、行动上自觉向中央基准和省委、市委的要求看齐，扎实开展学习教育活动，坚持问题导向，深刻剖析问题根源，广泛听取意见和建议，不断强化整改措施，努力在政治修养、思想作风、工作实效等方面实现同步提升、有力推进改革发展。通过深入学习、认真查摆和对标检查，存在的主要问题有：</w:t>
      </w:r>
    </w:p>
    <w:p>
      <w:pPr>
        <w:ind w:left="0" w:right="0" w:firstLine="560"/>
        <w:spacing w:before="450" w:after="450" w:line="312" w:lineRule="auto"/>
      </w:pPr>
      <w:r>
        <w:rPr>
          <w:rFonts w:ascii="宋体" w:hAnsi="宋体" w:eastAsia="宋体" w:cs="宋体"/>
          <w:color w:val="000"/>
          <w:sz w:val="28"/>
          <w:szCs w:val="28"/>
        </w:rPr>
        <w:t xml:space="preserve">一是用政治理论武装思想、指导实践不够到位。有些领导同志片面认识共产主义是远大理想，“三个自信”是上级领导的事，发改委的主要职责是“规划引领、项目带动、改革推进、综合协调”，班子只要带好队伍、履好职责、转好作风，干好本职工作，执行好上级安排的工作任务就行了。还有些领导同志认为学习政治理论是“软任务”，以抓经济工作为核心的业务工作是“硬任务”，有“软任务”向“硬任务”让路的主观倾向，对自身以及其他同志政治理论的学习抓得不严、不实、不紧、不经常。在开展学习教育活动中，存在着学习态度不端正，带着问题学习不深入，研讨式、互动式学习不够，平时急用现学、浅尝辄止等现象。在学习的侧重点上，过于注重经济管理知识、法律法规、相关政策的学习，对政治理论学习则相对被动，自觉性不强，深入系统学习的精力投入不够的问题还时有存在。</w:t>
      </w:r>
    </w:p>
    <w:p>
      <w:pPr>
        <w:ind w:left="0" w:right="0" w:firstLine="560"/>
        <w:spacing w:before="450" w:after="450" w:line="312" w:lineRule="auto"/>
      </w:pPr>
      <w:r>
        <w:rPr>
          <w:rFonts w:ascii="宋体" w:hAnsi="宋体" w:eastAsia="宋体" w:cs="宋体"/>
          <w:color w:val="000"/>
          <w:sz w:val="28"/>
          <w:szCs w:val="28"/>
        </w:rPr>
        <w:t xml:space="preserve">（二）贯彻落实科学发展观不够坚决。对科学发展观的精神实质把握不够准确，联系实际贯彻落实不够到位。在规划编制、项目谋划、改革推进等方面的全局意识、战略意识不强，注重定目标、保任务完成，忽视挖掘经济结构调整和转型升级的内在动力。在项目建设方面，过于注重争取资金的总量、上项目的规模，忽视项目前期论证、质量体系评估、实施后评价以及投资结构调控等工作环节的重要性。在主观上强调树立正确的发展观和政绩观，但在工作实际中一味追求缩小与发达地区的差距，有急于求成、脱离实际过高制定目标、在数据上下功夫、做等华而不实的情况还偶尔存在。下基层调研不深入、不经常、不钻研，对经济运行分析缺乏深度，推进改革的创新性不强，解决问题的办法不多，方法不活，落实工作的措施不硬。在转变发展方式方面，对一些规划的执行情况缺乏监督考核，评估考评，已制定的产业规划、专项规划、区域规划有内容不衔接、配套措施不协调的问题；对经济结构调整缺乏有针对性的措施，“一矿独大”的局面仍未有较大程度的改变；对循环经济发展的思路、措施落实不是很到位，工作氛围营造不浓厚。</w:t>
      </w:r>
    </w:p>
    <w:p>
      <w:pPr>
        <w:ind w:left="0" w:right="0" w:firstLine="560"/>
        <w:spacing w:before="450" w:after="450" w:line="312" w:lineRule="auto"/>
      </w:pPr>
      <w:r>
        <w:rPr>
          <w:rFonts w:ascii="宋体" w:hAnsi="宋体" w:eastAsia="宋体" w:cs="宋体"/>
          <w:color w:val="000"/>
          <w:sz w:val="28"/>
          <w:szCs w:val="28"/>
        </w:rPr>
        <w:t xml:space="preserve">（三）机关党内正常生活有所弱化。执行党的政治纪律、组织纪律不够严格，有的人存在会上不说会下乱说，当面不说背后乱说的言行，班子对此制止力度不够、整治查处不到位，既有“好人主义”的问题，也有“怕家丑外扬”影响单位形象的顾虑。重视经济工作和事务性工作，对党组和机关党的建设，以及有针对性地解决党建问题重视程度不够。班子成员陷于繁杂事务之中，过“双重组织生活”基本流于形式。机关支部活动开展不够有力，支部的战斗堡垒作用和党员的先锋模范作用没有得到很好地发挥。机关各项制度也有不健全的地方，很多急事、综合性事务分工不分家，使得有的干部整天加班，有的干部无事可做。个别领导干部随心所欲、自由散漫，无视规章制度，不按时上下班，只要组织照顾不要组织纪律。贯彻民主集中制不够深入，碍于工作繁忙，民主生活会有时一推再推，会议筹备不充分、不积极、质量不高。开展批评与自我批评不够深入，找问题、定措施，针对性不强。班子凝聚合力不足，没有充分发挥每个人积极性和创造性，促进高效务实工作。在廉政建设上，党组的主体责任落实还不是很到位，管理和教育干部的方式还有待创新。</w:t>
      </w:r>
    </w:p>
    <w:p>
      <w:pPr>
        <w:ind w:left="0" w:right="0" w:firstLine="560"/>
        <w:spacing w:before="450" w:after="450" w:line="312" w:lineRule="auto"/>
      </w:pPr>
      <w:r>
        <w:rPr>
          <w:rFonts w:ascii="宋体" w:hAnsi="宋体" w:eastAsia="宋体" w:cs="宋体"/>
          <w:color w:val="000"/>
          <w:sz w:val="28"/>
          <w:szCs w:val="28"/>
        </w:rPr>
        <w:t xml:space="preserve">（四）执行“八项规定”等作风建设要求不够严格。对中央加强作风建设、狠刹不正之风的认识存有片面性，认为政策可能会紧一阵、松一阵，存在担心作风建设抓过了会给发展改革工作带来影响的错误思想。深入基层调研缺乏深度、广度，效果不好。公车超标的现象虽然得到了清理，但公车私用现象还偶有发生，个别人存在喜欢坐好车、坐专车的心理。从严控制公务接待执行不够严格，时有超标上烟酒的问题。在清理办公用房中有等待观望、侥幸心理。作为市政府抓节能减碳工作的责任部门，没有起到应有的示范带头作用。对日常工作生活中的水、电、办公耗材等俭省节约做的不到位，下班时有“长明灯”、“长流水”、不关电源现象，有些科室冬天暖气、空调一起开，夏季空调开放、门窗打开，不能严格执行26℃的节能标准，去年有一个月机关电费高达9000多元，较平均月份多出一倍。</w:t>
      </w:r>
    </w:p>
    <w:p>
      <w:pPr>
        <w:ind w:left="0" w:right="0" w:firstLine="560"/>
        <w:spacing w:before="450" w:after="450" w:line="312" w:lineRule="auto"/>
      </w:pPr>
      <w:r>
        <w:rPr>
          <w:rFonts w:ascii="宋体" w:hAnsi="宋体" w:eastAsia="宋体" w:cs="宋体"/>
          <w:color w:val="000"/>
          <w:sz w:val="28"/>
          <w:szCs w:val="28"/>
        </w:rPr>
        <w:t xml:space="preserve">二、“四风”方面的突出问题及具体表现</w:t>
      </w:r>
    </w:p>
    <w:p>
      <w:pPr>
        <w:ind w:left="0" w:right="0" w:firstLine="560"/>
        <w:spacing w:before="450" w:after="450" w:line="312" w:lineRule="auto"/>
      </w:pPr>
      <w:r>
        <w:rPr>
          <w:rFonts w:ascii="宋体" w:hAnsi="宋体" w:eastAsia="宋体" w:cs="宋体"/>
          <w:color w:val="000"/>
          <w:sz w:val="28"/>
          <w:szCs w:val="28"/>
        </w:rPr>
        <w:t xml:space="preserve">在形式主义方面：一是开展项目观摩活动存在攀比现象。近年来开展市级领导观摩重大项目活动，为推动全市重大项目建设发挥了重要作用，但一些县区为了营造氛围、留好“印象”，不惜花大钱制作展版、宣传册，请礼仪小姐和专业讲解员，营造大场面，相互攀比，引起不必要的浪费，违背了开展项目观摩活动的初衷，完全是“买椟还珠”、“舍本逐末”。在这方面，市发改委虽有指出但未阻止，存在监督不到位的问题。二是存在“贪大求洋”现象。审项目、报计划有时不顾实际，贪大求洋，只顾把中省资金多争取回来，对项目实施监督管理责任不能有效落实。对一些项目虽组织了集中开工仪式，但项目一直搁置，没有实质性推进。三是文风不够扎实。起草文件闭门造车，主观性太强，缺乏与实际情况的紧密结合。文风治理不彻底，文件冗长，经常是文字搬家，复制网上资料或套用省市文件，缺乏特色，没有创新性。总体发文过多，督促落实太少。XX年全年机关发文达到869号，有些是以文件落实文件，有些汇报、总结材料文过饰非、避重就轻，不敢说实话，怕触及矛盾。四是会议质量不够高。过多的会议分散了干工作的精力，难以潜心研究解决问题。有时对上级会议精神领会把握不够到位，难以发挥对业务工作的指导。有时以会议落实会议，重安排部署轻跟踪问效，把开会当落实。</w:t>
      </w:r>
    </w:p>
    <w:p>
      <w:pPr>
        <w:ind w:left="0" w:right="0" w:firstLine="560"/>
        <w:spacing w:before="450" w:after="450" w:line="312" w:lineRule="auto"/>
      </w:pPr>
      <w:r>
        <w:rPr>
          <w:rFonts w:ascii="宋体" w:hAnsi="宋体" w:eastAsia="宋体" w:cs="宋体"/>
          <w:color w:val="000"/>
          <w:sz w:val="28"/>
          <w:szCs w:val="28"/>
        </w:rPr>
        <w:t xml:space="preserve">在官僚主义方面：一是“衙门”习气不同程度依然存在。有的同志喜欢坐机关，不愿下基层；喜欢拍脑袋，不喜欢思考问题；喜欢摆谱扎势，不喜欢干具体事；喜欢争位次，不敢担当责任；制度订的多，执行放得宽。在项目管理上，仍偶尔存在“门难进、脸难看、事难办”现象，对关系好、跑得勤、盯得紧的就多照顾一些，对不跑、不找的就关注少一些。在项目手续办理上，项目审批程序和权限下放上还不到位，还未真正建立起方便项目单位的“绿色通道”，“一次告知”、“首问负责”、“限时办结”等制度还存在执行不到位的现象。二是深入基层调研不够。调研时到经济条件好的地方去的多，到条件艰苦的地方去的少。听汇报、看现场多，与企业面对面交流、下茬解决具体问题少。对企业反映的问题被动解决的多、直面群众解决的少。三是大局意识不强。有的同志自认为发改委是“二政府”，强势单位，说话口气大，优越感强，喜欢指手画脚，偶有越苞代俎现象发生。有的同志办事拖拉，推诿扯皮，“脚踩西瓜皮——滑到哪儿算哪儿”，该管的事不管、该负的责不负，工作拈轻怕重，缺乏担当意识。有的同志协调配合意识不强，只求过得去不求过得硬，满足于把自己的工作做好，对于其它需要协作的事情敷衍了事。还有的同志明哲保身，遇到矛盾、难题能推就推、能躲就躲。</w:t>
      </w:r>
    </w:p>
    <w:p>
      <w:pPr>
        <w:ind w:left="0" w:right="0" w:firstLine="560"/>
        <w:spacing w:before="450" w:after="450" w:line="312" w:lineRule="auto"/>
      </w:pPr>
      <w:r>
        <w:rPr>
          <w:rFonts w:ascii="宋体" w:hAnsi="宋体" w:eastAsia="宋体" w:cs="宋体"/>
          <w:color w:val="000"/>
          <w:sz w:val="28"/>
          <w:szCs w:val="28"/>
        </w:rPr>
        <w:t xml:space="preserve">在享乐主义方面：一是缺乏奉献精神。有的人在精神状态上，思想空虚，精神萎靡，不思进取，总是把个人利益放在第一位。事情多一点就觉得吃亏，待遇稍差一点就满腹牢骚，总想着少付出，多收获；转的多，干得少。干事情投机取巧，怕苦怕累，喜欢找客观理由、讲困难、谈条件，只想收获，不想付出。二是“庸懒散托”现象表现突出。部分人缺乏担当意识，工作中推诿扯皮，不愿担当更不愿承担责任，不能高标准、严要求自己，上班时间混日子，该加班时不加班，不服从组织安排。有的同志领导安排自己下乡就有想法，安排的不是自己份内的工作就有牢骚，表现出一脸的不高兴。工作中缺乏积极性和主动性，推一推动一动，不推就不动，有当一天和尚撞一天钟甚至不撞钟的现象，满足于当时过得去，不管责任落得实不实。三是贪图享乐思想依然存在。有的人骨子里依然存在当领导就应该享受特权的思想，不是不愿享乐，而是受“八项规定”限制不敢享乐。有的自律性不强，擅自接受项目单位吃请，受赠土特产的现象还偶有存在，党风廉政纪律不能严格遵守。有的不愿坐公共车、挤公交办事，曾有坐好车、坐专车，要求专车专用、上下班接送现象。</w:t>
      </w:r>
    </w:p>
    <w:p>
      <w:pPr>
        <w:ind w:left="0" w:right="0" w:firstLine="560"/>
        <w:spacing w:before="450" w:after="450" w:line="312" w:lineRule="auto"/>
      </w:pPr>
      <w:r>
        <w:rPr>
          <w:rFonts w:ascii="宋体" w:hAnsi="宋体" w:eastAsia="宋体" w:cs="宋体"/>
          <w:color w:val="000"/>
          <w:sz w:val="28"/>
          <w:szCs w:val="28"/>
        </w:rPr>
        <w:t xml:space="preserve">在奢靡之风方面：一是对违规兴建楼堂馆所监督不严。前些年有的机关借修建业务用房、实验用房的机会，违规搭建超建办公楼，不能严格落实建设规范标准，办公用房面积过大。在这方面存在监管不到位，惩戒措施力度不够的问题。二是超规格接待曾有发生。在接待上级项目检查和重要客商方面，有时为了争取更多的项目资金和留住客商，为顾及面子、显示热情，没有严格执行相关规定，存在高接远送、超标陪同、上好烟好酒、赠送土特产和浪费现象。三是个人生活有奢靡之风苗头。有的人热衷于个人享受，生活要求越来越高，房子不厌其宽敞，车子不厌其豪华，穿戴讲究名牌。有的人参与赌博，认为只要不是大赌、豪赌，朋友之间、同事之间玩扑克、打麻将是人际交往的需要，实则埋下了奢靡之风的种子。</w:t>
      </w:r>
    </w:p>
    <w:p>
      <w:pPr>
        <w:ind w:left="0" w:right="0" w:firstLine="560"/>
        <w:spacing w:before="450" w:after="450" w:line="312" w:lineRule="auto"/>
      </w:pPr>
      <w:r>
        <w:rPr>
          <w:rFonts w:ascii="宋体" w:hAnsi="宋体" w:eastAsia="宋体" w:cs="宋体"/>
          <w:color w:val="000"/>
          <w:sz w:val="28"/>
          <w:szCs w:val="28"/>
        </w:rPr>
        <w:t xml:space="preserve">习总书记指出的“四风”问题25个方面的表现，省委赵书记列举的22个方面的表现，以及市委胡书记列举的21个方面的表现，市发改委班子都不同程度地存在，通过对照检查共查出“四风”方面问题</w:t>
      </w:r>
    </w:p>
    <w:p>
      <w:pPr>
        <w:ind w:left="0" w:right="0" w:firstLine="560"/>
        <w:spacing w:before="450" w:after="450" w:line="312" w:lineRule="auto"/>
      </w:pPr>
      <w:r>
        <w:rPr>
          <w:rFonts w:ascii="宋体" w:hAnsi="宋体" w:eastAsia="宋体" w:cs="宋体"/>
          <w:color w:val="000"/>
          <w:sz w:val="28"/>
          <w:szCs w:val="28"/>
        </w:rPr>
        <w:t xml:space="preserve">个，其中上级点</w:t>
      </w:r>
    </w:p>
    <w:p>
      <w:pPr>
        <w:ind w:left="0" w:right="0" w:firstLine="560"/>
        <w:spacing w:before="450" w:after="450" w:line="312" w:lineRule="auto"/>
      </w:pPr>
      <w:r>
        <w:rPr>
          <w:rFonts w:ascii="宋体" w:hAnsi="宋体" w:eastAsia="宋体" w:cs="宋体"/>
          <w:color w:val="000"/>
          <w:sz w:val="28"/>
          <w:szCs w:val="28"/>
        </w:rPr>
        <w:t xml:space="preserve">个，群众提</w:t>
      </w:r>
    </w:p>
    <w:p>
      <w:pPr>
        <w:ind w:left="0" w:right="0" w:firstLine="560"/>
        <w:spacing w:before="450" w:after="450" w:line="312" w:lineRule="auto"/>
      </w:pPr>
      <w:r>
        <w:rPr>
          <w:rFonts w:ascii="宋体" w:hAnsi="宋体" w:eastAsia="宋体" w:cs="宋体"/>
          <w:color w:val="000"/>
          <w:sz w:val="28"/>
          <w:szCs w:val="28"/>
        </w:rPr>
        <w:t xml:space="preserve">个，自己找</w:t>
      </w:r>
    </w:p>
    <w:p>
      <w:pPr>
        <w:ind w:left="0" w:right="0" w:firstLine="560"/>
        <w:spacing w:before="450" w:after="450" w:line="312" w:lineRule="auto"/>
      </w:pPr>
      <w:r>
        <w:rPr>
          <w:rFonts w:ascii="宋体" w:hAnsi="宋体" w:eastAsia="宋体" w:cs="宋体"/>
          <w:color w:val="000"/>
          <w:sz w:val="28"/>
          <w:szCs w:val="28"/>
        </w:rPr>
        <w:t xml:space="preserve">个，经梳理归纳，具体表现在以下六个方面：</w:t>
      </w:r>
    </w:p>
    <w:p>
      <w:pPr>
        <w:ind w:left="0" w:right="0" w:firstLine="560"/>
        <w:spacing w:before="450" w:after="450" w:line="312" w:lineRule="auto"/>
      </w:pPr>
      <w:r>
        <w:rPr>
          <w:rFonts w:ascii="宋体" w:hAnsi="宋体" w:eastAsia="宋体" w:cs="宋体"/>
          <w:color w:val="000"/>
          <w:sz w:val="28"/>
          <w:szCs w:val="28"/>
        </w:rPr>
        <w:t xml:space="preserve">（一）在发展和改革工作布局上重发展、轻改革。在推动经济社会发展上投入的精力比较多，在深化改革、以改革促发展上研究不深、举措不多。比如，XX年的深化经济体制改革的意见省上10月份印发各市，11月份我市才出台具体意见，已流于形式，缺乏时效性。对10个县域工业园区、18个重点镇建设的发展研究和体制创新不足，没有切实发挥经济发展的“载体”“航母”作用。总体改革工作的力量配备不足，借助“外脑”出谋划策和宣传的力度不够。</w:t>
      </w:r>
    </w:p>
    <w:p>
      <w:pPr>
        <w:ind w:left="0" w:right="0" w:firstLine="560"/>
        <w:spacing w:before="450" w:after="450" w:line="312" w:lineRule="auto"/>
      </w:pPr>
      <w:r>
        <w:rPr>
          <w:rFonts w:ascii="宋体" w:hAnsi="宋体" w:eastAsia="宋体" w:cs="宋体"/>
          <w:color w:val="000"/>
          <w:sz w:val="28"/>
          <w:szCs w:val="28"/>
        </w:rPr>
        <w:t xml:space="preserve">（二）制定规划和政策多，推进落实力度不够。注重规划、政策的制定，但具体落实难。各类规划衔接不到位，有朝令夕改，资源浪费现象。对价格管理抓的不够多，措施不够有力。比如，“十二五”规划中的部分项目至今前期工作仍无明显进展；有关产业发展、园区发展、城镇建设各类规划衔接不到位，修改过于频繁；今年市级重点项目计划制定和任务分解后，跟踪督促不力，协调推进不够，缺乏“钉钉子”的精神，导致上半年仍有9个项目未开工。</w:t>
      </w:r>
    </w:p>
    <w:p>
      <w:pPr>
        <w:ind w:left="0" w:right="0" w:firstLine="560"/>
        <w:spacing w:before="450" w:after="450" w:line="312" w:lineRule="auto"/>
      </w:pPr>
      <w:r>
        <w:rPr>
          <w:rFonts w:ascii="宋体" w:hAnsi="宋体" w:eastAsia="宋体" w:cs="宋体"/>
          <w:color w:val="000"/>
          <w:sz w:val="28"/>
          <w:szCs w:val="28"/>
        </w:rPr>
        <w:t xml:space="preserve">（三）项目实施管理不到位。项目审批和申报事项多、程序繁，工作中有管得过多、过细的问题。在信息公开、程序透明方面做得还不够，一些项目没有很好的发挥示范引导和资金“撬动”作用。在项目策划推进中，重项目实施前的可行性论证，轻项目实施后的绩效性评估，缺乏有效的监管手段和评估考核措施。专项资金使用过于分散，难于集中财力办大事。</w:t>
      </w:r>
    </w:p>
    <w:p>
      <w:pPr>
        <w:ind w:left="0" w:right="0" w:firstLine="560"/>
        <w:spacing w:before="450" w:after="450" w:line="312" w:lineRule="auto"/>
      </w:pPr>
      <w:r>
        <w:rPr>
          <w:rFonts w:ascii="宋体" w:hAnsi="宋体" w:eastAsia="宋体" w:cs="宋体"/>
          <w:color w:val="000"/>
          <w:sz w:val="28"/>
          <w:szCs w:val="28"/>
        </w:rPr>
        <w:t xml:space="preserve">（四）群众意识不强。想问题、作决策，从宏观层面考虑的多，立足基层和立足群众做的不到位。调查研究不深入，借助间接材料的多，深入基层获取第一手资料的少。等人上门办事的多，主动登门服务的少。比如，编报投资计划时，较少主动下基层研究群众需求和当地实际发展需要，而是坐等县区和项目单位上门汇报。</w:t>
      </w:r>
    </w:p>
    <w:p>
      <w:pPr>
        <w:ind w:left="0" w:right="0" w:firstLine="560"/>
        <w:spacing w:before="450" w:after="450" w:line="312" w:lineRule="auto"/>
      </w:pPr>
      <w:r>
        <w:rPr>
          <w:rFonts w:ascii="宋体" w:hAnsi="宋体" w:eastAsia="宋体" w:cs="宋体"/>
          <w:color w:val="000"/>
          <w:sz w:val="28"/>
          <w:szCs w:val="28"/>
        </w:rPr>
        <w:t xml:space="preserve">（五）在业务工作与机关内部建设上一手硬、一手软。对机关干部队伍建设、制度建设、文化建设、党的建设投入精力少，抓的不够。对机关干部的思想、生活关心了解不够，干部的积极性、主动性没有充分调动起来，机关整体的向心力、凝聚力有待进一步提升。机关干部队伍的知识结构、综合素质与建设与幸福商洛的要求还存在不相适应的问题，机关党的建设、人才培养及业务培训亟需加强。</w:t>
      </w:r>
    </w:p>
    <w:p>
      <w:pPr>
        <w:ind w:left="0" w:right="0" w:firstLine="560"/>
        <w:spacing w:before="450" w:after="450" w:line="312" w:lineRule="auto"/>
      </w:pPr>
      <w:r>
        <w:rPr>
          <w:rFonts w:ascii="宋体" w:hAnsi="宋体" w:eastAsia="宋体" w:cs="宋体"/>
          <w:color w:val="000"/>
          <w:sz w:val="28"/>
          <w:szCs w:val="28"/>
        </w:rPr>
        <w:t xml:space="preserve">（六）对发改系统建设研究少，业务指导不够。对发改系统建设重视不够，没有形成市县（区）联动的良好机制。人员培训和业务指导比较零散，注重单项工作的完成，缺乏系统的计划和全面的统筹，全市发改系统的整体合力发挥不够。培训的方式方法单一，内容针对性不强，手段不多，影响了培训的效果。</w:t>
      </w:r>
    </w:p>
    <w:p>
      <w:pPr>
        <w:ind w:left="0" w:right="0" w:firstLine="560"/>
        <w:spacing w:before="450" w:after="450" w:line="312" w:lineRule="auto"/>
      </w:pPr>
      <w:r>
        <w:rPr>
          <w:rFonts w:ascii="宋体" w:hAnsi="宋体" w:eastAsia="宋体" w:cs="宋体"/>
          <w:color w:val="000"/>
          <w:sz w:val="28"/>
          <w:szCs w:val="28"/>
        </w:rPr>
        <w:t xml:space="preserve">在听取意见过程中，除聚焦“四风”问题外，我们还就损害群众利益、服务群众“最后一公里”和夯实基层基础等问题，广泛听取了意见，并进行了认真查找和反思。</w:t>
      </w:r>
    </w:p>
    <w:p>
      <w:pPr>
        <w:ind w:left="0" w:right="0" w:firstLine="560"/>
        <w:spacing w:before="450" w:after="450" w:line="312" w:lineRule="auto"/>
      </w:pPr>
      <w:r>
        <w:rPr>
          <w:rFonts w:ascii="宋体" w:hAnsi="宋体" w:eastAsia="宋体" w:cs="宋体"/>
          <w:color w:val="000"/>
          <w:sz w:val="28"/>
          <w:szCs w:val="28"/>
        </w:rPr>
        <w:t xml:space="preserve">在损害群众利益方面有2条意见，主要是：项目申报中透明度不够，有做人情、优亲厚友现象；市上随意调整县区申报项目，不利于项目实施。</w:t>
      </w:r>
    </w:p>
    <w:p>
      <w:pPr>
        <w:ind w:left="0" w:right="0" w:firstLine="560"/>
        <w:spacing w:before="450" w:after="450" w:line="312" w:lineRule="auto"/>
      </w:pPr>
      <w:r>
        <w:rPr>
          <w:rFonts w:ascii="宋体" w:hAnsi="宋体" w:eastAsia="宋体" w:cs="宋体"/>
          <w:color w:val="000"/>
          <w:sz w:val="28"/>
          <w:szCs w:val="28"/>
        </w:rPr>
        <w:t xml:space="preserve">在为民服务“最后一公里”方面有7条意见，主要是：行政审批权下放没有落到实处，如商州四办两镇和商丹园区项目审批权下放，国土、规划、环保等部门不同步。首问负责制、服务承诺制等制度执行不够。安排项目不均衡，如市发改委对商州区项目重视不够、支持不够，给予商州的项目和资金较少。产业布局不够明晰，循环经济产业链短，只重数量，不重质量。招商引资引进一些高耗能高污染项目，不符合本地实际，造成了负担。抓项目落实方面与企业的沟通联系不够，解决项目建设中具体困难和问题的力度不够大，下基层、进项目工地少。项目申报后，后续情况不能及时告知，信息资源不能共享。</w:t>
      </w:r>
    </w:p>
    <w:p>
      <w:pPr>
        <w:ind w:left="0" w:right="0" w:firstLine="560"/>
        <w:spacing w:before="450" w:after="450" w:line="312" w:lineRule="auto"/>
      </w:pPr>
      <w:r>
        <w:rPr>
          <w:rFonts w:ascii="宋体" w:hAnsi="宋体" w:eastAsia="宋体" w:cs="宋体"/>
          <w:color w:val="000"/>
          <w:sz w:val="28"/>
          <w:szCs w:val="28"/>
        </w:rPr>
        <w:t xml:space="preserve">在夯实基层基础方面有4条，主要是：工赈移民和陕南移民计划争取和项目实施两条线，项目监管有缺位现象，对下属单位的督促检查和关心指导不够。</w:t>
      </w:r>
    </w:p>
    <w:p>
      <w:pPr>
        <w:ind w:left="0" w:right="0" w:firstLine="560"/>
        <w:spacing w:before="450" w:after="450" w:line="312" w:lineRule="auto"/>
      </w:pPr>
      <w:r>
        <w:rPr>
          <w:rFonts w:ascii="宋体" w:hAnsi="宋体" w:eastAsia="宋体" w:cs="宋体"/>
          <w:color w:val="000"/>
          <w:sz w:val="28"/>
          <w:szCs w:val="28"/>
        </w:rPr>
        <w:t xml:space="preserve">市委第二督导组对市发改委班子反馈了</w:t>
      </w:r>
    </w:p>
    <w:p>
      <w:pPr>
        <w:ind w:left="0" w:right="0" w:firstLine="560"/>
        <w:spacing w:before="450" w:after="450" w:line="312" w:lineRule="auto"/>
      </w:pPr>
      <w:r>
        <w:rPr>
          <w:rFonts w:ascii="宋体" w:hAnsi="宋体" w:eastAsia="宋体" w:cs="宋体"/>
          <w:color w:val="000"/>
          <w:sz w:val="28"/>
          <w:szCs w:val="28"/>
        </w:rPr>
        <w:t xml:space="preserve">条意见建议，都十分中肯，也很客观，帮助我们进一步找准、找全了存在的问题，市发改委党组虚心接受，真诚感谢。对督导组提出的绝大多数问题，在以上查摆问题时已充分吸纳体现。对督导组反馈的在</w:t>
      </w:r>
    </w:p>
    <w:p>
      <w:pPr>
        <w:ind w:left="0" w:right="0" w:firstLine="560"/>
        <w:spacing w:before="450" w:after="450" w:line="312" w:lineRule="auto"/>
      </w:pPr>
      <w:r>
        <w:rPr>
          <w:rFonts w:ascii="宋体" w:hAnsi="宋体" w:eastAsia="宋体" w:cs="宋体"/>
          <w:color w:val="000"/>
          <w:sz w:val="28"/>
          <w:szCs w:val="28"/>
        </w:rPr>
        <w:t xml:space="preserve">等问题，市发改委班子高度重视，正在抓紧调查核实；对</w:t>
      </w:r>
    </w:p>
    <w:p>
      <w:pPr>
        <w:ind w:left="0" w:right="0" w:firstLine="560"/>
        <w:spacing w:before="450" w:after="450" w:line="312" w:lineRule="auto"/>
      </w:pPr>
      <w:r>
        <w:rPr>
          <w:rFonts w:ascii="宋体" w:hAnsi="宋体" w:eastAsia="宋体" w:cs="宋体"/>
          <w:color w:val="000"/>
          <w:sz w:val="28"/>
          <w:szCs w:val="28"/>
        </w:rPr>
        <w:t xml:space="preserve">题，市发改委已有谋划，目前已安排调研并尽快提出意见；对</w:t>
      </w:r>
    </w:p>
    <w:p>
      <w:pPr>
        <w:ind w:left="0" w:right="0" w:firstLine="560"/>
        <w:spacing w:before="450" w:after="450" w:line="312" w:lineRule="auto"/>
      </w:pPr>
      <w:r>
        <w:rPr>
          <w:rFonts w:ascii="宋体" w:hAnsi="宋体" w:eastAsia="宋体" w:cs="宋体"/>
          <w:color w:val="000"/>
          <w:sz w:val="28"/>
          <w:szCs w:val="28"/>
        </w:rPr>
        <w:t xml:space="preserve">问题，市发改委抓好协调解决。还有一些具体问题，市发改委将结合实际边查边改，积极解决，确保整改到位。</w:t>
      </w:r>
    </w:p>
    <w:p>
      <w:pPr>
        <w:ind w:left="0" w:right="0" w:firstLine="560"/>
        <w:spacing w:before="450" w:after="450" w:line="312" w:lineRule="auto"/>
      </w:pPr>
      <w:r>
        <w:rPr>
          <w:rFonts w:ascii="宋体" w:hAnsi="宋体" w:eastAsia="宋体" w:cs="宋体"/>
          <w:color w:val="000"/>
          <w:sz w:val="28"/>
          <w:szCs w:val="28"/>
        </w:rPr>
        <w:t xml:space="preserve">三、对“四风”问题产生的根源分析</w:t>
      </w:r>
    </w:p>
    <w:p>
      <w:pPr>
        <w:ind w:left="0" w:right="0" w:firstLine="560"/>
        <w:spacing w:before="450" w:after="450" w:line="312" w:lineRule="auto"/>
      </w:pPr>
      <w:r>
        <w:rPr>
          <w:rFonts w:ascii="宋体" w:hAnsi="宋体" w:eastAsia="宋体" w:cs="宋体"/>
          <w:color w:val="000"/>
          <w:sz w:val="28"/>
          <w:szCs w:val="28"/>
        </w:rPr>
        <w:t xml:space="preserve">市发改委班子在“四风”方面存在的问题，主要原因是班子和班子成员的理想信念、党性修养、宗旨意识有所松动，尤其是理论自信、道路自信、制度自信“三个自信”和世界观、人生观、价值观这个“总开关”问题没有解决好，距市委“三严三实”（这是习总书记提出的，这样提可以吗？）的要求还有一定差距。</w:t>
      </w:r>
    </w:p>
    <w:p>
      <w:pPr>
        <w:ind w:left="0" w:right="0" w:firstLine="560"/>
        <w:spacing w:before="450" w:after="450" w:line="312" w:lineRule="auto"/>
      </w:pPr>
      <w:r>
        <w:rPr>
          <w:rFonts w:ascii="宋体" w:hAnsi="宋体" w:eastAsia="宋体" w:cs="宋体"/>
          <w:color w:val="000"/>
          <w:sz w:val="28"/>
          <w:szCs w:val="28"/>
        </w:rPr>
        <w:t xml:space="preserve">（一）政治理论学习不深入，思想精神上“缺钙”。班子成员没有把加强政治理论学习作为一项严肃的政治任务来看待，对改造主观世界的重要性、紧迫性、必要性认识不到位，习惯于靠主观主义、“经验主义”推动工作，内心深处还存在以事务工作代替政治学习和党性锻炼的思想，学习缺乏自觉性、缺乏“挤时间”和持之以恒的精神，有时间就多学点，忙了就少学点，急用时就突击学一点，学习不深、不透、不全、不系统。放松政治理论学习，缺乏理论武装，精神“补钙”不足，就难以做到“三个自信”，难以站在政治的高度、全局的高度、战略的高度来分析问题、研判形势、解决问题，对中省和市委、市政府的重大决策理解执行上就会有偏差，工作中也就难以有较强的原则性、预见性和创造性。党内政治生活的标准也不高，党内生活的政治性、原则性、战斗性都有所减弱，对个别同志的错误思想和言论抵制、纠正不力，存在好人主义倾向。</w:t>
      </w:r>
    </w:p>
    <w:p>
      <w:pPr>
        <w:ind w:left="0" w:right="0" w:firstLine="560"/>
        <w:spacing w:before="450" w:after="450" w:line="312" w:lineRule="auto"/>
      </w:pPr>
      <w:r>
        <w:rPr>
          <w:rFonts w:ascii="宋体" w:hAnsi="宋体" w:eastAsia="宋体" w:cs="宋体"/>
          <w:color w:val="000"/>
          <w:sz w:val="28"/>
          <w:szCs w:val="28"/>
        </w:rPr>
        <w:t xml:space="preserve">（二）党性锻炼不严格，管理上失之过宽。对照“理论理想、党纪党章、民心民生、先辈先进”四面镜子，市发改委班子及成员在修身律己、做人做事上，距“三严三实”要求还有差距，没有高标准地落实好党要管党、从严治党的任务要求，没有完全摆脱人情、关系、面子等世俗观念的影响，有当“老好人”，不愿“伤面子”现象，不能积极、经常地开展党内思想斗争，没有把批评与自我批评作为党性锻炼的有力武器使用好。参加党内民主生活会，相互表扬多，自我批评、互相批评少，坚持原则、追求真理、修正错误的态度不够坚决，距延安整风精神的要求差距还比较大。对日常工作、生活、纪律上存在的个别问题，缺乏大胆指出的勇气，缺少有效沟通、商量解决的办法，没有及时提醒和纠正，用“一团和气”掩盖了思想作风上这样那样的问题，久而久之，也使班子在坚持党性原则、坚持从严管理上日渐松懈，给许多工作的科学有效开展带来不利影响。</w:t>
      </w:r>
    </w:p>
    <w:p>
      <w:pPr>
        <w:ind w:left="0" w:right="0" w:firstLine="560"/>
        <w:spacing w:before="450" w:after="450" w:line="312" w:lineRule="auto"/>
      </w:pPr>
      <w:r>
        <w:rPr>
          <w:rFonts w:ascii="宋体" w:hAnsi="宋体" w:eastAsia="宋体" w:cs="宋体"/>
          <w:color w:val="000"/>
          <w:sz w:val="28"/>
          <w:szCs w:val="28"/>
        </w:rPr>
        <w:t xml:space="preserve">（三）宗旨意识淡化，群众感情有所疏远。虽然班子成员多从基层成长起来或有基层工作经历，在“我是谁、为了谁、依靠谁”的问题上说起来很清楚，但由于长期在领导岗位上工作，不知不觉有所松懈。为人民服务的宗旨意识不那么强了，实际工作中有时把部门利益放在了前面，忘记了“公仆”的身份，有时甚至还产生特权思想。因此，扑下身子向基层群众学习的诚意和姿态少了，不唯上、不唯书，只为民、只为实的精神不足，问政于民、问需于民、问计于民和解民忧、解民怨、解民困意识有所淡化，在践行群众路线、树立群众观点上就会出现偏差，在服务群众、造福群众的态度、力度和效果上就打了折扣。由于发改委掌握的项目和资金资源相对有限，与人民群众的需求和期盼不相适应，在优选项目时一味按政策、按规定筛选项目，公开公示的透明度不够、操作还不够规范，难以妥善处理好各方矛盾。</w:t>
      </w:r>
    </w:p>
    <w:p>
      <w:pPr>
        <w:ind w:left="0" w:right="0" w:firstLine="560"/>
        <w:spacing w:before="450" w:after="450" w:line="312" w:lineRule="auto"/>
      </w:pPr>
      <w:r>
        <w:rPr>
          <w:rFonts w:ascii="宋体" w:hAnsi="宋体" w:eastAsia="宋体" w:cs="宋体"/>
          <w:color w:val="000"/>
          <w:sz w:val="28"/>
          <w:szCs w:val="28"/>
        </w:rPr>
        <w:t xml:space="preserve">（四）担当精神不强，工作激情不足。面对经济社会发展中的诸多困难，特别是一些长期积累的矛盾和硬伤，无论是班子集体还是成员，渐渐产生了与其“引火烧身”、不如求稳守成的心态。锐气日渐消退，为自己考虑多了，敢闯敢干敢担当的精气神就少了。根本原因是缺少了党的事业第一、群众利益第一的责任，缺少了面对矛盾和危机敢于挺身亮剑的勇气，缺少了焦裕禄、牛玉儒（商洛的典型有加上最好，省市表彰的都行）等先进模范那种“一心为了群众、一心为了事业”的奉献精神，特别是距总书记提出的“以昂扬的精神状态和优良作风，带领广大群众迎难而上、锐意改革、攻克时艰”的要求还有较大差距。认真反思，当前一些工作落实难、难落实，与工作担当不够、精神状态不佳有着直接关系。</w:t>
      </w:r>
    </w:p>
    <w:p>
      <w:pPr>
        <w:ind w:left="0" w:right="0" w:firstLine="560"/>
        <w:spacing w:before="450" w:after="450" w:line="312" w:lineRule="auto"/>
      </w:pPr>
      <w:r>
        <w:rPr>
          <w:rFonts w:ascii="宋体" w:hAnsi="宋体" w:eastAsia="宋体" w:cs="宋体"/>
          <w:color w:val="000"/>
          <w:sz w:val="28"/>
          <w:szCs w:val="28"/>
        </w:rPr>
        <w:t xml:space="preserve">（五）艰苦奋斗作风减退，节俭意识不强。艰苦奋斗的劲头不足，无形中产生了优越感，对工作生活待遇的追求随物质生活的改善“水涨船高”。对抵制享乐主义和奢靡之风重视不够，抓得不够及时有力。正是由于思想认识上的“弦”松了，导致了艰苦奋斗作风上的不严谨、节俭办事上的不严格，对偶尔出现的一些奢侈浪费现象和这样那样的问题，也都抱着“见怪不怪”、“可以原谅”的心态，这也是导致“四风”方面问题的一个根本原因。</w:t>
      </w:r>
    </w:p>
    <w:p>
      <w:pPr>
        <w:ind w:left="0" w:right="0" w:firstLine="560"/>
        <w:spacing w:before="450" w:after="450" w:line="312" w:lineRule="auto"/>
      </w:pPr>
      <w:r>
        <w:rPr>
          <w:rFonts w:ascii="宋体" w:hAnsi="宋体" w:eastAsia="宋体" w:cs="宋体"/>
          <w:color w:val="000"/>
          <w:sz w:val="28"/>
          <w:szCs w:val="28"/>
        </w:rPr>
        <w:t xml:space="preserve">（六）自我要求不严，本领出现恐慌。政治觉悟还不高，组织纪律性还不强，自我要求标准低，没有严格践行“三严三实”的要求。对制度执行不够严格，有搞变通、打擦边球、降低标准的现象，没有完全把权力、行为关进制度的“笼子”。自律不严，他律不力，导致部分制度难落实，没有完全实现用制度管人管事、规范工作的目标。班子成员自我提高、自我革新、自我净化意识不够强，学习满足于了解，实践满足于按要求去做，对迅速变化的形势不够敏感，对新知识、新方法掌握不多，遇到事情才感到知识不够、能力不足，与当好市委、市政府参谋助手的要求有差距。</w:t>
      </w:r>
    </w:p>
    <w:p>
      <w:pPr>
        <w:ind w:left="0" w:right="0" w:firstLine="560"/>
        <w:spacing w:before="450" w:after="450" w:line="312" w:lineRule="auto"/>
      </w:pPr>
      <w:r>
        <w:rPr>
          <w:rFonts w:ascii="宋体" w:hAnsi="宋体" w:eastAsia="宋体" w:cs="宋体"/>
          <w:color w:val="000"/>
          <w:sz w:val="28"/>
          <w:szCs w:val="28"/>
        </w:rPr>
        <w:t xml:space="preserve">四、整改落实措施</w:t>
      </w:r>
    </w:p>
    <w:p>
      <w:pPr>
        <w:ind w:left="0" w:right="0" w:firstLine="560"/>
        <w:spacing w:before="450" w:after="450" w:line="312" w:lineRule="auto"/>
      </w:pPr>
      <w:r>
        <w:rPr>
          <w:rFonts w:ascii="宋体" w:hAnsi="宋体" w:eastAsia="宋体" w:cs="宋体"/>
          <w:color w:val="000"/>
          <w:sz w:val="28"/>
          <w:szCs w:val="28"/>
        </w:rPr>
        <w:t xml:space="preserve">按照边学边改、立行立改的、即行即改要求，市发改委班子对上述问题已经建立台账，实行销号整改（这是胡书记提出的，加上比较好），有的已经纠正到位，有的正在逐步研究解决。对普遍性、顽固性问题我们通过开展专项整治解决，对遗留问题创造条件集中攻坚解决，对新发现问题及时跟进解决，对反复出现问题努力从体制机制上解决。</w:t>
      </w:r>
    </w:p>
    <w:p>
      <w:pPr>
        <w:ind w:left="0" w:right="0" w:firstLine="560"/>
        <w:spacing w:before="450" w:after="450" w:line="312" w:lineRule="auto"/>
      </w:pPr>
      <w:r>
        <w:rPr>
          <w:rFonts w:ascii="宋体" w:hAnsi="宋体" w:eastAsia="宋体" w:cs="宋体"/>
          <w:color w:val="000"/>
          <w:sz w:val="28"/>
          <w:szCs w:val="28"/>
        </w:rPr>
        <w:t xml:space="preserve">（一）加强思想政治建设。突出抓好中国特色社会主义理论体系学习，自觉用习总书记系列重要讲话精神武装思想，加强党性修养，进一步坚定理想信念，保持政治定力，提高政策理论水平。进一步增强严格遵守政治纪律、组织纪律的自觉性，坚定不移地向中央基准看齐，向省委和市委、市政府看齐；进一步提高用科学理论指导实践的能力，努力把学习成果转化为改进工作、推动改革发展的实际行动。认真落实民主集中制，不断健全和规范党组会、主任办公会、季度分析会制度，增强领导班子的整体效能，提高党组的凝聚力和战斗力。</w:t>
      </w:r>
    </w:p>
    <w:p>
      <w:pPr>
        <w:ind w:left="0" w:right="0" w:firstLine="560"/>
        <w:spacing w:before="450" w:after="450" w:line="312" w:lineRule="auto"/>
      </w:pPr>
      <w:r>
        <w:rPr>
          <w:rFonts w:ascii="宋体" w:hAnsi="宋体" w:eastAsia="宋体" w:cs="宋体"/>
          <w:color w:val="000"/>
          <w:sz w:val="28"/>
          <w:szCs w:val="28"/>
        </w:rPr>
        <w:t xml:space="preserve">（二）坚持密切联系群众。加强群众路线、群众立场、群众观点教育，不断强化领导班子和党员干部的宗旨意识。紧紧围绕中心工作加强调查研究，党组成员每年深入基层调研不少于2个月，驻村入户不少于7天，亲自撰写调研报告不少于两篇。坚持把群众路线贯穿于发展改革工作全过程，建立“一联四”制度，每名委领导联系一个县级发改局、一个对口帮扶户、一个困难企业、一个市级重点项目，抓好“双包双促”精准扶贫工作，努力使全市发展改革工作立足于群众、立足于基层、立足于实践。</w:t>
      </w:r>
    </w:p>
    <w:p>
      <w:pPr>
        <w:ind w:left="0" w:right="0" w:firstLine="560"/>
        <w:spacing w:before="450" w:after="450" w:line="312" w:lineRule="auto"/>
      </w:pPr>
      <w:r>
        <w:rPr>
          <w:rFonts w:ascii="宋体" w:hAnsi="宋体" w:eastAsia="宋体" w:cs="宋体"/>
          <w:color w:val="000"/>
          <w:sz w:val="28"/>
          <w:szCs w:val="28"/>
        </w:rPr>
        <w:t xml:space="preserve">（三）提升干部队伍素质。一是增强开拓创新意识。在推进重点工作、落实政策规划、解决发展瓶颈、深化改革等方面，坚持解放思想、与时俱进、更新观念，科学统筹，创造性开展工作。二是提升策划谋划水平。围绕加快“一体两翼”中心城市和大秦岭国家中央公园核心区、国家级“循坏经济示范城市创建”建设，积极开展“十三五”重大课题调研工作，转方式调结构，努力提升策划谋划能力，加大项目带动战略实施力度，扎实做好关乎商洛加快发展的“五件大事”、“八大工程”、“四大亮点”。三是强化担当执行能力。坚持实事求是，在为市委、市政府编制规划、谋划发展、制定政策的过程中，敢于陈实情、讲真话、谏诤言，切实尽职尽责，充分发挥参谋助手作用。四是提高统筹协调能力。主动加强与中省发改委的沟通衔接，积极争取更多项目资金和政策支持。充分发挥综合部门协调作用，加大重大项目协调推进力度，敢于碰钉子、解难题，增强创新工作能力。加大系统内的协调力度，形成市县（区）联动互动的良好工作机制。</w:t>
      </w:r>
    </w:p>
    <w:p>
      <w:pPr>
        <w:ind w:left="0" w:right="0" w:firstLine="560"/>
        <w:spacing w:before="450" w:after="450" w:line="312" w:lineRule="auto"/>
      </w:pPr>
      <w:r>
        <w:rPr>
          <w:rFonts w:ascii="宋体" w:hAnsi="宋体" w:eastAsia="宋体" w:cs="宋体"/>
          <w:color w:val="000"/>
          <w:sz w:val="28"/>
          <w:szCs w:val="28"/>
        </w:rPr>
        <w:t xml:space="preserve">（四）坚持以改革促发展。深化行政审批制度改革，在做好中省取消和下放审批事项衔接落实的同时，抓好市级审批事项的清理和规范。认真研究现有的办事程序和流程，采取并联审批、合并环节、规范流程、规划管理、信息共享等措施，最大限度地简化审批环节，全面提高工作效率。对属于市级管理的审批事项，坚决管住管好，停止审批新建楼堂馆所，特别是对“两高”行业项目严格标准和条件，强化监督管理。对已下放的事项，搞好衔接、加强监管，做好跟踪问效，对资金使用、项目建设、价费管理等加大监管力度。加大力度减少文件、简报，清理废止一批不适用的文件，进一步精简会议，从严控制会议规模，大幅度降低行政费用。</w:t>
      </w:r>
    </w:p>
    <w:p>
      <w:pPr>
        <w:ind w:left="0" w:right="0" w:firstLine="560"/>
        <w:spacing w:before="450" w:after="450" w:line="312" w:lineRule="auto"/>
      </w:pPr>
      <w:r>
        <w:rPr>
          <w:rFonts w:ascii="宋体" w:hAnsi="宋体" w:eastAsia="宋体" w:cs="宋体"/>
          <w:color w:val="000"/>
          <w:sz w:val="28"/>
          <w:szCs w:val="28"/>
        </w:rPr>
        <w:t xml:space="preserve">（五）加强机关能力建设。一是完善人才任用机制。坚持正确用人导向，进一步完善干部考核评价体系，推进干部轮岗交流，积极向市委推荐优秀干部，促进干部交流提拔使用。二是加强机关文化建设。充分发挥工会、妇委会、团委等群团组织作用，支持开展多种形式有益活动，活跃机关氛围，调动工作积极性。培育“实事求是、开拓创新，厚德载物、自强不息”的机关文化内涵，鼓舞士气、凝聚人心。建立机关关爱机制，帮扶家庭有困难的职工。开展丰富的文化体育活动，增强机关向心力、凝聚力。三是加强机关廉政建设。从严规范县级干部用车、公务接待、出国出境、基层调研等方面的管理制度。严守党纪国法的底线，不插手工程项目、不接受下级请吃、不收受礼品钱财和土特产。对以权谋私、索贿受贿的干部，一经查实从严从重惩处。四是加强机关党的建设。抓紧筹备委直属机关党委换届工作，成立党办，配强力量，大力支持党委工作。积极开展党的组织生活，定期不定期组织召开支部民主生活会，认真开展批评与自我批评。加强党员思想教育，规范“三会一课”，提高党员素质。经常分析党内思想状况，认真开展民主评议党员工作，把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六）着眼长远建章立制。围绕查找出来的问题，在做好整改的同时，进一步建立健全各项制度，完善措施，用制度巩固学习教育和整改落实的成果。一是健全学习培训制度。完善以党组中心组学习为主的各项学习制度，切实落实机关理论学习和业务学习“六个一”等制度规定。加大选送优秀年轻干部赴高等院校和上级业务部门参加教育培训的力度。二是健全机关管理制度。继续修订完善机关人员、车辆、公物、财务等管理制度，建立健全管理、公务接待、办公用品采购、会议审批等管理办法。三是健全项目资金审批制度。完善重点项目协调推进机制，修订完善市级重点项目管理办法，淡化规模数量，突出质量效益，实行分级管理、部门联动，形成目标明确、任务具体、责任到人的推进体系，完善专项资金使用管理机制，既要抓好资金安排使用，又要加强稽察监管，注重提高投资效益。四是健全廉洁自律制度。进一步完善贯彻落实中央“八项规定”的措施手段，严格执行《中国共产党党员领导干部廉洁从政若干准则》，坚决执行党内监督各项制度，严格落实领导干部报告个人有关事项等规定。</w:t>
      </w:r>
    </w:p>
    <w:p>
      <w:pPr>
        <w:ind w:left="0" w:right="0" w:firstLine="560"/>
        <w:spacing w:before="450" w:after="450" w:line="312" w:lineRule="auto"/>
      </w:pPr>
      <w:r>
        <w:rPr>
          <w:rFonts w:ascii="宋体" w:hAnsi="宋体" w:eastAsia="宋体" w:cs="宋体"/>
          <w:color w:val="000"/>
          <w:sz w:val="28"/>
          <w:szCs w:val="28"/>
        </w:rPr>
        <w:t xml:space="preserve">同时，对涉及损害群众切身利益问题、服务群众“最后一公里”问题、夯实基层基础等问题，我们正在抓紧制定具体的整改方案和措施，公开承诺办理时限，及时反馈办理结果，力求满足市委、市政府的工作要求和人民群众的期盼。</w:t>
      </w:r>
    </w:p>
    <w:p>
      <w:pPr>
        <w:ind w:left="0" w:right="0" w:firstLine="560"/>
        <w:spacing w:before="450" w:after="450" w:line="312" w:lineRule="auto"/>
      </w:pPr>
      <w:r>
        <w:rPr>
          <w:rFonts w:ascii="宋体" w:hAnsi="宋体" w:eastAsia="宋体" w:cs="宋体"/>
          <w:color w:val="000"/>
          <w:sz w:val="28"/>
          <w:szCs w:val="28"/>
        </w:rPr>
        <w:t xml:space="preserve">总之，市发改委班子将严格按照市委、市政府的要求，通过深入开展党的群众路线教育实践活动，进一步增强群众观点、站稳群众立场、夯实群众基础，认真解决好“四风”突出问题，切实按照“三严三实”的要求，持之以恒地加强和改进作风，履行好人民公仆的神圣职责，永葆为民务实清廉本色，以实际成效取信于民，努力为建设幸福商洛履职尽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2024-09-20T19:33:31+08:00</dcterms:created>
  <dcterms:modified xsi:type="dcterms:W3CDTF">2024-09-20T19:33:31+08:00</dcterms:modified>
</cp:coreProperties>
</file>

<file path=docProps/custom.xml><?xml version="1.0" encoding="utf-8"?>
<Properties xmlns="http://schemas.openxmlformats.org/officeDocument/2006/custom-properties" xmlns:vt="http://schemas.openxmlformats.org/officeDocument/2006/docPropsVTypes"/>
</file>