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2024年年度优秀个人工作总结教师简短 年度优秀个人工作总结教师范文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年度优秀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2024年年度优秀个人工作总结教师简短二</w:t>
      </w:r>
    </w:p>
    <w:p>
      <w:pPr>
        <w:ind w:left="0" w:right="0" w:firstLine="560"/>
        <w:spacing w:before="450" w:after="450" w:line="312" w:lineRule="auto"/>
      </w:pPr>
      <w:r>
        <w:rPr>
          <w:rFonts w:ascii="宋体" w:hAnsi="宋体" w:eastAsia="宋体" w:cs="宋体"/>
          <w:color w:val="000"/>
          <w:sz w:val="28"/>
          <w:szCs w:val="28"/>
        </w:rPr>
        <w:t xml:space="preserve">严冬腊月，寒气袭人，忙碌的一个学期过去了，回首不平凡的一学期，学校德育工作始终以学校“立德、立功、立言”的办学宗旨和“构建快乐教育，成就幸福人生”的办学理念为指导，以评选“五学生”为主要抓手，拓宽了德育工作渠道。工作中继续坚持育人为本、德育为先，把立德树人作为根本任务，提高了德育工作的针对性、实效性和主动性。切实尊重儿童的身心发展规律，将日常培养与开展活动、激发积极向上的情感教育相结合，在全体班主任的大力支持和德育处人员的共同努力下，圆满完成了本学期各项工作，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开学初通过教育理论学习，举办专题讲座等形式，不断提高德育工作者自身素质。本年度，我们利用开学前教师培训的机会，组织教师学习了《中小学教师十不准》、《教师职业道德规范》、《五学生评选》的实施细则等，要求教师以身作则，为人师表。</w:t>
      </w:r>
    </w:p>
    <w:p>
      <w:pPr>
        <w:ind w:left="0" w:right="0" w:firstLine="560"/>
        <w:spacing w:before="450" w:after="450" w:line="312" w:lineRule="auto"/>
      </w:pPr>
      <w:r>
        <w:rPr>
          <w:rFonts w:ascii="宋体" w:hAnsi="宋体" w:eastAsia="宋体" w:cs="宋体"/>
          <w:color w:val="000"/>
          <w:sz w:val="28"/>
          <w:szCs w:val="28"/>
        </w:rPr>
        <w:t xml:space="preserve">2、在开学之际，为了进一步规范学生日常常规行为，让学生明确学校德育常规要求，使学生尽快地融入到新学期的校园生活当中来，夯实我校学生和班级的“常规养成教育”，德育处开展了“常规行为训练周”活动，为本学期德育工作的顺利开展做好了良好的铺垫。</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抓好养成教育，以创建平安校园为契机，全方位，多渠道，强化了养成教育，本年度，为突出我校的德育主题，我校继续开展了“五星学生”评选工作，特别是文明礼貌教育，以“文明之星”为引领，以班级教育、自我教育为主，帮助学生养成良好的行为习惯，收到了良好的教育效果。学校继续强化了“文明班集体”的创建评比活动，通过卫生、纪律、两操、行为习惯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中秋节开展了“手抄报”活动，让学生用彩笔献上自己对节日的祝福，“九月十日”教师节进行感恩周活动;“十月一日”国庆节，组织少先队员走进文庙和三苏，感受祖国文化的独特风情。十一月份，开展了“寻找最美孝心少年”活动，弘扬中华民族传统美德，培养学生养成孝老、尊老、爱老、敬老的美好品行。十二月初，举行了冬季体育运动会。通过召开体运会，培养了学生团结合作、顽强拼搏、积极向上的精神。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主题班会、宣传栏、校园广播积极宣传环保的重要意义，我们教育学生从身边做起，从小事做起，从我做起。组织开展以“爱护校园环境，共建美好家园”的主题班会，学生和老师一起清扫卫生死角，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精心布置宣传阵地。继续发挥红领巾广播站、红领巾板报等文化阵地的指导管理。宣传小学生行为规范，小学生文明礼仪。法律知识、先进人物事迹等，每月进行一次板报评比，力求主题突出，图文并茂，通过评比活动，使板报内容越来越丰富，形式多样化。收到了一定的教育效果。学校长期坚持不懈地开展升旗仪式活动，每天广播站定时播音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2024年年度优秀个人工作总结教师简短三</w:t>
      </w:r>
    </w:p>
    <w:p>
      <w:pPr>
        <w:ind w:left="0" w:right="0" w:firstLine="560"/>
        <w:spacing w:before="450" w:after="450" w:line="312" w:lineRule="auto"/>
      </w:pPr>
      <w:r>
        <w:rPr>
          <w:rFonts w:ascii="宋体" w:hAnsi="宋体" w:eastAsia="宋体" w:cs="宋体"/>
          <w:color w:val="000"/>
          <w:sz w:val="28"/>
          <w:szCs w:val="28"/>
        </w:rPr>
        <w:t xml:space="preserve">不知不觉，实习生活竟然已经度过了两个多月。感觉时间过的很快，大概是生活充实的体现吧。</w:t>
      </w:r>
    </w:p>
    <w:p>
      <w:pPr>
        <w:ind w:left="0" w:right="0" w:firstLine="560"/>
        <w:spacing w:before="450" w:after="450" w:line="312" w:lineRule="auto"/>
      </w:pPr>
      <w:r>
        <w:rPr>
          <w:rFonts w:ascii="宋体" w:hAnsi="宋体" w:eastAsia="宋体" w:cs="宋体"/>
          <w:color w:val="000"/>
          <w:sz w:val="28"/>
          <w:szCs w:val="28"/>
        </w:rPr>
        <w:t xml:space="preserve">上周学校进行了本学期的期中考试。和第一次月考相比，同学们的成绩有了一定的进步，同学们的努力是值得肯定的。但是这次考试还是暴露了很多问题。部分学生学习习惯较差，接受能力较差，碰到思维力度较强的题目就无法解答。在今后的教学中，要特别注重对发展不理想学生的辅导，注重对学生理解能力、分析问题解决问题能力的培养。有一部分同学存在审题不清的现象，对于题目中给出的条件，无法做到正确的理解，导致题目出现的错误解题过程出现了偏差。我认为在今后的教学中，要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在上课过程中，要注意放手给学生，把大部分时间留给学生，是学生进行主动的独立的思考。这样学生才能从根本上理解知识点，学会知识点。还有保留较多的练习时间，因为数学题只有多做多练，才可以掌握其中的规律，更加到位的理解知识点，这样才能得到成绩的提高。</w:t>
      </w:r>
    </w:p>
    <w:p>
      <w:pPr>
        <w:ind w:left="0" w:right="0" w:firstLine="560"/>
        <w:spacing w:before="450" w:after="450" w:line="312" w:lineRule="auto"/>
      </w:pPr>
      <w:r>
        <w:rPr>
          <w:rFonts w:ascii="宋体" w:hAnsi="宋体" w:eastAsia="宋体" w:cs="宋体"/>
          <w:color w:val="000"/>
          <w:sz w:val="28"/>
          <w:szCs w:val="28"/>
        </w:rPr>
        <w:t xml:space="preserve">在考试过后，学校举行的家长会。这是我第一次参加家长会。通过这一次的活动，我深深的体会到了家长和学校老师之间沟通的重要性。只有和只有老师和家长多沟通，多配合，才能使学生的家庭生活和学校生活达到一个平衡，从而不断前进，不断进步，才能不会因为某一部分环境的改变而影响学生的学习状态和成绩。</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2024年年度优秀个人工作总结教师简短四</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2024年年度优秀个人工作总结教师简短五</w:t>
      </w:r>
    </w:p>
    <w:p>
      <w:pPr>
        <w:ind w:left="0" w:right="0" w:firstLine="560"/>
        <w:spacing w:before="450" w:after="450" w:line="312" w:lineRule="auto"/>
      </w:pPr>
      <w:r>
        <w:rPr>
          <w:rFonts w:ascii="宋体" w:hAnsi="宋体" w:eastAsia="宋体" w:cs="宋体"/>
          <w:color w:val="000"/>
          <w:sz w:val="28"/>
          <w:szCs w:val="28"/>
        </w:rPr>
        <w:t xml:space="preserve">新一轮课程改革已经走进了我们的校园，新课程需要新型的教师。教师是实施新课程的主体，是推行改革的关键。青年教师作为最具活力的一部分，更应该成为新型教师的主体。走上工作岗位几十年，我在做好自身工作的同时，注重与青年教师共同探讨，把自己在教育理论、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本学年我受学校的指派，担任李永老师的指导教师。根据物理学科特点，以及李永老师的实际情况和学期初制定的指导计划进行了系统的工作指导，现对指导工作的具体做法总结如下：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同年级组的优势，我经常与李永老师一起学习讨论教育教学的新动态，学习新课程标准。在不断的交流谈心中，使他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我从备课、上课、作业设计、培优补差等方面对他进行指导。在备课上，教他认真研读教材，准确把握教学目标，精心设计教案，切忌避免照搬教学参考资料。在集体备课中让李永老师承担了课题组实践课，通过集体备课，探讨课堂教学中的重点、难点、疑点，以增强课堂教学的技术性、艺术性。在上课方面，每周互听一节课，听完他的课后提出我自己的建议，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我随时了解李永老师的教学情况，在教学设计、教案分析、听课、查看作业处理等过程中发现他的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w:t>
      </w:r>
    </w:p>
    <w:p>
      <w:pPr>
        <w:ind w:left="0" w:right="0" w:firstLine="560"/>
        <w:spacing w:before="450" w:after="450" w:line="312" w:lineRule="auto"/>
      </w:pPr>
      <w:r>
        <w:rPr>
          <w:rFonts w:ascii="宋体" w:hAnsi="宋体" w:eastAsia="宋体" w:cs="宋体"/>
          <w:color w:val="000"/>
          <w:sz w:val="28"/>
          <w:szCs w:val="28"/>
        </w:rPr>
        <w:t xml:space="preserve">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李永老师在教学方面有了很大的进步。从他的备课和教学中都可以看到他在思考，在实践如何真正让学生有效地掌握知识，并学会学习。他的公开课教学，集中体现了他在教育理念、教学方法、教学手段、教学内容的选择等方面都有了长足的进步。在教研活动中，他已能独挡一面，在县、市及省级教学大赛中，屡屡获奖。</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物理教学常规指导的同时，我还要求李永老师积极主动地投入学科教研活动中去，开展新课程专题及课题研究讨论，以正确理解把握新课程教材改革方案、新课程标准及教材内容。能对教材、教法正确发表意见，对学校组织的公开教学能独立进行较好的评析。督促他在规定的时间内撰写教学体会、教学总结、随笔、读书札记、论文等，在自己的实践中印证、思考、反思、总结。形成具有调查研究、筛选经验、科学实验、总结经验的能力，并对先进经验进行内化和再创造，形成自己的\'教育教学特色。由他主要承担的物理科研究课课题已报市级备案，课题研究正在实施之中。</w:t>
      </w:r>
    </w:p>
    <w:p>
      <w:pPr>
        <w:ind w:left="0" w:right="0" w:firstLine="560"/>
        <w:spacing w:before="450" w:after="450" w:line="312" w:lineRule="auto"/>
      </w:pPr>
      <w:r>
        <w:rPr>
          <w:rFonts w:ascii="宋体" w:hAnsi="宋体" w:eastAsia="宋体" w:cs="宋体"/>
          <w:color w:val="000"/>
          <w:sz w:val="28"/>
          <w:szCs w:val="28"/>
        </w:rPr>
        <w:t xml:space="preserve">在指导青年教师的过程中，我为青年教师进步成长而感到高兴，同时也为自身教育教学能力的不断提升感到欣慰。我想作为指导教师</w:t>
      </w:r>
    </w:p>
    <w:p>
      <w:pPr>
        <w:ind w:left="0" w:right="0" w:firstLine="560"/>
        <w:spacing w:before="450" w:after="450" w:line="312" w:lineRule="auto"/>
      </w:pPr>
      <w:r>
        <w:rPr>
          <w:rFonts w:ascii="宋体" w:hAnsi="宋体" w:eastAsia="宋体" w:cs="宋体"/>
          <w:color w:val="000"/>
          <w:sz w:val="28"/>
          <w:szCs w:val="28"/>
        </w:rPr>
        <w:t xml:space="preserve">更应该严谨笃学、与时俱进，应该勇于创新、求真务实，要用自己良好的师德，精湛的业务指导更多的青年教师，使他们成为新时代的优秀教师，也使自己取得长足的进步。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2024年年度优秀个人工作总结教师简短六</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根据学校工作的需要，本学期我担任初一两个班的历史教学工作。现将本学期的教学工作总结如下：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2024年年度优秀个人工作总结教师简短七</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老师和学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老师和学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学习心得与学习笔记，而且在_网上发表了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还利用课余时间对学生进行辅导，不明白的耐心讲解，及时查缺补漏。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由于教育教学行为规范，能够因材施教，及时发现、研究、反思和解决教学工作中的新情况、新问题，我所带班级的学生对历史学习不厌倦，学习历史的能力普遍得到提高。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各种进修学习，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2024年年度优秀个人工作总结教师简短八</w:t>
      </w:r>
    </w:p>
    <w:p>
      <w:pPr>
        <w:ind w:left="0" w:right="0" w:firstLine="560"/>
        <w:spacing w:before="450" w:after="450" w:line="312" w:lineRule="auto"/>
      </w:pPr>
      <w:r>
        <w:rPr>
          <w:rFonts w:ascii="宋体" w:hAnsi="宋体" w:eastAsia="宋体" w:cs="宋体"/>
          <w:color w:val="000"/>
          <w:sz w:val="28"/>
          <w:szCs w:val="28"/>
        </w:rPr>
        <w:t xml:space="preserve">我有幸被评选为安庆市首届中学语文骨干教师，自200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安庆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安庆师训》(20xx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空巢，谁在留守》一文，荣获20xx年“全国中小学班主任工作创新论坛”案例评选一等奖，受到人民教育编辑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x学年第一学期期末全乡统考中，我所带的八年级语文获区级第二、校级第一的好成绩。在20xx年12月太湖县《祖国在我心中》征文活动中，我所辅导的学生李志恒、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形成文字，写进我的博客。在20xx年8月安庆市教师教育技术优秀作品评选活动中，我的博客----亭湖熙客，获安庆市x年度教师教育技术优秀作品二等奖。在20xx年元月安庆市优秀教育博文评比中，我的作品《师恩永远》、《我带学生爬雪山》分别获得安庆市x年优秀教育博文“感悟人生”一等奖和”和“教育叙事”一等奖，并享受安庆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规划课题《中国学校优良传统与学校发展研究》的子课题，并获得子课题立项通知书。根据中央教科所该课题组要求，我已完成一篇研究论文《太湖县赵河农业中学历史》的写作。20xx年6月该文在中央教育科学研究所主办的、国家教育史志唯一专刊《教育史志研究》(20xx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2024年年度优秀个人工作总结教师简短九</w:t>
      </w:r>
    </w:p>
    <w:p>
      <w:pPr>
        <w:ind w:left="0" w:right="0" w:firstLine="560"/>
        <w:spacing w:before="450" w:after="450" w:line="312" w:lineRule="auto"/>
      </w:pPr>
      <w:r>
        <w:rPr>
          <w:rFonts w:ascii="宋体" w:hAnsi="宋体" w:eastAsia="宋体" w:cs="宋体"/>
          <w:color w:val="000"/>
          <w:sz w:val="28"/>
          <w:szCs w:val="28"/>
        </w:rPr>
        <w:t xml:space="preserve">学年新教师年度个人工作总结</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2024年年度优秀个人工作总结教师简短十</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2024年年度优秀个人工作总结教师简短十一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2024年年度优秀个人工作总结教师简短十二</w:t>
      </w:r>
    </w:p>
    <w:p>
      <w:pPr>
        <w:ind w:left="0" w:right="0" w:firstLine="560"/>
        <w:spacing w:before="450" w:after="450" w:line="312" w:lineRule="auto"/>
      </w:pPr>
      <w:r>
        <w:rPr>
          <w:rFonts w:ascii="宋体" w:hAnsi="宋体" w:eastAsia="宋体" w:cs="宋体"/>
          <w:color w:val="000"/>
          <w:sz w:val="28"/>
          <w:szCs w:val="28"/>
        </w:rPr>
        <w:t xml:space="preserve">新教育的路，曲折而漫长，思考、面对，重新出发：</w:t>
      </w:r>
    </w:p>
    <w:p>
      <w:pPr>
        <w:ind w:left="0" w:right="0" w:firstLine="560"/>
        <w:spacing w:before="450" w:after="450" w:line="312" w:lineRule="auto"/>
      </w:pPr>
      <w:r>
        <w:rPr>
          <w:rFonts w:ascii="宋体" w:hAnsi="宋体" w:eastAsia="宋体" w:cs="宋体"/>
          <w:color w:val="000"/>
          <w:sz w:val="28"/>
          <w:szCs w:val="28"/>
        </w:rPr>
        <w:t xml:space="preserve">一、走着走着，别忘了当初为什么出发</w:t>
      </w:r>
    </w:p>
    <w:p>
      <w:pPr>
        <w:ind w:left="0" w:right="0" w:firstLine="560"/>
        <w:spacing w:before="450" w:after="450" w:line="312" w:lineRule="auto"/>
      </w:pPr>
      <w:r>
        <w:rPr>
          <w:rFonts w:ascii="宋体" w:hAnsi="宋体" w:eastAsia="宋体" w:cs="宋体"/>
          <w:color w:val="000"/>
          <w:sz w:val="28"/>
          <w:szCs w:val="28"/>
        </w:rPr>
        <w:t xml:space="preserve">--培训三年后，我依旧仍走在这条路上，用三个字来总结——不容易。</w:t>
      </w:r>
    </w:p>
    <w:p>
      <w:pPr>
        <w:ind w:left="0" w:right="0" w:firstLine="560"/>
        <w:spacing w:before="450" w:after="450" w:line="312" w:lineRule="auto"/>
      </w:pPr>
      <w:r>
        <w:rPr>
          <w:rFonts w:ascii="宋体" w:hAnsi="宋体" w:eastAsia="宋体" w:cs="宋体"/>
          <w:color w:val="000"/>
          <w:sz w:val="28"/>
          <w:szCs w:val="28"/>
        </w:rPr>
        <w:t xml:space="preserve">1、面对内心的迷茫，不容易。--培训的内容很强大，看似表面听懂，其实有很多的东西是真不懂，最最关键的是明明懂得却做不到，那时内心的那个迷茫、那种无力、那种黑暗……不断地怀疑、反问，不断地寻求答案，最终发现所有的答案都在自己内心时，才渐渐开始平静、淡定、从容。</w:t>
      </w:r>
    </w:p>
    <w:p>
      <w:pPr>
        <w:ind w:left="0" w:right="0" w:firstLine="560"/>
        <w:spacing w:before="450" w:after="450" w:line="312" w:lineRule="auto"/>
      </w:pPr>
      <w:r>
        <w:rPr>
          <w:rFonts w:ascii="宋体" w:hAnsi="宋体" w:eastAsia="宋体" w:cs="宋体"/>
          <w:color w:val="000"/>
          <w:sz w:val="28"/>
          <w:szCs w:val="28"/>
        </w:rPr>
        <w:t xml:space="preserve">2、处理人与人之间的关系，不容易。处理人与物之间的关系不难，拿起过就可以放的下。但人与人之间因为掺杂了情感，就显得格外复杂，心与心的距离有时就如天与地般遥远。同样一段文字，因解读人的心里认识不同，会得出不同的解读，也终于理解了校长培训时说的那句话：如果上帝知道人类发明了文字，估计它会被气死。</w:t>
      </w:r>
    </w:p>
    <w:p>
      <w:pPr>
        <w:ind w:left="0" w:right="0" w:firstLine="560"/>
        <w:spacing w:before="450" w:after="450" w:line="312" w:lineRule="auto"/>
      </w:pPr>
      <w:r>
        <w:rPr>
          <w:rFonts w:ascii="宋体" w:hAnsi="宋体" w:eastAsia="宋体" w:cs="宋体"/>
          <w:color w:val="000"/>
          <w:sz w:val="28"/>
          <w:szCs w:val="28"/>
        </w:rPr>
        <w:t xml:space="preserve">3、做到“风不停，树应静”，真不容易。有人的地方就有江湖，哪怕是新教育圈子也是一样，同样一句话可能会被解读成各种版本，传遍天下，原说话者也无法解释，因为这一解释，又将有各种不同版本的解读，如此面对“风不停”，只能做的选择是“树应静”。</w:t>
      </w:r>
    </w:p>
    <w:p>
      <w:pPr>
        <w:ind w:left="0" w:right="0" w:firstLine="560"/>
        <w:spacing w:before="450" w:after="450" w:line="312" w:lineRule="auto"/>
      </w:pPr>
      <w:r>
        <w:rPr>
          <w:rFonts w:ascii="宋体" w:hAnsi="宋体" w:eastAsia="宋体" w:cs="宋体"/>
          <w:color w:val="000"/>
          <w:sz w:val="28"/>
          <w:szCs w:val="28"/>
        </w:rPr>
        <w:t xml:space="preserve">还好，我依旧走在这条路上，因为无论曾被他人如何误解，或是被贴上多少标签，我还是我——此心光明，夫复何求?!</w:t>
      </w:r>
    </w:p>
    <w:p>
      <w:pPr>
        <w:ind w:left="0" w:right="0" w:firstLine="560"/>
        <w:spacing w:before="450" w:after="450" w:line="312" w:lineRule="auto"/>
      </w:pPr>
      <w:r>
        <w:rPr>
          <w:rFonts w:ascii="宋体" w:hAnsi="宋体" w:eastAsia="宋体" w:cs="宋体"/>
          <w:color w:val="000"/>
          <w:sz w:val="28"/>
          <w:szCs w:val="28"/>
        </w:rPr>
        <w:t xml:space="preserve">再次反观自己当初为什么选择新教育?最初因拜读校长博客中关于道德经的解读部分而痴迷，随后参加的培训及送女儿入读新教育学堂，皆因自己缺乏做人的智慧，缺乏为人母、为人妻的智慧，缺乏与人相处的智慧，如此，依旧走在这条路上，我的目标是提升自己的做人智慧。</w:t>
      </w:r>
    </w:p>
    <w:p>
      <w:pPr>
        <w:ind w:left="0" w:right="0" w:firstLine="560"/>
        <w:spacing w:before="450" w:after="450" w:line="312" w:lineRule="auto"/>
      </w:pPr>
      <w:r>
        <w:rPr>
          <w:rFonts w:ascii="宋体" w:hAnsi="宋体" w:eastAsia="宋体" w:cs="宋体"/>
          <w:color w:val="000"/>
          <w:sz w:val="28"/>
          <w:szCs w:val="28"/>
        </w:rPr>
        <w:t xml:space="preserve">二、也许我们追求的不是幸福，而是追求幸福的过程</w:t>
      </w:r>
    </w:p>
    <w:p>
      <w:pPr>
        <w:ind w:left="0" w:right="0" w:firstLine="560"/>
        <w:spacing w:before="450" w:after="450" w:line="312" w:lineRule="auto"/>
      </w:pPr>
      <w:r>
        <w:rPr>
          <w:rFonts w:ascii="宋体" w:hAnsi="宋体" w:eastAsia="宋体" w:cs="宋体"/>
          <w:color w:val="000"/>
          <w:sz w:val="28"/>
          <w:szCs w:val="28"/>
        </w:rPr>
        <w:t xml:space="preserve">幸福是什么?没有人可以概括出定义，因为它只存在于你的心中，没有外在标准的衡量。同样的一天，有人为赚到300元钱而感到开心，有人却为捐赠300元而感到开心，有人因爱情而笑，也有人因爱情而哭，而我的女儿可能因为吃到一碗味道可口的兰州拉面而倍感开心，那时那刻，她很幸福。然而幸福却没有终点和极限，就像没有百分百纯正的黄金，它仅是一种感受，当时当刻。</w:t>
      </w:r>
    </w:p>
    <w:p>
      <w:pPr>
        <w:ind w:left="0" w:right="0" w:firstLine="560"/>
        <w:spacing w:before="450" w:after="450" w:line="312" w:lineRule="auto"/>
      </w:pPr>
      <w:r>
        <w:rPr>
          <w:rFonts w:ascii="宋体" w:hAnsi="宋体" w:eastAsia="宋体" w:cs="宋体"/>
          <w:color w:val="000"/>
          <w:sz w:val="28"/>
          <w:szCs w:val="28"/>
        </w:rPr>
        <w:t xml:space="preserve">既然如此，新教育最具价值的应是追求的过程，而不是最终的结果，因为没有结果。有一天，朋友问什么是新教育?我突然觉得很难回答这个问题，因为我所能概括的任何一个定义都不准确，也无法准确，我只能谈谈自己的经历与感受，在这个过程当中，我收获了些什么，但这些都不是最终的答案，因为目标在远方。</w:t>
      </w:r>
    </w:p>
    <w:p>
      <w:pPr>
        <w:ind w:left="0" w:right="0" w:firstLine="560"/>
        <w:spacing w:before="450" w:after="450" w:line="312" w:lineRule="auto"/>
      </w:pPr>
      <w:r>
        <w:rPr>
          <w:rFonts w:ascii="宋体" w:hAnsi="宋体" w:eastAsia="宋体" w:cs="宋体"/>
          <w:color w:val="000"/>
          <w:sz w:val="28"/>
          <w:szCs w:val="28"/>
        </w:rPr>
        <w:t xml:space="preserve">三、最重要的目标应该是“我想成为一个什么样的人”</w:t>
      </w:r>
    </w:p>
    <w:p>
      <w:pPr>
        <w:ind w:left="0" w:right="0" w:firstLine="560"/>
        <w:spacing w:before="450" w:after="450" w:line="312" w:lineRule="auto"/>
      </w:pPr>
      <w:r>
        <w:rPr>
          <w:rFonts w:ascii="宋体" w:hAnsi="宋体" w:eastAsia="宋体" w:cs="宋体"/>
          <w:color w:val="000"/>
          <w:sz w:val="28"/>
          <w:szCs w:val="28"/>
        </w:rPr>
        <w:t xml:space="preserve">自从接触新教育后，我就特别想辞职，曾经因为工作的选择而特别纠结，一方面来自家人的反对，另一方面来自于自己内心的不确定，不确定自己的“另类”选择是否真的是自己真心喜欢的;有朋友说是因为我放不下现在工作所带给我的种.种名和利，看似对又好像不对，直到有天突然想明白一个道理，我的选择目标是“成为一个什么样的人”而不是选择工作的种类，只要目标和方向是明确的，选择什么样的工作都是对的，因为工作的动力和方向就是你“成为”的方向，如此，纠结了三年的事终于放下了。</w:t>
      </w:r>
    </w:p>
    <w:p>
      <w:pPr>
        <w:ind w:left="0" w:right="0" w:firstLine="560"/>
        <w:spacing w:before="450" w:after="450" w:line="312" w:lineRule="auto"/>
      </w:pPr>
      <w:r>
        <w:rPr>
          <w:rFonts w:ascii="宋体" w:hAnsi="宋体" w:eastAsia="宋体" w:cs="宋体"/>
          <w:color w:val="000"/>
          <w:sz w:val="28"/>
          <w:szCs w:val="28"/>
        </w:rPr>
        <w:t xml:space="preserve">小-今年未被今日录取，据说原因是孩子的目标感不强，刚听到时还是有疑惑，如今也渐渐明白，目标清晰对一个人的重要性，教育中所提到的“唤醒”“发觉孩子的内动力”都离不开目标二字，一个人只有目标明确，才知道自己平常要做什么，也才有动力去自愿自发的做。</w:t>
      </w:r>
    </w:p>
    <w:p>
      <w:pPr>
        <w:ind w:left="0" w:right="0" w:firstLine="560"/>
        <w:spacing w:before="450" w:after="450" w:line="312" w:lineRule="auto"/>
      </w:pPr>
      <w:r>
        <w:rPr>
          <w:rFonts w:ascii="宋体" w:hAnsi="宋体" w:eastAsia="宋体" w:cs="宋体"/>
          <w:color w:val="000"/>
          <w:sz w:val="28"/>
          <w:szCs w:val="28"/>
        </w:rPr>
        <w:t xml:space="preserve">【2024年年度优秀个人工作总结教师简短 年度优秀个人工作总结教师范文】相关推荐文章:</w:t>
      </w:r>
    </w:p>
    <w:p>
      <w:pPr>
        <w:ind w:left="0" w:right="0" w:firstLine="560"/>
        <w:spacing w:before="450" w:after="450" w:line="312" w:lineRule="auto"/>
      </w:pPr>
      <w:r>
        <w:rPr>
          <w:rFonts w:ascii="宋体" w:hAnsi="宋体" w:eastAsia="宋体" w:cs="宋体"/>
          <w:color w:val="000"/>
          <w:sz w:val="28"/>
          <w:szCs w:val="28"/>
        </w:rPr>
        <w:t xml:space="preserve">教师年度个人工作总结简短2024年</w:t>
      </w:r>
    </w:p>
    <w:p>
      <w:pPr>
        <w:ind w:left="0" w:right="0" w:firstLine="560"/>
        <w:spacing w:before="450" w:after="450" w:line="312" w:lineRule="auto"/>
      </w:pPr>
      <w:r>
        <w:rPr>
          <w:rFonts w:ascii="宋体" w:hAnsi="宋体" w:eastAsia="宋体" w:cs="宋体"/>
          <w:color w:val="000"/>
          <w:sz w:val="28"/>
          <w:szCs w:val="28"/>
        </w:rPr>
        <w:t xml:space="preserve">2024年年度个人工作总结 年度个人工作总结简短</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2024年幼儿园小班教师年度个人工作总结简短三篇</w:t>
      </w:r>
    </w:p>
    <w:p>
      <w:pPr>
        <w:ind w:left="0" w:right="0" w:firstLine="560"/>
        <w:spacing w:before="450" w:after="450" w:line="312" w:lineRule="auto"/>
      </w:pPr>
      <w:r>
        <w:rPr>
          <w:rFonts w:ascii="宋体" w:hAnsi="宋体" w:eastAsia="宋体" w:cs="宋体"/>
          <w:color w:val="000"/>
          <w:sz w:val="28"/>
          <w:szCs w:val="28"/>
        </w:rPr>
        <w:t xml:space="preserve">2024年教师个人工作总结简短 2024年教师个人工作总结范文</w:t>
      </w:r>
    </w:p>
    <w:p>
      <w:pPr>
        <w:ind w:left="0" w:right="0" w:firstLine="560"/>
        <w:spacing w:before="450" w:after="450" w:line="312" w:lineRule="auto"/>
      </w:pPr>
      <w:r>
        <w:rPr>
          <w:rFonts w:ascii="宋体" w:hAnsi="宋体" w:eastAsia="宋体" w:cs="宋体"/>
          <w:color w:val="000"/>
          <w:sz w:val="28"/>
          <w:szCs w:val="28"/>
        </w:rPr>
        <w:t xml:space="preserve">优秀医生年度个人工作总结简短 优秀医生年度个人工作总结范文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2024-09-20T22:50:22+08:00</dcterms:created>
  <dcterms:modified xsi:type="dcterms:W3CDTF">2024-09-20T22:50:22+08:00</dcterms:modified>
</cp:coreProperties>
</file>

<file path=docProps/custom.xml><?xml version="1.0" encoding="utf-8"?>
<Properties xmlns="http://schemas.openxmlformats.org/officeDocument/2006/custom-properties" xmlns:vt="http://schemas.openxmlformats.org/officeDocument/2006/docPropsVTypes"/>
</file>