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如何激发中职学生学习《机械制图》的兴趣</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如何激发中职学生学习《机械制图》的兴趣如何激发中职学生学习《机械制图》的兴趣冯婧，廊坊市高级技工学校摘要：针对中职学校学生缺乏学习兴趣的现状，本文提出改善教学方法、更新教学理念、充分利用现代化教学手段，不断提高学生的学习兴趣、调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第一篇：如何激发中职学生学习《机械制图》的兴趣</w:t>
      </w:r>
    </w:p>
    <w:p>
      <w:pPr>
        <w:ind w:left="0" w:right="0" w:firstLine="560"/>
        <w:spacing w:before="450" w:after="450" w:line="312" w:lineRule="auto"/>
      </w:pPr>
      <w:r>
        <w:rPr>
          <w:rFonts w:ascii="宋体" w:hAnsi="宋体" w:eastAsia="宋体" w:cs="宋体"/>
          <w:color w:val="000"/>
          <w:sz w:val="28"/>
          <w:szCs w:val="28"/>
        </w:rPr>
        <w:t xml:space="preserve">如何激发中职学生学习《机械制图》的兴趣</w:t>
      </w:r>
    </w:p>
    <w:p>
      <w:pPr>
        <w:ind w:left="0" w:right="0" w:firstLine="560"/>
        <w:spacing w:before="450" w:after="450" w:line="312" w:lineRule="auto"/>
      </w:pPr>
      <w:r>
        <w:rPr>
          <w:rFonts w:ascii="宋体" w:hAnsi="宋体" w:eastAsia="宋体" w:cs="宋体"/>
          <w:color w:val="000"/>
          <w:sz w:val="28"/>
          <w:szCs w:val="28"/>
        </w:rPr>
        <w:t xml:space="preserve">冯婧，廊坊市高级技工学校</w:t>
      </w:r>
    </w:p>
    <w:p>
      <w:pPr>
        <w:ind w:left="0" w:right="0" w:firstLine="560"/>
        <w:spacing w:before="450" w:after="450" w:line="312" w:lineRule="auto"/>
      </w:pPr>
      <w:r>
        <w:rPr>
          <w:rFonts w:ascii="宋体" w:hAnsi="宋体" w:eastAsia="宋体" w:cs="宋体"/>
          <w:color w:val="000"/>
          <w:sz w:val="28"/>
          <w:szCs w:val="28"/>
        </w:rPr>
        <w:t xml:space="preserve">摘要：针对中职学校学生缺乏学习兴趣的现状，本文提出改善教学方法、更新教学理念、充分利用现代化教学手段，不断提高学生的学习兴趣、调动学生的学习主动性，从而提高教学效果。</w:t>
      </w:r>
    </w:p>
    <w:p>
      <w:pPr>
        <w:ind w:left="0" w:right="0" w:firstLine="560"/>
        <w:spacing w:before="450" w:after="450" w:line="312" w:lineRule="auto"/>
      </w:pPr>
      <w:r>
        <w:rPr>
          <w:rFonts w:ascii="宋体" w:hAnsi="宋体" w:eastAsia="宋体" w:cs="宋体"/>
          <w:color w:val="000"/>
          <w:sz w:val="28"/>
          <w:szCs w:val="28"/>
        </w:rPr>
        <w:t xml:space="preserve">关键词：中职学校，机械制图，学习兴趣</w:t>
      </w:r>
    </w:p>
    <w:p>
      <w:pPr>
        <w:ind w:left="0" w:right="0" w:firstLine="560"/>
        <w:spacing w:before="450" w:after="450" w:line="312" w:lineRule="auto"/>
      </w:pPr>
      <w:r>
        <w:rPr>
          <w:rFonts w:ascii="宋体" w:hAnsi="宋体" w:eastAsia="宋体" w:cs="宋体"/>
          <w:color w:val="000"/>
          <w:sz w:val="28"/>
          <w:szCs w:val="28"/>
        </w:rPr>
        <w:t xml:space="preserve">《机械制图》是中等职业学校机械类专业的一门重要技术基础课，也是学生入学后的第一门技术基础课。它将为学生后续课程的学习及今后工作中解决工程实际问题打下必要的基础，也是培养中级技术工人掌握专业知识和技能必不可少的重要课程。无论是技术人员, 还是一线的生产工人,如果连图都看不懂, 更不用说加工零件与装配机器；而且学好制图这门课程, 将会为学习其他专业课打下良好基础, 学习其他课程将事半功倍, 否则将事倍功半。例如：如果学生没有学好《机械制图》，那么他在测绘实习时就会遇到相当大的困难，有可能根本不知如何用图形表达零件的形状。</w:t>
      </w:r>
    </w:p>
    <w:p>
      <w:pPr>
        <w:ind w:left="0" w:right="0" w:firstLine="560"/>
        <w:spacing w:before="450" w:after="450" w:line="312" w:lineRule="auto"/>
      </w:pPr>
      <w:r>
        <w:rPr>
          <w:rFonts w:ascii="宋体" w:hAnsi="宋体" w:eastAsia="宋体" w:cs="宋体"/>
          <w:color w:val="000"/>
          <w:sz w:val="28"/>
          <w:szCs w:val="28"/>
        </w:rPr>
        <w:t xml:space="preserve">在教学过程中，存在着一个很严重的问题，即学生的学习兴趣呈递减趋势。大部分学生刚刚初中毕业，而且基础知识薄弱，本身对学习的兴趣就不大。对这些学生来说，《机械制图》是一门全新的课程，而且并不是一味地听老师讲，自己动手画图的机会比较多，因此开始学的时候兴趣都比较大。随着学习的深入，知识越来越难，很多学生就开始打退堂鼓，学习兴趣也越来越小，以至根本无法继续学习。依我的经验，开始学习的人数可达90%以上，讲到三视图的时候，就只剩70%了，这以后就越来越少，等到学期末时，就只有几个学生在学了。</w:t>
      </w:r>
    </w:p>
    <w:p>
      <w:pPr>
        <w:ind w:left="0" w:right="0" w:firstLine="560"/>
        <w:spacing w:before="450" w:after="450" w:line="312" w:lineRule="auto"/>
      </w:pPr>
      <w:r>
        <w:rPr>
          <w:rFonts w:ascii="宋体" w:hAnsi="宋体" w:eastAsia="宋体" w:cs="宋体"/>
          <w:color w:val="000"/>
          <w:sz w:val="28"/>
          <w:szCs w:val="28"/>
        </w:rPr>
        <w:t xml:space="preserve">一直以来，如何激发学生学习积极性，使其始终保持着学习兴趣，是一大难题。我认为，应该从以下几点出发：</w:t>
      </w:r>
    </w:p>
    <w:p>
      <w:pPr>
        <w:ind w:left="0" w:right="0" w:firstLine="560"/>
        <w:spacing w:before="450" w:after="450" w:line="312" w:lineRule="auto"/>
      </w:pPr>
      <w:r>
        <w:rPr>
          <w:rFonts w:ascii="宋体" w:hAnsi="宋体" w:eastAsia="宋体" w:cs="宋体"/>
          <w:color w:val="000"/>
          <w:sz w:val="28"/>
          <w:szCs w:val="28"/>
        </w:rPr>
        <w:t xml:space="preserve">一、上好第一堂课。</w:t>
      </w:r>
    </w:p>
    <w:p>
      <w:pPr>
        <w:ind w:left="0" w:right="0" w:firstLine="560"/>
        <w:spacing w:before="450" w:after="450" w:line="312" w:lineRule="auto"/>
      </w:pPr>
      <w:r>
        <w:rPr>
          <w:rFonts w:ascii="宋体" w:hAnsi="宋体" w:eastAsia="宋体" w:cs="宋体"/>
          <w:color w:val="000"/>
          <w:sz w:val="28"/>
          <w:szCs w:val="28"/>
        </w:rPr>
        <w:t xml:space="preserve">无论哪一门课，第一堂课都至关重要，它直接影响学生对这门课的兴趣。有些学生存在这样的想法，“以后我又不从事画图工作，而且用CAD画起来更方便，学这个没用”。由此看来，一定要先让学生明确为什么要学习制图以及学好制图的优势，使其充分了解这门课。讲到这个问题的时候，我们可以列举一些实例，比如某个学生由于制图学得比较好而找到一份很不错的工作，再如某个学生由于没有学好制图而导致另外一门课受到影响，等等。</w:t>
      </w:r>
    </w:p>
    <w:p>
      <w:pPr>
        <w:ind w:left="0" w:right="0" w:firstLine="560"/>
        <w:spacing w:before="450" w:after="450" w:line="312" w:lineRule="auto"/>
      </w:pPr>
      <w:r>
        <w:rPr>
          <w:rFonts w:ascii="宋体" w:hAnsi="宋体" w:eastAsia="宋体" w:cs="宋体"/>
          <w:color w:val="000"/>
          <w:sz w:val="28"/>
          <w:szCs w:val="28"/>
        </w:rPr>
        <w:t xml:space="preserve">其次要让学生发现制图中比较有意思的地方，使其愿意学习。没有一个学生不愿意学好一门课，只是当他遇到困难或失去兴趣的时候才会放弃。如果他总能在学习过程中发现一些乐趣，那么他就会始终保持着学习的兴趣。我们在备课的时候，可以准备几张零件图与装配图给学生看，还可以准备一些挂图与模型或电子课件向学生展示一下立体的图形，这些都可以激发学生的兴趣。</w:t>
      </w:r>
    </w:p>
    <w:p>
      <w:pPr>
        <w:ind w:left="0" w:right="0" w:firstLine="560"/>
        <w:spacing w:before="450" w:after="450" w:line="312" w:lineRule="auto"/>
      </w:pPr>
      <w:r>
        <w:rPr>
          <w:rFonts w:ascii="宋体" w:hAnsi="宋体" w:eastAsia="宋体" w:cs="宋体"/>
          <w:color w:val="000"/>
          <w:sz w:val="28"/>
          <w:szCs w:val="28"/>
        </w:rPr>
        <w:t xml:space="preserve">最后，一定要给学生打预防针。制图中的“规矩”较多，必须依照国标来画，因此不像美术那样随意。记住这些“规矩”确实很枯燥，很多学生嫌麻烦、没有耐心，这也是减少学习兴趣的一个方面。第一堂课就跟学生讲明白，使其有充分的心理准备，在日后的学习中，也可以多一点耐心。</w:t>
      </w:r>
    </w:p>
    <w:p>
      <w:pPr>
        <w:ind w:left="0" w:right="0" w:firstLine="560"/>
        <w:spacing w:before="450" w:after="450" w:line="312" w:lineRule="auto"/>
      </w:pPr>
      <w:r>
        <w:rPr>
          <w:rFonts w:ascii="宋体" w:hAnsi="宋体" w:eastAsia="宋体" w:cs="宋体"/>
          <w:color w:val="000"/>
          <w:sz w:val="28"/>
          <w:szCs w:val="28"/>
        </w:rPr>
        <w:t xml:space="preserve">二、因材施教，精简教学内容。</w:t>
      </w:r>
    </w:p>
    <w:p>
      <w:pPr>
        <w:ind w:left="0" w:right="0" w:firstLine="560"/>
        <w:spacing w:before="450" w:after="450" w:line="312" w:lineRule="auto"/>
      </w:pPr>
      <w:r>
        <w:rPr>
          <w:rFonts w:ascii="宋体" w:hAnsi="宋体" w:eastAsia="宋体" w:cs="宋体"/>
          <w:color w:val="000"/>
          <w:sz w:val="28"/>
          <w:szCs w:val="28"/>
        </w:rPr>
        <w:t xml:space="preserve">每年的学生整体素质都不尽相同，教学课时也都不同，所以，要根据实际情况来制定教学计划，精简教学内容。</w:t>
      </w:r>
    </w:p>
    <w:p>
      <w:pPr>
        <w:ind w:left="0" w:right="0" w:firstLine="560"/>
        <w:spacing w:before="450" w:after="450" w:line="312" w:lineRule="auto"/>
      </w:pPr>
      <w:r>
        <w:rPr>
          <w:rFonts w:ascii="宋体" w:hAnsi="宋体" w:eastAsia="宋体" w:cs="宋体"/>
          <w:color w:val="000"/>
          <w:sz w:val="28"/>
          <w:szCs w:val="28"/>
        </w:rPr>
        <w:t xml:space="preserve">现在的学生毕业后主要从事的是机械加工方面的工作，绘图能力要求不高，只是对读图能力有一定的要求。因此，首先把教学目的调整为以培养丰富的空间想象思维能力和识、读机械图纸的能力为主，领会图纸的一般绘制过程。其次对教学内容进行处理，一是淡化对学生进行画法几何内容的教学，重点只讲授三视图的投影规律以及基本体的投影作图，放弃线线、线面、面面之间相对位置的教学；二是简化立体表面交线的教学，截交线和相贯线是整个制图教学的难点，但在实际生产中，这类线只用一般的曲线来代替各种复杂的交线，所以在教学中可只要求学生掌握棱柱、棱锥、圆柱、圆锥、球的简单截交及两个垂直圆柱的相贯等内容；三是灵活处理零件图中的技术要求教学，重点定位在标注上，对术语可以通过后续课程的学习达到应有的要求。四是改变教学内容顺序，如：把各类尺寸标注法放在一起集中讲授。</w:t>
      </w:r>
    </w:p>
    <w:p>
      <w:pPr>
        <w:ind w:left="0" w:right="0" w:firstLine="560"/>
        <w:spacing w:before="450" w:after="450" w:line="312" w:lineRule="auto"/>
      </w:pPr>
      <w:r>
        <w:rPr>
          <w:rFonts w:ascii="宋体" w:hAnsi="宋体" w:eastAsia="宋体" w:cs="宋体"/>
          <w:color w:val="000"/>
          <w:sz w:val="28"/>
          <w:szCs w:val="28"/>
        </w:rPr>
        <w:t xml:space="preserve">教师应根据学生实际情况选一些具有代表性的典型例题或习题，用精炼的语言，准确讲解教学内容。</w:t>
      </w:r>
    </w:p>
    <w:p>
      <w:pPr>
        <w:ind w:left="0" w:right="0" w:firstLine="560"/>
        <w:spacing w:before="450" w:after="450" w:line="312" w:lineRule="auto"/>
      </w:pPr>
      <w:r>
        <w:rPr>
          <w:rFonts w:ascii="宋体" w:hAnsi="宋体" w:eastAsia="宋体" w:cs="宋体"/>
          <w:color w:val="000"/>
          <w:sz w:val="28"/>
          <w:szCs w:val="28"/>
        </w:rPr>
        <w:t xml:space="preserve">三、改善教学模式。</w:t>
      </w:r>
    </w:p>
    <w:p>
      <w:pPr>
        <w:ind w:left="0" w:right="0" w:firstLine="560"/>
        <w:spacing w:before="450" w:after="450" w:line="312" w:lineRule="auto"/>
      </w:pPr>
      <w:r>
        <w:rPr>
          <w:rFonts w:ascii="宋体" w:hAnsi="宋体" w:eastAsia="宋体" w:cs="宋体"/>
          <w:color w:val="000"/>
          <w:sz w:val="28"/>
          <w:szCs w:val="28"/>
        </w:rPr>
        <w:t xml:space="preserve">检验教学效果的好坏不看教师“教了多少”，看学生“学到多少”，那么教师的备课就“既备教材，又备学生”。</w:t>
      </w:r>
    </w:p>
    <w:p>
      <w:pPr>
        <w:ind w:left="0" w:right="0" w:firstLine="560"/>
        <w:spacing w:before="450" w:after="450" w:line="312" w:lineRule="auto"/>
      </w:pPr>
      <w:r>
        <w:rPr>
          <w:rFonts w:ascii="宋体" w:hAnsi="宋体" w:eastAsia="宋体" w:cs="宋体"/>
          <w:color w:val="000"/>
          <w:sz w:val="28"/>
          <w:szCs w:val="28"/>
        </w:rPr>
        <w:t xml:space="preserve">1.优化教材。教师要根据学生实际、教学条件及自身教学经验，重新优化组织教材，不能教材怎么编，我就怎么讲。因此，教师要吃透教材，把每一个章节的知识精髓归纳总结出来，突出重点和难点。</w:t>
      </w:r>
    </w:p>
    <w:p>
      <w:pPr>
        <w:ind w:left="0" w:right="0" w:firstLine="560"/>
        <w:spacing w:before="450" w:after="450" w:line="312" w:lineRule="auto"/>
      </w:pPr>
      <w:r>
        <w:rPr>
          <w:rFonts w:ascii="宋体" w:hAnsi="宋体" w:eastAsia="宋体" w:cs="宋体"/>
          <w:color w:val="000"/>
          <w:sz w:val="28"/>
          <w:szCs w:val="28"/>
        </w:rPr>
        <w:t xml:space="preserve">2.层次化教材。遇到难点，很多学生会知难而退，失去学习兴趣。一次，对难点、重点问题要细致分析，多站在学生的角度想问题，想方设法把比较抽象、难理解的问题通俗化，形成一个有主有次、有详有略、前后有序、张弛适宜的结构，使知识结构层次化。不能偏离教材和远离学生。</w:t>
      </w:r>
    </w:p>
    <w:p>
      <w:pPr>
        <w:ind w:left="0" w:right="0" w:firstLine="560"/>
        <w:spacing w:before="450" w:after="450" w:line="312" w:lineRule="auto"/>
      </w:pPr>
      <w:r>
        <w:rPr>
          <w:rFonts w:ascii="宋体" w:hAnsi="宋体" w:eastAsia="宋体" w:cs="宋体"/>
          <w:color w:val="000"/>
          <w:sz w:val="28"/>
          <w:szCs w:val="28"/>
        </w:rPr>
        <w:t xml:space="preserve">3.采用启发式教学，调动学生学习主动性。在讲授时，教师可利用学生的好奇心和对图形的兴趣性，列举一些生活中常见的投影现象，如电影、阳光下的物影等，说明投影原理。再让学生们自己找一些投影的例子，激发学生的学习兴趣，使学生觉得投影并不神秘。然后组织学生对照挂图，阅读书本，启发学生总结出投影规律。</w:t>
      </w:r>
    </w:p>
    <w:p>
      <w:pPr>
        <w:ind w:left="0" w:right="0" w:firstLine="560"/>
        <w:spacing w:before="450" w:after="450" w:line="312" w:lineRule="auto"/>
      </w:pPr>
      <w:r>
        <w:rPr>
          <w:rFonts w:ascii="宋体" w:hAnsi="宋体" w:eastAsia="宋体" w:cs="宋体"/>
          <w:color w:val="000"/>
          <w:sz w:val="28"/>
          <w:szCs w:val="28"/>
        </w:rPr>
        <w:t xml:space="preserve">4.启发学生独立思考，发展思维能力。教师要善于联系教材与学生的实际，提出富有启发性的问题，以激发他们对问题的思考，打开他们的思路活跃课堂的学习气氛。通过他们的独立思考、集体讨论、相互补充，然后水到渠成地导出结论。如下面一道例题：已知某一物体三个视图的外轮廓，求其完整三视图。教师可逐步引导学生思考。</w:t>
      </w:r>
    </w:p>
    <w:p>
      <w:pPr>
        <w:ind w:left="0" w:right="0" w:firstLine="560"/>
        <w:spacing w:before="450" w:after="450" w:line="312" w:lineRule="auto"/>
      </w:pPr>
      <w:r>
        <w:rPr>
          <w:rFonts w:ascii="宋体" w:hAnsi="宋体" w:eastAsia="宋体" w:cs="宋体"/>
          <w:color w:val="000"/>
          <w:sz w:val="28"/>
          <w:szCs w:val="28"/>
        </w:rPr>
        <w:t xml:space="preserve">教师：哪些物体的主视图为长方形？ 学生：长方体、圆柱体。教师：哪种物体的主视图为长方形，俯视图为圆形？</w:t>
      </w:r>
    </w:p>
    <w:p>
      <w:pPr>
        <w:ind w:left="0" w:right="0" w:firstLine="560"/>
        <w:spacing w:before="450" w:after="450" w:line="312" w:lineRule="auto"/>
      </w:pPr>
      <w:r>
        <w:rPr>
          <w:rFonts w:ascii="宋体" w:hAnsi="宋体" w:eastAsia="宋体" w:cs="宋体"/>
          <w:color w:val="000"/>
          <w:sz w:val="28"/>
          <w:szCs w:val="28"/>
        </w:rPr>
        <w:t xml:space="preserve">学生：圆柱体。教师：圆柱体的左视图应与主视图一样，为什么现在是三角形？</w:t>
      </w:r>
    </w:p>
    <w:p>
      <w:pPr>
        <w:ind w:left="0" w:right="0" w:firstLine="560"/>
        <w:spacing w:before="450" w:after="450" w:line="312" w:lineRule="auto"/>
      </w:pPr>
      <w:r>
        <w:rPr>
          <w:rFonts w:ascii="宋体" w:hAnsi="宋体" w:eastAsia="宋体" w:cs="宋体"/>
          <w:color w:val="000"/>
          <w:sz w:val="28"/>
          <w:szCs w:val="28"/>
        </w:rPr>
        <w:t xml:space="preserve">学生：对圆柱进行切割。这样一步步引导，启发学生独立思考，便很容易得出正确答案，并培养其空间想象能力。5.活跃课堂气氛。中职学校的学生年龄较小，定性较差，注意力容易分散，在学生注意力不集中时，教师就要改变老师唱独角戏的情况，有意识的提一些与教学内容有关而学生又感兴趣的问题，或让学生分组做一些有趣的练习，进行比赛等等。</w:t>
      </w:r>
    </w:p>
    <w:p>
      <w:pPr>
        <w:ind w:left="0" w:right="0" w:firstLine="560"/>
        <w:spacing w:before="450" w:after="450" w:line="312" w:lineRule="auto"/>
      </w:pPr>
      <w:r>
        <w:rPr>
          <w:rFonts w:ascii="宋体" w:hAnsi="宋体" w:eastAsia="宋体" w:cs="宋体"/>
          <w:color w:val="000"/>
          <w:sz w:val="28"/>
          <w:szCs w:val="28"/>
        </w:rPr>
        <w:t xml:space="preserve">四、使用好教学辅助工具。</w:t>
      </w:r>
    </w:p>
    <w:p>
      <w:pPr>
        <w:ind w:left="0" w:right="0" w:firstLine="560"/>
        <w:spacing w:before="450" w:after="450" w:line="312" w:lineRule="auto"/>
      </w:pPr>
      <w:r>
        <w:rPr>
          <w:rFonts w:ascii="宋体" w:hAnsi="宋体" w:eastAsia="宋体" w:cs="宋体"/>
          <w:color w:val="000"/>
          <w:sz w:val="28"/>
          <w:szCs w:val="28"/>
        </w:rPr>
        <w:t xml:space="preserve">制图本身比较抽象，需要较强的空间想象能力。学生日常见到的零件比较少，很难凭空想象出其立体形状，对于相贯线、截交线等较为复杂的图线，就更难想象了。因此，利用挂图、模型、多媒体等教学辅助工具，可将立体形状充分展现在学生面前，从而达到事半功倍的效果。如，可用Solidworks软件制作动画，模拟零件的组合、切割以及装配。在讲授组合体时，可将模型发到学生手中，让其边观察边作图，充分理解投影规律。在讲标准件时，可给学生放一些加工的视频。多让学生观察、接触到一些实物，就会激发其学习兴趣，促使其不断学习。</w:t>
      </w:r>
    </w:p>
    <w:p>
      <w:pPr>
        <w:ind w:left="0" w:right="0" w:firstLine="560"/>
        <w:spacing w:before="450" w:after="450" w:line="312" w:lineRule="auto"/>
      </w:pPr>
      <w:r>
        <w:rPr>
          <w:rFonts w:ascii="宋体" w:hAnsi="宋体" w:eastAsia="宋体" w:cs="宋体"/>
          <w:color w:val="000"/>
          <w:sz w:val="28"/>
          <w:szCs w:val="28"/>
        </w:rPr>
        <w:t xml:space="preserve">总而言之，通过改进各种与学习相关的因素，激发学生学习兴趣，来提高学生学习的主动性。只有学生爱学了，教学效果才会理想。参考文献：</w:t>
      </w:r>
    </w:p>
    <w:p>
      <w:pPr>
        <w:ind w:left="0" w:right="0" w:firstLine="560"/>
        <w:spacing w:before="450" w:after="450" w:line="312" w:lineRule="auto"/>
      </w:pPr>
      <w:r>
        <w:rPr>
          <w:rFonts w:ascii="宋体" w:hAnsi="宋体" w:eastAsia="宋体" w:cs="宋体"/>
          <w:color w:val="000"/>
          <w:sz w:val="28"/>
          <w:szCs w:val="28"/>
        </w:rPr>
        <w:t xml:space="preserve">[1] 钱可强主编，机械制图（第五版），劳动和社会保障出版社，2024年7月； [2] 刘吉敏，如何在制图教学中培养学生的空间想象能力，职业技术，2024.11，总第99期； [3] 王新影，试论中专机械制图课教学中的启发式教学法，吉林省教育学院学报，2024年第3期第24卷；</w:t>
      </w:r>
    </w:p>
    <w:p>
      <w:pPr>
        <w:ind w:left="0" w:right="0" w:firstLine="560"/>
        <w:spacing w:before="450" w:after="450" w:line="312" w:lineRule="auto"/>
      </w:pPr>
      <w:r>
        <w:rPr>
          <w:rFonts w:ascii="宋体" w:hAnsi="宋体" w:eastAsia="宋体" w:cs="宋体"/>
          <w:color w:val="000"/>
          <w:sz w:val="28"/>
          <w:szCs w:val="28"/>
        </w:rPr>
        <w:t xml:space="preserve">[4] 邓小单，浅谈如何提高制图教学质量，质量论坛，2024年第6期，总第90期； [5] 张秀萍.在制图教学中的“分层次教学”，内蒙古民族大学学报，2024年3月，第14卷第2期。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第二篇：如何激发学生学习兴趣</w:t>
      </w:r>
    </w:p>
    <w:p>
      <w:pPr>
        <w:ind w:left="0" w:right="0" w:firstLine="560"/>
        <w:spacing w:before="450" w:after="450" w:line="312" w:lineRule="auto"/>
      </w:pPr>
      <w:r>
        <w:rPr>
          <w:rFonts w:ascii="宋体" w:hAnsi="宋体" w:eastAsia="宋体" w:cs="宋体"/>
          <w:color w:val="000"/>
          <w:sz w:val="28"/>
          <w:szCs w:val="28"/>
        </w:rPr>
        <w:t xml:space="preserve">龙门镇中心综合组教师学习</w:t>
      </w:r>
    </w:p>
    <w:p>
      <w:pPr>
        <w:ind w:left="0" w:right="0" w:firstLine="560"/>
        <w:spacing w:before="450" w:after="450" w:line="312" w:lineRule="auto"/>
      </w:pPr>
      <w:r>
        <w:rPr>
          <w:rFonts w:ascii="宋体" w:hAnsi="宋体" w:eastAsia="宋体" w:cs="宋体"/>
          <w:color w:val="000"/>
          <w:sz w:val="28"/>
          <w:szCs w:val="28"/>
        </w:rPr>
        <w:t xml:space="preserve">《如何激发学生学习兴趣》研讨活动方案</w:t>
      </w:r>
    </w:p>
    <w:p>
      <w:pPr>
        <w:ind w:left="0" w:right="0" w:firstLine="560"/>
        <w:spacing w:before="450" w:after="450" w:line="312" w:lineRule="auto"/>
      </w:pPr>
      <w:r>
        <w:rPr>
          <w:rFonts w:ascii="宋体" w:hAnsi="宋体" w:eastAsia="宋体" w:cs="宋体"/>
          <w:color w:val="000"/>
          <w:sz w:val="28"/>
          <w:szCs w:val="28"/>
        </w:rPr>
        <w:t xml:space="preserve">从新课程改革实验进行到今天，如何激发学生学习兴趣越来越受到广大研究者和教者的关注。我们教研组也以“如何激发学生学习兴趣”为研究课题，开展了研究活动，以提高了师生素质及激发学生学习兴趣。</w:t>
      </w:r>
    </w:p>
    <w:p>
      <w:pPr>
        <w:ind w:left="0" w:right="0" w:firstLine="560"/>
        <w:spacing w:before="450" w:after="450" w:line="312" w:lineRule="auto"/>
      </w:pPr>
      <w:r>
        <w:rPr>
          <w:rFonts w:ascii="宋体" w:hAnsi="宋体" w:eastAsia="宋体" w:cs="宋体"/>
          <w:color w:val="000"/>
          <w:sz w:val="28"/>
          <w:szCs w:val="28"/>
        </w:rPr>
        <w:t xml:space="preserve">参加学习人员：全体综合组教师</w:t>
      </w:r>
    </w:p>
    <w:p>
      <w:pPr>
        <w:ind w:left="0" w:right="0" w:firstLine="560"/>
        <w:spacing w:before="450" w:after="450" w:line="312" w:lineRule="auto"/>
      </w:pPr>
      <w:r>
        <w:rPr>
          <w:rFonts w:ascii="宋体" w:hAnsi="宋体" w:eastAsia="宋体" w:cs="宋体"/>
          <w:color w:val="000"/>
          <w:sz w:val="28"/>
          <w:szCs w:val="28"/>
        </w:rPr>
        <w:t xml:space="preserve">一、学习内容：如何激发学生学习兴趣的研究探讨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5月18日：下发学习材料，集中讨论学习。</w:t>
      </w:r>
    </w:p>
    <w:p>
      <w:pPr>
        <w:ind w:left="0" w:right="0" w:firstLine="560"/>
        <w:spacing w:before="450" w:after="450" w:line="312" w:lineRule="auto"/>
      </w:pPr>
      <w:r>
        <w:rPr>
          <w:rFonts w:ascii="宋体" w:hAnsi="宋体" w:eastAsia="宋体" w:cs="宋体"/>
          <w:color w:val="000"/>
          <w:sz w:val="28"/>
          <w:szCs w:val="28"/>
        </w:rPr>
        <w:t xml:space="preserve">5月19日——5月24日：自主学习</w:t>
      </w:r>
    </w:p>
    <w:p>
      <w:pPr>
        <w:ind w:left="0" w:right="0" w:firstLine="560"/>
        <w:spacing w:before="450" w:after="450" w:line="312" w:lineRule="auto"/>
      </w:pPr>
      <w:r>
        <w:rPr>
          <w:rFonts w:ascii="宋体" w:hAnsi="宋体" w:eastAsia="宋体" w:cs="宋体"/>
          <w:color w:val="000"/>
          <w:sz w:val="28"/>
          <w:szCs w:val="28"/>
        </w:rPr>
        <w:t xml:space="preserve">5月25日：上交感悟或反思，组长做活动总结。</w:t>
      </w:r>
    </w:p>
    <w:p>
      <w:pPr>
        <w:ind w:left="0" w:right="0" w:firstLine="560"/>
        <w:spacing w:before="450" w:after="450" w:line="312" w:lineRule="auto"/>
      </w:pPr>
      <w:r>
        <w:rPr>
          <w:rFonts w:ascii="宋体" w:hAnsi="宋体" w:eastAsia="宋体" w:cs="宋体"/>
          <w:color w:val="000"/>
          <w:sz w:val="28"/>
          <w:szCs w:val="28"/>
        </w:rPr>
        <w:t xml:space="preserve">2024.5.16.龙门镇中心小学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第三篇：如何激发学生学习兴趣</w:t>
      </w:r>
    </w:p>
    <w:p>
      <w:pPr>
        <w:ind w:left="0" w:right="0" w:firstLine="560"/>
        <w:spacing w:before="450" w:after="450" w:line="312" w:lineRule="auto"/>
      </w:pPr>
      <w:r>
        <w:rPr>
          <w:rFonts w:ascii="宋体" w:hAnsi="宋体" w:eastAsia="宋体" w:cs="宋体"/>
          <w:color w:val="000"/>
          <w:sz w:val="28"/>
          <w:szCs w:val="28"/>
        </w:rPr>
        <w:t xml:space="preserve">如何激发学生学习兴趣</w:t>
      </w:r>
    </w:p>
    <w:p>
      <w:pPr>
        <w:ind w:left="0" w:right="0" w:firstLine="560"/>
        <w:spacing w:before="450" w:after="450" w:line="312" w:lineRule="auto"/>
      </w:pPr>
      <w:r>
        <w:rPr>
          <w:rFonts w:ascii="宋体" w:hAnsi="宋体" w:eastAsia="宋体" w:cs="宋体"/>
          <w:color w:val="000"/>
          <w:sz w:val="28"/>
          <w:szCs w:val="28"/>
        </w:rPr>
        <w:t xml:space="preserve">市中区君山路小学周海燕2024年7月27日 10:27 指导教师 王培培于12-7-27 11:20推荐世界不是缺少美，而是缺少发现美的眼睛，老师能利用身边的资源，激发学生的学生兴趣，教学效果就会达到事半功倍的效果。</w:t>
      </w:r>
    </w:p>
    <w:p>
      <w:pPr>
        <w:ind w:left="0" w:right="0" w:firstLine="560"/>
        <w:spacing w:before="450" w:after="450" w:line="312" w:lineRule="auto"/>
      </w:pPr>
      <w:r>
        <w:rPr>
          <w:rFonts w:ascii="宋体" w:hAnsi="宋体" w:eastAsia="宋体" w:cs="宋体"/>
          <w:color w:val="000"/>
          <w:sz w:val="28"/>
          <w:szCs w:val="28"/>
        </w:rPr>
        <w:t xml:space="preserve">省专家 李秋焕于12-7-27 15:21推荐猜一猜、做一做、比一比是小学数学课中激发学生兴趣的好做法，本文观点明确、案例恰当。推荐分享。</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这就是所谓的“乐学之下无负担”。人教版《义务教育课程标准实验教科书·数学》符合儿童的年龄特征，关注学生的兴趣和经验，为学生的数学学习提供了生动活泼、主动求知的材料与环境，为使学生在获得数学基础知识和基本技能的同时，发展数学能力，培养创新意识和实践能力，建立学习和应用数学的兴趣和信心提供了条件，我们要充分利用这一教学资源，激发学生的学习兴趣。</w:t>
      </w:r>
    </w:p>
    <w:p>
      <w:pPr>
        <w:ind w:left="0" w:right="0" w:firstLine="560"/>
        <w:spacing w:before="450" w:after="450" w:line="312" w:lineRule="auto"/>
      </w:pPr>
      <w:r>
        <w:rPr>
          <w:rFonts w:ascii="宋体" w:hAnsi="宋体" w:eastAsia="宋体" w:cs="宋体"/>
          <w:color w:val="000"/>
          <w:sz w:val="28"/>
          <w:szCs w:val="28"/>
        </w:rPr>
        <w:t xml:space="preserve">一·以猜为动力，引导学生探索数学的奥秘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教材编排了一些数学游戏：如一年级上册第13页的“比长短”，第19页的“猜数”，一年级下册第44页的“估一估，猜一猜”，等等。</w:t>
      </w:r>
    </w:p>
    <w:p>
      <w:pPr>
        <w:ind w:left="0" w:right="0" w:firstLine="560"/>
        <w:spacing w:before="450" w:after="450" w:line="312" w:lineRule="auto"/>
      </w:pPr>
      <w:r>
        <w:rPr>
          <w:rFonts w:ascii="宋体" w:hAnsi="宋体" w:eastAsia="宋体" w:cs="宋体"/>
          <w:color w:val="000"/>
          <w:sz w:val="28"/>
          <w:szCs w:val="28"/>
        </w:rPr>
        <w:t xml:space="preserve">一年级上册第13页的“比长短”，通过猜铅笔的长短，使学生明白在比长短时，要注意各种不同的情况。教学第19页的“猜数”时，我先告诉学生我一共有几个玻璃球，左手有几个，让学生猜猜右手有几个，这样反复进行几次，学生就在“猜”中掌握了数的分解和组成以及加、减法，加深了对数的认识，为今后学习用数学做好了铺垫。在教材的启发下，我多次创设这样的情境，让学生在好奇中思考，在思考中得到逐步的提高。如教学“猜数”，我先在卡片上写上45，然后告诉大家：“我写的数个位上是6前面的数，十位上的数比个位上的数少1，猜猜我写的数是几?”这样的游戏丰富多彩，使学生获得了愉悦的数学学习体验。</w:t>
      </w:r>
    </w:p>
    <w:p>
      <w:pPr>
        <w:ind w:left="0" w:right="0" w:firstLine="560"/>
        <w:spacing w:before="450" w:after="450" w:line="312" w:lineRule="auto"/>
      </w:pPr>
      <w:r>
        <w:rPr>
          <w:rFonts w:ascii="宋体" w:hAnsi="宋体" w:eastAsia="宋体" w:cs="宋体"/>
          <w:color w:val="000"/>
          <w:sz w:val="28"/>
          <w:szCs w:val="28"/>
        </w:rPr>
        <w:t xml:space="preserve">二、在动手动脑中体验数学的乐趣</w:t>
      </w:r>
    </w:p>
    <w:p>
      <w:pPr>
        <w:ind w:left="0" w:right="0" w:firstLine="560"/>
        <w:spacing w:before="450" w:after="450" w:line="312" w:lineRule="auto"/>
      </w:pPr>
      <w:r>
        <w:rPr>
          <w:rFonts w:ascii="宋体" w:hAnsi="宋体" w:eastAsia="宋体" w:cs="宋体"/>
          <w:color w:val="000"/>
          <w:sz w:val="28"/>
          <w:szCs w:val="28"/>
        </w:rPr>
        <w:t xml:space="preserve">利用数学学具进行操作实验，让学生动手动脑，看一看，摆一摆，想一想等，感知学习内容，动中促思，玩中长知，乐中成材，使学习内容在有趣的实验中牢牢记住。一年级下册第27页“图形的拼组”中就有一个做风车的手工活动。活动开始时，先拿出一张长方形纸和一张正方形纸，让学生沿所标虚线折一折，或自己通过活动体会长方形、正方形边的特征，从而了解到：长方形的对边相等，正方形的四条边都相等。在此基础上，让学生用一张长方形纸做出一个风车。在这个过程中，学生既体会了平面图形的特征又看到了它们之间的关系。把长方形纸折成正方形纸利用了正方形四边相等的特征，把正方形纸剪成四个三角形时，又看到了三角形和正方形的关系。转动风车时，又惊奇地发现风车所转动的路径是一个圆。</w:t>
      </w:r>
    </w:p>
    <w:p>
      <w:pPr>
        <w:ind w:left="0" w:right="0" w:firstLine="560"/>
        <w:spacing w:before="450" w:after="450" w:line="312" w:lineRule="auto"/>
      </w:pPr>
      <w:r>
        <w:rPr>
          <w:rFonts w:ascii="宋体" w:hAnsi="宋体" w:eastAsia="宋体" w:cs="宋体"/>
          <w:color w:val="000"/>
          <w:sz w:val="28"/>
          <w:szCs w:val="28"/>
        </w:rPr>
        <w:t xml:space="preserve">在平面图形和立体圆形拼组中，学生在各种操作、探索活动中，观察，感知，猜测，感受空间方位的含义及其相对性，激发学生探索数学的兴趣，发展了学生的创新意识。</w:t>
      </w:r>
    </w:p>
    <w:p>
      <w:pPr>
        <w:ind w:left="0" w:right="0" w:firstLine="560"/>
        <w:spacing w:before="450" w:after="450" w:line="312" w:lineRule="auto"/>
      </w:pPr>
      <w:r>
        <w:rPr>
          <w:rFonts w:ascii="宋体" w:hAnsi="宋体" w:eastAsia="宋体" w:cs="宋体"/>
          <w:color w:val="000"/>
          <w:sz w:val="28"/>
          <w:szCs w:val="28"/>
        </w:rPr>
        <w:t xml:space="preserve">三、在比赛中增长信心，培养竞争意识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课本就有意引进竞争意识，激发学生学习兴趣，例如，一年级上册中第13页“谁摸得高，谁摆得高”，第113页“用相同的时间，看谁算得又对又快”，一年级下册中第26页“夺红旗”等游戏都适合小学生争强好胜的心理特征。当然，教师在组织比赛时，要给学生充分表现自我的机会，让他们在心理上得到满足，不断鼓励他们树立信心，增强勇气，做到胜不骄，败不馁，认真总结经验教训。如果比赛完就了事，那么长才干的只是少数学生，大多数学生仍得不到提高，易产生自卑感。</w:t>
      </w:r>
    </w:p>
    <w:p>
      <w:pPr>
        <w:ind w:left="0" w:right="0" w:firstLine="560"/>
        <w:spacing w:before="450" w:after="450" w:line="312" w:lineRule="auto"/>
      </w:pPr>
      <w:r>
        <w:rPr>
          <w:rFonts w:ascii="宋体" w:hAnsi="宋体" w:eastAsia="宋体" w:cs="宋体"/>
          <w:color w:val="000"/>
          <w:sz w:val="28"/>
          <w:szCs w:val="28"/>
        </w:rPr>
        <w:t xml:space="preserve">我们也可以利用学具来帮助学习。学具袋中的小卡片、小棒棒等都可以在学知识的同时为我们的课堂增添趣味。在一年级下册配套的学具袋中有一副扑克牌。为了发挥这副扑克牌的最大作用，让这副扑克牌成为学生的好朋友，我主要采用四人小组合作形式，两人比赛，一人做裁判，一人记录。比赛的学生每人抽两张或三张牌做加、减法或连加、连减，看看谁的数据大。学完“100以内的数的认识”后做抽牌比大小游戏，我们常常活动一节课，课中，学生不知道做了多少口算题，练了多少比大小，这比让他们单纯做题有趣也有效得多。</w:t>
      </w:r>
    </w:p>
    <w:p>
      <w:pPr>
        <w:ind w:left="0" w:right="0" w:firstLine="560"/>
        <w:spacing w:before="450" w:after="450" w:line="312" w:lineRule="auto"/>
      </w:pPr>
      <w:r>
        <w:rPr>
          <w:rFonts w:ascii="宋体" w:hAnsi="宋体" w:eastAsia="宋体" w:cs="宋体"/>
          <w:color w:val="000"/>
          <w:sz w:val="28"/>
          <w:szCs w:val="28"/>
        </w:rPr>
        <w:t xml:space="preserve">总之，新教材为我们提供了相当丰富的教学资源，只要教师把真诚的爱献给学生，把全部精力和热情倾注在课堂教学中，有效利用教学资源，合理安排课堂教学，一定能使学生对数学产生浓厚的兴趣。“把学习的乐趣还给天真活泼的学生”，这是我们课程改革的信念，也是我们教师所要追寻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第四篇：激发学生学习兴趣</w:t>
      </w:r>
    </w:p>
    <w:p>
      <w:pPr>
        <w:ind w:left="0" w:right="0" w:firstLine="560"/>
        <w:spacing w:before="450" w:after="450" w:line="312" w:lineRule="auto"/>
      </w:pPr>
      <w:r>
        <w:rPr>
          <w:rFonts w:ascii="宋体" w:hAnsi="宋体" w:eastAsia="宋体" w:cs="宋体"/>
          <w:color w:val="000"/>
          <w:sz w:val="28"/>
          <w:szCs w:val="28"/>
        </w:rPr>
        <w:t xml:space="preserve">浅谈如何激发学生学习数学兴趣</w:t>
      </w:r>
    </w:p>
    <w:p>
      <w:pPr>
        <w:ind w:left="0" w:right="0" w:firstLine="560"/>
        <w:spacing w:before="450" w:after="450" w:line="312" w:lineRule="auto"/>
      </w:pPr>
      <w:r>
        <w:rPr>
          <w:rFonts w:ascii="宋体" w:hAnsi="宋体" w:eastAsia="宋体" w:cs="宋体"/>
          <w:color w:val="000"/>
          <w:sz w:val="28"/>
          <w:szCs w:val="28"/>
        </w:rPr>
        <w:t xml:space="preserve">东水中心小学杨明娣</w:t>
      </w:r>
    </w:p>
    <w:p>
      <w:pPr>
        <w:ind w:left="0" w:right="0" w:firstLine="560"/>
        <w:spacing w:before="450" w:after="450" w:line="312" w:lineRule="auto"/>
      </w:pPr>
      <w:r>
        <w:rPr>
          <w:rFonts w:ascii="宋体" w:hAnsi="宋体" w:eastAsia="宋体" w:cs="宋体"/>
          <w:color w:val="000"/>
          <w:sz w:val="28"/>
          <w:szCs w:val="28"/>
        </w:rPr>
        <w:t xml:space="preserve">教师应改变以往传统的教学模式，建立小组合作，自学探究的新型教学模式，以激发学生去自主探究。学生的创造性思维，正是在自己探求新知的过程中逐渐形成的。所以作为数学教师就应该为学生提供一定的时间与空间，让学生在操作中思维，在思维中探索，在探索中创新。</w:t>
      </w:r>
    </w:p>
    <w:p>
      <w:pPr>
        <w:ind w:left="0" w:right="0" w:firstLine="560"/>
        <w:spacing w:before="450" w:after="450" w:line="312" w:lineRule="auto"/>
      </w:pPr>
      <w:r>
        <w:rPr>
          <w:rFonts w:ascii="宋体" w:hAnsi="宋体" w:eastAsia="宋体" w:cs="宋体"/>
          <w:color w:val="000"/>
          <w:sz w:val="28"/>
          <w:szCs w:val="28"/>
        </w:rPr>
        <w:t xml:space="preserve">例如：在教学长、正方体认识之前，教师可以组织学生搜集日常生活中见到的长、正方体模型，如：粉笔盒、牙膏盒等，这些物体在学生身边丰富了学生的感知同时，在学生头脑中也就很自然地形成了最初的空间概念。接下来，教师应当指导学生从具体的事物中抽象出长、正方体的特征及两种形体间的相同点和不同点。学生通过认识长方体和正方体的“面”、“棱”、“顶点”，再通过亲自的观察、触摸、计数发现长方体和正方体都有6个面、12条棱、8个顶点，但是面的形状、大小、棱的长度是有区别的。最后学生自己发现的规律加以总结，并与同学们互相交流，讨论，从而完成对新知识地学习。学生的整个学习活动是在动手操作与自主探索中进行的，他们不仅准确地把握住了知识要点，形成了清晰的概念，而且他们的创造性思维也得到了发展。学生觉得知识不再是由教师“硬灌”给自己的，而是通过自己的努力实践与探索获得的，这样学生就会从心理上得到一种满足，这种满足感会持续地激励着他们学习兴趣。更新教育观念，加强思维训练，打破学生思维的束缚，培养创新能力。</w:t>
      </w:r>
    </w:p>
    <w:p>
      <w:pPr>
        <w:ind w:left="0" w:right="0" w:firstLine="560"/>
        <w:spacing w:before="450" w:after="450" w:line="312" w:lineRule="auto"/>
      </w:pPr>
      <w:r>
        <w:rPr>
          <w:rFonts w:ascii="宋体" w:hAnsi="宋体" w:eastAsia="宋体" w:cs="宋体"/>
          <w:color w:val="000"/>
          <w:sz w:val="28"/>
          <w:szCs w:val="28"/>
        </w:rPr>
        <w:t xml:space="preserve">作为一名新时代的小学数学教师应该更新教育观念，创造性地使用教材，用自己的创造力去教育和感染学生，打破那些条条框框，着眼于学生创新素质的提高，加强对学生的思维训练，以培养其创新能力。</w:t>
      </w:r>
    </w:p>
    <w:p>
      <w:pPr>
        <w:ind w:left="0" w:right="0" w:firstLine="560"/>
        <w:spacing w:before="450" w:after="450" w:line="312" w:lineRule="auto"/>
      </w:pPr>
      <w:r>
        <w:rPr>
          <w:rFonts w:ascii="宋体" w:hAnsi="宋体" w:eastAsia="宋体" w:cs="宋体"/>
          <w:color w:val="000"/>
          <w:sz w:val="28"/>
          <w:szCs w:val="28"/>
        </w:rPr>
        <w:t xml:space="preserve">例如：在教学完工程问题之合作问题以后，教师可以在教材安排的练习基础上，灵活地设计一组一题多问的练习以激起学生独立解题的强烈愿望。</w:t>
      </w:r>
    </w:p>
    <w:p>
      <w:pPr>
        <w:ind w:left="0" w:right="0" w:firstLine="560"/>
        <w:spacing w:before="450" w:after="450" w:line="312" w:lineRule="auto"/>
      </w:pPr>
      <w:r>
        <w:rPr>
          <w:rFonts w:ascii="宋体" w:hAnsi="宋体" w:eastAsia="宋体" w:cs="宋体"/>
          <w:color w:val="000"/>
          <w:sz w:val="28"/>
          <w:szCs w:val="28"/>
        </w:rPr>
        <w:t xml:space="preserve">一项工程，甲独做需要12天完成，乙独做需要15天完成，丙独做需要10天完成。①甲、乙合作几天完成这项工程？</w:t>
      </w:r>
    </w:p>
    <w:p>
      <w:pPr>
        <w:ind w:left="0" w:right="0" w:firstLine="560"/>
        <w:spacing w:before="450" w:after="450" w:line="312" w:lineRule="auto"/>
      </w:pPr>
      <w:r>
        <w:rPr>
          <w:rFonts w:ascii="宋体" w:hAnsi="宋体" w:eastAsia="宋体" w:cs="宋体"/>
          <w:color w:val="000"/>
          <w:sz w:val="28"/>
          <w:szCs w:val="28"/>
        </w:rPr>
        <w:t xml:space="preserve">②甲、丙合作几天完成这项工程 ？</w:t>
      </w:r>
    </w:p>
    <w:p>
      <w:pPr>
        <w:ind w:left="0" w:right="0" w:firstLine="560"/>
        <w:spacing w:before="450" w:after="450" w:line="312" w:lineRule="auto"/>
      </w:pPr>
      <w:r>
        <w:rPr>
          <w:rFonts w:ascii="宋体" w:hAnsi="宋体" w:eastAsia="宋体" w:cs="宋体"/>
          <w:color w:val="000"/>
          <w:sz w:val="28"/>
          <w:szCs w:val="28"/>
        </w:rPr>
        <w:t xml:space="preserve">③乙、丙合作几天完成这项工程？</w:t>
      </w:r>
    </w:p>
    <w:p>
      <w:pPr>
        <w:ind w:left="0" w:right="0" w:firstLine="560"/>
        <w:spacing w:before="450" w:after="450" w:line="312" w:lineRule="auto"/>
      </w:pPr>
      <w:r>
        <w:rPr>
          <w:rFonts w:ascii="宋体" w:hAnsi="宋体" w:eastAsia="宋体" w:cs="宋体"/>
          <w:color w:val="000"/>
          <w:sz w:val="28"/>
          <w:szCs w:val="28"/>
        </w:rPr>
        <w:t xml:space="preserve">教师还可以让学生就上述条件再提出一些问题：</w:t>
      </w:r>
    </w:p>
    <w:p>
      <w:pPr>
        <w:ind w:left="0" w:right="0" w:firstLine="560"/>
        <w:spacing w:before="450" w:after="450" w:line="312" w:lineRule="auto"/>
      </w:pPr>
      <w:r>
        <w:rPr>
          <w:rFonts w:ascii="宋体" w:hAnsi="宋体" w:eastAsia="宋体" w:cs="宋体"/>
          <w:color w:val="000"/>
          <w:sz w:val="28"/>
          <w:szCs w:val="28"/>
        </w:rPr>
        <w:t xml:space="preserve">④甲、乙、丙合作几天完成这项工程？</w:t>
      </w:r>
    </w:p>
    <w:p>
      <w:pPr>
        <w:ind w:left="0" w:right="0" w:firstLine="560"/>
        <w:spacing w:before="450" w:after="450" w:line="312" w:lineRule="auto"/>
      </w:pPr>
      <w:r>
        <w:rPr>
          <w:rFonts w:ascii="宋体" w:hAnsi="宋体" w:eastAsia="宋体" w:cs="宋体"/>
          <w:color w:val="000"/>
          <w:sz w:val="28"/>
          <w:szCs w:val="28"/>
        </w:rPr>
        <w:t xml:space="preserve">⑤甲、乙合作几天完成这项工程 ？</w:t>
      </w:r>
    </w:p>
    <w:p>
      <w:pPr>
        <w:ind w:left="0" w:right="0" w:firstLine="560"/>
        <w:spacing w:before="450" w:after="450" w:line="312" w:lineRule="auto"/>
      </w:pPr>
      <w:r>
        <w:rPr>
          <w:rFonts w:ascii="宋体" w:hAnsi="宋体" w:eastAsia="宋体" w:cs="宋体"/>
          <w:color w:val="000"/>
          <w:sz w:val="28"/>
          <w:szCs w:val="28"/>
        </w:rPr>
        <w:t xml:space="preserve">⑥如果先由甲独做3天，剩下的由乙、丙合作，还需几天才能完成任务？……</w:t>
      </w:r>
    </w:p>
    <w:p>
      <w:pPr>
        <w:ind w:left="0" w:right="0" w:firstLine="560"/>
        <w:spacing w:before="450" w:after="450" w:line="312" w:lineRule="auto"/>
      </w:pPr>
      <w:r>
        <w:rPr>
          <w:rFonts w:ascii="宋体" w:hAnsi="宋体" w:eastAsia="宋体" w:cs="宋体"/>
          <w:color w:val="000"/>
          <w:sz w:val="28"/>
          <w:szCs w:val="28"/>
        </w:rPr>
        <w:t xml:space="preserve">通过学生互动，以自问自答、我问你答、你问我答的多种形式进行学习，以达到巩固新知的目的。在整个练习过程中，学生是主体，老师是主导，问题不再是通过教师的告诉学生才得以解决，而是学生经过了一番独立思考，运用所学的知识自己找出了问题的答案。与此同时，通过一题多问的形式发散学生的思维，延展了合作问题这一知识点的辐射面，达到事半功倍的教学效果。</w:t>
      </w:r>
    </w:p>
    <w:p>
      <w:pPr>
        <w:ind w:left="0" w:right="0" w:firstLine="560"/>
        <w:spacing w:before="450" w:after="450" w:line="312" w:lineRule="auto"/>
      </w:pPr>
      <w:r>
        <w:rPr>
          <w:rFonts w:ascii="宋体" w:hAnsi="宋体" w:eastAsia="宋体" w:cs="宋体"/>
          <w:color w:val="000"/>
          <w:sz w:val="28"/>
          <w:szCs w:val="28"/>
        </w:rPr>
        <w:t xml:space="preserve">综上所述，重视学生创造性思维的发展是对每一名教育工作者提出的新的要求，同时培养学生的创造性思维能力又是摆在我们面前的一个重要课题，我们还将继续探索并为之不懈努力，想尽办法激发学生学习数学兴趣。</w:t>
      </w:r>
    </w:p>
    <w:p>
      <w:pPr>
        <w:ind w:left="0" w:right="0" w:firstLine="560"/>
        <w:spacing w:before="450" w:after="450" w:line="312" w:lineRule="auto"/>
      </w:pPr>
      <w:r>
        <w:rPr>
          <w:rFonts w:ascii="黑体" w:hAnsi="黑体" w:eastAsia="黑体" w:cs="黑体"/>
          <w:color w:val="000000"/>
          <w:sz w:val="36"/>
          <w:szCs w:val="36"/>
          <w:b w:val="1"/>
          <w:bCs w:val="1"/>
        </w:rPr>
        <w:t xml:space="preserve">第五篇：如何激发学生学习兴趣</w:t>
      </w:r>
    </w:p>
    <w:p>
      <w:pPr>
        <w:ind w:left="0" w:right="0" w:firstLine="560"/>
        <w:spacing w:before="450" w:after="450" w:line="312" w:lineRule="auto"/>
      </w:pPr>
      <w:r>
        <w:rPr>
          <w:rFonts w:ascii="宋体" w:hAnsi="宋体" w:eastAsia="宋体" w:cs="宋体"/>
          <w:color w:val="000"/>
          <w:sz w:val="28"/>
          <w:szCs w:val="28"/>
        </w:rPr>
        <w:t xml:space="preserve">如何激发学生学习兴趣，使课堂教学富于魅力呢？在教学实践中，我主要采用以下几种方式：</w:t>
      </w:r>
    </w:p>
    <w:p>
      <w:pPr>
        <w:ind w:left="0" w:right="0" w:firstLine="560"/>
        <w:spacing w:before="450" w:after="450" w:line="312" w:lineRule="auto"/>
      </w:pPr>
      <w:r>
        <w:rPr>
          <w:rFonts w:ascii="宋体" w:hAnsi="宋体" w:eastAsia="宋体" w:cs="宋体"/>
          <w:color w:val="000"/>
          <w:sz w:val="28"/>
          <w:szCs w:val="28"/>
        </w:rPr>
        <w:t xml:space="preserve">一 创设情景，引发兴趣。</w:t>
      </w:r>
    </w:p>
    <w:p>
      <w:pPr>
        <w:ind w:left="0" w:right="0" w:firstLine="560"/>
        <w:spacing w:before="450" w:after="450" w:line="312" w:lineRule="auto"/>
      </w:pPr>
      <w:r>
        <w:rPr>
          <w:rFonts w:ascii="宋体" w:hAnsi="宋体" w:eastAsia="宋体" w:cs="宋体"/>
          <w:color w:val="000"/>
          <w:sz w:val="28"/>
          <w:szCs w:val="28"/>
        </w:rPr>
        <w:t xml:space="preserve">学生都有较强的自我表现欲，都愿意将自己的思维过程的结果反映出来，希望得到老师和同学们的认可与赏识，而且，为了得到比别人更多成功的快乐，在民主、宽松的课堂气氛中产生积极的竞争意识。我根据学生的这种心理需求，创设良好的课堂气氛，学生思维积极性就会激发起来，自觉地愉快地参与到学习中去。如在教《草虫的村落》一文时，为了激发学生的学习热情，我根据这篇课文的特点，设计了一种生动的活泼的教学形式，受到学生的欢迎。一开始，我就创设情景：同学们，草虫的村落文题运用了拟人和比喻的修辞方法，把草虫的洞穴比喻成人类居住的村庄流露出作者对小生灵的无限喜爱之情。作者做了一次奇异的游历，请你们推选一位同学负责这一项工作，这时同学们兴趣盎然。四个小组各推选出一名选手各朗读一个部分，再进行评议，最后在热烈而又愉快的气氛中评出一名最佳的选手，大家给他以热烈的掌声，这样自始至终，使学生处于愉悦兴奋的状态之中，既激发了兴趣，又提高了朗读水平，何乐而不为？想象力是蕴藏在儿童身上最宝贵的学习资源，是创新能力的重要组成部分。多年来我都注意培养学生的想象力，我的做法是：1角色转换，让学生介入角色，置身于故事之中，入情入境的学习，如教《穷人》一文中时，问学生：课文讲了一件什么事？课文讲了在一个寒风呼啸的夜晚，桑娜和渔夫主动收养已故邻居西蒙的两个孤儿的故事。生活贫困的桑娜和渔夫，有着乐于助人的美好心灵。学完课文让学生展开想象续写《穷人》，这问题把学生的想象的翅膀展开了，有的说：孩子的安危牵动着大家的心，安娜她们家的孩子已经够多的了，在收养西蒙家的两个孩子他们怎么过啊！合情合理想象，既激发了学生的兴趣，又拓宽了学生的思维。又如教《中华少年》时，课文有这样的情节：从苍苍茫茫的草原走来，我是蓝天下翱翔的雄鹰。让我们以充沛的感情来朗读这首诗，要读出我们内心的自豪，读出对祖国的一片深情，学完之后写一篇演讲稿，我又问学生，你会怎么样写？看谁写得好。思路打开，想象丰富，作文的兴趣就被激发起来，使学生在情境体验中，产生了强烈的表达愿望。</w:t>
      </w:r>
    </w:p>
    <w:p>
      <w:pPr>
        <w:ind w:left="0" w:right="0" w:firstLine="560"/>
        <w:spacing w:before="450" w:after="450" w:line="312" w:lineRule="auto"/>
      </w:pPr>
      <w:r>
        <w:rPr>
          <w:rFonts w:ascii="宋体" w:hAnsi="宋体" w:eastAsia="宋体" w:cs="宋体"/>
          <w:color w:val="000"/>
          <w:sz w:val="28"/>
          <w:szCs w:val="28"/>
        </w:rPr>
        <w:t xml:space="preserve">二、激活思维，发展想象。</w:t>
      </w:r>
    </w:p>
    <w:p>
      <w:pPr>
        <w:ind w:left="0" w:right="0" w:firstLine="560"/>
        <w:spacing w:before="450" w:after="450" w:line="312" w:lineRule="auto"/>
      </w:pPr>
      <w:r>
        <w:rPr>
          <w:rFonts w:ascii="宋体" w:hAnsi="宋体" w:eastAsia="宋体" w:cs="宋体"/>
          <w:color w:val="000"/>
          <w:sz w:val="28"/>
          <w:szCs w:val="28"/>
        </w:rPr>
        <w:t xml:space="preserve">在课堂教学中，当遇到疑难问题时，学生多是受思维定势的束缚思路比较狭窄，这时候，我常常根据文章的特点和学生的实际，激活思维，培养思维多变性和求异性。例如，教课文，问学生：要救孩子，除了运用课文的方法，你还有别的方法吗？一石激起千层浪，有的说，让水手爬上桅杆救助；有的说，在下面张开帆布接，有的说在船上垫上厚厚的地毯……，我还引导学生对比分析，大家一致认为船长的方法最好。我趁热打铁，这表现了船长什么品质？这样学生们的思维就从求同、求异、求佳不断发展，有效地培养学生的想象力。</w:t>
      </w:r>
    </w:p>
    <w:p>
      <w:pPr>
        <w:ind w:left="0" w:right="0" w:firstLine="560"/>
        <w:spacing w:before="450" w:after="450" w:line="312" w:lineRule="auto"/>
      </w:pPr>
      <w:r>
        <w:rPr>
          <w:rFonts w:ascii="宋体" w:hAnsi="宋体" w:eastAsia="宋体" w:cs="宋体"/>
          <w:color w:val="000"/>
          <w:sz w:val="28"/>
          <w:szCs w:val="28"/>
        </w:rPr>
        <w:t xml:space="preserve">三、质疑问难，拓宽思路。</w:t>
      </w:r>
    </w:p>
    <w:p>
      <w:pPr>
        <w:ind w:left="0" w:right="0" w:firstLine="560"/>
        <w:spacing w:before="450" w:after="450" w:line="312" w:lineRule="auto"/>
      </w:pPr>
      <w:r>
        <w:rPr>
          <w:rFonts w:ascii="宋体" w:hAnsi="宋体" w:eastAsia="宋体" w:cs="宋体"/>
          <w:color w:val="000"/>
          <w:sz w:val="28"/>
          <w:szCs w:val="28"/>
        </w:rPr>
        <w:t xml:space="preserve">俗话说：学贵有疑，学贵生疑。发明千千，起步在一问。问题是成功的一半，质疑是创新的开始。在语文教学中，我着力抓好质疑问难这一还节，拓宽学生的思路，使学生逐步养成敢问、善问、会问的习惯。同学们思维很活跃，各抒己见.为了让同学们拓宽思路之后，分析问题，最后达到解决问题的目的，我对学生见解是非曲直不作立即判断，而是鼓励学生存疑，引导析疑，使问题争论逐步趋向“白热化”，与此同时，同学们的思路也无拘无束地拓展，这有效地培养学生思维的广泛性和深刻性。这样学生经反复学习、思考、争论，课文的主人公逐步明朗化了。实践表明，质疑问难、提出问题、分析问题、解决问题都是学生使自己求自得，这体现了学生的学习的主体作用，强化了师生的交流，旷大了学生的接触面和参与面，使全班学生都“动”起来，大兵团作战，有利于学生主动参与，全程参与，全员参与，是课堂教学实施素质教育的新形式。营造富于魅力的课堂教学，激发学生学习的兴趣，拓宽学生的思维，活跃课堂气氛，体现了教师为指导，学生为主体的教学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2024-10-06T09:26:59+08:00</dcterms:created>
  <dcterms:modified xsi:type="dcterms:W3CDTF">2024-10-06T09:26:59+08:00</dcterms:modified>
</cp:coreProperties>
</file>

<file path=docProps/custom.xml><?xml version="1.0" encoding="utf-8"?>
<Properties xmlns="http://schemas.openxmlformats.org/officeDocument/2006/custom-properties" xmlns:vt="http://schemas.openxmlformats.org/officeDocument/2006/docPropsVTypes"/>
</file>