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2024年六年级小数乘分数的教学反思(11篇)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年级小数乘分数的教学反思篇一一、创设情境、直观导入在教学中为了突破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六年级小数乘分数的教学反思篇一</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六年级小数乘分数的教学反思篇二</w:t>
      </w:r>
    </w:p>
    <w:p>
      <w:pPr>
        <w:ind w:left="0" w:right="0" w:firstLine="560"/>
        <w:spacing w:before="450" w:after="450" w:line="312" w:lineRule="auto"/>
      </w:pPr>
      <w:r>
        <w:rPr>
          <w:rFonts w:ascii="宋体" w:hAnsi="宋体" w:eastAsia="宋体" w:cs="宋体"/>
          <w:color w:val="000"/>
          <w:sz w:val="28"/>
          <w:szCs w:val="28"/>
        </w:rPr>
        <w:t xml:space="preserve">本节课在教学中充分借助学生已有的知识基础，通过观察、涂画、比较、归纳等活动，通过例题的直观操作，通过知识的迁移帮助学生理解了分数乘分数的意义，初步掌握了分数乘分数的计算方法。在教学中我注重了以下几点;</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六年级小数乘分数的教学反思篇三</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六年级上册第34的内容：分数四则混合运算。学生对整数、小数四则混合运算的运算顺序已经比较熟悉了，因此教材在讲分数四则混合运算时，没有再详细说明运算顺序，而是结合例4、5通过学生自主学习，自主探索出与整数四则混合运算的顺序相同，然后让学生具体说说各题的运算顺序，并让学生自己计算出结果。掌握好这部分的内容将对今后学习分数与小数四则混合运算及其应用题打下良好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根据学生的实际情况及新课标的要求，针对这一课时的教学内容我确定了以下几个教学目标：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1、知识与技能：学生掌握分数四则混合运算的运算顺序，并能正确地进行计算。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2、过程与方法：学生通过“自主合作、交流探索、迁移类推”的方法推出分数四则混合运算顺序，培养学生认真审题、发展数学思维的能力等良好学习习惯。</w:t>
      </w:r>
    </w:p>
    <w:p>
      <w:pPr>
        <w:ind w:left="0" w:right="0" w:firstLine="560"/>
        <w:spacing w:before="450" w:after="450" w:line="312" w:lineRule="auto"/>
      </w:pPr>
      <w:r>
        <w:rPr>
          <w:rFonts w:ascii="宋体" w:hAnsi="宋体" w:eastAsia="宋体" w:cs="宋体"/>
          <w:color w:val="000"/>
          <w:sz w:val="28"/>
          <w:szCs w:val="28"/>
        </w:rPr>
        <w:t xml:space="preserve">3、情感、态度价、值观：通过计算练习向学生渗透运算的逻辑性，相互影响地激发学生的求知欲望，让学生在民主、和谐、活跃的课堂氛围中发展数学思维，创造性地进行学习。</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本节课的重点是分数四则混合运算的运算顺序并正确计算，其中含中括号小括号的乘、除法是教学的难点所在。</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围绕以上的教学目标及学生的实际情况，我采用的教学方法是以“自主合作—交流探索—迁移类推”法为主，形成一种多向交流的课堂氛围。以“讲、扶、放”的形式进行教学，其中又将算理的讲解与学生自主练习有机地结合起来。采用这种教学方法，发挥了教师的主导作用，体现了学生的主体地位，即传授知识、又培养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整个教学过程我分四大程序进行教学</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 出示整数四则混合运算题，让学生说说运算顺序;归纳整数四则混合运算顺序。</w:t>
      </w:r>
    </w:p>
    <w:p>
      <w:pPr>
        <w:ind w:left="0" w:right="0" w:firstLine="560"/>
        <w:spacing w:before="450" w:after="450" w:line="312" w:lineRule="auto"/>
      </w:pPr>
      <w:r>
        <w:rPr>
          <w:rFonts w:ascii="宋体" w:hAnsi="宋体" w:eastAsia="宋体" w:cs="宋体"/>
          <w:color w:val="000"/>
          <w:sz w:val="28"/>
          <w:szCs w:val="28"/>
        </w:rPr>
        <w:t xml:space="preserve">2、目标引领：出示目标，让学生明确任务。(1)、掌握分数混合运算顺序。(2)、能正确进行计算。</w:t>
      </w:r>
    </w:p>
    <w:p>
      <w:pPr>
        <w:ind w:left="0" w:right="0" w:firstLine="560"/>
        <w:spacing w:before="450" w:after="450" w:line="312" w:lineRule="auto"/>
      </w:pPr>
      <w:r>
        <w:rPr>
          <w:rFonts w:ascii="宋体" w:hAnsi="宋体" w:eastAsia="宋体" w:cs="宋体"/>
          <w:color w:val="000"/>
          <w:sz w:val="28"/>
          <w:szCs w:val="28"/>
        </w:rPr>
        <w:t xml:space="preserve">(二)、问题导学：对例4、5的教学，我大胆采用让学生自主探究、尝试解题，归纳顺序。六年级的学生喜欢挑战，喜欢自己尝试解决问题后获得成功的喜悦，可以大大增加学生的学习兴趣，自主探究解决例题便可以达到这样的效果。学生完成后反馈交流，并进行板演，教师适时点拨。整个过程中注重学生自主探究与合作交流，在计算过程中适时引导学生进行观察、交流，学生积极性很高。我们知道数学知识丰富多彩，有时又错综复杂。对于小学生来说在计算中做到细心检查是至关重要的。学生互相检查这一活动环节的设计是为了给学生之间的数学交流提高较大的空间，让每个学生都有机会充分发表自己的想法，都有机会体验成功解决数学问题的喜悦。</w:t>
      </w:r>
    </w:p>
    <w:p>
      <w:pPr>
        <w:ind w:left="0" w:right="0" w:firstLine="560"/>
        <w:spacing w:before="450" w:after="450" w:line="312" w:lineRule="auto"/>
      </w:pPr>
      <w:r>
        <w:rPr>
          <w:rFonts w:ascii="宋体" w:hAnsi="宋体" w:eastAsia="宋体" w:cs="宋体"/>
          <w:color w:val="000"/>
          <w:sz w:val="28"/>
          <w:szCs w:val="28"/>
        </w:rPr>
        <w:t xml:space="preserve">(三)、巩固练习、知识内化。</w:t>
      </w:r>
    </w:p>
    <w:p>
      <w:pPr>
        <w:ind w:left="0" w:right="0" w:firstLine="560"/>
        <w:spacing w:before="450" w:after="450" w:line="312" w:lineRule="auto"/>
      </w:pPr>
      <w:r>
        <w:rPr>
          <w:rFonts w:ascii="宋体" w:hAnsi="宋体" w:eastAsia="宋体" w:cs="宋体"/>
          <w:color w:val="000"/>
          <w:sz w:val="28"/>
          <w:szCs w:val="28"/>
        </w:rPr>
        <w:t xml:space="preserve">这节课主要是让学生掌握分数四则混合运算的运算顺序并能熟练地正确计算，所以我遵循“由浅入深、循序渐进”的原则设计了以下不同层次的练习。</w:t>
      </w:r>
    </w:p>
    <w:p>
      <w:pPr>
        <w:ind w:left="0" w:right="0" w:firstLine="560"/>
        <w:spacing w:before="450" w:after="450" w:line="312" w:lineRule="auto"/>
      </w:pPr>
      <w:r>
        <w:rPr>
          <w:rFonts w:ascii="宋体" w:hAnsi="宋体" w:eastAsia="宋体" w:cs="宋体"/>
          <w:color w:val="000"/>
          <w:sz w:val="28"/>
          <w:szCs w:val="28"/>
        </w:rPr>
        <w:t xml:space="preserve">1、 基本练习：通过做不同类型的题，让学生整理自己的思考过程，从而上升到理性的高度，学会正确解题。通过互评互说，发展其数学思维能力和语言表达能力。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 提高性练习：完成分数四则混合运算应用题，加大难度，从不同程度练习提高。</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(五)、总结质疑、课外延伸</w:t>
      </w:r>
    </w:p>
    <w:p>
      <w:pPr>
        <w:ind w:left="0" w:right="0" w:firstLine="560"/>
        <w:spacing w:before="450" w:after="450" w:line="312" w:lineRule="auto"/>
      </w:pPr>
      <w:r>
        <w:rPr>
          <w:rFonts w:ascii="宋体" w:hAnsi="宋体" w:eastAsia="宋体" w:cs="宋体"/>
          <w:color w:val="000"/>
          <w:sz w:val="28"/>
          <w:szCs w:val="28"/>
        </w:rPr>
        <w:t xml:space="preserve">引导学生对本堂课的学习情况进行自我评价，总结质疑，体验学习的成功感，增强自信心，激励学生学好数学。在我的整个教学过程中，力图贯穿着教育的即主体性与活动性，教师提供充分的时间、空间和条件让学生思考、解题、交流互评。学生即有外显的交流活动，又有内隐的思维活动。在教学中我不仅重视知识与技能，更关注学生的情感，对学生的表现进行激励性的评价，学生的思维活了!情感丰富了!合作意识也增强了!</w:t>
      </w:r>
    </w:p>
    <w:p>
      <w:pPr>
        <w:ind w:left="0" w:right="0" w:firstLine="560"/>
        <w:spacing w:before="450" w:after="450" w:line="312" w:lineRule="auto"/>
      </w:pPr>
      <w:r>
        <w:rPr>
          <w:rFonts w:ascii="宋体" w:hAnsi="宋体" w:eastAsia="宋体" w:cs="宋体"/>
          <w:color w:val="000"/>
          <w:sz w:val="28"/>
          <w:szCs w:val="28"/>
        </w:rPr>
        <w:t xml:space="preserve">教学反思：这堂课我设计以学生的自主学习为主，放手给学生，鼓励学生大胆猜想，再利用二人学习小组相互探讨，利用实例进行验证，最后在班级这个大氛围内最后验证。在这个过程中，学生完全是学习的主人，而教师只是辅助性的导，包括后面例题的教学都充分体现了这一理念。本堂课学生的学习兴趣和学习自信都充分地得到了激发。本堂课虽是应用题形式的例题，但实为分数混合运算的计算课，因而在课初始，我便从复习整数及小数的运算顺序入手，重点让学生回忆、熟悉运算顺序，然后再以例题为载体，让学生发现分数的运算顺序同整数、小数的运算顺序相同，继而配合课后练习加强计算的训练。</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六年级小数乘分数的教学反思篇五</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六年级小数乘分数的教学反思篇六</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六年级小数乘分数的教学反思篇七</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六年级小数乘分数的教学反思篇八</w:t>
      </w:r>
    </w:p>
    <w:p>
      <w:pPr>
        <w:ind w:left="0" w:right="0" w:firstLine="560"/>
        <w:spacing w:before="450" w:after="450" w:line="312" w:lineRule="auto"/>
      </w:pPr>
      <w:r>
        <w:rPr>
          <w:rFonts w:ascii="宋体" w:hAnsi="宋体" w:eastAsia="宋体" w:cs="宋体"/>
          <w:color w:val="000"/>
          <w:sz w:val="28"/>
          <w:szCs w:val="28"/>
        </w:rPr>
        <w:t xml:space="preserve">上好一节科学课是非常不容易的，即使你准备的再充分，也依然会有许多遗憾。下面就本课教学做一个简单的反思。</w:t>
      </w:r>
    </w:p>
    <w:p>
      <w:pPr>
        <w:ind w:left="0" w:right="0" w:firstLine="560"/>
        <w:spacing w:before="450" w:after="450" w:line="312" w:lineRule="auto"/>
      </w:pPr>
      <w:r>
        <w:rPr>
          <w:rFonts w:ascii="宋体" w:hAnsi="宋体" w:eastAsia="宋体" w:cs="宋体"/>
          <w:color w:val="000"/>
          <w:sz w:val="28"/>
          <w:szCs w:val="28"/>
        </w:rPr>
        <w:t xml:space="preserve">1.营造学习氛围</w:t>
      </w:r>
    </w:p>
    <w:p>
      <w:pPr>
        <w:ind w:left="0" w:right="0" w:firstLine="560"/>
        <w:spacing w:before="450" w:after="450" w:line="312" w:lineRule="auto"/>
      </w:pPr>
      <w:r>
        <w:rPr>
          <w:rFonts w:ascii="宋体" w:hAnsi="宋体" w:eastAsia="宋体" w:cs="宋体"/>
          <w:color w:val="000"/>
          <w:sz w:val="28"/>
          <w:szCs w:val="28"/>
        </w:rPr>
        <w:t xml:space="preserve">上课前，我先让学生猜了五个谜语，比如：说它多大就多大，日月星辰全容纳，无人知它始与终，也没左右和上下。(宇宙)上一半，下一半，中间有线看不见，两头寒，中间热，一天一夜转一圈。(地球)这样的谜语，难度适中，很快激活了学生的思维，放松了学生紧张的神经，使学生尽快进入到了科学学习状态。同时这几个谜语也都本课的教学内容(天文学)有关，所以猜谜语也营造了天文学学习氛围，为下一步探索神秘的太阳系打下坚实的基础。</w:t>
      </w:r>
    </w:p>
    <w:p>
      <w:pPr>
        <w:ind w:left="0" w:right="0" w:firstLine="560"/>
        <w:spacing w:before="450" w:after="450" w:line="312" w:lineRule="auto"/>
      </w:pPr>
      <w:r>
        <w:rPr>
          <w:rFonts w:ascii="宋体" w:hAnsi="宋体" w:eastAsia="宋体" w:cs="宋体"/>
          <w:color w:val="000"/>
          <w:sz w:val="28"/>
          <w:szCs w:val="28"/>
        </w:rPr>
        <w:t xml:space="preserve">2.巧妙使用课件</w:t>
      </w:r>
    </w:p>
    <w:p>
      <w:pPr>
        <w:ind w:left="0" w:right="0" w:firstLine="560"/>
        <w:spacing w:before="450" w:after="450" w:line="312" w:lineRule="auto"/>
      </w:pPr>
      <w:r>
        <w:rPr>
          <w:rFonts w:ascii="宋体" w:hAnsi="宋体" w:eastAsia="宋体" w:cs="宋体"/>
          <w:color w:val="000"/>
          <w:sz w:val="28"/>
          <w:szCs w:val="28"/>
        </w:rPr>
        <w:t xml:space="preserve">本课的一个最大优点就是最大限度地使用各种课件，实现了信息技术与科学学科的整合。课件的巧妙使用，对于激发学生学习兴趣，促进学生思考，突破重点难点，起了不可替代的作用。比如在教学的开始，教师播放“神州5号”飞船升空的录像，极大地激发了学生的学习热情和探索神秘太阳系的愿望。通过播放“太阳、地球、月球”三者关系的动画，使学生更清楚地认识了三者的联系和区别，从而认识“恒星”“地球”“月球”的科学概念。又如，通过播放“太阳系”动画，使学生清楚地认识了八大行星、彗星和小行星，以及它们的运行规律。如果没有这些课件的参与，让学生想象和认识太阳系几乎是不可能的。由此可见，课件的巧妙使用，对于调高教学效率和教学效果，起了极其重要的作用。</w:t>
      </w:r>
    </w:p>
    <w:p>
      <w:pPr>
        <w:ind w:left="0" w:right="0" w:firstLine="560"/>
        <w:spacing w:before="450" w:after="450" w:line="312" w:lineRule="auto"/>
      </w:pPr>
      <w:r>
        <w:rPr>
          <w:rFonts w:ascii="宋体" w:hAnsi="宋体" w:eastAsia="宋体" w:cs="宋体"/>
          <w:color w:val="000"/>
          <w:sz w:val="28"/>
          <w:szCs w:val="28"/>
        </w:rPr>
        <w:t xml:space="preserve">3.注重启发引导</w:t>
      </w:r>
    </w:p>
    <w:p>
      <w:pPr>
        <w:ind w:left="0" w:right="0" w:firstLine="560"/>
        <w:spacing w:before="450" w:after="450" w:line="312" w:lineRule="auto"/>
      </w:pPr>
      <w:r>
        <w:rPr>
          <w:rFonts w:ascii="宋体" w:hAnsi="宋体" w:eastAsia="宋体" w:cs="宋体"/>
          <w:color w:val="000"/>
          <w:sz w:val="28"/>
          <w:szCs w:val="28"/>
        </w:rPr>
        <w:t xml:space="preserve">在本课教学中，学生的许多回答完全不再我的预设之中，并且也有许多学生答不出的现象，因此我及时进行了启发和引导，这对于学生的发展起了积极的促进作用。比如在观看动画后，我问：“太阳、地球、月球三者有什么区别?”学生回答了几次都未能说出其本质特征，这时我引导说：“从发光的角度去考虑。”一句话提醒了梦中人，使学生认识到太阳是自己能发光的，而地球、月球是不能放光的，为认识恒星、行星、月球的概念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六年级小数乘分数的教学反思篇九</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六年级小数乘分数的教学反思篇十</w:t>
      </w:r>
    </w:p>
    <w:p>
      <w:pPr>
        <w:ind w:left="0" w:right="0" w:firstLine="560"/>
        <w:spacing w:before="450" w:after="450" w:line="312" w:lineRule="auto"/>
      </w:pPr>
      <w:r>
        <w:rPr>
          <w:rFonts w:ascii="宋体" w:hAnsi="宋体" w:eastAsia="宋体" w:cs="宋体"/>
          <w:color w:val="000"/>
          <w:sz w:val="28"/>
          <w:szCs w:val="28"/>
        </w:rPr>
        <w:t xml:space="preserve">这课的教学目标是：第一，有感情地朗读课文，从文章的字里行间了解海岛恶劣的自然环境和边防战士艰苦的生活条件。第二，细读课文，从战士们的言谈、行动中，体会边防战士对祖国海岛的真心热爱之情。</w:t>
      </w:r>
    </w:p>
    <w:p>
      <w:pPr>
        <w:ind w:left="0" w:right="0" w:firstLine="560"/>
        <w:spacing w:before="450" w:after="450" w:line="312" w:lineRule="auto"/>
      </w:pPr>
      <w:r>
        <w:rPr>
          <w:rFonts w:ascii="宋体" w:hAnsi="宋体" w:eastAsia="宋体" w:cs="宋体"/>
          <w:color w:val="000"/>
          <w:sz w:val="28"/>
          <w:szCs w:val="28"/>
        </w:rPr>
        <w:t xml:space="preserve">课文读起来妙趣横生,那些可爱的战士们的一频一笑，一举一动都显得那么质朴可爱。为了一个西瓜，全岛的战士都倾注了心血和汗水，西瓜成熟了，那场别开生面的尝瓜会让人热泪盈眶。“战士们笑着，用两个指头捏起一小片来，细细地端详着，轻轻地闻着，慢慢地咬着，不住发出啧啧的赞叹声。好象有一股甘泉，流进了每个战士的心田。”这两句话让我百读不厌。每当读到这两句话，我的眼前就会浮现出战士们一张张憨厚灿烂的笑脸。他们的要求很简单，他们的笑容很真诚，他们的幸福很真实。我总在想，人是不是在物质匮乏的地方反而会更纯净呢?</w:t>
      </w:r>
    </w:p>
    <w:p>
      <w:pPr>
        <w:ind w:left="0" w:right="0" w:firstLine="560"/>
        <w:spacing w:before="450" w:after="450" w:line="312" w:lineRule="auto"/>
      </w:pPr>
      <w:r>
        <w:rPr>
          <w:rFonts w:ascii="宋体" w:hAnsi="宋体" w:eastAsia="宋体" w:cs="宋体"/>
          <w:color w:val="000"/>
          <w:sz w:val="28"/>
          <w:szCs w:val="28"/>
        </w:rPr>
        <w:t xml:space="preserve">当然，战士们对西瓜的特别感情其实是对祖国宝岛的热爱，他们是为了让祖国海岛能美丽富饶起来，这也就是对祖国的真挚的热爱。上好这堂课，也就要带着孩子们走进战士们的内心境界，去体会他们美好的心灵。</w:t>
      </w:r>
    </w:p>
    <w:p>
      <w:pPr>
        <w:ind w:left="0" w:right="0" w:firstLine="560"/>
        <w:spacing w:before="450" w:after="450" w:line="312" w:lineRule="auto"/>
      </w:pPr>
      <w:r>
        <w:rPr>
          <w:rFonts w:ascii="宋体" w:hAnsi="宋体" w:eastAsia="宋体" w:cs="宋体"/>
          <w:color w:val="000"/>
          <w:sz w:val="28"/>
          <w:szCs w:val="28"/>
        </w:rPr>
        <w:t xml:space="preserve">最终我决定还是从孩子们的喜好出发进行这课的教学。</w:t>
      </w:r>
    </w:p>
    <w:p>
      <w:pPr>
        <w:ind w:left="0" w:right="0" w:firstLine="560"/>
        <w:spacing w:before="450" w:after="450" w:line="312" w:lineRule="auto"/>
      </w:pPr>
      <w:r>
        <w:rPr>
          <w:rFonts w:ascii="宋体" w:hAnsi="宋体" w:eastAsia="宋体" w:cs="宋体"/>
          <w:color w:val="000"/>
          <w:sz w:val="28"/>
          <w:szCs w:val="28"/>
        </w:rPr>
        <w:t xml:space="preserve">首先，让孩子们分组自学课文，读读画画，批批注注。交流的时候，我同样从引导孩子们从他们最喜欢的片段的入手。没想到，孩子们最喜欢的片段也是战士们的尝瓜会。顺理成章，我带着孩子们细细品读了尝瓜会的几个句子，并让孩子们学着战士们的样子“尝尝”西瓜。除了带着孩子们声情并茂地朗读外，我还让孩子们展开想象，战士们品尝着西瓜，想到了什么呢?并让孩子们动手写一写。孩子们的联想很丰富，很自然的，孩子们想到了海岛的未来，其中不乏对海岛和祖国的热爱之情。</w:t>
      </w:r>
    </w:p>
    <w:p>
      <w:pPr>
        <w:ind w:left="0" w:right="0" w:firstLine="560"/>
        <w:spacing w:before="450" w:after="450" w:line="312" w:lineRule="auto"/>
      </w:pPr>
      <w:r>
        <w:rPr>
          <w:rFonts w:ascii="宋体" w:hAnsi="宋体" w:eastAsia="宋体" w:cs="宋体"/>
          <w:color w:val="000"/>
          <w:sz w:val="28"/>
          <w:szCs w:val="28"/>
        </w:rPr>
        <w:t xml:space="preserve">最后，孩子们一起去了解了这个西瓜的来历，并简要了解了战士小高带昆虫的原因和带昆虫的过程。</w:t>
      </w:r>
    </w:p>
    <w:p>
      <w:pPr>
        <w:ind w:left="0" w:right="0" w:firstLine="560"/>
        <w:spacing w:before="450" w:after="450" w:line="312" w:lineRule="auto"/>
      </w:pPr>
      <w:r>
        <w:rPr>
          <w:rFonts w:ascii="宋体" w:hAnsi="宋体" w:eastAsia="宋体" w:cs="宋体"/>
          <w:color w:val="000"/>
          <w:sz w:val="28"/>
          <w:szCs w:val="28"/>
        </w:rPr>
        <w:t xml:space="preserve">这是一篇非常美丽的课文，但是我觉得自己的课堂中缺乏一种情趣，一种享受美丽的情趣，因为我没有把这篇课文所展现的美让孩子一同分享。</w:t>
      </w:r>
    </w:p>
    <w:p>
      <w:pPr>
        <w:ind w:left="0" w:right="0" w:firstLine="560"/>
        <w:spacing w:before="450" w:after="450" w:line="312" w:lineRule="auto"/>
      </w:pPr>
      <w:r>
        <w:rPr>
          <w:rFonts w:ascii="黑体" w:hAnsi="黑体" w:eastAsia="黑体" w:cs="黑体"/>
          <w:color w:val="000000"/>
          <w:sz w:val="34"/>
          <w:szCs w:val="34"/>
          <w:b w:val="1"/>
          <w:bCs w:val="1"/>
        </w:rPr>
        <w:t xml:space="preserve">六年级小数乘分数的教学反思篇十一</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2024-09-20T08:38:41+08:00</dcterms:created>
  <dcterms:modified xsi:type="dcterms:W3CDTF">2024-09-20T08:38:41+08:00</dcterms:modified>
</cp:coreProperties>
</file>

<file path=docProps/custom.xml><?xml version="1.0" encoding="utf-8"?>
<Properties xmlns="http://schemas.openxmlformats.org/officeDocument/2006/custom-properties" xmlns:vt="http://schemas.openxmlformats.org/officeDocument/2006/docPropsVTypes"/>
</file>