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最新传承中华文化主题作文800字 传承中华文化 作文(七篇)</w:t>
      </w:r>
      <w:bookmarkEnd w:id="1"/>
    </w:p>
    <w:p>
      <w:pPr>
        <w:jc w:val="center"/>
        <w:spacing w:before="0" w:after="450"/>
      </w:pPr>
      <w:r>
        <w:rPr>
          <w:rFonts w:ascii="Arial" w:hAnsi="Arial" w:eastAsia="Arial" w:cs="Arial"/>
          <w:color w:val="999999"/>
          <w:sz w:val="20"/>
          <w:szCs w:val="20"/>
        </w:rPr>
        <w:t xml:space="preserve">来源：网络  作者：雪域冰心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传承中华文化主题作文800字 传承中华文化 作文篇...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作文篇一</w:t>
      </w:r>
    </w:p>
    <w:p>
      <w:pPr>
        <w:ind w:left="0" w:right="0" w:firstLine="560"/>
        <w:spacing w:before="450" w:after="450" w:line="312" w:lineRule="auto"/>
      </w:pPr>
      <w:r>
        <w:rPr>
          <w:rFonts w:ascii="宋体" w:hAnsi="宋体" w:eastAsia="宋体" w:cs="宋体"/>
          <w:color w:val="000"/>
          <w:sz w:val="28"/>
          <w:szCs w:val="28"/>
        </w:rPr>
        <w:t xml:space="preserve">传统节日是历史的载体。</w:t>
      </w:r>
    </w:p>
    <w:p>
      <w:pPr>
        <w:ind w:left="0" w:right="0" w:firstLine="560"/>
        <w:spacing w:before="450" w:after="450" w:line="312" w:lineRule="auto"/>
      </w:pPr>
      <w:r>
        <w:rPr>
          <w:rFonts w:ascii="宋体" w:hAnsi="宋体" w:eastAsia="宋体" w:cs="宋体"/>
          <w:color w:val="000"/>
          <w:sz w:val="28"/>
          <w:szCs w:val="28"/>
        </w:rPr>
        <w:t xml:space="preserve">黑暗腐 败的官僚政府，令刚正不阿的屈原深感羞愤绝望，怀着对昏庸君主的痛恨和无法救国的遗憾，他骄傲却无奈地对着汨罗江发出了生命中的最后一声叹息。人们为了纪念这位高洁傲岸的君子，自发地向江中投放的不仅仅是粽子，还有深深的敬重和缅怀。时光荏苒，日月如梭，随着端午节一直完好地保留下来的，还有那令人神往的历史。</w:t>
      </w:r>
    </w:p>
    <w:p>
      <w:pPr>
        <w:ind w:left="0" w:right="0" w:firstLine="560"/>
        <w:spacing w:before="450" w:after="450" w:line="312" w:lineRule="auto"/>
      </w:pPr>
      <w:r>
        <w:rPr>
          <w:rFonts w:ascii="宋体" w:hAnsi="宋体" w:eastAsia="宋体" w:cs="宋体"/>
          <w:color w:val="000"/>
          <w:sz w:val="28"/>
          <w:szCs w:val="28"/>
        </w:rPr>
        <w:t xml:space="preserve">传统节日承载着中华民族悠久的文化。</w:t>
      </w:r>
    </w:p>
    <w:p>
      <w:pPr>
        <w:ind w:left="0" w:right="0" w:firstLine="560"/>
        <w:spacing w:before="450" w:after="450" w:line="312" w:lineRule="auto"/>
      </w:pPr>
      <w:r>
        <w:rPr>
          <w:rFonts w:ascii="宋体" w:hAnsi="宋体" w:eastAsia="宋体" w:cs="宋体"/>
          <w:color w:val="000"/>
          <w:sz w:val="28"/>
          <w:szCs w:val="28"/>
        </w:rPr>
        <w:t xml:space="preserve">王维在《九月九日忆山东兄弟》中感慨“每逢佳节倍思亲”，深秋的重阳节却独自感受着“遍插茱萸少一人”的寂寞;中秋节时我们“举杯邀明月”，品尝到的家人团聚的温暖，比月饼更香甜。节日是文化以另一种方式存在着的表现，它正在让那些传统文化的魅力感染我们的心灵。那些悠久的传统文化，也像一坛封藏窖储了多年的佳酿，时光愈悠久，就愈能散发弥漫它丰郁的醉人香气。</w:t>
      </w:r>
    </w:p>
    <w:p>
      <w:pPr>
        <w:ind w:left="0" w:right="0" w:firstLine="560"/>
        <w:spacing w:before="450" w:after="450" w:line="312" w:lineRule="auto"/>
      </w:pPr>
      <w:r>
        <w:rPr>
          <w:rFonts w:ascii="宋体" w:hAnsi="宋体" w:eastAsia="宋体" w:cs="宋体"/>
          <w:color w:val="000"/>
          <w:sz w:val="28"/>
          <w:szCs w:val="28"/>
        </w:rPr>
        <w:t xml:space="preserve">传统节日承载了高尚的民族气节。</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四月早春的清明节，向来是我们为逝去的故人表达怀念与哀思的日子。可是你是否知道，弥漫着淡淡哀伤情愫的清明，原本是来纪念牺牲烈士的节日。沉默地伫立在烈士英灵的墓前，怀想着英雄们冲锋杀敌的景象，仿佛耳边还回响着激动人心的号角，仿佛眼前还燃烧着猎猎的战旗，拼凑成热血激昂的画面，基调鲜红。宁静缄默的表象下，是翻滚沸腾着的壮烈和激荡。我们深深地沉醉在英灵赐予的震撼中，愤怒的呐喊声遥远而真实。我们仿佛面对着先烈炽热而真减的灵魂，它铮铮地告诉我们，什么叫气节!</w:t>
      </w:r>
    </w:p>
    <w:p>
      <w:pPr>
        <w:ind w:left="0" w:right="0" w:firstLine="560"/>
        <w:spacing w:before="450" w:after="450" w:line="312" w:lineRule="auto"/>
      </w:pPr>
      <w:r>
        <w:rPr>
          <w:rFonts w:ascii="宋体" w:hAnsi="宋体" w:eastAsia="宋体" w:cs="宋体"/>
          <w:color w:val="000"/>
          <w:sz w:val="28"/>
          <w:szCs w:val="28"/>
        </w:rPr>
        <w:t xml:space="preserve">铭记着那些美丽的传统节日吧，当你站在圣诞树前欢快地唱歌时，请不要忘记，我们的民族拥有如此伟大而悠久的节日，它们才是我们民旅历史和文化真正的缩影，它们才是真正的精神财富!</w:t>
      </w:r>
    </w:p>
    <w:p>
      <w:pPr>
        <w:ind w:left="0" w:right="0" w:firstLine="560"/>
        <w:spacing w:before="450" w:after="450" w:line="312" w:lineRule="auto"/>
      </w:pPr>
      <w:r>
        <w:rPr>
          <w:rFonts w:ascii="宋体" w:hAnsi="宋体" w:eastAsia="宋体" w:cs="宋体"/>
          <w:color w:val="000"/>
          <w:sz w:val="28"/>
          <w:szCs w:val="28"/>
        </w:rPr>
        <w:t xml:space="preserve">就让传统节日在我们的心中扎根，让它们沉默地诉说着过往和历史，而我们，更需要用心去体会。</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作文篇二</w:t>
      </w:r>
    </w:p>
    <w:p>
      <w:pPr>
        <w:ind w:left="0" w:right="0" w:firstLine="560"/>
        <w:spacing w:before="450" w:after="450" w:line="312" w:lineRule="auto"/>
      </w:pPr>
      <w:r>
        <w:rPr>
          <w:rFonts w:ascii="宋体" w:hAnsi="宋体" w:eastAsia="宋体" w:cs="宋体"/>
          <w:color w:val="000"/>
          <w:sz w:val="28"/>
          <w:szCs w:val="28"/>
        </w:rPr>
        <w:t xml:space="preserve">中国，一个泱泱的文明古国，五千年的沧桑绵长的历史淘尽了不尽的文化遗产。从流传至今的儒家文化到雄伟壮观的历史遗址，无一不是我国优秀传统文化的重要组成部分。中华民族3的优秀传统文化是民族的灵魂，哺育着一代代华夏儿女茁壮成长。因此，传承优秀传统文化，方能屹立世界民族之林。</w:t>
      </w:r>
    </w:p>
    <w:p>
      <w:pPr>
        <w:ind w:left="0" w:right="0" w:firstLine="560"/>
        <w:spacing w:before="450" w:after="450" w:line="312" w:lineRule="auto"/>
      </w:pPr>
      <w:r>
        <w:rPr>
          <w:rFonts w:ascii="宋体" w:hAnsi="宋体" w:eastAsia="宋体" w:cs="宋体"/>
          <w:color w:val="000"/>
          <w:sz w:val="28"/>
          <w:szCs w:val="28"/>
        </w:rPr>
        <w:t xml:space="preserve">传承优秀传统文化诗爱国主义精神的表现。随着外来文化的不断冲击，作为华夏儿女的份子，我们都应义不容辞地传承优秀传统文化。但是，现实往往却是相反的。正当外国开展“汉语热”的活动如火如荼的同时，我国的国民部对国语学习不屑一顾，甚至有的年轻人还盲目地搞起“哈韩族”。“哈日族’等。这实在是令人揪心。因此，传承优秀传统文化是刻不容缓，任重道远的。我们可以通以网络传播和学校教育等方式向社会宣传我国优秀传统文化，引领人么走回正确的文明思潮，让爱国主义精神在每一个中华儿女心中回荡。这样，优秀传统文化才得以传承，民族才得以强盛，华夏文明才得以延续。</w:t>
      </w:r>
    </w:p>
    <w:p>
      <w:pPr>
        <w:ind w:left="0" w:right="0" w:firstLine="560"/>
        <w:spacing w:before="450" w:after="450" w:line="312" w:lineRule="auto"/>
      </w:pPr>
      <w:r>
        <w:rPr>
          <w:rFonts w:ascii="宋体" w:hAnsi="宋体" w:eastAsia="宋体" w:cs="宋体"/>
          <w:color w:val="000"/>
          <w:sz w:val="28"/>
          <w:szCs w:val="28"/>
        </w:rPr>
        <w:t xml:space="preserve">传承传统优秀文化才能更好地建设精神文明家园。从古至今，从流传万世的儒家思想，到风骚一时的唐诗宋词等，无一部深深地影响着华夏儿女；还有令人惊叹的北京故宫，西安兵马俑等“世界奇观都不同程度地向世界展示自己的风采，这一切的一切，都需要我们每一个华夏儿女去维护，传承和发扬。以至可以更好地建设与当代发展一脉相承又与时俱有的精神文明家园。没有了文化家园的记忆，我们将成为精神的流浪儿，难道我们还要重演“端午节被抢”的悲剧？因此，这就需要我国传统文化不断深入发展。是中华文明不断扩大！</w:t>
      </w:r>
    </w:p>
    <w:p>
      <w:pPr>
        <w:ind w:left="0" w:right="0" w:firstLine="560"/>
        <w:spacing w:before="450" w:after="450" w:line="312" w:lineRule="auto"/>
      </w:pPr>
      <w:r>
        <w:rPr>
          <w:rFonts w:ascii="宋体" w:hAnsi="宋体" w:eastAsia="宋体" w:cs="宋体"/>
          <w:color w:val="000"/>
          <w:sz w:val="28"/>
          <w:szCs w:val="28"/>
        </w:rPr>
        <w:t xml:space="preserve">传承优秀传统文化需要重视文化遗产的管理，随着城市化进程的推进，一些文化遗产受到破坏，如“爱莲堂”“饭冰室”等一个个文化名人故居遭到被拆迁的厄运；沉淀几百年的“晋翼会馆”等历史建筑被用来作用挣钱之具；故宫的“三重门”困扰……为何我国的文化遗产管理如此疏忽呢？放观文明古国埃及，专门筹建国家控股公司对之进行保护等。因此，我国应建立和健全文化遗产管理机制，优秀传统文化的传承才得以保障。只有政府对文化遗产进行合理地管理，使其保护制度化和规范化，我们才能更好地传承华夏的优秀传统文化！</w:t>
      </w:r>
    </w:p>
    <w:p>
      <w:pPr>
        <w:ind w:left="0" w:right="0" w:firstLine="560"/>
        <w:spacing w:before="450" w:after="450" w:line="312" w:lineRule="auto"/>
      </w:pPr>
      <w:r>
        <w:rPr>
          <w:rFonts w:ascii="宋体" w:hAnsi="宋体" w:eastAsia="宋体" w:cs="宋体"/>
          <w:color w:val="000"/>
          <w:sz w:val="28"/>
          <w:szCs w:val="28"/>
        </w:rPr>
        <w:t xml:space="preserve">在外来文化不断冲击的今天，我们华夏二儿女应该理性地面对世界多样的文明，取其精华，弃其糟粕，才能让优秀传统文化保持旺盛持久的活力。</w:t>
      </w:r>
    </w:p>
    <w:p>
      <w:pPr>
        <w:ind w:left="0" w:right="0" w:firstLine="560"/>
        <w:spacing w:before="450" w:after="450" w:line="312" w:lineRule="auto"/>
      </w:pPr>
      <w:r>
        <w:rPr>
          <w:rFonts w:ascii="宋体" w:hAnsi="宋体" w:eastAsia="宋体" w:cs="宋体"/>
          <w:color w:val="000"/>
          <w:sz w:val="28"/>
          <w:szCs w:val="28"/>
        </w:rPr>
        <w:t xml:space="preserve">悠悠千载，华夏民族的传统文化的传承是我们每一个中国人的神圣职责。行动起来吧，传承中华民族的优秀传统文化，让华夏文明薪火相传，延续千秋万世。</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作文篇三</w:t>
      </w:r>
    </w:p>
    <w:p>
      <w:pPr>
        <w:ind w:left="0" w:right="0" w:firstLine="560"/>
        <w:spacing w:before="450" w:after="450" w:line="312" w:lineRule="auto"/>
      </w:pPr>
      <w:r>
        <w:rPr>
          <w:rFonts w:ascii="宋体" w:hAnsi="宋体" w:eastAsia="宋体" w:cs="宋体"/>
          <w:color w:val="000"/>
          <w:sz w:val="28"/>
          <w:szCs w:val="28"/>
        </w:rPr>
        <w:t xml:space="preserve">在暑假里我看了“中华传统美德故事”，其中我最喜欢“大禹治水”、“完璧归赵”和“孟母三迁”三篇故事。</w:t>
      </w:r>
    </w:p>
    <w:p>
      <w:pPr>
        <w:ind w:left="0" w:right="0" w:firstLine="560"/>
        <w:spacing w:before="450" w:after="450" w:line="312" w:lineRule="auto"/>
      </w:pPr>
      <w:r>
        <w:rPr>
          <w:rFonts w:ascii="宋体" w:hAnsi="宋体" w:eastAsia="宋体" w:cs="宋体"/>
          <w:color w:val="000"/>
          <w:sz w:val="28"/>
          <w:szCs w:val="28"/>
        </w:rPr>
        <w:t xml:space="preserve">大禹治水这篇故事讲了洪水淹没了农田，禹决定治理洪水，在禹的带领下，他们吃尽千辛万苦，大禹三过家门而不入，全身心无私地奉献到了治水事业中。洪水终於被制服了。</w:t>
      </w:r>
    </w:p>
    <w:p>
      <w:pPr>
        <w:ind w:left="0" w:right="0" w:firstLine="560"/>
        <w:spacing w:before="450" w:after="450" w:line="312" w:lineRule="auto"/>
      </w:pPr>
      <w:r>
        <w:rPr>
          <w:rFonts w:ascii="宋体" w:hAnsi="宋体" w:eastAsia="宋体" w:cs="宋体"/>
          <w:color w:val="000"/>
          <w:sz w:val="28"/>
          <w:szCs w:val="28"/>
        </w:rPr>
        <w:t xml:space="preserve">其中我最喜欢的人物是大禹。因为他坚持不懈地治理洪水，百折不挠、信念坚定，和老百姓们一起挖通了九条大河，劈开了九座大山，我很佩服大禹。</w:t>
      </w:r>
    </w:p>
    <w:p>
      <w:pPr>
        <w:ind w:left="0" w:right="0" w:firstLine="560"/>
        <w:spacing w:before="450" w:after="450" w:line="312" w:lineRule="auto"/>
      </w:pPr>
      <w:r>
        <w:rPr>
          <w:rFonts w:ascii="宋体" w:hAnsi="宋体" w:eastAsia="宋体" w:cs="宋体"/>
          <w:color w:val="000"/>
          <w:sz w:val="28"/>
          <w:szCs w:val="28"/>
        </w:rPr>
        <w:t xml:space="preserve">我第二喜欢的故事是“完璧归赵”。讲的是赵王得到了一块绝世宝玉和氏璧。秦王很想得到它，就用十五个城与越王交换。赵王不敢得罪秦王，明知秦王不会给十五个城，但还是要派人送玉。大臣蔺相如用自己的胆量和智慧，将宝玉和氏璧送还赵国。</w:t>
      </w:r>
    </w:p>
    <w:p>
      <w:pPr>
        <w:ind w:left="0" w:right="0" w:firstLine="560"/>
        <w:spacing w:before="450" w:after="450" w:line="312" w:lineRule="auto"/>
      </w:pPr>
      <w:r>
        <w:rPr>
          <w:rFonts w:ascii="宋体" w:hAnsi="宋体" w:eastAsia="宋体" w:cs="宋体"/>
          <w:color w:val="000"/>
          <w:sz w:val="28"/>
          <w:szCs w:val="28"/>
        </w:rPr>
        <w:t xml:space="preserve">这篇故事的人物中我最喜欢蔺相如，因为他既忠诚又聪明。他猜到秦王会不守信用，就用要撞柱子碎玉的方法逼迫秦王让步。</w:t>
      </w:r>
    </w:p>
    <w:p>
      <w:pPr>
        <w:ind w:left="0" w:right="0" w:firstLine="560"/>
        <w:spacing w:before="450" w:after="450" w:line="312" w:lineRule="auto"/>
      </w:pPr>
      <w:r>
        <w:rPr>
          <w:rFonts w:ascii="宋体" w:hAnsi="宋体" w:eastAsia="宋体" w:cs="宋体"/>
          <w:color w:val="000"/>
          <w:sz w:val="28"/>
          <w:szCs w:val="28"/>
        </w:rPr>
        <w:t xml:space="preserve">我第三喜欢的故事是“孟母三迁”。讲的是战国时期，有一个大学问家叫孟子。孟子小时候家住在草地附近，他和邻居家的小孩把学办丧事当做游戏玩。因为孟子不好好学习，孟母连搬了两次家，最後搬到学堂附近，以保证孟子能有个好的学习环境。</w:t>
      </w:r>
    </w:p>
    <w:p>
      <w:pPr>
        <w:ind w:left="0" w:right="0" w:firstLine="560"/>
        <w:spacing w:before="450" w:after="450" w:line="312" w:lineRule="auto"/>
      </w:pPr>
      <w:r>
        <w:rPr>
          <w:rFonts w:ascii="宋体" w:hAnsi="宋体" w:eastAsia="宋体" w:cs="宋体"/>
          <w:color w:val="000"/>
          <w:sz w:val="28"/>
          <w:szCs w:val="28"/>
        </w:rPr>
        <w:t xml:space="preserve">其中我最喜欢孟子，因为他很聪明。明白孟母把织好的布剪碎的意思是学东西要持之以恒，从而懂得母亲的良苦用心。第二喜欢孟母，因为她很关心孟子，为了他的学业做出很大的牺牲。</w:t>
      </w:r>
    </w:p>
    <w:p>
      <w:pPr>
        <w:ind w:left="0" w:right="0" w:firstLine="560"/>
        <w:spacing w:before="450" w:after="450" w:line="312" w:lineRule="auto"/>
      </w:pPr>
      <w:r>
        <w:rPr>
          <w:rFonts w:ascii="宋体" w:hAnsi="宋体" w:eastAsia="宋体" w:cs="宋体"/>
          <w:color w:val="000"/>
          <w:sz w:val="28"/>
          <w:szCs w:val="28"/>
        </w:rPr>
        <w:t xml:space="preserve">中华传统美德故事时写了许多我们要学习的品德。我们一定要尊重先人的智慧，学习先人的精华，这些中华传统美德，是几千年的道德精髓，对我们的健康成长非常有用处。</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作文篇四</w:t>
      </w:r>
    </w:p>
    <w:p>
      <w:pPr>
        <w:ind w:left="0" w:right="0" w:firstLine="560"/>
        <w:spacing w:before="450" w:after="450" w:line="312" w:lineRule="auto"/>
      </w:pPr>
      <w:r>
        <w:rPr>
          <w:rFonts w:ascii="宋体" w:hAnsi="宋体" w:eastAsia="宋体" w:cs="宋体"/>
          <w:color w:val="000"/>
          <w:sz w:val="28"/>
          <w:szCs w:val="28"/>
        </w:rPr>
        <w:t xml:space="preserve">中国的优秀传统文化有很多，比如贴对联、皮影、年画、吹糖人等，今天我去北塘古镇的时候，看见了吹糖人这种传统文化。</w:t>
      </w:r>
    </w:p>
    <w:p>
      <w:pPr>
        <w:ind w:left="0" w:right="0" w:firstLine="560"/>
        <w:spacing w:before="450" w:after="450" w:line="312" w:lineRule="auto"/>
      </w:pPr>
      <w:r>
        <w:rPr>
          <w:rFonts w:ascii="宋体" w:hAnsi="宋体" w:eastAsia="宋体" w:cs="宋体"/>
          <w:color w:val="000"/>
          <w:sz w:val="28"/>
          <w:szCs w:val="28"/>
        </w:rPr>
        <w:t xml:space="preserve">清明假期，我们全家人去了北塘古镇，我立刻被这里各种各样的传统文化所吸引。我穿梭在人流中间，眼睛都不够看了。我们停留在一个摊位前，十二生肖的造型呈现在我的面前，一个个晶莹剔透、惟妙惟肖。妈妈告诉我说这就是传统文化艺术——吹糖人。吹糖人啊，我听妈妈说，在我小的时候见过一次，不过现在已经没有印象了。我看到这些可爱的小动物，缠着妈妈要买一个我的生肖——牛。妈妈看我喜欢就买了一个，接过钱的老爷爷就开始给我做。</w:t>
      </w:r>
    </w:p>
    <w:p>
      <w:pPr>
        <w:ind w:left="0" w:right="0" w:firstLine="560"/>
        <w:spacing w:before="450" w:after="450" w:line="312" w:lineRule="auto"/>
      </w:pPr>
      <w:r>
        <w:rPr>
          <w:rFonts w:ascii="宋体" w:hAnsi="宋体" w:eastAsia="宋体" w:cs="宋体"/>
          <w:color w:val="000"/>
          <w:sz w:val="28"/>
          <w:szCs w:val="28"/>
        </w:rPr>
        <w:t xml:space="preserve">只见他从面前的小锅里拿出来一块熬成的糖稀，两只手揉呀揉，揉成了一个里面是空的小球。然后从一头拉开成一条“小尾巴”，去掉一部分后就把“小尾巴”放在嘴里吹，小球在老爷爷的手里开始变大。老爷爷的手和嘴配合着，嘴吹着，两只手灵巧的捏来捏去，不一会，一个栩栩如生的牛头就出来了。这手艺也忒好了吧！在老爷爷两只手的扭来扭去中，不一会牛身子也出来了，接着，他又拿了一根棍子，趁着糖稀还没干，把糖稀牛粘到了棍子上。我把它举到太阳下，好晶莹剔透的牛啊！我在心里不由赞叹这位爷爷的手艺可真厉害！</w:t>
      </w:r>
    </w:p>
    <w:p>
      <w:pPr>
        <w:ind w:left="0" w:right="0" w:firstLine="560"/>
        <w:spacing w:before="450" w:after="450" w:line="312" w:lineRule="auto"/>
      </w:pPr>
      <w:r>
        <w:rPr>
          <w:rFonts w:ascii="宋体" w:hAnsi="宋体" w:eastAsia="宋体" w:cs="宋体"/>
          <w:color w:val="000"/>
          <w:sz w:val="28"/>
          <w:szCs w:val="28"/>
        </w:rPr>
        <w:t xml:space="preserve">吹糖人作为中国的优秀传统文化传到现在据说有600多年的历史了，现在已经不多见了，我对这位老人充满了敬佩，也为我们是华夏子孙而看到自豪！也希望让我们中国古老的传统文化保存下去，流传下去。</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作文篇五</w:t>
      </w:r>
    </w:p>
    <w:p>
      <w:pPr>
        <w:ind w:left="0" w:right="0" w:firstLine="560"/>
        <w:spacing w:before="450" w:after="450" w:line="312" w:lineRule="auto"/>
      </w:pPr>
      <w:r>
        <w:rPr>
          <w:rFonts w:ascii="宋体" w:hAnsi="宋体" w:eastAsia="宋体" w:cs="宋体"/>
          <w:color w:val="000"/>
          <w:sz w:val="28"/>
          <w:szCs w:val="28"/>
        </w:rPr>
        <w:t xml:space="preserve">中国5000年的悠久历史，积累和创造出了许多的传统文化。那么你了解多少传统文化呢？</w:t>
      </w:r>
    </w:p>
    <w:p>
      <w:pPr>
        <w:ind w:left="0" w:right="0" w:firstLine="560"/>
        <w:spacing w:before="450" w:after="450" w:line="312" w:lineRule="auto"/>
      </w:pPr>
      <w:r>
        <w:rPr>
          <w:rFonts w:ascii="宋体" w:hAnsi="宋体" w:eastAsia="宋体" w:cs="宋体"/>
          <w:color w:val="000"/>
          <w:sz w:val="28"/>
          <w:szCs w:val="28"/>
        </w:rPr>
        <w:t xml:space="preserve">我对传统文化的深入了解，源于一次小小解说员的活动。</w:t>
      </w:r>
    </w:p>
    <w:p>
      <w:pPr>
        <w:ind w:left="0" w:right="0" w:firstLine="560"/>
        <w:spacing w:before="450" w:after="450" w:line="312" w:lineRule="auto"/>
      </w:pPr>
      <w:r>
        <w:rPr>
          <w:rFonts w:ascii="宋体" w:hAnsi="宋体" w:eastAsia="宋体" w:cs="宋体"/>
          <w:color w:val="000"/>
          <w:sz w:val="28"/>
          <w:szCs w:val="28"/>
        </w:rPr>
        <w:t xml:space="preserve">有一次，学校开展文化区角解说活动，我被选为京剧脸谱区的小小解说员。我即兴奋又紧张，因为之前并没有接触过这类传统文化。于是，我多次到文化区角实地考察，发现京剧脸谱区不光有各种脸谱，还有剪纸、刺绣等作品。</w:t>
      </w:r>
    </w:p>
    <w:p>
      <w:pPr>
        <w:ind w:left="0" w:right="0" w:firstLine="560"/>
        <w:spacing w:before="450" w:after="450" w:line="312" w:lineRule="auto"/>
      </w:pPr>
      <w:r>
        <w:rPr>
          <w:rFonts w:ascii="宋体" w:hAnsi="宋体" w:eastAsia="宋体" w:cs="宋体"/>
          <w:color w:val="000"/>
          <w:sz w:val="28"/>
          <w:szCs w:val="28"/>
        </w:rPr>
        <w:t xml:space="preserve">回到家，我查阅了很多关于这方面的资料。原来京剧是中国戏剧艺术，是中国的国粹，到现在已经有200余年的历史了。京剧脸谱五颜六色，色彩非常讲究，不仅十分好看，而且不同含义的色彩把各种人物性格化了。红色表示忠贞，英勇的人物性格，多为正面角色，代表人物有《三国演义》里的“五虎上将”之首——关羽；黑色表示正直无私、刚直不阿的人物形象，例如，廉洁公正，铁面无私的“包青天”——包公；白色，表示阴险、疑诈、飞扬、肃煞的人物形象，比如，三国时的曹操。</w:t>
      </w:r>
    </w:p>
    <w:p>
      <w:pPr>
        <w:ind w:left="0" w:right="0" w:firstLine="560"/>
        <w:spacing w:before="450" w:after="450" w:line="312" w:lineRule="auto"/>
      </w:pPr>
      <w:r>
        <w:rPr>
          <w:rFonts w:ascii="宋体" w:hAnsi="宋体" w:eastAsia="宋体" w:cs="宋体"/>
          <w:color w:val="000"/>
          <w:sz w:val="28"/>
          <w:szCs w:val="28"/>
        </w:rPr>
        <w:t xml:space="preserve">还有刺绣是中国民间传统手工艺之一，在中国至少有二三千年的历史了。中国刺绣分为苏绣、湘绣、蜀绣和粤绣四大门类。著名的代表作品有：《年年有余》、《兰花图》、《百鸟千花图》和《牡丹图》，它们绣工细腻，栩栩如生。</w:t>
      </w:r>
    </w:p>
    <w:p>
      <w:pPr>
        <w:ind w:left="0" w:right="0" w:firstLine="560"/>
        <w:spacing w:before="450" w:after="450" w:line="312" w:lineRule="auto"/>
      </w:pPr>
      <w:r>
        <w:rPr>
          <w:rFonts w:ascii="宋体" w:hAnsi="宋体" w:eastAsia="宋体" w:cs="宋体"/>
          <w:color w:val="000"/>
          <w:sz w:val="28"/>
          <w:szCs w:val="28"/>
        </w:rPr>
        <w:t xml:space="preserve">中国的剪纸更是古老的民间艺术，让人不禁赞叹，通过一把剪刀，一张纸，就可以表达生活中的喜怒哀乐呢。这些都是中国的传统艺术，是中华民族的宝贵财富。通过查阅资料，我有了更深入的了解，使我受益匪浅。</w:t>
      </w:r>
    </w:p>
    <w:p>
      <w:pPr>
        <w:ind w:left="0" w:right="0" w:firstLine="560"/>
        <w:spacing w:before="450" w:after="450" w:line="312" w:lineRule="auto"/>
      </w:pPr>
      <w:r>
        <w:rPr>
          <w:rFonts w:ascii="宋体" w:hAnsi="宋体" w:eastAsia="宋体" w:cs="宋体"/>
          <w:color w:val="000"/>
          <w:sz w:val="28"/>
          <w:szCs w:val="28"/>
        </w:rPr>
        <w:t xml:space="preserve">到了解说那一天，我生动地为大家介绍了京剧脸谱区的传统文化，看着大家听得入神，我心里非常开心，能为弘扬中国的传统文化贡献一点微弱的力量而感到无比自豪！</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作文篇六</w:t>
      </w:r>
    </w:p>
    <w:p>
      <w:pPr>
        <w:ind w:left="0" w:right="0" w:firstLine="560"/>
        <w:spacing w:before="450" w:after="450" w:line="312" w:lineRule="auto"/>
      </w:pPr>
      <w:r>
        <w:rPr>
          <w:rFonts w:ascii="宋体" w:hAnsi="宋体" w:eastAsia="宋体" w:cs="宋体"/>
          <w:color w:val="000"/>
          <w:sz w:val="28"/>
          <w:szCs w:val="28"/>
        </w:rPr>
        <w:t xml:space="preserve">中华民族是一个拥有悠久历史的优秀_，作为一个文明法国，中国民族具有优秀的传统美德。自古中国就有\"礼仪之邦\"这样的美称，而当一个文化发展到今天这样繁荣时，中华美德的光芒却因为受到外来文化的不良思想文化的冲击，被人们忘却。作为炎黄子孙我们应该把这份传统美德继承发扬下去。</w:t>
      </w:r>
    </w:p>
    <w:p>
      <w:pPr>
        <w:ind w:left="0" w:right="0" w:firstLine="560"/>
        <w:spacing w:before="450" w:after="450" w:line="312" w:lineRule="auto"/>
      </w:pPr>
      <w:r>
        <w:rPr>
          <w:rFonts w:ascii="宋体" w:hAnsi="宋体" w:eastAsia="宋体" w:cs="宋体"/>
          <w:color w:val="000"/>
          <w:sz w:val="28"/>
          <w:szCs w:val="28"/>
        </w:rPr>
        <w:t xml:space="preserve">作为祖国的.未来的建设者，我们应该传承美德，弘扬_</w:t>
      </w:r>
    </w:p>
    <w:p>
      <w:pPr>
        <w:ind w:left="0" w:right="0" w:firstLine="560"/>
        <w:spacing w:before="450" w:after="450" w:line="312" w:lineRule="auto"/>
      </w:pPr>
      <w:r>
        <w:rPr>
          <w:rFonts w:ascii="宋体" w:hAnsi="宋体" w:eastAsia="宋体" w:cs="宋体"/>
          <w:color w:val="000"/>
          <w:sz w:val="28"/>
          <w:szCs w:val="28"/>
        </w:rPr>
        <w:t xml:space="preserve">精神。弘扬传统美德，首先要热爱自己的祖国。古往今来多少文人志士为了弘扬传统美德维护祖国的荣誉和尊严在爱国和气节方面为后人们做了好的榜样。无数为国捐躯的党人都体现了这一民族的爱国精神，然而在中国历史方面对物质世界的求荣的人大有人在，这就提醒我们要时刻从祖国利益为重，弘扬中华民族传统美德我们要立志奋发，一个人，一个国家想要立于不败之地就一定要奋发向上，有志者事竟成。</w:t>
      </w:r>
    </w:p>
    <w:p>
      <w:pPr>
        <w:ind w:left="0" w:right="0" w:firstLine="560"/>
        <w:spacing w:before="450" w:after="450" w:line="312" w:lineRule="auto"/>
      </w:pPr>
      <w:r>
        <w:rPr>
          <w:rFonts w:ascii="宋体" w:hAnsi="宋体" w:eastAsia="宋体" w:cs="宋体"/>
          <w:color w:val="000"/>
          <w:sz w:val="28"/>
          <w:szCs w:val="28"/>
        </w:rPr>
        <w:t xml:space="preserve">中华民族是一个善于不断吸取其他民族，国家先进文化，勇于创新，中华民族文化遗产极为丰富。这与古人的勤劳好问是密不可分的，杜甫的\"读万卷书，下笔如有神\"和古人\"悬梁刺股\"的故事都说了说明勤学的道理，读书还要善疑好问，不学不问怎么能有所提高？</w:t>
      </w:r>
    </w:p>
    <w:p>
      <w:pPr>
        <w:ind w:left="0" w:right="0" w:firstLine="560"/>
        <w:spacing w:before="450" w:after="450" w:line="312" w:lineRule="auto"/>
      </w:pPr>
      <w:r>
        <w:rPr>
          <w:rFonts w:ascii="宋体" w:hAnsi="宋体" w:eastAsia="宋体" w:cs="宋体"/>
          <w:color w:val="000"/>
          <w:sz w:val="28"/>
          <w:szCs w:val="28"/>
        </w:rPr>
        <w:t xml:space="preserve">我国是一个历史悠久的文化古国，以\"礼仪之邦\"闻名于世，古人历来重视道德修养和文明礼貌，自古就有施恩不图报的美德，但也要有\"知恩不报非君子\"的古训。</w:t>
      </w:r>
    </w:p>
    <w:p>
      <w:pPr>
        <w:ind w:left="0" w:right="0" w:firstLine="560"/>
        <w:spacing w:before="450" w:after="450" w:line="312" w:lineRule="auto"/>
      </w:pPr>
      <w:r>
        <w:rPr>
          <w:rFonts w:ascii="宋体" w:hAnsi="宋体" w:eastAsia="宋体" w:cs="宋体"/>
          <w:color w:val="000"/>
          <w:sz w:val="28"/>
          <w:szCs w:val="28"/>
        </w:rPr>
        <w:t xml:space="preserve">我相信中华美德会在这片神州大地上留下足迹，让我们携起手来，一起让中华美德永驻吧！</w:t>
      </w:r>
    </w:p>
    <w:p>
      <w:pPr>
        <w:ind w:left="0" w:right="0" w:firstLine="560"/>
        <w:spacing w:before="450" w:after="450" w:line="312" w:lineRule="auto"/>
      </w:pPr>
      <w:r>
        <w:rPr>
          <w:rFonts w:ascii="黑体" w:hAnsi="黑体" w:eastAsia="黑体" w:cs="黑体"/>
          <w:color w:val="000000"/>
          <w:sz w:val="34"/>
          <w:szCs w:val="34"/>
          <w:b w:val="1"/>
          <w:bCs w:val="1"/>
        </w:rPr>
        <w:t xml:space="preserve">传承中华文化主题作文800字 传承中华文化 作文篇七</w:t>
      </w:r>
    </w:p>
    <w:p>
      <w:pPr>
        <w:ind w:left="0" w:right="0" w:firstLine="560"/>
        <w:spacing w:before="450" w:after="450" w:line="312" w:lineRule="auto"/>
      </w:pPr>
      <w:r>
        <w:rPr>
          <w:rFonts w:ascii="宋体" w:hAnsi="宋体" w:eastAsia="宋体" w:cs="宋体"/>
          <w:color w:val="000"/>
          <w:sz w:val="28"/>
          <w:szCs w:val="28"/>
        </w:rPr>
        <w:t xml:space="preserve">千百年来，中华民族“创造”了孝敬父母的传统美德。</w:t>
      </w:r>
    </w:p>
    <w:p>
      <w:pPr>
        <w:ind w:left="0" w:right="0" w:firstLine="560"/>
        <w:spacing w:before="450" w:after="450" w:line="312" w:lineRule="auto"/>
      </w:pPr>
      <w:r>
        <w:rPr>
          <w:rFonts w:ascii="宋体" w:hAnsi="宋体" w:eastAsia="宋体" w:cs="宋体"/>
          <w:color w:val="000"/>
          <w:sz w:val="28"/>
          <w:szCs w:val="28"/>
        </w:rPr>
        <w:t xml:space="preserve">那是一种可以让人改变亲情的东西。孝敬父母，似乎是个久违的话题，也似乎是个老掉牙的话题。孝敬父母是人类最朴素最基本的情感，也是人最容易遗忘和忽略的环节。</w:t>
      </w:r>
    </w:p>
    <w:p>
      <w:pPr>
        <w:ind w:left="0" w:right="0" w:firstLine="560"/>
        <w:spacing w:before="450" w:after="450" w:line="312" w:lineRule="auto"/>
      </w:pPr>
      <w:r>
        <w:rPr>
          <w:rFonts w:ascii="宋体" w:hAnsi="宋体" w:eastAsia="宋体" w:cs="宋体"/>
          <w:color w:val="000"/>
          <w:sz w:val="28"/>
          <w:szCs w:val="28"/>
        </w:rPr>
        <w:t xml:space="preserve">古时候，以仁孝而闻名天下的汉文帝，为母亲“亲尝汤药”；神话中，人类之母女娲受人类祭拜。这些虽然有实有虚，但这种美德应该被中国人学习并且继承。</w:t>
      </w:r>
    </w:p>
    <w:p>
      <w:pPr>
        <w:ind w:left="0" w:right="0" w:firstLine="560"/>
        <w:spacing w:before="450" w:after="450" w:line="312" w:lineRule="auto"/>
      </w:pPr>
      <w:r>
        <w:rPr>
          <w:rFonts w:ascii="宋体" w:hAnsi="宋体" w:eastAsia="宋体" w:cs="宋体"/>
          <w:color w:val="000"/>
          <w:sz w:val="28"/>
          <w:szCs w:val="28"/>
        </w:rPr>
        <w:t xml:space="preserve">我曾听过这样一个故事：三国时期的陆绩在六岁时，跟随父亲陆康到九江拜见袁术，袁术拿出橘子招待，陆绩往怀里藏了两个橘子。临行时，橘子滚落在地上，袁术笑道：“陆郎来我家里做客，走的时候还要怀藏主人的橘子吗？”陆绩回答道：“我的母亲喜欢吃橘子，我想拿回去送给母亲尝尝。”袁术见他小小年纪就懂得孝顺母亲，十分惊奇。</w:t>
      </w:r>
    </w:p>
    <w:p>
      <w:pPr>
        <w:ind w:left="0" w:right="0" w:firstLine="560"/>
        <w:spacing w:before="450" w:after="450" w:line="312" w:lineRule="auto"/>
      </w:pPr>
      <w:r>
        <w:rPr>
          <w:rFonts w:ascii="宋体" w:hAnsi="宋体" w:eastAsia="宋体" w:cs="宋体"/>
          <w:color w:val="000"/>
          <w:sz w:val="28"/>
          <w:szCs w:val="28"/>
        </w:rPr>
        <w:t xml:space="preserve">我还听过这样一个故事：庾黔娄，南齐高士，任孱陵县令。赴任不满十天，忽觉心惊流汗，预感家中有事，当即辞官返乡。回到家中，知父亲已病重两日。医生嘱咐说：“要知道病情吉凶，只要尝一尝病人粪便的味道，味苦就好。”黔娄於是就去尝父亲的粪便，发现味甜，内心十分忧虑，夜里跪拜北斗星，乞求以身代父去死。几天後父亲死去，黔娄安葬了父亲，并守制三年。</w:t>
      </w:r>
    </w:p>
    <w:p>
      <w:pPr>
        <w:ind w:left="0" w:right="0" w:firstLine="560"/>
        <w:spacing w:before="450" w:after="450" w:line="312" w:lineRule="auto"/>
      </w:pPr>
      <w:r>
        <w:rPr>
          <w:rFonts w:ascii="宋体" w:hAnsi="宋体" w:eastAsia="宋体" w:cs="宋体"/>
          <w:color w:val="000"/>
          <w:sz w:val="28"/>
          <w:szCs w:val="28"/>
        </w:rPr>
        <w:t xml:space="preserve">孝敬父母是夫妻合一、为孩子做表率、创建其乐融融家庭，进而创建和谐社会的关键。孝敬父母是我们义不容辞的责任，我们要让它在人类文明进程中发挥重大作用。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2024-07-08T06:45:11+08:00</dcterms:created>
  <dcterms:modified xsi:type="dcterms:W3CDTF">2024-07-08T06:45:11+08:00</dcterms:modified>
</cp:coreProperties>
</file>

<file path=docProps/custom.xml><?xml version="1.0" encoding="utf-8"?>
<Properties xmlns="http://schemas.openxmlformats.org/officeDocument/2006/custom-properties" xmlns:vt="http://schemas.openxmlformats.org/officeDocument/2006/docPropsVTypes"/>
</file>