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最新卫生院医共体工作总结(四篇)</w:t>
      </w:r>
      <w:bookmarkEnd w:id="1"/>
    </w:p>
    <w:p>
      <w:pPr>
        <w:jc w:val="center"/>
        <w:spacing w:before="0" w:after="450"/>
      </w:pPr>
      <w:r>
        <w:rPr>
          <w:rFonts w:ascii="Arial" w:hAnsi="Arial" w:eastAsia="Arial" w:cs="Arial"/>
          <w:color w:val="999999"/>
          <w:sz w:val="20"/>
          <w:szCs w:val="20"/>
        </w:rPr>
        <w:t xml:space="preserve">来源：网络  作者：倾听心灵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我给大家整理了一些优质的总结范文，希望对大家能够有...</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卫生院医共体工作总结篇一</w:t>
      </w:r>
    </w:p>
    <w:p>
      <w:pPr>
        <w:ind w:left="0" w:right="0" w:firstLine="560"/>
        <w:spacing w:before="450" w:after="450" w:line="312" w:lineRule="auto"/>
      </w:pPr>
      <w:r>
        <w:rPr>
          <w:rFonts w:ascii="宋体" w:hAnsi="宋体" w:eastAsia="宋体" w:cs="宋体"/>
          <w:color w:val="000"/>
          <w:sz w:val="28"/>
          <w:szCs w:val="28"/>
        </w:rPr>
        <w:t xml:space="preserve">①现在每周三、周五，我们都有县人民医院派驻的心内科、神经内科专家、业务骨干来我院坐诊和业务指导，至今已派驻60余次，在一定程度上，有效提升了我院的服务能力和工作质量。</w:t>
      </w:r>
    </w:p>
    <w:p>
      <w:pPr>
        <w:ind w:left="0" w:right="0" w:firstLine="560"/>
        <w:spacing w:before="450" w:after="450" w:line="312" w:lineRule="auto"/>
      </w:pPr>
      <w:r>
        <w:rPr>
          <w:rFonts w:ascii="宋体" w:hAnsi="宋体" w:eastAsia="宋体" w:cs="宋体"/>
          <w:color w:val="000"/>
          <w:sz w:val="28"/>
          <w:szCs w:val="28"/>
        </w:rPr>
        <w:t xml:space="preserve">②医共体建设启动后，很多以前只能在县级医院开的药品也沉下来了，卫生院的药品种类多了，很多药品还降价了，老百姓配药比以前更方便、更实惠了。</w:t>
      </w:r>
    </w:p>
    <w:p>
      <w:pPr>
        <w:ind w:left="0" w:right="0" w:firstLine="560"/>
        <w:spacing w:before="450" w:after="450" w:line="312" w:lineRule="auto"/>
      </w:pPr>
      <w:r>
        <w:rPr>
          <w:rFonts w:ascii="宋体" w:hAnsi="宋体" w:eastAsia="宋体" w:cs="宋体"/>
          <w:color w:val="000"/>
          <w:sz w:val="28"/>
          <w:szCs w:val="28"/>
        </w:rPr>
        <w:t xml:space="preserve">③不光是专家和药品下沉，通过区域“临床检验、影像诊断、心电诊断”，病人在卫生院采血、拍片后，由县级专家诊断。由于医共体远程会诊平台的上线，当卫生院遇见疑难杂症需要会诊时，可及时申请与县人民医院的专家进行会诊，让管理区的老百姓在家门口就享受到了上级医院的服务。</w:t>
      </w:r>
    </w:p>
    <w:p>
      <w:pPr>
        <w:ind w:left="0" w:right="0" w:firstLine="560"/>
        <w:spacing w:before="450" w:after="450" w:line="312" w:lineRule="auto"/>
      </w:pPr>
      <w:r>
        <w:rPr>
          <w:rFonts w:ascii="宋体" w:hAnsi="宋体" w:eastAsia="宋体" w:cs="宋体"/>
          <w:color w:val="000"/>
          <w:sz w:val="28"/>
          <w:szCs w:val="28"/>
        </w:rPr>
        <w:t xml:space="preserve">自医共体建设以来，2024年门诊人次达到59412人次，较去年同期增长13.2%，住院人次3410人次，较去年同期增长16.9%。2024年业务收入1070万元，较去年同期增长16%。</w:t>
      </w:r>
    </w:p>
    <w:p>
      <w:pPr>
        <w:ind w:left="0" w:right="0" w:firstLine="560"/>
        <w:spacing w:before="450" w:after="450" w:line="312" w:lineRule="auto"/>
      </w:pPr>
      <w:r>
        <w:rPr>
          <w:rFonts w:ascii="宋体" w:hAnsi="宋体" w:eastAsia="宋体" w:cs="宋体"/>
          <w:color w:val="000"/>
          <w:sz w:val="28"/>
          <w:szCs w:val="28"/>
        </w:rPr>
        <w:t xml:space="preserve">自和人民医院形成医共体以来，通过实行基层首诊，双向转诊，群众来我院就诊，可以预约县人民医院ct磁共振检查，预约县人民医院住院床位，并享受优先安排上转服务，达到在最短的时间内进行检查和治疗。而在县人民医院就诊的辖区病人，在病情稳定进入康复疗养期，或手术后愈合后需要长期康复的病人，或诊断明确，不需要特殊治疗或需要长期治疗的慢性病患者，也能及时行下转至我院，方便了群众就近就医。</w:t>
      </w:r>
    </w:p>
    <w:p>
      <w:pPr>
        <w:ind w:left="0" w:right="0" w:firstLine="560"/>
        <w:spacing w:before="450" w:after="450" w:line="312" w:lineRule="auto"/>
      </w:pPr>
      <w:r>
        <w:rPr>
          <w:rFonts w:ascii="宋体" w:hAnsi="宋体" w:eastAsia="宋体" w:cs="宋体"/>
          <w:color w:val="000"/>
          <w:sz w:val="28"/>
          <w:szCs w:val="28"/>
        </w:rPr>
        <w:t xml:space="preserve">18年以来，患者从县人民医院转入我院人次达到55人次，较去年同期增长22%。</w:t>
      </w:r>
    </w:p>
    <w:p>
      <w:pPr>
        <w:ind w:left="0" w:right="0" w:firstLine="560"/>
        <w:spacing w:before="450" w:after="450" w:line="312" w:lineRule="auto"/>
      </w:pPr>
      <w:r>
        <w:rPr>
          <w:rFonts w:ascii="宋体" w:hAnsi="宋体" w:eastAsia="宋体" w:cs="宋体"/>
          <w:color w:val="000"/>
          <w:sz w:val="28"/>
          <w:szCs w:val="28"/>
        </w:rPr>
        <w:t xml:space="preserve">总之，在医共体内，我们将更好的实现基层首诊，上下联动，双向转诊，促进有序就医，在一定程度上减轻老百姓的负担，节约医疗资源，并促进各级医院的发展。</w:t>
      </w:r>
    </w:p>
    <w:p>
      <w:pPr>
        <w:ind w:left="0" w:right="0" w:firstLine="560"/>
        <w:spacing w:before="450" w:after="450" w:line="312" w:lineRule="auto"/>
      </w:pPr>
      <w:r>
        <w:rPr>
          <w:rFonts w:ascii="宋体" w:hAnsi="宋体" w:eastAsia="宋体" w:cs="宋体"/>
          <w:color w:val="000"/>
          <w:sz w:val="28"/>
          <w:szCs w:val="28"/>
        </w:rPr>
        <w:t xml:space="preserve">最后，我们也对医共体的持续健康发展提一点建议和设想。一是专家下沉，希望能针对我院的特点，组成专业高效的管理团队，比如慢病管理团队，帮助管理区居民更好的控制血压和血糖。二是对需要下转的病人，由县人民医院主治医师开具相应的治疗方案，与我院的医生进行交接，确保患者治疗或康复的延续性和安全性。</w:t>
      </w:r>
    </w:p>
    <w:p>
      <w:pPr>
        <w:ind w:left="0" w:right="0" w:firstLine="560"/>
        <w:spacing w:before="450" w:after="450" w:line="312" w:lineRule="auto"/>
      </w:pPr>
      <w:r>
        <w:rPr>
          <w:rFonts w:ascii="黑体" w:hAnsi="黑体" w:eastAsia="黑体" w:cs="黑体"/>
          <w:color w:val="000000"/>
          <w:sz w:val="34"/>
          <w:szCs w:val="34"/>
          <w:b w:val="1"/>
          <w:bCs w:val="1"/>
        </w:rPr>
        <w:t xml:space="preserve">卫生院医共体工作总结篇二</w:t>
      </w:r>
    </w:p>
    <w:p>
      <w:pPr>
        <w:ind w:left="0" w:right="0" w:firstLine="560"/>
        <w:spacing w:before="450" w:after="450" w:line="312" w:lineRule="auto"/>
      </w:pPr>
      <w:r>
        <w:rPr>
          <w:rFonts w:ascii="宋体" w:hAnsi="宋体" w:eastAsia="宋体" w:cs="宋体"/>
          <w:color w:val="000"/>
          <w:sz w:val="28"/>
          <w:szCs w:val="28"/>
        </w:rPr>
        <w:t xml:space="preserve">全镇共有7个管区，辖49个行政村。傅村镇卫生院承担着全镇的基本医疗、急救、预防保健、健康教育等工作，同时还承担着卫生局赋予管理和监督培训村卫生室的综合功能。几年来，在县卫生局和党委、政府的直接领导、支持下，卫生院以邓小平理论和“三个代表”思想为指导，认真贯彻执行党的卫生工作方针、政府和省、市、县卫生工作会议精神，结合卫生院的自身特点，进一步深化卫生院内部改革，加强人力资源和结构调整，加强职工的职业首先教育，强化劳动纪律和职业规范，充分调动广大职工的主观能动性、自觉性，鼓励职工开展工作的创造性。找差距、看不足、转观念、理思路，不断挖掘职工的潜力，逐步满打满算了内在动力，增加了凝聚力，全院形成了爱岗敬业，热情服务的良好氛围，为各项工作打下了良好的基础。技术的纵向联合和引进，服务项目的增加，使卫生院在竞争中逐步呈现出活力和生机，命名卫生院逐渐步入了持续稳定、健康发展的良性轨道，受到了各级领导和群众的好评。</w:t>
      </w:r>
    </w:p>
    <w:p>
      <w:pPr>
        <w:ind w:left="0" w:right="0" w:firstLine="560"/>
        <w:spacing w:before="450" w:after="450" w:line="312" w:lineRule="auto"/>
      </w:pPr>
      <w:r>
        <w:rPr>
          <w:rFonts w:ascii="宋体" w:hAnsi="宋体" w:eastAsia="宋体" w:cs="宋体"/>
          <w:color w:val="000"/>
          <w:sz w:val="28"/>
          <w:szCs w:val="28"/>
        </w:rPr>
        <w:t xml:space="preserve">卫生院为了为全镇群众创造一个良好的就医条件，与县医院领导及有关科室多次联系，聘请县医院骨干力量来院长期从诊，预约来院为病员做手术。从而提高了卫生院的声誉，同时减轻了群众的经济负担。</w:t>
      </w:r>
    </w:p>
    <w:p>
      <w:pPr>
        <w:ind w:left="0" w:right="0" w:firstLine="560"/>
        <w:spacing w:before="450" w:after="450" w:line="312" w:lineRule="auto"/>
      </w:pPr>
      <w:r>
        <w:rPr>
          <w:rFonts w:ascii="宋体" w:hAnsi="宋体" w:eastAsia="宋体" w:cs="宋体"/>
          <w:color w:val="000"/>
          <w:sz w:val="28"/>
          <w:szCs w:val="28"/>
        </w:rPr>
        <w:t xml:space="preserve">乙型病毒性肝炎是危害人类健康的比较严重的一类传染病，全国感染乙型肝炎病毒的人数已达到1.2亿以上。为了做好我镇防治乙型肝炎的这项防疫工作，分管镇长与教委联系，对全镇部分小学进行乙型肝炎病毒感染检测，基本摸清了乙型肝炎病毒在小学生中间的感染率。乙型肝炎病毒在孕妇中感染率也相当高，孕妇感染了乙型肝炎病毒，直接影响着下一代的健康成长为了使孕妇能孕育出一个健康的孩子，傅村卫生院引进了比较先进的乙肝母阻断技术，由杨传军医师负责这项工作的开展，受到了群众的好评，为提高人口素质、提高婴幼儿的健康水平做出了贡献。</w:t>
      </w:r>
    </w:p>
    <w:p>
      <w:pPr>
        <w:ind w:left="0" w:right="0" w:firstLine="560"/>
        <w:spacing w:before="450" w:after="450" w:line="312" w:lineRule="auto"/>
      </w:pPr>
      <w:r>
        <w:rPr>
          <w:rFonts w:ascii="宋体" w:hAnsi="宋体" w:eastAsia="宋体" w:cs="宋体"/>
          <w:color w:val="000"/>
          <w:sz w:val="28"/>
          <w:szCs w:val="28"/>
        </w:rPr>
        <w:t xml:space="preserve">医院是特殊的服务行业，纠正医院的行业不正之风是卫生院的重要工作之一，卫生院在县政府纠风、县卫生局的领导下，召开了职工会议，使职工明确行风建设和纠风工作是长期性的，要统一思想，转变观念，树立牢固的全心全意为人民服务的思想意识。首先卫生院从改善就医环境，为群众提供较为舒适的服务入手，去年由于政府及民政的大力支持，造了门诊，刷新了墙面，铺了地板砖，观察室配备了空调、电视、双摇病床等，使卫生院面貌有了一定改善。</w:t>
      </w:r>
    </w:p>
    <w:p>
      <w:pPr>
        <w:ind w:left="0" w:right="0" w:firstLine="560"/>
        <w:spacing w:before="450" w:after="450" w:line="312" w:lineRule="auto"/>
      </w:pPr>
      <w:r>
        <w:rPr>
          <w:rFonts w:ascii="宋体" w:hAnsi="宋体" w:eastAsia="宋体" w:cs="宋体"/>
          <w:color w:val="000"/>
          <w:sz w:val="28"/>
          <w:szCs w:val="28"/>
        </w:rPr>
        <w:t xml:space="preserve">其实要求职工从思想、工作、作风、制度、纪律上进行自查自纠，针对群众反映强烈的热点问题，重点整改。</w:t>
      </w:r>
    </w:p>
    <w:p>
      <w:pPr>
        <w:ind w:left="0" w:right="0" w:firstLine="560"/>
        <w:spacing w:before="450" w:after="450" w:line="312" w:lineRule="auto"/>
      </w:pPr>
      <w:r>
        <w:rPr>
          <w:rFonts w:ascii="宋体" w:hAnsi="宋体" w:eastAsia="宋体" w:cs="宋体"/>
          <w:color w:val="000"/>
          <w:sz w:val="28"/>
          <w:szCs w:val="28"/>
        </w:rPr>
        <w:t xml:space="preserve">通过这次工作的开展，促进了服务态度的改善和服务质量的提高。提高了医务人员的服务质量意识和责任意识，提高群众对医院的满意度。</w:t>
      </w:r>
    </w:p>
    <w:p>
      <w:pPr>
        <w:ind w:left="0" w:right="0" w:firstLine="560"/>
        <w:spacing w:before="450" w:after="450" w:line="312" w:lineRule="auto"/>
      </w:pPr>
      <w:r>
        <w:rPr>
          <w:rFonts w:ascii="宋体" w:hAnsi="宋体" w:eastAsia="宋体" w:cs="宋体"/>
          <w:color w:val="000"/>
          <w:sz w:val="28"/>
          <w:szCs w:val="28"/>
        </w:rPr>
        <w:t xml:space="preserve">预防保健工作是卫生院的工作重点。全镇有49个行政村，预防保健工作面广量大，再加上有许多村位于湖区，更增加了做好预防保健工作的难度。由于县卫生局、镇党委政府的正确领导、大力支持，卫生院克服了防人只员少、资金短缺等困难，圆满完成了上有交给的各项防保任务。</w:t>
      </w:r>
    </w:p>
    <w:p>
      <w:pPr>
        <w:ind w:left="0" w:right="0" w:firstLine="560"/>
        <w:spacing w:before="450" w:after="450" w:line="312" w:lineRule="auto"/>
      </w:pPr>
      <w:r>
        <w:rPr>
          <w:rFonts w:ascii="宋体" w:hAnsi="宋体" w:eastAsia="宋体" w:cs="宋体"/>
          <w:color w:val="000"/>
          <w:sz w:val="28"/>
          <w:szCs w:val="28"/>
        </w:rPr>
        <w:t xml:space="preserve">去年麻疹在各地暴发流行，由于我镇平时接种疫苗时，切实注意了疫苗的接种的各个环节，严格了操作规范，因此麻疹在我镇没发现一例。为了避免麻疹向我镇蔓延，卫生局召开了紧急会议后，镇政府召开了紧急会议，布置了具体工作，强调了保障措施，落实了经费。然后与教育委联系，对全镇的中小学生进行了就急接种。由于工作及时得力，在麻疹暴发流行期间，我镇没有发生一例麻疹患者。</w:t>
      </w:r>
    </w:p>
    <w:p>
      <w:pPr>
        <w:ind w:left="0" w:right="0" w:firstLine="560"/>
        <w:spacing w:before="450" w:after="450" w:line="312" w:lineRule="auto"/>
      </w:pPr>
      <w:r>
        <w:rPr>
          <w:rFonts w:ascii="宋体" w:hAnsi="宋体" w:eastAsia="宋体" w:cs="宋体"/>
          <w:color w:val="000"/>
          <w:sz w:val="28"/>
          <w:szCs w:val="28"/>
        </w:rPr>
        <w:t xml:space="preserve">卫生院基础设施建设较差，医疗技术力量不足，再加上距县医院又近，所以业务收入偏低，在职职工的工资平均占档案工资的50%，居全县中、下水平。虽然在职职工工资较低，由于政府的大力支持，但职工的养老保险和医疗保险，基本上能按期交纳，退休人员工资能按月足额发放。</w:t>
      </w:r>
    </w:p>
    <w:p>
      <w:pPr>
        <w:ind w:left="0" w:right="0" w:firstLine="560"/>
        <w:spacing w:before="450" w:after="450" w:line="312" w:lineRule="auto"/>
      </w:pPr>
      <w:r>
        <w:rPr>
          <w:rFonts w:ascii="宋体" w:hAnsi="宋体" w:eastAsia="宋体" w:cs="宋体"/>
          <w:color w:val="000"/>
          <w:sz w:val="28"/>
          <w:szCs w:val="28"/>
        </w:rPr>
        <w:t xml:space="preserve">近几年来，卫生院由政府常规每月拨付卫生经费壹万元，今年政府加大了对卫生事业的投资，今年全年财政预算增加了3万元。除此外，政府根据情况，每年补助一定的预防保健、基本设施建设等专项经费。</w:t>
      </w:r>
    </w:p>
    <w:p>
      <w:pPr>
        <w:ind w:left="0" w:right="0" w:firstLine="560"/>
        <w:spacing w:before="450" w:after="450" w:line="312" w:lineRule="auto"/>
      </w:pPr>
      <w:r>
        <w:rPr>
          <w:rFonts w:ascii="宋体" w:hAnsi="宋体" w:eastAsia="宋体" w:cs="宋体"/>
          <w:color w:val="000"/>
          <w:sz w:val="28"/>
          <w:szCs w:val="28"/>
        </w:rPr>
        <w:t xml:space="preserve">卫生院基础设施差，由于镇党委、政府及卫生局的大力支持，卫生院才能勉强运转，能圆满完成上级交给的医疗与防保任务，这完全是镇党委政府、县卫生局支持的结果。</w:t>
      </w:r>
    </w:p>
    <w:p>
      <w:pPr>
        <w:ind w:left="0" w:right="0" w:firstLine="560"/>
        <w:spacing w:before="450" w:after="450" w:line="312" w:lineRule="auto"/>
      </w:pPr>
      <w:r>
        <w:rPr>
          <w:rFonts w:ascii="宋体" w:hAnsi="宋体" w:eastAsia="宋体" w:cs="宋体"/>
          <w:color w:val="000"/>
          <w:sz w:val="28"/>
          <w:szCs w:val="28"/>
        </w:rPr>
        <w:t xml:space="preserve">目前卫生院仍面临诸多困难，如正规病房、定点接种门诊需建设，医疗设备需要更新、技术力量需要加强。但卫生院全体职工信心十足，今年下半年要积极创造条件，建设好定点接门诊与正规病房，同时与县医院紧密联合，并进一步开展乙肝母婴阴断工作，为全镇群众创造一个良好的就医环境，更好地完成医疗与防保等工作任务。</w:t>
      </w:r>
    </w:p>
    <w:p>
      <w:pPr>
        <w:ind w:left="0" w:right="0" w:firstLine="560"/>
        <w:spacing w:before="450" w:after="450" w:line="312" w:lineRule="auto"/>
      </w:pPr>
      <w:r>
        <w:rPr>
          <w:rFonts w:ascii="黑体" w:hAnsi="黑体" w:eastAsia="黑体" w:cs="黑体"/>
          <w:color w:val="000000"/>
          <w:sz w:val="34"/>
          <w:szCs w:val="34"/>
          <w:b w:val="1"/>
          <w:bCs w:val="1"/>
        </w:rPr>
        <w:t xml:space="preserve">卫生院医共体工作总结篇三</w:t>
      </w:r>
    </w:p>
    <w:p>
      <w:pPr>
        <w:ind w:left="0" w:right="0" w:firstLine="560"/>
        <w:spacing w:before="450" w:after="450" w:line="312" w:lineRule="auto"/>
      </w:pPr>
      <w:r>
        <w:rPr>
          <w:rFonts w:ascii="宋体" w:hAnsi="宋体" w:eastAsia="宋体" w:cs="宋体"/>
          <w:color w:val="000"/>
          <w:sz w:val="28"/>
          <w:szCs w:val="28"/>
        </w:rPr>
        <w:t xml:space="preserve">乡镇卫生院是以公共卫生为主，综合提供预防保健和基本医疗服务，并受区县级卫生行政部门委托承担公共卫生管理职能的集体制单位，是农村卫生工作的一个重要枢纽，而乡镇卫生院院长则是这一枢纽的核心，对建设、管理和发展好乡镇卫生院起着至关重要的作用，结合实际工作，谈以下几点工作体会：</w:t>
      </w:r>
    </w:p>
    <w:p>
      <w:pPr>
        <w:ind w:left="0" w:right="0" w:firstLine="560"/>
        <w:spacing w:before="450" w:after="450" w:line="312" w:lineRule="auto"/>
      </w:pPr>
      <w:r>
        <w:rPr>
          <w:rFonts w:ascii="宋体" w:hAnsi="宋体" w:eastAsia="宋体" w:cs="宋体"/>
          <w:color w:val="000"/>
          <w:sz w:val="28"/>
          <w:szCs w:val="28"/>
        </w:rPr>
        <w:t xml:space="preserve">首先乡镇卫生院院长要有一定的医院管理水平和管理能力，对卫生院的全部医疗活动进行有计划、有组织的协调、控制和运作，使诊疗的各个环节相互衔接，密切配合，使卫生院的人、财、物等各种因素合理安排、充分利用、高质高效地完成诊疗疾病的任务，解决本乡群众的常见病、多发病的问题，促使卫生院的社会效益和经济效益稳步提高。-</w:t>
      </w:r>
    </w:p>
    <w:p>
      <w:pPr>
        <w:ind w:left="0" w:right="0" w:firstLine="560"/>
        <w:spacing w:before="450" w:after="450" w:line="312" w:lineRule="auto"/>
      </w:pPr>
      <w:r>
        <w:rPr>
          <w:rFonts w:ascii="宋体" w:hAnsi="宋体" w:eastAsia="宋体" w:cs="宋体"/>
          <w:color w:val="000"/>
          <w:sz w:val="28"/>
          <w:szCs w:val="28"/>
        </w:rPr>
        <w:t xml:space="preserve">其次，乡镇卫生院院长要有公共卫生管理能力，他能够面向本乡群众、综合运用法律、行政、预防医学技术、宣传教育手段，动员全乡群众共同参与消除与控制各类传染病及其相关因素，提高本乡居民的健康水平。</w:t>
      </w:r>
    </w:p>
    <w:p>
      <w:pPr>
        <w:ind w:left="0" w:right="0" w:firstLine="560"/>
        <w:spacing w:before="450" w:after="450" w:line="312" w:lineRule="auto"/>
      </w:pPr>
      <w:r>
        <w:rPr>
          <w:rFonts w:ascii="宋体" w:hAnsi="宋体" w:eastAsia="宋体" w:cs="宋体"/>
          <w:color w:val="000"/>
          <w:sz w:val="28"/>
          <w:szCs w:val="28"/>
        </w:rPr>
        <w:t xml:space="preserve">另外，乡镇卫生院院长要能够很好地协调好卫生院与卫生局、乡政府、疾控心、妇幼保健所的关系，协调好院内各科室之间、职工之间的关系，搞好与兄弟单位之间的横向联系，取长补短、资源共享，其尤其要注重高层次的协调，以赢得领导们对卫生院工作的支持，来促使本乡卫生事业的良性发展。</w:t>
      </w:r>
    </w:p>
    <w:p>
      <w:pPr>
        <w:ind w:left="0" w:right="0" w:firstLine="560"/>
        <w:spacing w:before="450" w:after="450" w:line="312" w:lineRule="auto"/>
      </w:pPr>
      <w:r>
        <w:rPr>
          <w:rFonts w:ascii="宋体" w:hAnsi="宋体" w:eastAsia="宋体" w:cs="宋体"/>
          <w:color w:val="000"/>
          <w:sz w:val="28"/>
          <w:szCs w:val="28"/>
        </w:rPr>
        <w:t xml:space="preserve">乡镇卫生院是为当地居民提供基本医疗和预防保健的基层医()疗机构，越是基层的领导越是要技术含量高，作为院长，你必需具备预防医学或临床医学方面的精湛技术能力，你的技术在职工有威信，便于卫生院的相关管理，你的技术在群众有威望，更有利于以名医打造名院来促进卫生院的发展。另外，作为院长，你必需熟悉地掌握国家关于农村卫生的相关政策和法规，敏锐地领悟新出台的农村卫生政策，结合本乡实际情况，融会贯通，才能制订出能很好地促使本乡卫生事业发展的工作方案。</w:t>
      </w:r>
    </w:p>
    <w:p>
      <w:pPr>
        <w:ind w:left="0" w:right="0" w:firstLine="560"/>
        <w:spacing w:before="450" w:after="450" w:line="312" w:lineRule="auto"/>
      </w:pPr>
      <w:r>
        <w:rPr>
          <w:rFonts w:ascii="宋体" w:hAnsi="宋体" w:eastAsia="宋体" w:cs="宋体"/>
          <w:color w:val="000"/>
          <w:sz w:val="28"/>
          <w:szCs w:val="28"/>
        </w:rPr>
        <w:t xml:space="preserve">农村卫生工作出现的困难和矛盾相当多，作为院长，要善于抓住主要矛盾，要有全局意识，要从本乡卫生事业发展是大局，本乡经济建设是大局，本乡人民的健康是大局来考虑问题，安排工作要从这些大局出发，服务服从于这些大局，你的工作才不会因小失大。作为院长，作为我，如何解决这一问题是我工作的重之重，急之急，只要我解决好了这一问题，使亏损严重、濒于倒闭的卫生院重新走入正轨，焕发生机，门诊收入稳步上升，防预、妇幼、公共卫生管理各项工作全面到位，相信一定能得到领导的认可，更能够得到全乡群众的好评。当然，作为院长，不但需要处理好重要的工作和问题，日常工作的小事处理得好不好，同样是你能力的体现。作为乡镇卫生院院长，必需先得讲原则、讲政治，比如在计划免疫工作和突发性公共卫生事件的处理上，同时又得讲感情，比如生活小事的处理，就得要会灵活处理，因为乡镇卫生院所面临的各种事项错综复杂，作为院长，你不能够灵活处理，肯定是行不通的。</w:t>
      </w:r>
    </w:p>
    <w:p>
      <w:pPr>
        <w:ind w:left="0" w:right="0" w:firstLine="560"/>
        <w:spacing w:before="450" w:after="450" w:line="312" w:lineRule="auto"/>
      </w:pPr>
      <w:r>
        <w:rPr>
          <w:rFonts w:ascii="宋体" w:hAnsi="宋体" w:eastAsia="宋体" w:cs="宋体"/>
          <w:color w:val="000"/>
          <w:sz w:val="28"/>
          <w:szCs w:val="28"/>
        </w:rPr>
        <w:t xml:space="preserve">乡镇卫生院院长虽说不是个官，也不是公务员，但他手毕竟有一定的权力，亦有一定资金在他手掌管使用，加上如今社会上托人情、找关系的不少，所以院长一定要经得起人情关、权利关、金钱关、荣辱关的考验，要抗得住_遵纪守法、秉公尽责、品行廉洁、艰苦奋斗，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实践是检验真理的标准。院长的文凭再高，能力再强，方法再好，如果没有在现实工作创造出良好的业绩，就是“纸上谈兵”，经不起实践的检验。作为乡镇卫生院院长，在当前形势下，要抓住以下几个工作重点，创造出良好的业绩。</w:t>
      </w:r>
    </w:p>
    <w:p>
      <w:pPr>
        <w:ind w:left="0" w:right="0" w:firstLine="560"/>
        <w:spacing w:before="450" w:after="450" w:line="312" w:lineRule="auto"/>
      </w:pPr>
      <w:r>
        <w:rPr>
          <w:rFonts w:ascii="宋体" w:hAnsi="宋体" w:eastAsia="宋体" w:cs="宋体"/>
          <w:color w:val="000"/>
          <w:sz w:val="28"/>
          <w:szCs w:val="28"/>
        </w:rPr>
        <w:t xml:space="preserve">1、全面推行乡村卫生服务管理一体化</w:t>
      </w:r>
    </w:p>
    <w:p>
      <w:pPr>
        <w:ind w:left="0" w:right="0" w:firstLine="560"/>
        <w:spacing w:before="450" w:after="450" w:line="312" w:lineRule="auto"/>
      </w:pPr>
      <w:r>
        <w:rPr>
          <w:rFonts w:ascii="宋体" w:hAnsi="宋体" w:eastAsia="宋体" w:cs="宋体"/>
          <w:color w:val="000"/>
          <w:sz w:val="28"/>
          <w:szCs w:val="28"/>
        </w:rPr>
        <w:t xml:space="preserve">目前，乡村医生执业不规范，技术水平低，无菌操作不严，假劣药品多，而乡镇无人管，区县管不到位，卫生方针政策难落实，只有将乡村两级卫生机构集合起来，通过乡村卫生一体化管理，来完善乡村卫生服务体系，实行规范性的管理和运作才能促使本乡卫生事业持久有序地发展。-</w:t>
      </w:r>
    </w:p>
    <w:p>
      <w:pPr>
        <w:ind w:left="0" w:right="0" w:firstLine="560"/>
        <w:spacing w:before="450" w:after="450" w:line="312" w:lineRule="auto"/>
      </w:pPr>
      <w:r>
        <w:rPr>
          <w:rFonts w:ascii="宋体" w:hAnsi="宋体" w:eastAsia="宋体" w:cs="宋体"/>
          <w:color w:val="000"/>
          <w:sz w:val="28"/>
          <w:szCs w:val="28"/>
        </w:rPr>
        <w:t xml:space="preserve">2、高度重视农村卫生队伍的培养</w:t>
      </w:r>
    </w:p>
    <w:p>
      <w:pPr>
        <w:ind w:left="0" w:right="0" w:firstLine="560"/>
        <w:spacing w:before="450" w:after="450" w:line="312" w:lineRule="auto"/>
      </w:pPr>
      <w:r>
        <w:rPr>
          <w:rFonts w:ascii="宋体" w:hAnsi="宋体" w:eastAsia="宋体" w:cs="宋体"/>
          <w:color w:val="000"/>
          <w:sz w:val="28"/>
          <w:szCs w:val="28"/>
        </w:rPr>
        <w:t xml:space="preserve">目前，因为乡镇卫生院的条件差，待遇低，导致高水平的人才不愿来，来了也留不住。作为院长要主动积极参加培训，提高业务水平、管理能力和综合素质，才能对职工的继续教育和业务培训起到带头作用，同时要将卫生队伍培训工作制度化，制订年度计划、长远规划和奖惩制度，才能促使农村卫生队伍的素质不断提高，保障农村卫生业的可持续性发展。</w:t>
      </w:r>
    </w:p>
    <w:p>
      <w:pPr>
        <w:ind w:left="0" w:right="0" w:firstLine="560"/>
        <w:spacing w:before="450" w:after="450" w:line="312" w:lineRule="auto"/>
      </w:pPr>
      <w:r>
        <w:rPr>
          <w:rFonts w:ascii="宋体" w:hAnsi="宋体" w:eastAsia="宋体" w:cs="宋体"/>
          <w:color w:val="000"/>
          <w:sz w:val="28"/>
          <w:szCs w:val="28"/>
        </w:rPr>
        <w:t xml:space="preserve">3、切实抓好农村公共卫生服务与管理</w:t>
      </w:r>
    </w:p>
    <w:p>
      <w:pPr>
        <w:ind w:left="0" w:right="0" w:firstLine="560"/>
        <w:spacing w:before="450" w:after="450" w:line="312" w:lineRule="auto"/>
      </w:pPr>
      <w:r>
        <w:rPr>
          <w:rFonts w:ascii="宋体" w:hAnsi="宋体" w:eastAsia="宋体" w:cs="宋体"/>
          <w:color w:val="000"/>
          <w:sz w:val="28"/>
          <w:szCs w:val="28"/>
        </w:rPr>
        <w:t xml:space="preserve">公共卫生是农村卫生工作的重点，是共央、国务院明确提出的，是受区县卫生行政部门委托的管理职能，作为乡镇卫生医院院长，一定要亲自抓，并落实到位，来确保卫生的社会效益和全乡居民的安居环境。</w:t>
      </w:r>
    </w:p>
    <w:p>
      <w:pPr>
        <w:ind w:left="0" w:right="0" w:firstLine="560"/>
        <w:spacing w:before="450" w:after="450" w:line="312" w:lineRule="auto"/>
      </w:pPr>
      <w:r>
        <w:rPr>
          <w:rFonts w:ascii="宋体" w:hAnsi="宋体" w:eastAsia="宋体" w:cs="宋体"/>
          <w:color w:val="000"/>
          <w:sz w:val="28"/>
          <w:szCs w:val="28"/>
        </w:rPr>
        <w:t xml:space="preserve">4、花大力气提高基本医疗质量和水平</w:t>
      </w:r>
    </w:p>
    <w:p>
      <w:pPr>
        <w:ind w:left="0" w:right="0" w:firstLine="560"/>
        <w:spacing w:before="450" w:after="450" w:line="312" w:lineRule="auto"/>
      </w:pPr>
      <w:r>
        <w:rPr>
          <w:rFonts w:ascii="宋体" w:hAnsi="宋体" w:eastAsia="宋体" w:cs="宋体"/>
          <w:color w:val="000"/>
          <w:sz w:val="28"/>
          <w:szCs w:val="28"/>
        </w:rPr>
        <w:t xml:space="preserve">随着农村生活水平的不断提高，居民对健康的重视，对医疗环境的要求也越来越高，作为乡镇卫生院院长，要紧跟时代的步代，大力改造卫生院的硬件设施建改，抓好软件()人才配套建设，规范诊疗服务，全面提升卫生院的医疗服务水准，来适应广大群众不断提高的健康需求。</w:t>
      </w:r>
    </w:p>
    <w:p>
      <w:pPr>
        <w:ind w:left="0" w:right="0" w:firstLine="560"/>
        <w:spacing w:before="450" w:after="450" w:line="312" w:lineRule="auto"/>
      </w:pPr>
      <w:r>
        <w:rPr>
          <w:rFonts w:ascii="宋体" w:hAnsi="宋体" w:eastAsia="宋体" w:cs="宋体"/>
          <w:color w:val="000"/>
          <w:sz w:val="28"/>
          <w:szCs w:val="28"/>
        </w:rPr>
        <w:t xml:space="preserve">5、为新型农村合作医疗提供良好服务</w:t>
      </w:r>
    </w:p>
    <w:p>
      <w:pPr>
        <w:ind w:left="0" w:right="0" w:firstLine="560"/>
        <w:spacing w:before="450" w:after="450" w:line="312" w:lineRule="auto"/>
      </w:pPr>
      <w:r>
        <w:rPr>
          <w:rFonts w:ascii="宋体" w:hAnsi="宋体" w:eastAsia="宋体" w:cs="宋体"/>
          <w:color w:val="000"/>
          <w:sz w:val="28"/>
          <w:szCs w:val="28"/>
        </w:rPr>
        <w:t xml:space="preserve">目前，全国开展了新型农村合作医疗试点，有效地缓解了农民看病难、看病贵的问题，同时也为我们乡镇卫生院的建设和发展提供了新的机遇和挑战，我们要响应国家政策，为新型农村合作医疗的开展提供良好的服务。</w:t>
      </w:r>
    </w:p>
    <w:p>
      <w:pPr>
        <w:ind w:left="0" w:right="0" w:firstLine="560"/>
        <w:spacing w:before="450" w:after="450" w:line="312" w:lineRule="auto"/>
      </w:pPr>
      <w:r>
        <w:rPr>
          <w:rFonts w:ascii="宋体" w:hAnsi="宋体" w:eastAsia="宋体" w:cs="宋体"/>
          <w:color w:val="000"/>
          <w:sz w:val="28"/>
          <w:szCs w:val="28"/>
        </w:rPr>
        <w:t xml:space="preserve">总之，乡镇卫生院条件艰苦，设备简陋。医务人员水平不高，人心不稳，作为乡镇卫生院院长所面临的压力很大，困难很多，但我们一定要坚信党的领导，积极学习，严格管理，树立信心，开拓创新，争取政策的扶植，争取各级领导的支持帮助，就一定能开创我们农村卫生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卫生院医共体工作总结篇四</w:t>
      </w:r>
    </w:p>
    <w:p>
      <w:pPr>
        <w:ind w:left="0" w:right="0" w:firstLine="560"/>
        <w:spacing w:before="450" w:after="450" w:line="312" w:lineRule="auto"/>
      </w:pPr>
      <w:r>
        <w:rPr>
          <w:rFonts w:ascii="宋体" w:hAnsi="宋体" w:eastAsia="宋体" w:cs="宋体"/>
          <w:color w:val="000"/>
          <w:sz w:val="28"/>
          <w:szCs w:val="28"/>
        </w:rPr>
        <w:t xml:space="preserve">为认真贯彻落实省委、省政府决策部署，扎实推进城市医联体建设，根据省卫健委等七部门印发的《**省全面推进医联体建设工作方案》要求，市卫生健康局高度重视，积极安排部署。</w:t>
      </w:r>
    </w:p>
    <w:p>
      <w:pPr>
        <w:ind w:left="0" w:right="0" w:firstLine="560"/>
        <w:spacing w:before="450" w:after="450" w:line="312" w:lineRule="auto"/>
      </w:pPr>
      <w:r>
        <w:rPr>
          <w:rFonts w:ascii="宋体" w:hAnsi="宋体" w:eastAsia="宋体" w:cs="宋体"/>
          <w:color w:val="000"/>
          <w:sz w:val="28"/>
          <w:szCs w:val="28"/>
        </w:rPr>
        <w:t xml:space="preserve">制定《**市全面推进医联体建设工作方案》《**市推进医联体建设指导意见》等文件，组建由市长任主任，市人社、财政、发改、医保、人大代表、政协委员以及其他利益相关方组成的医联体管理委员会，为推进我市医联体建设提供政策保障。</w:t>
      </w:r>
    </w:p>
    <w:p>
      <w:pPr>
        <w:ind w:left="0" w:right="0" w:firstLine="560"/>
        <w:spacing w:before="450" w:after="450" w:line="312" w:lineRule="auto"/>
      </w:pPr>
      <w:r>
        <w:rPr>
          <w:rFonts w:ascii="宋体" w:hAnsi="宋体" w:eastAsia="宋体" w:cs="宋体"/>
          <w:color w:val="000"/>
          <w:sz w:val="28"/>
          <w:szCs w:val="28"/>
        </w:rPr>
        <w:t xml:space="preserve">我市根据省卫健委任务安排，结合我市实际，决定组建定州市人民医院与清风社区卫生服务中心、定州市妇幼保健院与明月社区卫生服务中心2家城市医联体。按照工作要求，牵头医院召开会议，制定章程，完善相关考核制度，签订目标管理责任书，完成人财物统一管理。</w:t>
      </w:r>
    </w:p>
    <w:p>
      <w:pPr>
        <w:ind w:left="0" w:right="0" w:firstLine="560"/>
        <w:spacing w:before="450" w:after="450" w:line="312" w:lineRule="auto"/>
      </w:pPr>
      <w:r>
        <w:rPr>
          <w:rFonts w:ascii="宋体" w:hAnsi="宋体" w:eastAsia="宋体" w:cs="宋体"/>
          <w:color w:val="000"/>
          <w:sz w:val="28"/>
          <w:szCs w:val="28"/>
        </w:rPr>
        <w:t xml:space="preserve">市卫健局认真统计各医联体服务人口数量，联合市医保局将医保资金打包支付2个医联体，实现医联体内“利益共享，风险共担”。</w:t>
      </w:r>
    </w:p>
    <w:p>
      <w:pPr>
        <w:ind w:left="0" w:right="0" w:firstLine="560"/>
        <w:spacing w:before="450" w:after="450" w:line="312" w:lineRule="auto"/>
      </w:pPr>
      <w:r>
        <w:rPr>
          <w:rFonts w:ascii="宋体" w:hAnsi="宋体" w:eastAsia="宋体" w:cs="宋体"/>
          <w:color w:val="000"/>
          <w:sz w:val="28"/>
          <w:szCs w:val="28"/>
        </w:rPr>
        <w:t xml:space="preserve">组织对所有医联体成员单位的人员、财务、资产进行统一核算，交由牵头单位统一管理和使用;成立医联体财务中心，承担医联体财务管理、成本管理、预算管理、会计核算、价格管理、资产管理、采购管理和审计监督。整合组建检验、心电、病理、影像、消毒供应、后勤管理、物流配送等资源共享中心，以及人力资源、质控、信息、宣教等管理中心，并开展相关工作。组建医联体管理委员会，担负医联体的领导、保障、管理、监督责任;制定医联体章程，明确牵头医院与成员单位的责任、权利和义务。</w:t>
      </w:r>
    </w:p>
    <w:p>
      <w:pPr>
        <w:ind w:left="0" w:right="0" w:firstLine="560"/>
        <w:spacing w:before="450" w:after="450" w:line="312" w:lineRule="auto"/>
      </w:pPr>
      <w:r>
        <w:rPr>
          <w:rFonts w:ascii="宋体" w:hAnsi="宋体" w:eastAsia="宋体" w:cs="宋体"/>
          <w:color w:val="000"/>
          <w:sz w:val="28"/>
          <w:szCs w:val="28"/>
        </w:rPr>
        <w:t xml:space="preserve">明确医联体内各医疗机构功能定位，制定不同级别医疗机构收治诊疗病种目录，出台双向转诊标准文件，理顺转诊流程，留存双向转诊的工作记录。拉开医联体内不同等级医疗机构之间、不同专业技术职称医师之间、不同难易程度诊疗项目之间的价格差距。完善医联体内药品配备和使用管理规范，实行医联体内药品、耗材统一采购、统一配送。派驻主任医师等业务骨干进驻基层医疗卫生服务机构工作，提升基层服务能力。</w:t>
      </w:r>
    </w:p>
    <w:p>
      <w:pPr>
        <w:ind w:left="0" w:right="0" w:firstLine="560"/>
        <w:spacing w:before="450" w:after="450" w:line="312" w:lineRule="auto"/>
      </w:pPr>
      <w:r>
        <w:rPr>
          <w:rFonts w:ascii="宋体" w:hAnsi="宋体" w:eastAsia="宋体" w:cs="宋体"/>
          <w:color w:val="000"/>
          <w:sz w:val="28"/>
          <w:szCs w:val="28"/>
        </w:rPr>
        <w:t xml:space="preserve">目前我市城市医联体建设取得一定成绩，但县乡医疗机构合作关系还不够紧密，还需在政策上进一步突破，强化县级医院对乡镇卫生院发展的责任;基层医疗机构设施设备还非常落后、专业技术人才紧缺，在县级医院本身人手不足的情况下，要将社区卫生服务中心都“带”起来还十分困难。医疗卫生服务重在强基层，关键在留住基层医疗人才。要加大全科医生培养力度，鼓励与支持医学在校或毕业学生优先到基层实习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2024-10-20T01:19:43+08:00</dcterms:created>
  <dcterms:modified xsi:type="dcterms:W3CDTF">2024-10-20T01:19:43+08:00</dcterms:modified>
</cp:coreProperties>
</file>

<file path=docProps/custom.xml><?xml version="1.0" encoding="utf-8"?>
<Properties xmlns="http://schemas.openxmlformats.org/officeDocument/2006/custom-properties" xmlns:vt="http://schemas.openxmlformats.org/officeDocument/2006/docPropsVTypes"/>
</file>