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2024年个人工作述职报告格式 个人述职报告要求(五篇)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个人工作述职报告格式个人述职报告要求...</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个人工作述职报告格式个人述职报告要求篇一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个人述职报告|述职报告格式</w:t>
      </w:r>
    </w:p>
    <w:p>
      <w:pPr>
        <w:ind w:left="0" w:right="0" w:firstLine="560"/>
        <w:spacing w:before="450" w:after="450" w:line="312" w:lineRule="auto"/>
      </w:pPr>
      <w:r>
        <w:rPr>
          <w:rFonts w:ascii="宋体" w:hAnsi="宋体" w:eastAsia="宋体" w:cs="宋体"/>
          <w:color w:val="000"/>
          <w:sz w:val="28"/>
          <w:szCs w:val="28"/>
        </w:rPr>
        <w:t xml:space="preserve">述职报告是指作为领导职务的干部或单位负责人,依据制度规定或工作须要,定期或不定期向上级领导机关、主管部门以及本单位的同事,陈述本人或单位在一定时间内履行岗位职责情况的书面报告。述职报告,按时间可分为年年度、阶段和任期;按内容可有个人和集体之分。那么怎么样写好一篇好的述职报告呢?今天的一篇个人述职报告的格式写作方法和范文，希望能够帮助到大家。更多内容请访问(www.)</w:t>
      </w:r>
    </w:p>
    <w:p>
      <w:pPr>
        <w:ind w:left="0" w:right="0" w:firstLine="560"/>
        <w:spacing w:before="450" w:after="450" w:line="312" w:lineRule="auto"/>
      </w:pPr>
      <w:r>
        <w:rPr>
          <w:rFonts w:ascii="宋体" w:hAnsi="宋体" w:eastAsia="宋体" w:cs="宋体"/>
          <w:color w:val="000"/>
          <w:sz w:val="28"/>
          <w:szCs w:val="28"/>
        </w:rPr>
        <w:t xml:space="preserve">个人述职报告格式写作要求</w:t>
      </w:r>
    </w:p>
    <w:p>
      <w:pPr>
        <w:ind w:left="0" w:right="0" w:firstLine="560"/>
        <w:spacing w:before="450" w:after="450" w:line="312" w:lineRule="auto"/>
      </w:pPr>
      <w:r>
        <w:rPr>
          <w:rFonts w:ascii="宋体" w:hAnsi="宋体" w:eastAsia="宋体" w:cs="宋体"/>
          <w:color w:val="000"/>
          <w:sz w:val="28"/>
          <w:szCs w:val="28"/>
        </w:rPr>
        <w:t xml:space="preserve">个人述职述职报告标题的写作，一般常见的写法有三种：</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公文式标题，姓名+时限+事由+文种的名称，如《××20××至20××试聘期述职报告》、《20××年至20××年任商业局长职务的述职报告》。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个人述职报告的抬头写作</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个人述职报告写作要求与技巧</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述职报告的写作要求</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宋体" w:hAnsi="宋体" w:eastAsia="宋体" w:cs="宋体"/>
          <w:color w:val="000"/>
          <w:sz w:val="28"/>
          <w:szCs w:val="28"/>
        </w:rPr>
        <w:t xml:space="preserve">? ?第二页 更多内容</w:t>
      </w:r>
    </w:p>
    <w:p>
      <w:pPr>
        <w:ind w:left="0" w:right="0" w:firstLine="560"/>
        <w:spacing w:before="450" w:after="450" w:line="312" w:lineRule="auto"/>
      </w:pPr>
      <w:r>
        <w:rPr>
          <w:rFonts w:ascii="宋体" w:hAnsi="宋体" w:eastAsia="宋体" w:cs="宋体"/>
          <w:color w:val="000"/>
          <w:sz w:val="28"/>
          <w:szCs w:val="28"/>
        </w:rPr>
        <w:t xml:space="preserve">个人述职报告范文：</w:t>
      </w:r>
    </w:p>
    <w:p>
      <w:pPr>
        <w:ind w:left="0" w:right="0" w:firstLine="560"/>
        <w:spacing w:before="450" w:after="450" w:line="312" w:lineRule="auto"/>
      </w:pPr>
      <w:r>
        <w:rPr>
          <w:rFonts w:ascii="宋体" w:hAnsi="宋体" w:eastAsia="宋体" w:cs="宋体"/>
          <w:color w:val="000"/>
          <w:sz w:val="28"/>
          <w:szCs w:val="28"/>
        </w:rPr>
        <w:t xml:space="preserve">xx社工述职报告</w:t>
      </w:r>
    </w:p>
    <w:p>
      <w:pPr>
        <w:ind w:left="0" w:right="0" w:firstLine="560"/>
        <w:spacing w:before="450" w:after="450" w:line="312" w:lineRule="auto"/>
      </w:pPr>
      <w:r>
        <w:rPr>
          <w:rFonts w:ascii="宋体" w:hAnsi="宋体" w:eastAsia="宋体" w:cs="宋体"/>
          <w:color w:val="000"/>
          <w:sz w:val="28"/>
          <w:szCs w:val="28"/>
        </w:rPr>
        <w:t xml:space="preserve">xx年4月，我正式进驻东莞市师范学校附属小学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 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追星教育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w:t>
      </w:r>
    </w:p>
    <w:p>
      <w:pPr>
        <w:ind w:left="0" w:right="0" w:firstLine="560"/>
        <w:spacing w:before="450" w:after="450" w:line="312" w:lineRule="auto"/>
      </w:pPr>
      <w:r>
        <w:rPr>
          <w:rFonts w:ascii="宋体" w:hAnsi="宋体" w:eastAsia="宋体" w:cs="宋体"/>
          <w:color w:val="000"/>
          <w:sz w:val="28"/>
          <w:szCs w:val="28"/>
        </w:rPr>
        <w:t xml:space="preserve">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二、 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三、 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相关热词搜索：;[_TAG_h3]个人工作述职报告格式个人述职报告要求篇二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个人工作述职报告格式个人述职报告要求篇三</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于是曾多次带领学生参加市里举行的各种竞赛，学生也多次获奖，本人也多次被评为“市级优秀辅导教师”。作为一名普通的小学教师，最紧迫的问题是具有新的教学理念、刻苦钻研如何把课上得深动而有趣，才能够抓住学生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并且多次总结经验教训撰写论文，所发表论文也多次获奖。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如在班级开展“我给大地洗脸”，进行环境环保的教育。xx年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际问题的能力，显然和计算机有着直接的、密切的关系。因此，作为xx——xx年的计算机教师，我认真的备课、设计教案、带领孩子们参加计算机表演赛。本人曾连续获得“市级优秀辅导教师奖”。所任课程《wps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我相信成绩只能代表过去，在以后的工作中我会再接再励，在各位同事、领导的大力协助下，在孩子们的共同努力下会共创佳绩的！</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个人工作述职报告格式个人述职报告要求篇四</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办公室是单位运转的一个重要枢纽部门，是上传下达和沟通领导与群众的枢纽和桥梁。因此，办公室的工作既宏观又具体，既要沟通上下，又要协调左右，既需要具有前沿知识又需要具有实际工作能力，再加上办公室人手少，工作量大，这就决定了办公室工作繁杂的特点。一年来，我以踏实的工作态度，不仅适应了办公室繁杂的工作特点，还满意的完成了各项工作，赢得了同事的好评。</w:t>
      </w:r>
    </w:p>
    <w:p>
      <w:pPr>
        <w:ind w:left="0" w:right="0" w:firstLine="560"/>
        <w:spacing w:before="450" w:after="450" w:line="312" w:lineRule="auto"/>
      </w:pPr>
      <w:r>
        <w:rPr>
          <w:rFonts w:ascii="宋体" w:hAnsi="宋体" w:eastAsia="宋体" w:cs="宋体"/>
          <w:color w:val="000"/>
          <w:sz w:val="28"/>
          <w:szCs w:val="28"/>
        </w:rPr>
        <w:t xml:space="preserve">2、加强学习，提高自身思想水平。结合工作实际，自己更加认识到学习的重要性。工作一年来，我一方面自觉学习时事政治及法律法规等相关知识，另一方面时时温习医学基础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3、以学习整改活动为契机，树立良好的工作作风。一是积极参加\"执政为民服务发展\"学习整改活动，多次参加义务劳动，同时，撰写心得体会，不断加强自身工作作风建设。二是学习领悟党的xx大精神，认真收看党的xx大开幕式，多次参加职工大会专题学习，并认真聆听了县上xx大精神宣讲团到卫生局的专场宣讲报告。</w:t>
      </w:r>
    </w:p>
    <w:p>
      <w:pPr>
        <w:ind w:left="0" w:right="0" w:firstLine="560"/>
        <w:spacing w:before="450" w:after="450" w:line="312" w:lineRule="auto"/>
      </w:pPr>
      <w:r>
        <w:rPr>
          <w:rFonts w:ascii="宋体" w:hAnsi="宋体" w:eastAsia="宋体" w:cs="宋体"/>
          <w:color w:val="000"/>
          <w:sz w:val="28"/>
          <w:szCs w:val="28"/>
        </w:rPr>
        <w:t xml:space="preserve">4、加强文秘工作，严格文件印发、送达、收发程序。一是严格公文签发和制发程序，在具体工作中，由各有关科室负责拟稿经局领导签字后，再由办公室负责公文审核，登记，全年共制发公文(简报)450多件，做到分类明确，存档细致，无编发错误。二是加强公文收发传阅管理工作，根据自己工作需要，设有公文阅件卷和急办件卷，并按照局领导分工情况分别配置有领导阅文卷，从而大大提高了阅文速度和工作效率。在具体工作中，我认真阅读每一份文件，写好每一份拟办意见，传递好每一份文件，督促相关科室按时完成有关工作，作到条理清晰，心中有数。三是在工作中加强与同事间的配合，协助做好文稿修改、年度总结、工作汇报及领导讲话等的拟草工作。</w:t>
      </w:r>
    </w:p>
    <w:p>
      <w:pPr>
        <w:ind w:left="0" w:right="0" w:firstLine="560"/>
        <w:spacing w:before="450" w:after="450" w:line="312" w:lineRule="auto"/>
      </w:pPr>
      <w:r>
        <w:rPr>
          <w:rFonts w:ascii="宋体" w:hAnsi="宋体" w:eastAsia="宋体" w:cs="宋体"/>
          <w:color w:val="000"/>
          <w:sz w:val="28"/>
          <w:szCs w:val="28"/>
        </w:rPr>
        <w:t xml:space="preserve">5、做好群众来信来访工作。信访工作不仅是办公室的重点工作，更是全局的重点工作，如果不重视此项工作，马马虎虎去应付，不仅会损害部门形象，更会影响社会和谐和稳定。因此，全局上下都高度重视信访工作。我严格按照《信访条例》要求，做好信访日常管理工作，按规定对群众来访做好接待工作，对群众来信进行专项登记、传阅及归档。同时，对20xx年度信访维稳工作进行了专项总结。</w:t>
      </w:r>
    </w:p>
    <w:p>
      <w:pPr>
        <w:ind w:left="0" w:right="0" w:firstLine="560"/>
        <w:spacing w:before="450" w:after="450" w:line="312" w:lineRule="auto"/>
      </w:pPr>
      <w:r>
        <w:rPr>
          <w:rFonts w:ascii="宋体" w:hAnsi="宋体" w:eastAsia="宋体" w:cs="宋体"/>
          <w:color w:val="000"/>
          <w:sz w:val="28"/>
          <w:szCs w:val="28"/>
        </w:rPr>
        <w:t xml:space="preserve">6、做好了迎接市卫生局和县上考评工作。一是根据时间安排，及时向县属各单位部署迎检准备工作，积极协调各科室，做好各类资料归档立卷工作。二是按照县上考评要求，对信访稳定、帮乡扶贫、计划生育及劳务经济等10多项工作进行了专项总结，同时，我还参加了对创建国家卫生县城工作及全年卫生工作总结工作。三是按照年初市卫生局下达的20xx年度基层单位目标责任书，由我拟草了自查报告，制作了专题幻灯片，考评后，我还围绕此次考评工作撰写《加强医疗卫生建设确保全民身心健康》发表在《夔门报》第91期上。</w:t>
      </w:r>
    </w:p>
    <w:p>
      <w:pPr>
        <w:ind w:left="0" w:right="0" w:firstLine="560"/>
        <w:spacing w:before="450" w:after="450" w:line="312" w:lineRule="auto"/>
      </w:pPr>
      <w:r>
        <w:rPr>
          <w:rFonts w:ascii="宋体" w:hAnsi="宋体" w:eastAsia="宋体" w:cs="宋体"/>
          <w:color w:val="000"/>
          <w:sz w:val="28"/>
          <w:szCs w:val="28"/>
        </w:rPr>
        <w:t xml:space="preserve">7、做好了乡镇卫生院院长培训授课工作及全县农村卫生人员培训项目技术培训工作。一是按照安排，我很荣幸地为全县乡镇卫生院院长们作了《医院文化和医院团队建设》一讲的培训授课工作，使我获得了众多院长们的好评。二是根据县卫生局20xx年农村卫生人员培训项目实施方案，应领导要求，我于12月21日在公平镇中心卫生院为全县乡镇卫生院进行了农村卫生人员培训项目技术培训。</w:t>
      </w:r>
    </w:p>
    <w:p>
      <w:pPr>
        <w:ind w:left="0" w:right="0" w:firstLine="560"/>
        <w:spacing w:before="450" w:after="450" w:line="312" w:lineRule="auto"/>
      </w:pPr>
      <w:r>
        <w:rPr>
          <w:rFonts w:ascii="宋体" w:hAnsi="宋体" w:eastAsia="宋体" w:cs="宋体"/>
          <w:color w:val="000"/>
          <w:sz w:val="28"/>
          <w:szCs w:val="28"/>
        </w:rPr>
        <w:t xml:space="preserve">8、加强档案管理，提高归档质量。一是参加了县上组织的档案业务继续教育培训，就公文处理、归档文件整理、机关文件材料归档范围和文书档案保管期限规定等内容进行了学习，并获得了结业证书。二是制定了《奉节县卫生局机关文件材料归档范围和文书档案保管期限规定》(奉节卫发〔xx年〕40号)，经奉节县档案局认真审查后(奉节档函〔xx年〕12号)，同意从20xx年度起开始施行，切实加强档案管理。三是将1996年~xx年的文书档案共188卷进行了归档立卷并移交县档案局。</w:t>
      </w:r>
    </w:p>
    <w:p>
      <w:pPr>
        <w:ind w:left="0" w:right="0" w:firstLine="560"/>
        <w:spacing w:before="450" w:after="450" w:line="312" w:lineRule="auto"/>
      </w:pPr>
      <w:r>
        <w:rPr>
          <w:rFonts w:ascii="宋体" w:hAnsi="宋体" w:eastAsia="宋体" w:cs="宋体"/>
          <w:color w:val="000"/>
          <w:sz w:val="28"/>
          <w:szCs w:val="28"/>
        </w:rPr>
        <w:t xml:space="preserve">9、加强信息报送及宣传工作。全年撰写卫生工作简报44期，投稿发表在《夔门报》上的信息有20余篇，向市、县报送各类信息100余条，我局信息报送工作在县级部门中名列前茅。同时，我还开通了奉节卫生信息网和夔州卫生qq群，加强信息的传递、交流与宣传。</w:t>
      </w:r>
    </w:p>
    <w:p>
      <w:pPr>
        <w:ind w:left="0" w:right="0" w:firstLine="560"/>
        <w:spacing w:before="450" w:after="450" w:line="312" w:lineRule="auto"/>
      </w:pPr>
      <w:r>
        <w:rPr>
          <w:rFonts w:ascii="宋体" w:hAnsi="宋体" w:eastAsia="宋体" w:cs="宋体"/>
          <w:color w:val="000"/>
          <w:sz w:val="28"/>
          <w:szCs w:val="28"/>
        </w:rPr>
        <w:t xml:space="preserve">10、勤勤恳恳，做好办公室值日工作。除做好平时的值日工作外，还多次参与法定节假日值日工作，其中重庆直辖10周年、20xx年元旦等节假日主要由我一人具体负责值班工作;党的xx大召开前后，我在做好值日工作的同时，还认真做好了向市、县两级的维稳工作日报告工作。</w:t>
      </w:r>
    </w:p>
    <w:p>
      <w:pPr>
        <w:ind w:left="0" w:right="0" w:firstLine="560"/>
        <w:spacing w:before="450" w:after="450" w:line="312" w:lineRule="auto"/>
      </w:pPr>
      <w:r>
        <w:rPr>
          <w:rFonts w:ascii="宋体" w:hAnsi="宋体" w:eastAsia="宋体" w:cs="宋体"/>
          <w:color w:val="000"/>
          <w:sz w:val="28"/>
          <w:szCs w:val="28"/>
        </w:rPr>
        <w:t xml:space="preserve">总之，本人政治立场坚定，思想觉悟高，思想上，自觉加强理论学习，努力提高政治思想素质;生活上，艰苦朴素，勤俭节约，敢于吃苦耐劳，关心集体，热爱集体，具有较强的主人翁意识和集体荣誉感，服务意识强，有奉献精神;工作上，求真务实，与时俱进，工作热情高，精力充沛，能力强，能独挡一面地开展工作，具有较强的人际协调能力和组织管理能力。工作一年来，本人完成了学生角色的转变，始终保持一种积极向上的心态，尽心尽责，服从领导，遵守纪律，严于律已，以踏实的工作态度，认真履行职责，努力开展工作。一年来，通过不断加强自身学习锻炼，全面提高了自己的思想认识、工作能力和综合素质，较好的完成了各项工作任务，赢得了领导及同事的好评。</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个人工作述职报告格式个人述职报告要求篇五</w:t>
      </w:r>
    </w:p>
    <w:p>
      <w:pPr>
        <w:ind w:left="0" w:right="0" w:firstLine="560"/>
        <w:spacing w:before="450" w:after="450" w:line="312" w:lineRule="auto"/>
      </w:pPr>
      <w:r>
        <w:rPr>
          <w:rFonts w:ascii="宋体" w:hAnsi="宋体" w:eastAsia="宋体" w:cs="宋体"/>
          <w:color w:val="000"/>
          <w:sz w:val="28"/>
          <w:szCs w:val="28"/>
        </w:rPr>
        <w:t xml:space="preserve">一、刻苦勤奋工作，完成全部工作任务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心和工作紧迫感，全面执行国家和重庆市有关建设项目环境管理的法律法规，按照县环保局的工作精神和工作部署，从服从服务全县经济社会建设的大局出发，刻苦勤奋、兢兢业业工作，完成了全部工作任务，取得了良好成绩。201x年以来，一是核发环评要求通知书54件，审批环评文件39个，其中报告书项目1个，报告表项目8个，登记表项目30个，审批项目总投资4.485亿元，其中环保投资0.31亿元;二是按照《重庆市建设项目环境影响评价豁免管理名录》规定，对58个项目实行了环评豁免管理;三是办理环保设计备案手续4件，通过环保设施竣工验收的项目19个。</w:t>
      </w:r>
    </w:p>
    <w:p>
      <w:pPr>
        <w:ind w:left="0" w:right="0" w:firstLine="560"/>
        <w:spacing w:before="450" w:after="450" w:line="312" w:lineRule="auto"/>
      </w:pPr>
      <w:r>
        <w:rPr>
          <w:rFonts w:ascii="宋体" w:hAnsi="宋体" w:eastAsia="宋体" w:cs="宋体"/>
          <w:color w:val="000"/>
          <w:sz w:val="28"/>
          <w:szCs w:val="28"/>
        </w:rPr>
        <w:t xml:space="preserve">二、改进工作作风，努力做好服务工作</w:t>
      </w:r>
    </w:p>
    <w:p>
      <w:pPr>
        <w:ind w:left="0" w:right="0" w:firstLine="560"/>
        <w:spacing w:before="450" w:after="450" w:line="312" w:lineRule="auto"/>
      </w:pPr>
      <w:r>
        <w:rPr>
          <w:rFonts w:ascii="宋体" w:hAnsi="宋体" w:eastAsia="宋体" w:cs="宋体"/>
          <w:color w:val="000"/>
          <w:sz w:val="28"/>
          <w:szCs w:val="28"/>
        </w:rPr>
        <w:t xml:space="preserve">我牢记党的宗旨意识，坚持党的群众路线，切实改进工作作风，努力做好服务工作。一是认真全面履行职能职责，坚持依法行政、依法办事，做到管理、服务到位，不存在不作为、慢作为、乱作为现象，没有乱检查、乱收费、乱罚款等行为。二是按规定向社会公开审批事项、收费项目、收费依据、收费标准、办事程序和服务承诺等内容，切实做到办事公开，接受群众监督。三是为群众提供主动、热情、文明、规范服务，听取群众意见和建议，认真接待、处理群众投诉，提高群众对自己工作的满意度。四是认真落实“五讲五不准”行为规范，整治“庸、懒、散、软、乱”作风，不出现“门难进、脸难看、话难听、事难办”现象，对群众办事不故意刁难、生冷硬横、推诿扯皮，确保获得群众的满意。</w:t>
      </w:r>
    </w:p>
    <w:p>
      <w:pPr>
        <w:ind w:left="0" w:right="0" w:firstLine="560"/>
        <w:spacing w:before="450" w:after="450" w:line="312" w:lineRule="auto"/>
      </w:pPr>
      <w:r>
        <w:rPr>
          <w:rFonts w:ascii="宋体" w:hAnsi="宋体" w:eastAsia="宋体" w:cs="宋体"/>
          <w:color w:val="000"/>
          <w:sz w:val="28"/>
          <w:szCs w:val="28"/>
        </w:rPr>
        <w:t xml:space="preserve">三、始终严以律己，确保自身清正廉洁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县环保局建设项目环境管理科科长，手中有一定的权力。我始终牢记手中的权力是人民给的。我维护群众的根本利益，把群众拥护不拥护，赞成不赞成，高兴不高兴，答应不答应作为一切工作的出发点和归宿，真正做到权为民所用，利为民所谋，情为民所系。在平时日常工作中，我率先垂范，以身作则，严格执行党风廉政建设责任制、《廉政准则》和有关反腐倡廉规定，坚决杜绝吃拿卡要等一切不廉政行为，防微杜渐，把工作和生活中的小事小节与反腐工作联系起来，扎紧篱笆，决不让腐从小事小节上发端，做一名深受群众拥护的清正廉洁干部。</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我刻苦勤奋工作，清正廉洁办事，虽然完成了工作任务，取得一定的成绩，但是与上级领导的要求和群众的希望相比，还是存在一些不足问题。主要是学习还不够抓紧，对国家法律法规和政策方针还没有做到全面领会和掌握，业务水平还不够强。在平时监督检查工作中，规范化和精细化做得不够，服务群众工作没有完全做到位，影响了工作的健康发展。对清正廉洁的认识还不够高，没有把清正廉洁放在与环保工作同等重要的位置上。这些存在的不足问题，我都需要在以后的工作中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今后，我要进一步加强学习，提高政治理论和工作业务水平，为更好地从事建设项目环境管理工作打下扎实牢固的基础，促进工作又好又快发展。我要促进工作的规范化和精细化，为群众提供更好的优质服务，为我县创造更加良好的经济发展环境。我要严格遵守中央八项规定和《廉政准则》，不为私心所扰，不为名利所累，不为物欲所惑，规范自己从业行为，确保清正廉洁，争当一名让党和政府放心、让人民群众满意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2024-11-10T21:11:21+08:00</dcterms:created>
  <dcterms:modified xsi:type="dcterms:W3CDTF">2024-11-10T21:11:21+08:00</dcterms:modified>
</cp:coreProperties>
</file>

<file path=docProps/custom.xml><?xml version="1.0" encoding="utf-8"?>
<Properties xmlns="http://schemas.openxmlformats.org/officeDocument/2006/custom-properties" xmlns:vt="http://schemas.openxmlformats.org/officeDocument/2006/docPropsVTypes"/>
</file>