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最新小学生道德的演讲稿 六年级学生演讲稿有关卫生的(三篇)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小学生道德...</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小学生道德的演讲稿 六年级学生演讲稿有关卫生的篇一</w:t>
      </w:r>
    </w:p>
    <w:p>
      <w:pPr>
        <w:ind w:left="0" w:right="0" w:firstLine="560"/>
        <w:spacing w:before="450" w:after="450" w:line="312" w:lineRule="auto"/>
      </w:pPr>
      <w:r>
        <w:rPr>
          <w:rFonts w:ascii="宋体" w:hAnsi="宋体" w:eastAsia="宋体" w:cs="宋体"/>
          <w:color w:val="000"/>
          <w:sz w:val="28"/>
          <w:szCs w:val="28"/>
        </w:rPr>
        <w:t xml:space="preserve">新的学期总是给我们带来新的希望，新的动力。而新的学期也不仅仅意味只是一次新的学习体验，更是一次新的旅程与考验。新的学期的到来，同样让我们都迎来了一个新的起点，有了新的挑战。 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告诉自己“新学期，我能行!”，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新学期，祝愿我们十一中的每一位师生以新的气象，新的努力,取得新的进步!同学们，让我们扬起理想的风帆，在绚丽多彩的中学时光中航行，在这次航行中也许会有坎坷、艰险，但我们坚信，在我们敬爱的老师的指挥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小学生道德的演讲稿 六年级学生演讲稿有关卫生的篇二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我是五年二班的陈靖。</w:t>
      </w:r>
    </w:p>
    <w:p>
      <w:pPr>
        <w:ind w:left="0" w:right="0" w:firstLine="560"/>
        <w:spacing w:before="450" w:after="450" w:line="312" w:lineRule="auto"/>
      </w:pPr>
      <w:r>
        <w:rPr>
          <w:rFonts w:ascii="宋体" w:hAnsi="宋体" w:eastAsia="宋体" w:cs="宋体"/>
          <w:color w:val="000"/>
          <w:sz w:val="28"/>
          <w:szCs w:val="28"/>
        </w:rPr>
        <w:t xml:space="preserve">今天我演讲的题目是《道德，生命中最绚丽的色彩》。</w:t>
      </w:r>
    </w:p>
    <w:p>
      <w:pPr>
        <w:ind w:left="0" w:right="0" w:firstLine="560"/>
        <w:spacing w:before="450" w:after="450" w:line="312" w:lineRule="auto"/>
      </w:pPr>
      <w:r>
        <w:rPr>
          <w:rFonts w:ascii="宋体" w:hAnsi="宋体" w:eastAsia="宋体" w:cs="宋体"/>
          <w:color w:val="000"/>
          <w:sz w:val="28"/>
          <w:szCs w:val="28"/>
        </w:rPr>
        <w:t xml:space="preserve">在生活中这样的镜头你一定不会陌生：公园里，给小朋友系鞋带;在家里，我们把自己煮好的饭菜端到晚归的妈妈手中;校园里，我们把一张废纸悄悄地塞进自己的口袋……</w:t>
      </w:r>
    </w:p>
    <w:p>
      <w:pPr>
        <w:ind w:left="0" w:right="0" w:firstLine="560"/>
        <w:spacing w:before="450" w:after="450" w:line="312" w:lineRule="auto"/>
      </w:pPr>
      <w:r>
        <w:rPr>
          <w:rFonts w:ascii="宋体" w:hAnsi="宋体" w:eastAsia="宋体" w:cs="宋体"/>
          <w:color w:val="000"/>
          <w:sz w:val="28"/>
          <w:szCs w:val="28"/>
        </w:rPr>
        <w:t xml:space="preserve">这就是道德的举动。</w:t>
      </w:r>
    </w:p>
    <w:p>
      <w:pPr>
        <w:ind w:left="0" w:right="0" w:firstLine="560"/>
        <w:spacing w:before="450" w:after="450" w:line="312" w:lineRule="auto"/>
      </w:pPr>
      <w:r>
        <w:rPr>
          <w:rFonts w:ascii="宋体" w:hAnsi="宋体" w:eastAsia="宋体" w:cs="宋体"/>
          <w:color w:val="000"/>
          <w:sz w:val="28"/>
          <w:szCs w:val="28"/>
        </w:rPr>
        <w:t xml:space="preserve">道德是社会中自然而然形成的一个行为规范，是获得别人尊敬和信任的一个标准。有些人以为做一个有道德的人难，其实你用心去做了，就会发现其实很简单，因为道德有时是一种爱心。</w:t>
      </w:r>
    </w:p>
    <w:p>
      <w:pPr>
        <w:ind w:left="0" w:right="0" w:firstLine="560"/>
        <w:spacing w:before="450" w:after="450" w:line="312" w:lineRule="auto"/>
      </w:pPr>
      <w:r>
        <w:rPr>
          <w:rFonts w:ascii="宋体" w:hAnsi="宋体" w:eastAsia="宋体" w:cs="宋体"/>
          <w:color w:val="000"/>
          <w:sz w:val="28"/>
          <w:szCs w:val="28"/>
        </w:rPr>
        <w:t xml:space="preserve">20__年5月12日，四川遭遇了一场突如其来的大地震。淳朴善良的父老乡亲，在废墟下呻吟，撕肝裂肺的呼救声，揪动着共和国的每一根神经!“灾难无情人有情”，解放军向四川挺进，医疗队向四川挺进，志愿者向四川挺进!支撑他们冒险挺进的就是那一颗颗滚烫的爱心。全国人民都向灾区人民伸出了援助的手。我们也纷纷捐款，献出了自己的一片爱心。我校的张其浩同学过十岁生日，在爸爸妈妈的支持下，捐出了所有的生日贺礼，9200元，我也毫不犹豫地砸碎了自己的储蓄罐，将平时积攒下来的80元零花钱全部捐了出去。这不正是“爱心流淌的高尚道德”吗?</w:t>
      </w:r>
    </w:p>
    <w:p>
      <w:pPr>
        <w:ind w:left="0" w:right="0" w:firstLine="560"/>
        <w:spacing w:before="450" w:after="450" w:line="312" w:lineRule="auto"/>
      </w:pPr>
      <w:r>
        <w:rPr>
          <w:rFonts w:ascii="宋体" w:hAnsi="宋体" w:eastAsia="宋体" w:cs="宋体"/>
          <w:color w:val="000"/>
          <w:sz w:val="28"/>
          <w:szCs w:val="28"/>
        </w:rPr>
        <w:t xml:space="preserve">道德有时是一种感恩。</w:t>
      </w:r>
    </w:p>
    <w:p>
      <w:pPr>
        <w:ind w:left="0" w:right="0" w:firstLine="560"/>
        <w:spacing w:before="450" w:after="450" w:line="312" w:lineRule="auto"/>
      </w:pPr>
      <w:r>
        <w:rPr>
          <w:rFonts w:ascii="宋体" w:hAnsi="宋体" w:eastAsia="宋体" w:cs="宋体"/>
          <w:color w:val="000"/>
          <w:sz w:val="28"/>
          <w:szCs w:val="28"/>
        </w:rPr>
        <w:t xml:space="preserve">我要给大家讲一个这样的小故事：某学校举办了一个亲子游戏活动。活动中，先给妈妈们蒙上双眼，看他们能不能在一排孩子中摸到自己孩子的手，结果所有的妈妈全都找到了自己的孩子。可是，当游戏进行到下一个环节——让孩子们蒙上自己的眼睛去摸寻妈妈的手时，却没有一个孩子能摸到妈妈的手。所有的妈妈都哭了，像孩子一样哭得那样伤心、委屈。因为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这是一个令人心痛的故事。现在的孩子怎么啦?学会感恩以成为培养道德之心之首要。鲜花感恩雨露，因为雨露滋润它成长;苍鹰感恩长空，因为长空让它飞翔。我们要学会感恩父母，因为父母给了我们温馨的避风港;我们要学会感恩老师，因为老师教育我们用知识和修养去书写青春的篇章;我们要学会感恩社会，因为社会让我们发挥所长、神采飞扬!</w:t>
      </w:r>
    </w:p>
    <w:p>
      <w:pPr>
        <w:ind w:left="0" w:right="0" w:firstLine="560"/>
        <w:spacing w:before="450" w:after="450" w:line="312" w:lineRule="auto"/>
      </w:pPr>
      <w:r>
        <w:rPr>
          <w:rFonts w:ascii="宋体" w:hAnsi="宋体" w:eastAsia="宋体" w:cs="宋体"/>
          <w:color w:val="000"/>
          <w:sz w:val="28"/>
          <w:szCs w:val="28"/>
        </w:rPr>
        <w:t xml:space="preserve">道德，有时是一种习惯。</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有一次，我和妈妈到银行存钱，银行里人头攒动，我和妈妈排了很长时间的队伍才轮到我们。就在我们走向柜台时，一位70多岁的老人忽然跌跌撞撞地走了过来。我开始还认为他是有什么东西丢在那里要拿回去，可他还没站稳，就发话了：“请问一下养老保险怎么取?”</w:t>
      </w:r>
    </w:p>
    <w:p>
      <w:pPr>
        <w:ind w:left="0" w:right="0" w:firstLine="560"/>
        <w:spacing w:before="450" w:after="450" w:line="312" w:lineRule="auto"/>
      </w:pPr>
      <w:r>
        <w:rPr>
          <w:rFonts w:ascii="宋体" w:hAnsi="宋体" w:eastAsia="宋体" w:cs="宋体"/>
          <w:color w:val="000"/>
          <w:sz w:val="28"/>
          <w:szCs w:val="28"/>
        </w:rPr>
        <w:t xml:space="preserve">我可不高兴了，明明是我们先来了，怎么让他先办起业务呢?而且这么大人了，先来后到这点道理不懂吗?可妈妈却好像让着他一样，什么话也没说，而且还把身子往一边让了让。妈妈的举动，更让我惊讶和气愤，难道妈妈也不懂这点道理吗?妈妈好象看见了我表情的变化，就悄悄把我拉到一边，微笑着对我说：“你是不是有点不高兴啊?”我用劲地点了点头，气愤地说出了我的想法。妈妈的脸色立刻变得严肃起来，对撞，必然有重要的事情。尊老爱幼是中华民族的优良传统，也是一种道德的表现，所以我们必须要让着他，尊敬他。”我这才点了点头。妈妈的表情终于由严肃化为轻松，“如果你也是一位老人，你愿意为这么一件小事而和别人争吵吗?”我不好意思地摇了摇头。这是，那位老人的事已经办好了，正招呼我们过去。他这时向我们解释：“刚才真对不起，我有点急事，让你们久等了!”我笑着说：“没关系!这不算什么!”同时，我也看见了妈妈赞许的目光。</w:t>
      </w:r>
    </w:p>
    <w:p>
      <w:pPr>
        <w:ind w:left="0" w:right="0" w:firstLine="560"/>
        <w:spacing w:before="450" w:after="450" w:line="312" w:lineRule="auto"/>
      </w:pPr>
      <w:r>
        <w:rPr>
          <w:rFonts w:ascii="宋体" w:hAnsi="宋体" w:eastAsia="宋体" w:cs="宋体"/>
          <w:color w:val="000"/>
          <w:sz w:val="28"/>
          <w:szCs w:val="28"/>
        </w:rPr>
        <w:t xml:space="preserve">可见，道德还能让社会更加和谐，幸福，美满。</w:t>
      </w:r>
    </w:p>
    <w:p>
      <w:pPr>
        <w:ind w:left="0" w:right="0" w:firstLine="560"/>
        <w:spacing w:before="450" w:after="450" w:line="312" w:lineRule="auto"/>
      </w:pPr>
      <w:r>
        <w:rPr>
          <w:rFonts w:ascii="宋体" w:hAnsi="宋体" w:eastAsia="宋体" w:cs="宋体"/>
          <w:color w:val="000"/>
          <w:sz w:val="28"/>
          <w:szCs w:val="28"/>
        </w:rPr>
        <w:t xml:space="preserve">但是社会上还存在一些不道德的事情。</w:t>
      </w:r>
    </w:p>
    <w:p>
      <w:pPr>
        <w:ind w:left="0" w:right="0" w:firstLine="560"/>
        <w:spacing w:before="450" w:after="450" w:line="312" w:lineRule="auto"/>
      </w:pPr>
      <w:r>
        <w:rPr>
          <w:rFonts w:ascii="宋体" w:hAnsi="宋体" w:eastAsia="宋体" w:cs="宋体"/>
          <w:color w:val="000"/>
          <w:sz w:val="28"/>
          <w:szCs w:val="28"/>
        </w:rPr>
        <w:t xml:space="preserve">汶川发生了大地震，许多人为次慷慨解囊。但是，我在报纸上看见一条反面的新闻：“某地区奥运火炬手在绕过捐款箱后，把一只空的手放在箱子边，什么也没捐。”这件事在社会上引起了轩然没有错，他们已经捐过了钱，只是几位记者没拍到照片，就让他们空大波，指责声，叫喊声，责骂声，不绝于耳。经事后调查，火炬手并着手再走了一边。这件事让火炬手很郁闷，人民很纳闷，也让社会充满了疑问，这记者怎么这样呢!我则感到很气愤，媒体本是为人民服务，让人民更加了解社会，却报道出这么一条消息，又和报假新闻有什么区别呢!这是拿灾区人们的利益开玩笑，是对火炬手的不尊重，是对社会的形象的严重损害!实事求是道德的基本表现，而这家媒体却连这点道德都做不到，还怎么再谈自己的信誉呢?</w:t>
      </w:r>
    </w:p>
    <w:p>
      <w:pPr>
        <w:ind w:left="0" w:right="0" w:firstLine="560"/>
        <w:spacing w:before="450" w:after="450" w:line="312" w:lineRule="auto"/>
      </w:pPr>
      <w:r>
        <w:rPr>
          <w:rFonts w:ascii="宋体" w:hAnsi="宋体" w:eastAsia="宋体" w:cs="宋体"/>
          <w:color w:val="000"/>
          <w:sz w:val="28"/>
          <w:szCs w:val="28"/>
        </w:rPr>
        <w:t xml:space="preserve">这是道德负面的例子，通过这件事，给我们敲响了警钟，做一个实事求是的人是道德的基本表现，我们要遵循它。</w:t>
      </w:r>
    </w:p>
    <w:p>
      <w:pPr>
        <w:ind w:left="0" w:right="0" w:firstLine="560"/>
        <w:spacing w:before="450" w:after="450" w:line="312" w:lineRule="auto"/>
      </w:pPr>
      <w:r>
        <w:rPr>
          <w:rFonts w:ascii="宋体" w:hAnsi="宋体" w:eastAsia="宋体" w:cs="宋体"/>
          <w:color w:val="000"/>
          <w:sz w:val="28"/>
          <w:szCs w:val="28"/>
        </w:rPr>
        <w:t xml:space="preserve">道德是做人的基本素质，我们要捍卫道德，宣传道德，实践道德，做一个有道德的人!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小学生道德的演讲稿 六年级学生演讲稿有关卫生的篇三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大家好!我是五年五班的何家辉</w:t>
      </w:r>
    </w:p>
    <w:p>
      <w:pPr>
        <w:ind w:left="0" w:right="0" w:firstLine="560"/>
        <w:spacing w:before="450" w:after="450" w:line="312" w:lineRule="auto"/>
      </w:pPr>
      <w:r>
        <w:rPr>
          <w:rFonts w:ascii="宋体" w:hAnsi="宋体" w:eastAsia="宋体" w:cs="宋体"/>
          <w:color w:val="000"/>
          <w:sz w:val="28"/>
          <w:szCs w:val="28"/>
        </w:rPr>
        <w:t xml:space="preserve">道德是为人的根本，做好一个人，必须遵守道德，并把它贯穿到平时行为中去，这样才算是一个有道德的人。道德体现在不同方面，要怀着一颗正直的心，认真对待生活中的细节，才能做一个有道德的人。</w:t>
      </w:r>
    </w:p>
    <w:p>
      <w:pPr>
        <w:ind w:left="0" w:right="0" w:firstLine="560"/>
        <w:spacing w:before="450" w:after="450" w:line="312" w:lineRule="auto"/>
      </w:pPr>
      <w:r>
        <w:rPr>
          <w:rFonts w:ascii="宋体" w:hAnsi="宋体" w:eastAsia="宋体" w:cs="宋体"/>
          <w:color w:val="000"/>
          <w:sz w:val="28"/>
          <w:szCs w:val="28"/>
        </w:rPr>
        <w:t xml:space="preserve">百善孝为先，孝是道德最好的体现。子夏曰：\"事父母，必竭其力\"。竭尽全力侍奉父母，才称得上是孝子。东汉时期，有一叫黄香的小女孩十分孝顺。夏天，她用扇子先把父亲的席子扇凉。冬天，则先用体温把父亲的被褥焐热，怕父亲受凉。正因为她有孝心，才使她学有所成，成为以孝施政的榜样。一个人的成长，首先要有孝心，这也是做子女应尽的起码义务。尊敬长辈叫孝，尊敬兄长为悌。孝悌之情乃中华民族的传统美德，是每个人应该懂得的道理，只有具备了孝心，才能做一个有道德的人。</w:t>
      </w:r>
    </w:p>
    <w:p>
      <w:pPr>
        <w:ind w:left="0" w:right="0" w:firstLine="560"/>
        <w:spacing w:before="450" w:after="450" w:line="312" w:lineRule="auto"/>
      </w:pPr>
      <w:r>
        <w:rPr>
          <w:rFonts w:ascii="宋体" w:hAnsi="宋体" w:eastAsia="宋体" w:cs="宋体"/>
          <w:color w:val="000"/>
          <w:sz w:val="28"/>
          <w:szCs w:val="28"/>
        </w:rPr>
        <w:t xml:space="preserve">奉献精神也是一个有道德的人必修的一课。雷锋当然是这方面的代表，全国人民的榜样。他有一句名言：\"我活着就是为了别人生活得更美好。\"极其朴素，至为真挚，满含深情，仿佛捧着一颗热腾腾的心，站在世人面前。他那种无私奉献，舍己为人的精神才是道德的真谛。我助人，我快乐。只有怀着奉献精神的人，才能做一个有道德的人。做一个有道德的人，更应怀有仁、和、礼的品质。有子曰：\"礼之用，和为贵，先王之道斯为美，小大由之\"。六尺巷的故事是这些品质的综合体现。清朝时，宰相张英收到家书说，家人想将府宅外扩三尺，可邻居不肯，所以想让他解决此事。张英回信写一首诗：\"千里家书只为墙，让他三尺又何妨?万里长城今犹在，不见当年秦始皇。\"。家人十分羞愧，主动将院墙后退三尺，邻居大为感动，也将院墙后退三尺。从此，六尺巷的故事成为了美谈。我们应以仁爱人，以和待人，以礼对人，只有具备了这些品质，才能做一个有道德的人。</w:t>
      </w:r>
    </w:p>
    <w:p>
      <w:pPr>
        <w:ind w:left="0" w:right="0" w:firstLine="560"/>
        <w:spacing w:before="450" w:after="450" w:line="312" w:lineRule="auto"/>
      </w:pPr>
      <w:r>
        <w:rPr>
          <w:rFonts w:ascii="宋体" w:hAnsi="宋体" w:eastAsia="宋体" w:cs="宋体"/>
          <w:color w:val="000"/>
          <w:sz w:val="28"/>
          <w:szCs w:val="28"/>
        </w:rPr>
        <w:t xml:space="preserve">让我们从现在做起，从点滴做起，做一个有道德的好公民!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2024-09-20T19:50:20+08:00</dcterms:created>
  <dcterms:modified xsi:type="dcterms:W3CDTF">2024-09-20T19:50:20+08:00</dcterms:modified>
</cp:coreProperties>
</file>

<file path=docProps/custom.xml><?xml version="1.0" encoding="utf-8"?>
<Properties xmlns="http://schemas.openxmlformats.org/officeDocument/2006/custom-properties" xmlns:vt="http://schemas.openxmlformats.org/officeDocument/2006/docPropsVTypes"/>
</file>