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2024年能力建设心得体会范文汇总</w:t>
      </w:r>
      <w:bookmarkEnd w:id="1"/>
    </w:p>
    <w:p>
      <w:pPr>
        <w:jc w:val="center"/>
        <w:spacing w:before="0" w:after="450"/>
      </w:pPr>
      <w:r>
        <w:rPr>
          <w:rFonts w:ascii="Arial" w:hAnsi="Arial" w:eastAsia="Arial" w:cs="Arial"/>
          <w:color w:val="999999"/>
          <w:sz w:val="20"/>
          <w:szCs w:val="20"/>
        </w:rPr>
        <w:t xml:space="preserve">来源：网络  作者：落花人独立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以下我给大家整理了一些优质的心得体会范文，希望对大家能够有所帮助。2024年能力建设心得体会范文汇总一2月29日至3月4...</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2024年能力建设心得体会范文汇总一</w:t>
      </w:r>
    </w:p>
    <w:p>
      <w:pPr>
        <w:ind w:left="0" w:right="0" w:firstLine="560"/>
        <w:spacing w:before="450" w:after="450" w:line="312" w:lineRule="auto"/>
      </w:pPr>
      <w:r>
        <w:rPr>
          <w:rFonts w:ascii="宋体" w:hAnsi="宋体" w:eastAsia="宋体" w:cs="宋体"/>
          <w:color w:val="000"/>
          <w:sz w:val="28"/>
          <w:szCs w:val="28"/>
        </w:rPr>
        <w:t xml:space="preserve">2月29日至3月4日，我参加了能源管理体系培训班。这次培训聘请能源管理体系的专家、清华大学教授，采用专题讲座和学习讨论相结合的方式，对能源管理体系进行了详细深入的讲解，旨在加强能源管理专业人才队伍建设，以便更好的为企业科学可持续发展服务。</w:t>
      </w:r>
    </w:p>
    <w:p>
      <w:pPr>
        <w:ind w:left="0" w:right="0" w:firstLine="560"/>
        <w:spacing w:before="450" w:after="450" w:line="312" w:lineRule="auto"/>
      </w:pPr>
      <w:r>
        <w:rPr>
          <w:rFonts w:ascii="宋体" w:hAnsi="宋体" w:eastAsia="宋体" w:cs="宋体"/>
          <w:color w:val="000"/>
          <w:sz w:val="28"/>
          <w:szCs w:val="28"/>
        </w:rPr>
        <w:t xml:space="preserve">这次培训内容丰富，涉及到电气基础知识、节能技术应用和节能法制政策方面的知识。虽然这次学习内容中许多基础性知识在学生时期有过接触，但节能专业领域对我而言却是一次新体验，许多理论学习有了更加现实的意义，那就是如何做到理论结合实践并实现节能。</w:t>
      </w:r>
    </w:p>
    <w:p>
      <w:pPr>
        <w:ind w:left="0" w:right="0" w:firstLine="560"/>
        <w:spacing w:before="450" w:after="450" w:line="312" w:lineRule="auto"/>
      </w:pPr>
      <w:r>
        <w:rPr>
          <w:rFonts w:ascii="宋体" w:hAnsi="宋体" w:eastAsia="宋体" w:cs="宋体"/>
          <w:color w:val="000"/>
          <w:sz w:val="28"/>
          <w:szCs w:val="28"/>
        </w:rPr>
        <w:t xml:space="preserve">在学习过程中基本上可以理解并掌握知识要点，结合近几年的生产现场经验，我努力将理论学习同生产实践结合起来，起到了事半功倍的学习效果。离开大学已近七、八年，有些知识渐渐有些淡忘，因此在课堂上我专心听讲，认真记录，思路始终跟着老师，怕错过任何一个小细节，不敢有丝毫懈怠。这次培训也为我敲响了警钟，学习本应永无止境，温故而知新，只用不断的学习，才能永远保持强大的竞争力。一周的学习很短暂，却让我受益匪浅。作为一名年轻的基层管理者，我有了一定的理论知识和工作经验，但既不够系统也不够丰富。通过老师深入浅出的讲授，感觉豁然开朗，许多问题从理论上找到了依据，对原来在工作实践中觉得不好解决的棘手问题找到了切入点,感觉收获很大。这次学习不仅使我开阔了视野，拓展了知识面，更重要的是让我再次体会了学习的重要性，重拾学生时代对知识的那种渴望，唤回了我主动学习的积极性。</w:t>
      </w:r>
    </w:p>
    <w:p>
      <w:pPr>
        <w:ind w:left="0" w:right="0" w:firstLine="560"/>
        <w:spacing w:before="450" w:after="450" w:line="312" w:lineRule="auto"/>
      </w:pPr>
      <w:r>
        <w:rPr>
          <w:rFonts w:ascii="宋体" w:hAnsi="宋体" w:eastAsia="宋体" w:cs="宋体"/>
          <w:color w:val="000"/>
          <w:sz w:val="28"/>
          <w:szCs w:val="28"/>
        </w:rPr>
        <w:t xml:space="preserve">古人曾说过“学海无涯苦作舟”，我觉得倒不如改为“苦海无涯学作舟”，人在追求事业的路途中，难免遭遇艰辛与磨难，人的身心会遭受打击，人的信念会遭受质疑，此时的我们不妨把学习当作一种激励自我的手段，用学有所获的累累硕果来慰藉疲惫的心灵。路漫漫其修远兮，吾将上下而求索，在今后的工作中，我将把学习作为一项终身事业去对待，从思想觉悟、业务技能、管理经验等方面着手，不断提高自身服务企业的本领，努力在企业大发展的宏伟蓝图上留下光辉灿烂的一笔。</w:t>
      </w:r>
    </w:p>
    <w:p>
      <w:pPr>
        <w:ind w:left="0" w:right="0" w:firstLine="560"/>
        <w:spacing w:before="450" w:after="450" w:line="312" w:lineRule="auto"/>
      </w:pPr>
      <w:r>
        <w:rPr>
          <w:rFonts w:ascii="宋体" w:hAnsi="宋体" w:eastAsia="宋体" w:cs="宋体"/>
          <w:color w:val="000"/>
          <w:sz w:val="28"/>
          <w:szCs w:val="28"/>
        </w:rPr>
        <w:t xml:space="preserve">总的来说，各位老师们以朴实无华的语言为我们授课解惑，对我们来说是一次难得的学习机会，更是一次书本知识与具体工作相结合的锻炼机会。这次培训给了我们接受高端教育的机会，让我们开阔了眼界，丰富了知识，打开了思路，不仅对热力、电力工程学有了更加深入的认识，也对能源节能理念有了进一步的了解。让我从每个角度获得了知识，感谢领导给了我这次学习的机会、锻炼的机会。今后，我将尽自己所能把所学到的知识和技能用于实际工作中，完成好公司交给的每一项工作。</w:t>
      </w:r>
    </w:p>
    <w:p>
      <w:pPr>
        <w:ind w:left="0" w:right="0" w:firstLine="560"/>
        <w:spacing w:before="450" w:after="450" w:line="312" w:lineRule="auto"/>
      </w:pPr>
      <w:r>
        <w:rPr>
          <w:rFonts w:ascii="黑体" w:hAnsi="黑体" w:eastAsia="黑体" w:cs="黑体"/>
          <w:color w:val="000000"/>
          <w:sz w:val="34"/>
          <w:szCs w:val="34"/>
          <w:b w:val="1"/>
          <w:bCs w:val="1"/>
        </w:rPr>
        <w:t xml:space="preserve">2024年能力建设心得体会范文汇总二</w:t>
      </w:r>
    </w:p>
    <w:p>
      <w:pPr>
        <w:ind w:left="0" w:right="0" w:firstLine="560"/>
        <w:spacing w:before="450" w:after="450" w:line="312" w:lineRule="auto"/>
      </w:pPr>
      <w:r>
        <w:rPr>
          <w:rFonts w:ascii="宋体" w:hAnsi="宋体" w:eastAsia="宋体" w:cs="宋体"/>
          <w:color w:val="000"/>
          <w:sz w:val="28"/>
          <w:szCs w:val="28"/>
        </w:rPr>
        <w:t xml:space="preserve">感谢部门领导的培养和信任,我有幸与同事一起参加了梁国珍老师在中环领先公司举办的为期两天的质量管理体系培训。通过梁老师生动形象的比喻、由面到点的分解，使我对iso9000质量管理体系有了更清晰、深刻的认识和理解，同时也意识到了质量管理体系对一家企业的真正作用。两天的培训时间很短，但学到的东西却很多，两天的培训加上过后两天的对知识的消化，使我有如下体会;</w:t>
      </w:r>
    </w:p>
    <w:p>
      <w:pPr>
        <w:ind w:left="0" w:right="0" w:firstLine="560"/>
        <w:spacing w:before="450" w:after="450" w:line="312" w:lineRule="auto"/>
      </w:pPr>
      <w:r>
        <w:rPr>
          <w:rFonts w:ascii="宋体" w:hAnsi="宋体" w:eastAsia="宋体" w:cs="宋体"/>
          <w:color w:val="000"/>
          <w:sz w:val="28"/>
          <w:szCs w:val="28"/>
        </w:rPr>
        <w:t xml:space="preserve">以前在学校学习时虽然有质量管理这门学科，但对质量管理体系涉及不深，这次培训，梁老师的讲课由浅入深，由简入繁，对知识的讲解层层升入，使我对该体系有了更深刻的理解，弥补了以前在校时的不足。首先，梁老师从iso9000质量管理体系的背景讲起，介绍了国际标准化组织的成立与发展、我国对质量管理体系的.引进和使用情况，并简单介绍了iso9000族及其标准。随后，梁老师将主要精力放在了对iso9000族内容的讲解。其主要内容是质量管理体系的八项管理原则、质量管理体系的十二项基础、质量管理体系的专业术语、质量管理体系的总要求和文件要求、质量管理体系的管理职责等等，这其中，质量管理体系的八项管理原则是重中之重，这八项分别是:以顾客为关注焦点、领导作用、全员参与、过程方法、管理的系统方法、持续改进、基于事实的决策方法、与供方互利的关系。</w:t>
      </w:r>
    </w:p>
    <w:p>
      <w:pPr>
        <w:ind w:left="0" w:right="0" w:firstLine="560"/>
        <w:spacing w:before="450" w:after="450" w:line="312" w:lineRule="auto"/>
      </w:pPr>
      <w:r>
        <w:rPr>
          <w:rFonts w:ascii="宋体" w:hAnsi="宋体" w:eastAsia="宋体" w:cs="宋体"/>
          <w:color w:val="000"/>
          <w:sz w:val="28"/>
          <w:szCs w:val="28"/>
        </w:rPr>
        <w:t xml:space="preserve">这八项原则主要内容是：顾客就是我们的上帝，能否满足顾客的需求是我们在这个市场中存活下去的唯一标准，而我们应该以满足顾客要求并争取超越顾客要求为最终目标，从而占领更大的市场份额，使组织稳步向前发展;领导在一个组织中起领袖、决策作用，只有得到领导的支持，才能使体系顺利建立并实施;在体系的建立、实施过程中不仅需要最高管理者的正确领导，还有赖于全员的参与，所以要对员工进行质量意识、职业道德、以顾客为关注焦点的意识和敬业精神的教育，还要激发他们的积极性和责任感，此外，员工还应具备足够的知识、技能和经验，才能胜任工作，实现充分参与;并且，质量管理体系的建立和实施是一个持续的过程，应坚持持之以恒的原则，不断的进步和发展;组织与供方是相互依存的，互利的关系可增强双方创造价值的能力,特别是对重要供方，更要建立互利关系，互利合作的双方实际上就是双赢，有利于双方降低风险;过程方法、管理的系统方法、基于事实的决策方法是质量管理的三个方法原则，如果组织能够真正有效的将三个方法运用到组织质量管理体系中，公司将会不断地持续改进。这八大管理原则形成iso9000质量管理体系标准的基础。</w:t>
      </w:r>
    </w:p>
    <w:p>
      <w:pPr>
        <w:ind w:left="0" w:right="0" w:firstLine="560"/>
        <w:spacing w:before="450" w:after="450" w:line="312" w:lineRule="auto"/>
      </w:pPr>
      <w:r>
        <w:rPr>
          <w:rFonts w:ascii="宋体" w:hAnsi="宋体" w:eastAsia="宋体" w:cs="宋体"/>
          <w:color w:val="000"/>
          <w:sz w:val="28"/>
          <w:szCs w:val="28"/>
        </w:rPr>
        <w:t xml:space="preserve">在两天的培训中，梁老师不断重复一个词：过程。她提出的一个概念是：所有的工作都是通过过程完成的。我们把每项工作分开看，它的确可以划分成无数个部分，这每一部分都可以称为是一个过程。反过来说，这些过程组成了每项工作，我们可以把生产产品的行为分成了好多“过程”。质量管理体系本身用一些标准来控制这些“过程”的合格，这样，只要过程合格了，产品就一定合格，而“过程”是所有事物共有的，所以我们应该清楚产品形成的过程有哪些，我们部门中的过程有哪些，是否得到了识别，然后将这些过程层层分解，落实到每一个人有那些过程，通过这样的分解，工作责任明确了、工作由复杂变简单了，这是最值得运用和借鉴的。这就给我将来的实际工作指明了方向：捉住过程，只有抓住了生产中的各个细节过程，使之有详细、正确的规定要求，并使之有效的贯彻实施，才能保证最终产品达到并超越顾客需求，从而在市场中生产并发展下去。</w:t>
      </w:r>
    </w:p>
    <w:p>
      <w:pPr>
        <w:ind w:left="0" w:right="0" w:firstLine="560"/>
        <w:spacing w:before="450" w:after="450" w:line="312" w:lineRule="auto"/>
      </w:pPr>
      <w:r>
        <w:rPr>
          <w:rFonts w:ascii="宋体" w:hAnsi="宋体" w:eastAsia="宋体" w:cs="宋体"/>
          <w:color w:val="000"/>
          <w:sz w:val="28"/>
          <w:szCs w:val="28"/>
        </w:rPr>
        <w:t xml:space="preserve">在培训过程中，梁老师穿插着讲了很多实例，这些例子告诉我们：质量管理体系的有效贯彻和实施对一个组织和个人都有显著帮助。就组织而言，质量管理体系能去除组织中的.不良和缺陷，改善组织中规章和制度，从而提升组织的管理水平和效率，增加组织收益，使得组织在市场竞争中始终保持有足够的竞争能力，使组织稳步向前发展。就个人而言，质量管理体系能帮助一个人提高自身素养，改善个人工作习惯，提高工作效率和准确性，从而实现自身能力突破，在将来的生活和工作中发挥更大价值，为社会、国家作出更大贡献。</w:t>
      </w:r>
    </w:p>
    <w:p>
      <w:pPr>
        <w:ind w:left="0" w:right="0" w:firstLine="560"/>
        <w:spacing w:before="450" w:after="450" w:line="312" w:lineRule="auto"/>
      </w:pPr>
      <w:r>
        <w:rPr>
          <w:rFonts w:ascii="宋体" w:hAnsi="宋体" w:eastAsia="宋体" w:cs="宋体"/>
          <w:color w:val="000"/>
          <w:sz w:val="28"/>
          <w:szCs w:val="28"/>
        </w:rPr>
        <w:t xml:space="preserve">这次培训给我带来的收获颇丰，但学习的目的是能运用到工作实际中去，还需要用很长的时间去理解和实践，而理解实践的过程中，又会不断地发现新的知识，再次被理解，就好像iso这个系统本身一样，不断地补充，完善自己，使自己趋向完美。这是一个不间断地过程，而我也在这个不间断的过程中逐渐成长，完善自我。</w:t>
      </w:r>
    </w:p>
    <w:p>
      <w:pPr>
        <w:ind w:left="0" w:right="0" w:firstLine="560"/>
        <w:spacing w:before="450" w:after="450" w:line="312" w:lineRule="auto"/>
      </w:pPr>
      <w:r>
        <w:rPr>
          <w:rFonts w:ascii="黑体" w:hAnsi="黑体" w:eastAsia="黑体" w:cs="黑体"/>
          <w:color w:val="000000"/>
          <w:sz w:val="34"/>
          <w:szCs w:val="34"/>
          <w:b w:val="1"/>
          <w:bCs w:val="1"/>
        </w:rPr>
        <w:t xml:space="preserve">2024年能力建设心得体会范文汇总三</w:t>
      </w:r>
    </w:p>
    <w:p>
      <w:pPr>
        <w:ind w:left="0" w:right="0" w:firstLine="560"/>
        <w:spacing w:before="450" w:after="450" w:line="312" w:lineRule="auto"/>
      </w:pPr>
      <w:r>
        <w:rPr>
          <w:rFonts w:ascii="宋体" w:hAnsi="宋体" w:eastAsia="宋体" w:cs="宋体"/>
          <w:color w:val="000"/>
          <w:sz w:val="28"/>
          <w:szCs w:val="28"/>
        </w:rPr>
        <w:t xml:space="preserve">质量是成功的伙伴，贯标是质量的保障。如今，贯彻标准已被众多企业所看重，成为企业证明自己产品质量、工作质量的一种护照。有专家认为，贯标为广大企业完善管理、提高产品和服务质量提供了科学指南，同时为企业走向市场找到了共同语言。随着市场化进程的不断深入，各行各业将加快推进国际标准化进程，贯标变得更加迫切。毋庸置疑，贯标不是万金油，不能包治百病，但通过贯标，增强了企业全体员工的质量意识与管理意识，明确了各项管理的职责和工作的程序，促使企业的管理工作由人治转向法治，真正做到了凡事有人负责、凡事有章可循、凡事有据可查、凡事有人监督，实现了以预防为主规范了企业的作业程序，明确了各部门和全体员工的职责和权限，预防并控制了不合格项的发生，降低了企业质量管理成本。通过定期组织质量检查、质量审核活动，能够及时发现和找出经营管理活动、服务质量方面存在的问题和薄弱环节，并进行有效纠正，从而提高了企业整体经营管理水平和质量监控能力，为企业实施全面的科学管理奠定了基础;也贯彻了以人为本的原则，全面提高了员工的业务技能和综合素质，为企业长远发展打下了坚实的基础;并围绕让客户满意及时认真地处理客户投诉或意见，不断满足客户需求与期望，赢得客户信任，提高客户满意度，提升企业的社会形象和市场竞争力。</w:t>
      </w:r>
    </w:p>
    <w:p>
      <w:pPr>
        <w:ind w:left="0" w:right="0" w:firstLine="560"/>
        <w:spacing w:before="450" w:after="450" w:line="312" w:lineRule="auto"/>
      </w:pPr>
      <w:r>
        <w:rPr>
          <w:rFonts w:ascii="宋体" w:hAnsi="宋体" w:eastAsia="宋体" w:cs="宋体"/>
          <w:color w:val="000"/>
          <w:sz w:val="28"/>
          <w:szCs w:val="28"/>
        </w:rPr>
        <w:t xml:space="preserve">咱们公司已经贯标两个月了，这两个月来我们做了大量工作，取得的一定的成绩，但是与公司的最终目标还是有很大的差距，究其原因，我认为主要在于以下三个方面：一是缺乏质量理念支持。二是缺乏监督考核制度支持。三是企业的执行力度低。</w:t>
      </w:r>
    </w:p>
    <w:p>
      <w:pPr>
        <w:ind w:left="0" w:right="0" w:firstLine="560"/>
        <w:spacing w:before="450" w:after="450" w:line="312" w:lineRule="auto"/>
      </w:pPr>
      <w:r>
        <w:rPr>
          <w:rFonts w:ascii="宋体" w:hAnsi="宋体" w:eastAsia="宋体" w:cs="宋体"/>
          <w:color w:val="000"/>
          <w:sz w:val="28"/>
          <w:szCs w:val="28"/>
        </w:rPr>
        <w:t xml:space="preserve">(一)只有真正认识到客户满意是企业生存发展的根本，才能从客户的角度开展质量工作，才能真正建立客户驱动的质量体系。质量管理体系要求企业的每一名员工，在做任何工作时，都要清楚自己的客户是谁，树立工作就是为客户服务的质量理念。这里的客户是一个广义的概念，不仅包括企业外部产品(或服务)的消费者、代理商、销售商等，在企业内部，根据工作流的划分，上下道工序间、前后流程间、部门间也应是客户关系。但要树立这样一种质量理念，不是朝夕之间的事，需要我们长期的不懈努力。当然只有质量理念还是不够的，质量工具也是必不可少的工具，这就要员工主动地去学习质量工具方法并实际有效地运用到平时正常的工作当中去。在这方面领导作用就显得异常的重要，需要我们的领导不断地给员工去灌输质量思想。现公司制定了企业文件、质量方针，下一步将加强给员工培训，来提高员工的质量理念和质量工具的运用，大力打造质量管理的战略系统。</w:t>
      </w:r>
    </w:p>
    <w:p>
      <w:pPr>
        <w:ind w:left="0" w:right="0" w:firstLine="560"/>
        <w:spacing w:before="450" w:after="450" w:line="312" w:lineRule="auto"/>
      </w:pPr>
      <w:r>
        <w:rPr>
          <w:rFonts w:ascii="宋体" w:hAnsi="宋体" w:eastAsia="宋体" w:cs="宋体"/>
          <w:color w:val="000"/>
          <w:sz w:val="28"/>
          <w:szCs w:val="28"/>
        </w:rPr>
        <w:t xml:space="preserve">(二)一个好的监督考核体制能刺激质量管理体系良好的运行，那么监督考核制度如何来制定呢?企业应该充分利用好目标管理法，并将目标管理法与监督考核体制结合起来管理，将企业的方针目标逐层分解并建立监督考核体制。可以以部门(分公司)和个人为单位来分解，部门的质量目标应依据公司的质量方针和质量目标，结合本部门业务的特点来确定部门质量目标项目，目标值应依据以往的历史业绩、公司质量目标值、结合目前技术现状综合确定。目标值应该是可量化、可衡量的、具有一定的挑战性，可通过努力能够实现，不要将质量目标值夸大或不切实际。针对每一项质量目标，应制定实在的具体实施措施和实施计划，并落实负责人，并且应制定衡量质量目标实现状况的方法和评价的依据。同时要策划好一个监督考核体制，贯穿于整个质量目标实现的过程，制定每一阶段的考核方法。以用来考核部门(分公司)、个人的目标达成率以及为达到目标采用方法的有效性，可以充分体现出单位、个人在工作方面的效率以及能力。这样可以激起员工的积极性，发挥出员工平时工作的潜力，以促进个人与公司得到共同发展。</w:t>
      </w:r>
    </w:p>
    <w:p>
      <w:pPr>
        <w:ind w:left="0" w:right="0" w:firstLine="560"/>
        <w:spacing w:before="450" w:after="450" w:line="312" w:lineRule="auto"/>
      </w:pPr>
      <w:r>
        <w:rPr>
          <w:rFonts w:ascii="宋体" w:hAnsi="宋体" w:eastAsia="宋体" w:cs="宋体"/>
          <w:color w:val="000"/>
          <w:sz w:val="28"/>
          <w:szCs w:val="28"/>
        </w:rPr>
        <w:t xml:space="preserve">(三)执行力是一种能力，是内涵广泛、包括各种学科、方法、思想的概括，执行力的关键在于透过企业文化影响企业所有员工的行为。标准要求全员参与，但如何让全员积极地加入到质量管理体系中来呢，这就要各级领导来动员大家，要求大家一定要按公司的规程来办事。执行力不是仅仅要求员工按公司的规程去做事，更重要的是在这种的规程下做事的同时，想出更好、更有效的方法。执行力度对一个企业来说是至关重要的，正所谓：一流的点子和三流的执行力，不如三流的点子和一流的执行力。如果执行力度不够就是再好的质量管理模式也不能够有效的运行，所以我们需要着手解决执行力度低下的问题。</w:t>
      </w:r>
    </w:p>
    <w:p>
      <w:pPr>
        <w:ind w:left="0" w:right="0" w:firstLine="560"/>
        <w:spacing w:before="450" w:after="450" w:line="312" w:lineRule="auto"/>
      </w:pPr>
      <w:r>
        <w:rPr>
          <w:rFonts w:ascii="宋体" w:hAnsi="宋体" w:eastAsia="宋体" w:cs="宋体"/>
          <w:color w:val="000"/>
          <w:sz w:val="28"/>
          <w:szCs w:val="28"/>
        </w:rPr>
        <w:t xml:space="preserve">以上，仅个人看法，不排除有偏激现象，以此共勉。在以后的工作中加强以上方面的管理，努力提高质量管理，保证贯标的有效推行。</w:t>
      </w:r>
    </w:p>
    <w:p>
      <w:pPr>
        <w:ind w:left="0" w:right="0" w:firstLine="560"/>
        <w:spacing w:before="450" w:after="450" w:line="312" w:lineRule="auto"/>
      </w:pPr>
      <w:r>
        <w:rPr>
          <w:rFonts w:ascii="黑体" w:hAnsi="黑体" w:eastAsia="黑体" w:cs="黑体"/>
          <w:color w:val="000000"/>
          <w:sz w:val="34"/>
          <w:szCs w:val="34"/>
          <w:b w:val="1"/>
          <w:bCs w:val="1"/>
        </w:rPr>
        <w:t xml:space="preserve">2024年能力建设心得体会范文汇总四</w:t>
      </w:r>
    </w:p>
    <w:p>
      <w:pPr>
        <w:ind w:left="0" w:right="0" w:firstLine="560"/>
        <w:spacing w:before="450" w:after="450" w:line="312" w:lineRule="auto"/>
      </w:pPr>
      <w:r>
        <w:rPr>
          <w:rFonts w:ascii="宋体" w:hAnsi="宋体" w:eastAsia="宋体" w:cs="宋体"/>
          <w:color w:val="000"/>
          <w:sz w:val="28"/>
          <w:szCs w:val="28"/>
        </w:rPr>
        <w:t xml:space="preserve">6月2日我参加了集团公司组织的iso9000质量管理体系培训。通过培训老师深入浅出、由点到面的讲解，使得原本生涩的理论知识，变得生动活泼，通俗易懂，让我对质量管理体系的实际运用有了更清晰的认识和更深刻的理解。通过学习我明确了以下几个方面：</w:t>
      </w:r>
    </w:p>
    <w:p>
      <w:pPr>
        <w:ind w:left="0" w:right="0" w:firstLine="560"/>
        <w:spacing w:before="450" w:after="450" w:line="312" w:lineRule="auto"/>
      </w:pPr>
      <w:r>
        <w:rPr>
          <w:rFonts w:ascii="宋体" w:hAnsi="宋体" w:eastAsia="宋体" w:cs="宋体"/>
          <w:color w:val="000"/>
          <w:sz w:val="28"/>
          <w:szCs w:val="28"/>
        </w:rPr>
        <w:t xml:space="preserve">一、“质量管理体系”最初是来自西方国家的企业管理文化，这套体系引入我国后，几经试用和修订，与中国本地的管理模式相融合，已经形成了自己的特色体系，也已经成为国家技术监督部门认可的辅助管理手段。iso9000质量管理体系标准，实际上就是国际上公认的系统地进行质量管理方面的一个标准，它主要涉及到质量管理的八项原则和质量管理体系的建立和运行。质量管理的八项原则是世界各国质量管理成功经验的科学总结，是iso9000标准的编制基础。它的贯彻执行有利于促进企业管理水平的提高，有利于提高顾客对其产品或服务的满意程度，有利于帮助企业达到持续成功的目的。</w:t>
      </w:r>
    </w:p>
    <w:p>
      <w:pPr>
        <w:ind w:left="0" w:right="0" w:firstLine="560"/>
        <w:spacing w:before="450" w:after="450" w:line="312" w:lineRule="auto"/>
      </w:pPr>
      <w:r>
        <w:rPr>
          <w:rFonts w:ascii="宋体" w:hAnsi="宋体" w:eastAsia="宋体" w:cs="宋体"/>
          <w:color w:val="000"/>
          <w:sz w:val="28"/>
          <w:szCs w:val="28"/>
        </w:rPr>
        <w:t xml:space="preserve">二、计划、实施、检查、持续改进，简称为pdca的管理流程广泛应用于管理工作的方方面面。在质量管理所包括的产品管理、人力资源管理、安全管理、成本管理、市场管理、流程管理等一系列项目中，无论哪一项管理制度的建立和运行都与pdca管理流程息息相关。在这个管理循环链中，四个环节相互依存、相互作用，共同形成一个有效的机制，在与管理相关联的环节充分发挥着自己的功效。</w:t>
      </w:r>
    </w:p>
    <w:p>
      <w:pPr>
        <w:ind w:left="0" w:right="0" w:firstLine="560"/>
        <w:spacing w:before="450" w:after="450" w:line="312" w:lineRule="auto"/>
      </w:pPr>
      <w:r>
        <w:rPr>
          <w:rFonts w:ascii="宋体" w:hAnsi="宋体" w:eastAsia="宋体" w:cs="宋体"/>
          <w:color w:val="000"/>
          <w:sz w:val="28"/>
          <w:szCs w:val="28"/>
        </w:rPr>
        <w:t xml:space="preserve">三、物流企业的产品是服务，服务是企业文化的凝固与体现。我们利用“pdca”循环实现阶梯上升的管理目标，达成企业的最终愿望，也就是通过实现高质量的管理，得到让顾客满意的产品（服务），也就是为客户提供高质量的物流服务，并不断持续改进。优质、高效、最大限度的满足顾客在物流方面的需求，从而提增强了业务竞争力。也使顾客感到：我们银河物流才是最好的合作伙伴。其次，印象最深的还有“流程”这个词。质量管理体系本身就是用一些流程标准来控制产品(服务)的合格。只有严格执行了标准流程，产品（服务）就一定合格。所以我们应该清楚我们工作的流程都有哪些，然后经过层层分解落实到每一个过程，做到工作层次分明，岗位职责明确，工作责任落实到位，工作就会由复杂变的简单了。</w:t>
      </w:r>
    </w:p>
    <w:p>
      <w:pPr>
        <w:ind w:left="0" w:right="0" w:firstLine="560"/>
        <w:spacing w:before="450" w:after="450" w:line="312" w:lineRule="auto"/>
      </w:pPr>
      <w:r>
        <w:rPr>
          <w:rFonts w:ascii="宋体" w:hAnsi="宋体" w:eastAsia="宋体" w:cs="宋体"/>
          <w:color w:val="000"/>
          <w:sz w:val="28"/>
          <w:szCs w:val="28"/>
        </w:rPr>
        <w:t xml:space="preserve">四、iso9000质量管理体系标准，是国际上公认的系统地进行质量管理方面的一个标准。我们在建立自己的质量管理体系时，一定要切合实际，切不可生搬硬套。千万不要“照葫芦画瓢”，盲目的依照体系标准去工作，而是把我们实际的工作流程与标准融入到体系中去运用，并在工作中逐渐完善，形成自己的体系，并不断持续改进。</w:t>
      </w:r>
    </w:p>
    <w:p>
      <w:pPr>
        <w:ind w:left="0" w:right="0" w:firstLine="560"/>
        <w:spacing w:before="450" w:after="450" w:line="312" w:lineRule="auto"/>
      </w:pPr>
      <w:r>
        <w:rPr>
          <w:rFonts w:ascii="宋体" w:hAnsi="宋体" w:eastAsia="宋体" w:cs="宋体"/>
          <w:color w:val="000"/>
          <w:sz w:val="28"/>
          <w:szCs w:val="28"/>
        </w:rPr>
        <w:t xml:space="preserve">五、经过学习改变了大家对内审的认识，内审不是专门挑刺、找毛病的。内审在不断检验我们质量管理体系的有效性，我们通过建立质量管理体系不断实现管理与服务水平的提高，我们的质量管理体系也因为得到实践而不断调整完善，从而体系与服务都得到持续的改进。</w:t>
      </w:r>
    </w:p>
    <w:p>
      <w:pPr>
        <w:ind w:left="0" w:right="0" w:firstLine="560"/>
        <w:spacing w:before="450" w:after="450" w:line="312" w:lineRule="auto"/>
      </w:pPr>
      <w:r>
        <w:rPr>
          <w:rFonts w:ascii="宋体" w:hAnsi="宋体" w:eastAsia="宋体" w:cs="宋体"/>
          <w:color w:val="000"/>
          <w:sz w:val="28"/>
          <w:szCs w:val="28"/>
        </w:rPr>
        <w:t xml:space="preserve">最后，质量管理体系不仅贯穿于公司经营活动，还是企业文化建设的一个方面。要实现自觉自愿的全员参与，使质量文化在企业内部的管理实践中，形成共同的价值观、道德准则和行为规范，形成全体员工共同的凝聚力、约束力和推动力，使提高服务质量成为全体员工自觉的行为和习惯，从而牢固树立起服务一流的观念。全体员工自觉、自愿立足于本职工作的小改进，终会促成企业优质服务的大突破。</w:t>
      </w:r>
    </w:p>
    <w:p>
      <w:pPr>
        <w:ind w:left="0" w:right="0" w:firstLine="560"/>
        <w:spacing w:before="450" w:after="450" w:line="312" w:lineRule="auto"/>
      </w:pPr>
      <w:r>
        <w:rPr>
          <w:rFonts w:ascii="黑体" w:hAnsi="黑体" w:eastAsia="黑体" w:cs="黑体"/>
          <w:color w:val="000000"/>
          <w:sz w:val="34"/>
          <w:szCs w:val="34"/>
          <w:b w:val="1"/>
          <w:bCs w:val="1"/>
        </w:rPr>
        <w:t xml:space="preserve">2024年能力建设心得体会范文汇总五</w:t>
      </w:r>
    </w:p>
    <w:p>
      <w:pPr>
        <w:ind w:left="0" w:right="0" w:firstLine="560"/>
        <w:spacing w:before="450" w:after="450" w:line="312" w:lineRule="auto"/>
      </w:pPr>
      <w:r>
        <w:rPr>
          <w:rFonts w:ascii="宋体" w:hAnsi="宋体" w:eastAsia="宋体" w:cs="宋体"/>
          <w:color w:val="000"/>
          <w:sz w:val="28"/>
          <w:szCs w:val="28"/>
        </w:rPr>
        <w:t xml:space="preserve">万事学为先，只有学得明白，才能干得明白。作为一名综合科室的年轻干部，在面对起草全委整体工作材料等任务时，常会对审查调查办案程序等业务感到“一知半解”“本领恐慌”。此时开展“能力作风建设年”活动学习培训可以说是一场“及时雨”，是一次打好基础、练好内功的良机，我将倍加珍惜此次学习培训机会，针对个人存在的短板弱项，如饥似渴学习，一刻不停提高。</w:t>
      </w:r>
    </w:p>
    <w:p>
      <w:pPr>
        <w:ind w:left="0" w:right="0" w:firstLine="560"/>
        <w:spacing w:before="450" w:after="450" w:line="312" w:lineRule="auto"/>
      </w:pPr>
      <w:r>
        <w:rPr>
          <w:rFonts w:ascii="宋体" w:hAnsi="宋体" w:eastAsia="宋体" w:cs="宋体"/>
          <w:color w:val="000"/>
          <w:sz w:val="28"/>
          <w:szCs w:val="28"/>
        </w:rPr>
        <w:t xml:space="preserve">一是坚持目标导向，做到学得准、有收获。此次培训课程安排，既有纪检监察干部应知应会知识等党规党纪和法律法规，又有心理辅导、科技金融等知识，要对照“干什么学什么、缺什么补什么”，有针对性地补短板、强弱项，以学促思、以思促行、以行促效，全面提升政治素质与履职能力。</w:t>
      </w:r>
    </w:p>
    <w:p>
      <w:pPr>
        <w:ind w:left="0" w:right="0" w:firstLine="560"/>
        <w:spacing w:before="450" w:after="450" w:line="312" w:lineRule="auto"/>
      </w:pPr>
      <w:r>
        <w:rPr>
          <w:rFonts w:ascii="宋体" w:hAnsi="宋体" w:eastAsia="宋体" w:cs="宋体"/>
          <w:color w:val="000"/>
          <w:sz w:val="28"/>
          <w:szCs w:val="28"/>
        </w:rPr>
        <w:t xml:space="preserve">二是坚持问题导向，做到态度实、有方法。学习是解决“本领恐慌”的根本途径，在具体操作上，坚持向书本学习，围绕学条例、学法规、学实务，先学一步、学深一层；坚持向优秀学习，勤向身边领导同事取经求教，带着问题学，针对问题改；坚持向实践学习，学干结合，学以致用，切实把学习成效转化为工作实绩。</w:t>
      </w:r>
    </w:p>
    <w:p>
      <w:pPr>
        <w:ind w:left="0" w:right="0" w:firstLine="560"/>
        <w:spacing w:before="450" w:after="450" w:line="312" w:lineRule="auto"/>
      </w:pPr>
      <w:r>
        <w:rPr>
          <w:rFonts w:ascii="宋体" w:hAnsi="宋体" w:eastAsia="宋体" w:cs="宋体"/>
          <w:color w:val="000"/>
          <w:sz w:val="28"/>
          <w:szCs w:val="28"/>
        </w:rPr>
        <w:t xml:space="preserve">三是坚持结果导向，做到体会新、有进步。学之愈深，知之愈明，行之愈笃。要把这次全员学习培训当作充电加油的宝贵机会，以饱满的热情投入到学习培训中，做到学习、总结、整改、提高有机结合，努力练好内功、提升修养、增强本领，练就担当尽责的铁肩膀、硬脊梁、真本事。</w:t>
      </w:r>
    </w:p>
    <w:p>
      <w:pPr>
        <w:ind w:left="0" w:right="0" w:firstLine="560"/>
        <w:spacing w:before="450" w:after="450" w:line="312" w:lineRule="auto"/>
      </w:pPr>
      <w:r>
        <w:rPr>
          <w:rFonts w:ascii="黑体" w:hAnsi="黑体" w:eastAsia="黑体" w:cs="黑体"/>
          <w:color w:val="000000"/>
          <w:sz w:val="34"/>
          <w:szCs w:val="34"/>
          <w:b w:val="1"/>
          <w:bCs w:val="1"/>
        </w:rPr>
        <w:t xml:space="preserve">2024年能力建设心得体会范文汇总六</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现在已不只停留在课件的制作上。使我认识到做为一名教师应积极主动吸纳当今最新的技术，并致力于把它们应用于课堂内乃至课外的教与学活动中。这次培训，学习内容非常实用，专家们分别从信息技术应用能力提升的重要性、信息化环境的运行与维护、数据的统计处理、网络研修与校本研修的整合、新技术新媒体网络教学平台在教学中的应用、电子白板的应用、演示文稿制作，多媒体素材的获取、加工方法，如何利用网络搜索信息的方法和技巧，信息技术与学科的整合等方面展开培训。还结合大量中小学实际教学案例，特别是教学各环节的具体设计与处理，上网查找资源和一些软件的学习和使用，教师如何深入开展教科研、更多的获取资料、展示成果提供了指导与帮助。在这短短的几天培训中,我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1、教师具备良好的信息素养是终身学习、不断完善自身的需要。 信息素养是终身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w:t>
      </w:r>
    </w:p>
    <w:p>
      <w:pPr>
        <w:ind w:left="0" w:right="0" w:firstLine="560"/>
        <w:spacing w:before="450" w:after="450" w:line="312" w:lineRule="auto"/>
      </w:pPr>
      <w:r>
        <w:rPr>
          <w:rFonts w:ascii="宋体" w:hAnsi="宋体" w:eastAsia="宋体" w:cs="宋体"/>
          <w:color w:val="000"/>
          <w:sz w:val="28"/>
          <w:szCs w:val="28"/>
        </w:rPr>
        <w:t xml:space="preserve">不断地学习，才能满足现代化教学的需要；信息素养成了终身学习的必备素质之一，如果教师没有良好的信息素养，就不能成为一名满足现代教学需要的高素质的教师。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中国加入wto后，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4、六天的培训虽然短暂，但使我受益非浅，其感触非一一能言尽。</w:t>
      </w:r>
    </w:p>
    <w:p>
      <w:pPr>
        <w:ind w:left="0" w:right="0" w:firstLine="560"/>
        <w:spacing w:before="450" w:after="450" w:line="312" w:lineRule="auto"/>
      </w:pPr>
      <w:r>
        <w:rPr>
          <w:rFonts w:ascii="宋体" w:hAnsi="宋体" w:eastAsia="宋体" w:cs="宋体"/>
          <w:color w:val="000"/>
          <w:sz w:val="28"/>
          <w:szCs w:val="28"/>
        </w:rPr>
        <w:t xml:space="preserve">通过培训，使我们掌握了教育技术的基本概念、主要理论知识、研究方法，教学媒体选择和使用方法，学习媒体素材的加工和获取方法，掌握了信息检索加工利用方法、授导型和探究型</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的模式依据、教学设计的一般过程(包括前期分析、确定目标、制定策略、选择资源、确立步骤、时间分配、分析评价)，教学资源与信息化教学资源的基本概念，教学设计的实施与评价反思等。</w:t>
      </w:r>
    </w:p>
    <w:p>
      <w:pPr>
        <w:ind w:left="0" w:right="0" w:firstLine="560"/>
        <w:spacing w:before="450" w:after="450" w:line="312" w:lineRule="auto"/>
      </w:pPr>
      <w:r>
        <w:rPr>
          <w:rFonts w:ascii="宋体" w:hAnsi="宋体" w:eastAsia="宋体" w:cs="宋体"/>
          <w:color w:val="000"/>
          <w:sz w:val="28"/>
          <w:szCs w:val="28"/>
        </w:rPr>
        <w:t xml:space="preserve">通过培训，使我们具备了根据不同的教学任务和学生特点及教学条件有效的设计教学活动的能力，具备了收集、甄别、整合、应用于学科相关的教学资源加以优化教学环境的能力，具备了在教学中对教学资源、学习活动、教学过程进行有效管理的能力。</w:t>
      </w:r>
    </w:p>
    <w:p>
      <w:pPr>
        <w:ind w:left="0" w:right="0" w:firstLine="560"/>
        <w:spacing w:before="450" w:after="450" w:line="312" w:lineRule="auto"/>
      </w:pPr>
      <w:r>
        <w:rPr>
          <w:rFonts w:ascii="宋体" w:hAnsi="宋体" w:eastAsia="宋体" w:cs="宋体"/>
          <w:color w:val="000"/>
          <w:sz w:val="28"/>
          <w:szCs w:val="28"/>
        </w:rPr>
        <w:t xml:space="preserve">总之，在未来的工作岗位上，我一定扎实工作，努力学习，把所学到和掌握的信息技术知识与能力，更好地应用到教研教改中，做一名对学生负责，对学校负责，对社会负责的优秀教师。最后，我想说，在紧张而繁忙的工作之余进行培训是我的荣幸！我会不停地学习各种关于信息技术的知识、提升应用能力，持之以恒，不懈地努力优化课堂教学，培养新时代所需要的具有高信息技能的新兴人才。</w:t>
      </w:r>
    </w:p>
    <w:p>
      <w:pPr>
        <w:ind w:left="0" w:right="0" w:firstLine="560"/>
        <w:spacing w:before="450" w:after="450" w:line="312" w:lineRule="auto"/>
      </w:pPr>
      <w:r>
        <w:rPr>
          <w:rFonts w:ascii="宋体" w:hAnsi="宋体" w:eastAsia="宋体" w:cs="宋体"/>
          <w:color w:val="000"/>
          <w:sz w:val="28"/>
          <w:szCs w:val="28"/>
        </w:rPr>
        <w:t xml:space="preserve">5月17日我有幸参加了石泉县中小学教师信息化能力提升培训会，聆听了东北师范大学朱玉民教授的讲座，我对教育信息化有了新的认识，当今以计算机和网络技术为核心的现代技术正飞速的发展，改变我们的学习方式，信息的获取、分析、处理、应用的能力将作为现代人最基本的能力和素质的标志。特别是对信息技术的综合运用能力，现在已不只停留在课本知识课件的制作上。作为一名教师应积极主动吸纳当今最新的技术，并把它们应用于教学活动之中，在这短短的培训中我深深的体会到：</w:t>
      </w:r>
    </w:p>
    <w:p>
      <w:pPr>
        <w:ind w:left="0" w:right="0" w:firstLine="560"/>
        <w:spacing w:before="450" w:after="450" w:line="312" w:lineRule="auto"/>
      </w:pPr>
      <w:r>
        <w:rPr>
          <w:rFonts w:ascii="宋体" w:hAnsi="宋体" w:eastAsia="宋体" w:cs="宋体"/>
          <w:color w:val="000"/>
          <w:sz w:val="28"/>
          <w:szCs w:val="28"/>
        </w:rPr>
        <w:t xml:space="preserve">一、理念上应更新</w:t>
      </w:r>
    </w:p>
    <w:p>
      <w:pPr>
        <w:ind w:left="0" w:right="0" w:firstLine="560"/>
        <w:spacing w:before="450" w:after="450" w:line="312" w:lineRule="auto"/>
      </w:pPr>
      <w:r>
        <w:rPr>
          <w:rFonts w:ascii="宋体" w:hAnsi="宋体" w:eastAsia="宋体" w:cs="宋体"/>
          <w:color w:val="000"/>
          <w:sz w:val="28"/>
          <w:szCs w:val="28"/>
        </w:rPr>
        <w:t xml:space="preserve">1、这次教育信息化能力提升培训，我真正的认识到活到老学到老，只有更新观念，不断学习新知，从根本上提升专业素养，才能跟上时代的步伐。</w:t>
      </w:r>
    </w:p>
    <w:p>
      <w:pPr>
        <w:ind w:left="0" w:right="0" w:firstLine="560"/>
        <w:spacing w:before="450" w:after="450" w:line="312" w:lineRule="auto"/>
      </w:pPr>
      <w:r>
        <w:rPr>
          <w:rFonts w:ascii="宋体" w:hAnsi="宋体" w:eastAsia="宋体" w:cs="宋体"/>
          <w:color w:val="000"/>
          <w:sz w:val="28"/>
          <w:szCs w:val="28"/>
        </w:rPr>
        <w:t xml:space="preserve">2、作为一名教师，具备良好的信息素养是终生学习、不断完善自我的需要。还应具有现代化的教育思想、教学观念，掌握现代化的教学方法和教学手段，熟练运用信息工具（网络、电脑等）对信息资源进行有效的收集、加工、组织、运用，这些素质的养成就要求我们不断地学习，才能满足现代化教学的需要，信息化素养成了终生学习的必备素质之一。</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1、聆听了朱教授“数字技术与课堂教学深度融合基本模式及应用方法创新”专题与案例分析的学习，使我充分认识到作为老师，要具备基本的信息化素养，掌握信息操作的基本能力和获取信息的能力，还应具备信息收集处理以及表达的能力和综合运用能力。同时，认识到教育信息化的重要性，了解了教育信息化的发展情况，信息化教学环境在教育教学中的作用以及几种常用的教学模式和软件的基本应用 。</w:t>
      </w:r>
    </w:p>
    <w:p>
      <w:pPr>
        <w:ind w:left="0" w:right="0" w:firstLine="560"/>
        <w:spacing w:before="450" w:after="450" w:line="312" w:lineRule="auto"/>
      </w:pPr>
      <w:r>
        <w:rPr>
          <w:rFonts w:ascii="宋体" w:hAnsi="宋体" w:eastAsia="宋体" w:cs="宋体"/>
          <w:color w:val="000"/>
          <w:sz w:val="28"/>
          <w:szCs w:val="28"/>
        </w:rPr>
        <w:t xml:space="preserve">2、教育的实质是通过传播、交流信息，有目的的影响他人的活动，因此我们要充分利用五大感官对信息的获取，并按一定的目的要求，选择一定的合适的信息内容，通过有效的载体把经验，知识，方法传给学生。发挥信息传递视角的六大功能，方可创造情境，变静为动，变可见为不可见，变抽象为直观，模拟场景，转化信息，课堂教学效率才会不断提高。</w:t>
      </w:r>
    </w:p>
    <w:p>
      <w:pPr>
        <w:ind w:left="0" w:right="0" w:firstLine="560"/>
        <w:spacing w:before="450" w:after="450" w:line="312" w:lineRule="auto"/>
      </w:pPr>
      <w:r>
        <w:rPr>
          <w:rFonts w:ascii="宋体" w:hAnsi="宋体" w:eastAsia="宋体" w:cs="宋体"/>
          <w:color w:val="000"/>
          <w:sz w:val="28"/>
          <w:szCs w:val="28"/>
        </w:rPr>
        <w:t xml:space="preserve">3、利用现代技术，解决传统教学手段传统信息技术教学目的的那些关键性的教学因素和教学环节。有效达成教学目标的困难点和影响有效达成教学目标的哪些关键性的教学因素和教学环节是整合点的不同定义。正确运用整合点的诊断方法，才能在现代教学设计中，找准有效达成教学目标的困难点。把握整合的三项原则：紧扣学习目标；适合用啥就用啥；先用传统细信息技术后用现代信息技术。</w:t>
      </w:r>
    </w:p>
    <w:p>
      <w:pPr>
        <w:ind w:left="0" w:right="0" w:firstLine="560"/>
        <w:spacing w:before="450" w:after="450" w:line="312" w:lineRule="auto"/>
      </w:pPr>
      <w:r>
        <w:rPr>
          <w:rFonts w:ascii="宋体" w:hAnsi="宋体" w:eastAsia="宋体" w:cs="宋体"/>
          <w:color w:val="000"/>
          <w:sz w:val="28"/>
          <w:szCs w:val="28"/>
        </w:rPr>
        <w:t xml:space="preserve">4、学习运用现代信息技术与课堂教学有效整合的八大基本模式：优化新课堂教学设计；掌握信息技术“潜在”的教育教学功能；理解</w:t>
      </w:r>
    </w:p>
    <w:p>
      <w:pPr>
        <w:ind w:left="0" w:right="0" w:firstLine="560"/>
        <w:spacing w:before="450" w:after="450" w:line="312" w:lineRule="auto"/>
      </w:pPr>
      <w:r>
        <w:rPr>
          <w:rFonts w:ascii="宋体" w:hAnsi="宋体" w:eastAsia="宋体" w:cs="宋体"/>
          <w:color w:val="000"/>
          <w:sz w:val="28"/>
          <w:szCs w:val="28"/>
        </w:rPr>
        <w:t xml:space="preserve">整合的实质；明确整合的目标；准确诊断确定“整合点”；优化“整合点”内容的资源设计；物化“整合点”资源设计的成果，将其转化为媒体资源，工具软件，智能软件等；恰当有效的应用整合资源达成有效的教学目标。</w:t>
      </w:r>
    </w:p>
    <w:p>
      <w:pPr>
        <w:ind w:left="0" w:right="0" w:firstLine="560"/>
        <w:spacing w:before="450" w:after="450" w:line="312" w:lineRule="auto"/>
      </w:pPr>
      <w:r>
        <w:rPr>
          <w:rFonts w:ascii="宋体" w:hAnsi="宋体" w:eastAsia="宋体" w:cs="宋体"/>
          <w:color w:val="000"/>
          <w:sz w:val="28"/>
          <w:szCs w:val="28"/>
        </w:rPr>
        <w:t xml:space="preserve">5、要“以人为本，育人为本，发展为本。”作为教师要尊重终身教育观，做好解析者，示范者，组织者，启迪者，指导者，给渔者，促进者。学生终身学习、发展观。做到主动参与，自主，探究，交互，合作，会学习，会活用。要以优质的数字化学习环境为支撑创新，因材施教。处理好尊重鼓励，民主平等，学会合作的师生关系。</w:t>
      </w:r>
    </w:p>
    <w:p>
      <w:pPr>
        <w:ind w:left="0" w:right="0" w:firstLine="560"/>
        <w:spacing w:before="450" w:after="450" w:line="312" w:lineRule="auto"/>
      </w:pPr>
      <w:r>
        <w:rPr>
          <w:rFonts w:ascii="宋体" w:hAnsi="宋体" w:eastAsia="宋体" w:cs="宋体"/>
          <w:color w:val="000"/>
          <w:sz w:val="28"/>
          <w:szCs w:val="28"/>
        </w:rPr>
        <w:t xml:space="preserve">三、细节上的渗透</w:t>
      </w:r>
    </w:p>
    <w:p>
      <w:pPr>
        <w:ind w:left="0" w:right="0" w:firstLine="560"/>
        <w:spacing w:before="450" w:after="450" w:line="312" w:lineRule="auto"/>
      </w:pPr>
      <w:r>
        <w:rPr>
          <w:rFonts w:ascii="宋体" w:hAnsi="宋体" w:eastAsia="宋体" w:cs="宋体"/>
          <w:color w:val="000"/>
          <w:sz w:val="28"/>
          <w:szCs w:val="28"/>
        </w:rPr>
        <w:t xml:space="preserve">本次培训中，朱教授注重细节上的教学渗透，他通过专题讲座与案例分析和演示操作的方式，不仅教给我们知识和技巧，更在无形中用自己的言行来引导大家，在一些细节的讲解上十分细致，恰当地渗透各学科的常识，使不同程度的老师都能得到提高，真正的学有所获。</w:t>
      </w:r>
    </w:p>
    <w:p>
      <w:pPr>
        <w:ind w:left="0" w:right="0" w:firstLine="560"/>
        <w:spacing w:before="450" w:after="450" w:line="312" w:lineRule="auto"/>
      </w:pPr>
      <w:r>
        <w:rPr>
          <w:rFonts w:ascii="宋体" w:hAnsi="宋体" w:eastAsia="宋体" w:cs="宋体"/>
          <w:color w:val="000"/>
          <w:sz w:val="28"/>
          <w:szCs w:val="28"/>
        </w:rPr>
        <w:t xml:space="preserve">5月18日，罗局长精辟的总结报告，使我深深体会到我们必须站在教育教学改革需求的角度，融会贯通朱教授的讲座内容，不断学习、消化，对技术的应用要把握好度，不能将电子白板代替黑板，更不能被技术捆绑。教育信息化在两个课堂的建设中有积极的推动作用，要把两个课堂的建设做好做实，使教育信息化能力不断提升，真正达到教育信息化与课堂教学的深度融合。教育也要时代化，要融入到现代的生活之中，融入到这个信息的时代，这个信息的社会。</w:t>
      </w:r>
    </w:p>
    <w:p>
      <w:pPr>
        <w:ind w:left="0" w:right="0" w:firstLine="560"/>
        <w:spacing w:before="450" w:after="450" w:line="312" w:lineRule="auto"/>
      </w:pPr>
      <w:r>
        <w:rPr>
          <w:rFonts w:ascii="宋体" w:hAnsi="宋体" w:eastAsia="宋体" w:cs="宋体"/>
          <w:color w:val="000"/>
          <w:sz w:val="28"/>
          <w:szCs w:val="28"/>
        </w:rPr>
        <w:t xml:space="preserve">总之，培训时间虽然短暂，但我受益匪浅。我将在今后的工作中不断学习，努力把所学到的教育信息化运用到教育教学中去，使之真正为教育教学服务。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2024年能力建设心得体会范文汇总七</w:t>
      </w:r>
    </w:p>
    <w:p>
      <w:pPr>
        <w:ind w:left="0" w:right="0" w:firstLine="560"/>
        <w:spacing w:before="450" w:after="450" w:line="312" w:lineRule="auto"/>
      </w:pPr>
      <w:r>
        <w:rPr>
          <w:rFonts w:ascii="宋体" w:hAnsi="宋体" w:eastAsia="宋体" w:cs="宋体"/>
          <w:color w:val="000"/>
          <w:sz w:val="28"/>
          <w:szCs w:val="28"/>
        </w:rPr>
        <w:t xml:space="preserve">通过一段时间的学习，我充分认识到转变干部作风，加强机关行政效能建设，是实践“三个代表”重要思想、加强党的执政能力建设的必然要求，是贯彻落实科学发展观、构建社会主义和谐社会的现实需要，是推进政府职能转变、把便民利民落到实处的重要保证。这次活动规模大、范围广、层次深，是一次加强教育、健全制度、创新机制，提高政治、业务素质，整合队伍战斗力的良好机遇。在活动中，我按照学院党委的实施意见，通过群众提、自己找、领导点、相互帮等多种形式，认真查找自己在思想、工作、作风、生活及廉洁自律方面存在的问题及不足，边学习、边查摆、边整改、边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学习方面。学习是提高自身本领的前提和基础。作为学院的基层领导干部要认真学习和勇于实践“三个代表”重要思想，切实提高理论指导实践，解决实际问题能力。同时，要认真学习国内外政治、经济、文化和法律等方面的知识，开阔眼界，使自己的思想水平和知识水平跟上时代的步伐。近几年，自己在学习方面，偏重于法律、文化、技能和业务方面的知识，学习政治、经济知识方面不够，即使学也缺乏即时性、主动性和针对性，因此，在这方面学识，收获较浅。只局限于弄懂本职工作，而不会将工作与服务学院建设联系起来。</w:t>
      </w:r>
    </w:p>
    <w:p>
      <w:pPr>
        <w:ind w:left="0" w:right="0" w:firstLine="560"/>
        <w:spacing w:before="450" w:after="450" w:line="312" w:lineRule="auto"/>
      </w:pPr>
      <w:r>
        <w:rPr>
          <w:rFonts w:ascii="宋体" w:hAnsi="宋体" w:eastAsia="宋体" w:cs="宋体"/>
          <w:color w:val="000"/>
          <w:sz w:val="28"/>
          <w:szCs w:val="28"/>
        </w:rPr>
        <w:t xml:space="preserve">2、文明服务表面化、形式化的问题仍然存在。主要表现为未能广泛深入地加强全心全意为人民服务宗旨意识教育，建立健全各项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尤其是在抓好各项文明服务规章制度的落实上缺乏持之以恒的韧劲和认真细致的作风。总是等到上级有布置才匆匆忙忙去组织开展活动。因而表现为：表面文章多，实际内容少;短期行为多，长效措施少;工作被动，效果较差。</w:t>
      </w:r>
    </w:p>
    <w:p>
      <w:pPr>
        <w:ind w:left="0" w:right="0" w:firstLine="560"/>
        <w:spacing w:before="450" w:after="450" w:line="312" w:lineRule="auto"/>
      </w:pPr>
      <w:r>
        <w:rPr>
          <w:rFonts w:ascii="宋体" w:hAnsi="宋体" w:eastAsia="宋体" w:cs="宋体"/>
          <w:color w:val="000"/>
          <w:sz w:val="28"/>
          <w:szCs w:val="28"/>
        </w:rPr>
        <w:t xml:space="preserve">3、对队伍的状况，缺乏从实际出发，大胆揭摆问题的勇气，存在遮遮掩掩、做表面文章的现象。如与领导班子沟心通气欠缺，工作中存有芥蒂;存在着得过且过，不出乱子就好的错误思想。</w:t>
      </w:r>
    </w:p>
    <w:p>
      <w:pPr>
        <w:ind w:left="0" w:right="0" w:firstLine="560"/>
        <w:spacing w:before="450" w:after="450" w:line="312" w:lineRule="auto"/>
      </w:pPr>
      <w:r>
        <w:rPr>
          <w:rFonts w:ascii="宋体" w:hAnsi="宋体" w:eastAsia="宋体" w:cs="宋体"/>
          <w:color w:val="000"/>
          <w:sz w:val="28"/>
          <w:szCs w:val="28"/>
        </w:rPr>
        <w:t xml:space="preserve">产生这些问题的主要原因主要是：</w:t>
      </w:r>
    </w:p>
    <w:p>
      <w:pPr>
        <w:ind w:left="0" w:right="0" w:firstLine="560"/>
        <w:spacing w:before="450" w:after="450" w:line="312" w:lineRule="auto"/>
      </w:pPr>
      <w:r>
        <w:rPr>
          <w:rFonts w:ascii="宋体" w:hAnsi="宋体" w:eastAsia="宋体" w:cs="宋体"/>
          <w:color w:val="000"/>
          <w:sz w:val="28"/>
          <w:szCs w:val="28"/>
        </w:rPr>
        <w:t xml:space="preserve">(一)放松了政治理论学习。理论是学习的先导。只有理论上的清醒，才能做到政治上的坚定，行动上的坚决。反思自己，偏重于文化知识、业务知识和法律知识的学习，对政治理论学习有所放松，对学习马克思主义、毛泽东思想、邓小平理论、“三个代表”重要思想和党的基本路线不系统、不全面、不扎实，满足于现状，自认为自己现有的理论知识，在现在的岗位上也够用了。长期以往，潜移默化，导致了对共产主义理想信念的弱化。深思细想，危害严重。</w:t>
      </w:r>
    </w:p>
    <w:p>
      <w:pPr>
        <w:ind w:left="0" w:right="0" w:firstLine="560"/>
        <w:spacing w:before="450" w:after="450" w:line="312" w:lineRule="auto"/>
      </w:pPr>
      <w:r>
        <w:rPr>
          <w:rFonts w:ascii="宋体" w:hAnsi="宋体" w:eastAsia="宋体" w:cs="宋体"/>
          <w:color w:val="000"/>
          <w:sz w:val="28"/>
          <w:szCs w:val="28"/>
        </w:rPr>
        <w:t xml:space="preserve">(二)宗旨观念有所淡化。在工作中，有时产生了想松口气的念头，致使工作有时不够深入，疏远了与群众的联系，群众观念不强，全心全意为基层服务意识不牢固。</w:t>
      </w:r>
    </w:p>
    <w:p>
      <w:pPr>
        <w:ind w:left="0" w:right="0" w:firstLine="560"/>
        <w:spacing w:before="450" w:after="450" w:line="312" w:lineRule="auto"/>
      </w:pPr>
      <w:r>
        <w:rPr>
          <w:rFonts w:ascii="宋体" w:hAnsi="宋体" w:eastAsia="宋体" w:cs="宋体"/>
          <w:color w:val="000"/>
          <w:sz w:val="28"/>
          <w:szCs w:val="28"/>
        </w:rPr>
        <w:t xml:space="preserve">(三)自我要求有所放松。忽视了自我约束、自我监督、自我提高。工作有时凭经验，按部就班，忽视了自我的进一步完善和提高，不能紧紧跟上时代发展的需要。降低了自我要求，在思想作风、工作作风、组织纪律方面放松了对自己的要求，尤其在工作作风上有时不够严谨细致，工作责任心不强，总认为不出大问题就行了。</w:t>
      </w:r>
    </w:p>
    <w:p>
      <w:pPr>
        <w:ind w:left="0" w:right="0" w:firstLine="560"/>
        <w:spacing w:before="450" w:after="450" w:line="312" w:lineRule="auto"/>
      </w:pPr>
      <w:r>
        <w:rPr>
          <w:rFonts w:ascii="宋体" w:hAnsi="宋体" w:eastAsia="宋体" w:cs="宋体"/>
          <w:color w:val="000"/>
          <w:sz w:val="28"/>
          <w:szCs w:val="28"/>
        </w:rPr>
        <w:t xml:space="preserve">(四)工作标准有所降低。由于思想进取意识淡化，工作标准也随之降低，有时在工作中有瞻前顾后、患得患失、得过且过。进取精神不强，满足于维持现状，缺乏钻研精神。对新形势下政治思想工作出现的新情况、新问题研究不够，使自己在某些方面的能力、水平不适应形势发展的要求，影响了工作的质量和效率。</w:t>
      </w:r>
    </w:p>
    <w:p>
      <w:pPr>
        <w:ind w:left="0" w:right="0" w:firstLine="560"/>
        <w:spacing w:before="450" w:after="450" w:line="312" w:lineRule="auto"/>
      </w:pPr>
      <w:r>
        <w:rPr>
          <w:rFonts w:ascii="宋体" w:hAnsi="宋体" w:eastAsia="宋体" w:cs="宋体"/>
          <w:color w:val="000"/>
          <w:sz w:val="28"/>
          <w:szCs w:val="28"/>
        </w:rPr>
        <w:t xml:space="preserve">随着转变干部作风，加强机关行政效能建设活动的不断深入，通过对照检查、剖析，使我更加清醒地认识到自己存在的问题和不足，也更加增强了我改正问题、提高自己思想素质的信心和决心，在今后的工作中，我将认真贯彻落实上级领导的讲话精神，进一步提高自己的工作效率和服务质量，实现自身整体素质的新提升 。</w:t>
      </w:r>
    </w:p>
    <w:p>
      <w:pPr>
        <w:ind w:left="0" w:right="0" w:firstLine="560"/>
        <w:spacing w:before="450" w:after="450" w:line="312" w:lineRule="auto"/>
      </w:pPr>
      <w:r>
        <w:rPr>
          <w:rFonts w:ascii="宋体" w:hAnsi="宋体" w:eastAsia="宋体" w:cs="宋体"/>
          <w:color w:val="000"/>
          <w:sz w:val="28"/>
          <w:szCs w:val="28"/>
        </w:rPr>
        <w:t xml:space="preserve">【2024年能力建设心得体会范文汇总】相关推荐文章:</w:t>
      </w:r>
    </w:p>
    <w:p>
      <w:pPr>
        <w:ind w:left="0" w:right="0" w:firstLine="560"/>
        <w:spacing w:before="450" w:after="450" w:line="312" w:lineRule="auto"/>
      </w:pPr>
      <w:r>
        <w:rPr>
          <w:rFonts w:ascii="宋体" w:hAnsi="宋体" w:eastAsia="宋体" w:cs="宋体"/>
          <w:color w:val="000"/>
          <w:sz w:val="28"/>
          <w:szCs w:val="28"/>
        </w:rPr>
        <w:t xml:space="preserve">2024年能力建设心得体会7篇感悟</w:t>
      </w:r>
    </w:p>
    <w:p>
      <w:pPr>
        <w:ind w:left="0" w:right="0" w:firstLine="560"/>
        <w:spacing w:before="450" w:after="450" w:line="312" w:lineRule="auto"/>
      </w:pPr>
      <w:r>
        <w:rPr>
          <w:rFonts w:ascii="宋体" w:hAnsi="宋体" w:eastAsia="宋体" w:cs="宋体"/>
          <w:color w:val="000"/>
          <w:sz w:val="28"/>
          <w:szCs w:val="28"/>
        </w:rPr>
        <w:t xml:space="preserve">2024能力建设年心得体会范文最新</w:t>
      </w:r>
    </w:p>
    <w:p>
      <w:pPr>
        <w:ind w:left="0" w:right="0" w:firstLine="560"/>
        <w:spacing w:before="450" w:after="450" w:line="312" w:lineRule="auto"/>
      </w:pPr>
      <w:r>
        <w:rPr>
          <w:rFonts w:ascii="宋体" w:hAnsi="宋体" w:eastAsia="宋体" w:cs="宋体"/>
          <w:color w:val="000"/>
          <w:sz w:val="28"/>
          <w:szCs w:val="28"/>
        </w:rPr>
        <w:t xml:space="preserve">2024年高三班主任工作心得体会范文汇总</w:t>
      </w:r>
    </w:p>
    <w:p>
      <w:pPr>
        <w:ind w:left="0" w:right="0" w:firstLine="560"/>
        <w:spacing w:before="450" w:after="450" w:line="312" w:lineRule="auto"/>
      </w:pPr>
      <w:r>
        <w:rPr>
          <w:rFonts w:ascii="宋体" w:hAnsi="宋体" w:eastAsia="宋体" w:cs="宋体"/>
          <w:color w:val="000"/>
          <w:sz w:val="28"/>
          <w:szCs w:val="28"/>
        </w:rPr>
        <w:t xml:space="preserve">2024年知与行心得体会范文汇总</w:t>
      </w:r>
    </w:p>
    <w:p>
      <w:pPr>
        <w:ind w:left="0" w:right="0" w:firstLine="560"/>
        <w:spacing w:before="450" w:after="450" w:line="312" w:lineRule="auto"/>
      </w:pPr>
      <w:r>
        <w:rPr>
          <w:rFonts w:ascii="宋体" w:hAnsi="宋体" w:eastAsia="宋体" w:cs="宋体"/>
          <w:color w:val="000"/>
          <w:sz w:val="28"/>
          <w:szCs w:val="28"/>
        </w:rPr>
        <w:t xml:space="preserve">2024年前沿讲座心得体会范文汇总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2024-09-20T19:42:31+08:00</dcterms:created>
  <dcterms:modified xsi:type="dcterms:W3CDTF">2024-09-20T19:42:31+08:00</dcterms:modified>
</cp:coreProperties>
</file>

<file path=docProps/custom.xml><?xml version="1.0" encoding="utf-8"?>
<Properties xmlns="http://schemas.openxmlformats.org/officeDocument/2006/custom-properties" xmlns:vt="http://schemas.openxmlformats.org/officeDocument/2006/docPropsVTypes"/>
</file>