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乡镇干部工作鉴定报告[精选五篇]</w:t>
      </w:r>
      <w:bookmarkEnd w:id="1"/>
    </w:p>
    <w:p>
      <w:pPr>
        <w:jc w:val="center"/>
        <w:spacing w:before="0" w:after="450"/>
      </w:pPr>
      <w:r>
        <w:rPr>
          <w:rFonts w:ascii="Arial" w:hAnsi="Arial" w:eastAsia="Arial" w:cs="Arial"/>
          <w:color w:val="999999"/>
          <w:sz w:val="20"/>
          <w:szCs w:val="20"/>
        </w:rPr>
        <w:t xml:space="preserve">来源：网络  作者：清幽竹影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乡镇干部工作鉴定报告回首一年的工作，不禁感慨万千：既有意气风发的豪迈，也有精神困顿的迷惘，既有硕果累累的喜悦，也有工作失误的悔恨，既有远离亲人的孤独，也有结识新知的欢乐，既有历练，也有感伤。下面就是小编给大家整理的乡镇干部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第一篇：乡镇干部工作鉴定报告</w:t>
      </w:r>
    </w:p>
    <w:p>
      <w:pPr>
        <w:ind w:left="0" w:right="0" w:firstLine="560"/>
        <w:spacing w:before="450" w:after="450" w:line="312" w:lineRule="auto"/>
      </w:pPr>
      <w:r>
        <w:rPr>
          <w:rFonts w:ascii="宋体" w:hAnsi="宋体" w:eastAsia="宋体" w:cs="宋体"/>
          <w:color w:val="000"/>
          <w:sz w:val="28"/>
          <w:szCs w:val="28"/>
        </w:rPr>
        <w:t xml:space="preserve">回首一年的工作，不禁感慨万千：既有意气风发的豪迈，也有精神困顿的迷惘，既有硕果累累的喜悦，也有工作失误的悔恨，既有远离亲人的孤独，也有结识新知的欢乐，既有历练，也有感伤。下面就是小编给大家整理的乡镇干部工作报告，希望大家喜欢!</w:t>
      </w:r>
    </w:p>
    <w:p>
      <w:pPr>
        <w:ind w:left="0" w:right="0" w:firstLine="560"/>
        <w:spacing w:before="450" w:after="450" w:line="312" w:lineRule="auto"/>
      </w:pPr>
      <w:r>
        <w:rPr>
          <w:rFonts w:ascii="宋体" w:hAnsi="宋体" w:eastAsia="宋体" w:cs="宋体"/>
          <w:color w:val="000"/>
          <w:sz w:val="28"/>
          <w:szCs w:val="28"/>
        </w:rPr>
        <w:t xml:space="preserve">乡镇干部工作鉴定1</w:t>
      </w:r>
    </w:p>
    <w:p>
      <w:pPr>
        <w:ind w:left="0" w:right="0" w:firstLine="560"/>
        <w:spacing w:before="450" w:after="450" w:line="312" w:lineRule="auto"/>
      </w:pPr>
      <w:r>
        <w:rPr>
          <w:rFonts w:ascii="宋体" w:hAnsi="宋体" w:eastAsia="宋体" w:cs="宋体"/>
          <w:color w:val="000"/>
          <w:sz w:val="28"/>
          <w:szCs w:val="28"/>
        </w:rPr>
        <w:t xml:space="preserve">一、实施乡镇纪委改革是新形势下反腐倡廉建设的需要</w:t>
      </w:r>
    </w:p>
    <w:p>
      <w:pPr>
        <w:ind w:left="0" w:right="0" w:firstLine="560"/>
        <w:spacing w:before="450" w:after="450" w:line="312" w:lineRule="auto"/>
      </w:pPr>
      <w:r>
        <w:rPr>
          <w:rFonts w:ascii="宋体" w:hAnsi="宋体" w:eastAsia="宋体" w:cs="宋体"/>
          <w:color w:val="000"/>
          <w:sz w:val="28"/>
          <w:szCs w:val="28"/>
        </w:rPr>
        <w:t xml:space="preserve">最近几年来，随着政治、经济、文化等领域对外开放程度的不断扩大，社会变革的步伐不断加快，一些影响基层政权稳定的深层次矛盾和问题也逐步积累和显现，当前的乡镇党委运行模式已越来越难适应新形势发展的要求。</w:t>
      </w:r>
    </w:p>
    <w:p>
      <w:pPr>
        <w:ind w:left="0" w:right="0" w:firstLine="560"/>
        <w:spacing w:before="450" w:after="450" w:line="312" w:lineRule="auto"/>
      </w:pPr>
      <w:r>
        <w:rPr>
          <w:rFonts w:ascii="宋体" w:hAnsi="宋体" w:eastAsia="宋体" w:cs="宋体"/>
          <w:color w:val="000"/>
          <w:sz w:val="28"/>
          <w:szCs w:val="28"/>
        </w:rPr>
        <w:t xml:space="preserve">一是乡镇党委运行模式尚需优化。目前乡镇党委普遍采用的是书记抓决策，乡镇长抓落实的运行模式，而党委专职副书记的职责不明确，异常是2024年之后，实行了乡镇党委委员负责制，仅设一职党委专职副书记，其主要职责是协助党委书记抓党务工作，但实际上，这一专职副书记的日常工作往往是抓大稳定、计划生育等，工作有交叉，作用难发挥。</w:t>
      </w:r>
    </w:p>
    <w:p>
      <w:pPr>
        <w:ind w:left="0" w:right="0" w:firstLine="560"/>
        <w:spacing w:before="450" w:after="450" w:line="312" w:lineRule="auto"/>
      </w:pPr>
      <w:r>
        <w:rPr>
          <w:rFonts w:ascii="宋体" w:hAnsi="宋体" w:eastAsia="宋体" w:cs="宋体"/>
          <w:color w:val="000"/>
          <w:sz w:val="28"/>
          <w:szCs w:val="28"/>
        </w:rPr>
        <w:t xml:space="preserve">二是乡镇纪委书记职责履行难。按照《党章》规定，乡镇纪委是由同级党代会选举产生的党的纪律检查机关，应在同级党委领导下开展工作，向同级党代会负责。由于目前我区的乡镇纪委为副科级建制，其书记由乡镇党委委员担任，职级较低，又不挂区纪委的相应职务，很难发挥其监督职能，造成“上级监督太远、同级监督太软、下级监督太难”的现状，致使对乡镇党委在个别领域的监督出现“真空”。</w:t>
      </w:r>
    </w:p>
    <w:p>
      <w:pPr>
        <w:ind w:left="0" w:right="0" w:firstLine="560"/>
        <w:spacing w:before="450" w:after="450" w:line="312" w:lineRule="auto"/>
      </w:pPr>
      <w:r>
        <w:rPr>
          <w:rFonts w:ascii="宋体" w:hAnsi="宋体" w:eastAsia="宋体" w:cs="宋体"/>
          <w:color w:val="000"/>
          <w:sz w:val="28"/>
          <w:szCs w:val="28"/>
        </w:rPr>
        <w:t xml:space="preserve">三是乡镇纪委力量薄弱、监督职能缺失。未实施这项改革前，我区多数乡镇纪委副书记以下的干部，大部分是一人多岗，不能完全做到专职专用;乡镇纪委书记也部分兼管其他工作，主要涉及计划生育、农田水利、招商引资、工业经济、小城镇建设等，牵扯精力过大，抓本职工作的时间少，可谓是种了别人的田、荒了自我的地。</w:t>
      </w:r>
    </w:p>
    <w:p>
      <w:pPr>
        <w:ind w:left="0" w:right="0" w:firstLine="560"/>
        <w:spacing w:before="450" w:after="450" w:line="312" w:lineRule="auto"/>
      </w:pPr>
      <w:r>
        <w:rPr>
          <w:rFonts w:ascii="宋体" w:hAnsi="宋体" w:eastAsia="宋体" w:cs="宋体"/>
          <w:color w:val="000"/>
          <w:sz w:val="28"/>
          <w:szCs w:val="28"/>
        </w:rPr>
        <w:t xml:space="preserve">四是乡镇纪委面临的任务较重。在我区最近3年查处的309起违纪违法案件中，村官涉案数占56%以上，由村官腐败引发的群众信访占农村信访总量的65%以上，加之近两年随着国家惠民及拉动内需等一系列政策措施的落实，一些钱物及项目工程建设需要加强监督。这对于仅拥有31名乡镇纪检监察干部，却要应对268个行政村(居)、301个村党组织、11292名农村党员的山亭区乡镇纪检监察机关来说，无疑将对农村反腐倡廉建设带来新的挑战。所以，很有必要对乡镇纪委实施改革。这样一来，不仅仅能够加强地方县级纪检监察机关自身建设，并且还有利于促进全区农村基层反腐倡廉建设，较好地化解当前我区农村经济社会发展面临的诸多矛盾和问题，完全贴合中央关于落实科学发展观、构建社会主义和谐社会的部署要求。</w:t>
      </w:r>
    </w:p>
    <w:p>
      <w:pPr>
        <w:ind w:left="0" w:right="0" w:firstLine="560"/>
        <w:spacing w:before="450" w:after="450" w:line="312" w:lineRule="auto"/>
      </w:pPr>
      <w:r>
        <w:rPr>
          <w:rFonts w:ascii="宋体" w:hAnsi="宋体" w:eastAsia="宋体" w:cs="宋体"/>
          <w:color w:val="000"/>
          <w:sz w:val="28"/>
          <w:szCs w:val="28"/>
        </w:rPr>
        <w:t xml:space="preserve">二、实施乡镇纪委改革是新形势下反腐倡廉建设的有益尝试</w:t>
      </w:r>
    </w:p>
    <w:p>
      <w:pPr>
        <w:ind w:left="0" w:right="0" w:firstLine="560"/>
        <w:spacing w:before="450" w:after="450" w:line="312" w:lineRule="auto"/>
      </w:pPr>
      <w:r>
        <w:rPr>
          <w:rFonts w:ascii="宋体" w:hAnsi="宋体" w:eastAsia="宋体" w:cs="宋体"/>
          <w:color w:val="000"/>
          <w:sz w:val="28"/>
          <w:szCs w:val="28"/>
        </w:rPr>
        <w:t xml:space="preserve">山亭区这次对乡镇纪委进行的改革，主要是从优化乡镇党委运行模式的前提下提出的，重点解决20__年乡镇实行党委委员负责制后，在运行中存在的深层次问题。我们依据《党章》等党内法规对乡镇纪委地位和职责的规定、运用权力控制和优化理论，大胆提出了由乡镇党委副书记担任纪委书记、挂区纪委正科级检查员，乡镇纪委常务副书记挂区纪委副科级检查员的意见，得到了区委的充分肯定和支持。在具体实施过程中，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搞好调查摸底，科学制定实施方案。推进乡镇纪委改革，必然会涉及干部的进退留转，工作稍有不慎或疏忽，极易出现不稳定现象，这就要求我们必须把功夫用在改革的准备阶段，澄清底数，摸透实情，在不违背上级政策规定的前提下，制定出严密的实施方案，并严格遵循这一方案，稳步开展工作。为此，我们本着进取稳妥的原则，首先由区纪委组织专门人员对乡镇纪检监察系统人员身份、学历、阅历等作了详细调查摸底。在此基础上，区纪委就如何实施好这项改革及时向区委提交工作落实提议，进一步明确人员资格准入条件、改革的方法步骤等事项。然后区委根据这一提议，及时制定了比较贴合现阶段我区乡镇发展客观需求的改革方案，在充分酝酿和广泛征求各方意见的基础上，经区委会研究经过，并以区委、区政府的名义向市纪委作书面请示，获得批复后正式实施。</w:t>
      </w:r>
    </w:p>
    <w:p>
      <w:pPr>
        <w:ind w:left="0" w:right="0" w:firstLine="560"/>
        <w:spacing w:before="450" w:after="450" w:line="312" w:lineRule="auto"/>
      </w:pPr>
      <w:r>
        <w:rPr>
          <w:rFonts w:ascii="宋体" w:hAnsi="宋体" w:eastAsia="宋体" w:cs="宋体"/>
          <w:color w:val="000"/>
          <w:sz w:val="28"/>
          <w:szCs w:val="28"/>
        </w:rPr>
        <w:t xml:space="preserve">(二)坚持区别情景，分批次实施改革。着重坚持了实事求是、不搞一刀切的原则。对条件成熟的乡镇，分别明确乡镇党委副书记担任纪委书记，同时挂区纪委正科级检查员，不再设党委委员、纪委书记一职，既高配了干部，又在职务上体现了双重领导;对条件暂不成熟的乡镇，仍保留乡镇党委委员、纪委书记一职，待条件成熟后再行安排。在人员调整上严把入口关，认真按照省纪委、省委组织部关于交流进入县级纪检监察机关干部资格准入制度的有关规定，从乡镇现任5年及以上的专职纪委副书记，或从具有大学本科以上学历、年龄在35周岁以下、任正股级干部5年及以上的公务员中推荐出1名同志，经组织考察合格后，明确其为乡镇纪委的常务副书记，挂区纪委副科级检查员。同时，还为每个乡镇配备了2-3名具有公务员身份、懂经济、熟悉法律的专职纪检监察干部，并规定今后这部分人员流动时，必须报经区纪委同意，以保证乡镇纪委干部队伍的稳定性。改革后，我区乡镇纪委书记、常务副书记的领导体制和工资仍保留原先渠道不变。目前已有3个乡镇街道由党委副书记担任纪委书记;3名原乡镇街道纪委书记在这次改革中被提拔为正科级干部;6个乡镇纪委常务副书记挂区纪委副科级检查员。</w:t>
      </w:r>
    </w:p>
    <w:p>
      <w:pPr>
        <w:ind w:left="0" w:right="0" w:firstLine="560"/>
        <w:spacing w:before="450" w:after="450" w:line="312" w:lineRule="auto"/>
      </w:pPr>
      <w:r>
        <w:rPr>
          <w:rFonts w:ascii="宋体" w:hAnsi="宋体" w:eastAsia="宋体" w:cs="宋体"/>
          <w:color w:val="000"/>
          <w:sz w:val="28"/>
          <w:szCs w:val="28"/>
        </w:rPr>
        <w:t xml:space="preserve">(三)加强组织领导，全力夯实运行基础。强有力的组织领导，是确保改革顺利推进的关键所在。为此，我区成立了由区委主要领导为组长，区纪委书记为办公室主任的领导小组，由区纪委具体负责全过程统筹协调推进这项改革，其他有关部门按照职责分工，密切配合，各司其职，各负其责。注重搞好宣传发动，真正做深、做细、做实广大干部群众的思想政治工作，为改革的顺利推进营造良好的社会氛围。我们还高度重视筑牢乡镇纪委的基础工作，全力供给后勤保障，进取完善办公场所，改善工作条件，重点配齐了车辆、电脑、打印机、照相机、录音笔等办公设备，使每个乡镇纪委都做到门前有牌子、办公有房子、工作有机子、档案有柜子、举报有箱子。同时，我区还建设了集全天候电子监控、全方位软化包装、全封闭防控于一体的高科技纪检监察办案中心，较好解决了乡镇纪委办案场所简陋的难题，为改革后乡镇纪委更好地开展工作奠定了坚实基础。</w:t>
      </w:r>
    </w:p>
    <w:p>
      <w:pPr>
        <w:ind w:left="0" w:right="0" w:firstLine="560"/>
        <w:spacing w:before="450" w:after="450" w:line="312" w:lineRule="auto"/>
      </w:pPr>
      <w:r>
        <w:rPr>
          <w:rFonts w:ascii="宋体" w:hAnsi="宋体" w:eastAsia="宋体" w:cs="宋体"/>
          <w:color w:val="000"/>
          <w:sz w:val="28"/>
          <w:szCs w:val="28"/>
        </w:rPr>
        <w:t xml:space="preserve">三、实施乡镇纪委改革取得初步成效</w:t>
      </w:r>
    </w:p>
    <w:p>
      <w:pPr>
        <w:ind w:left="0" w:right="0" w:firstLine="560"/>
        <w:spacing w:before="450" w:after="450" w:line="312" w:lineRule="auto"/>
      </w:pPr>
      <w:r>
        <w:rPr>
          <w:rFonts w:ascii="宋体" w:hAnsi="宋体" w:eastAsia="宋体" w:cs="宋体"/>
          <w:color w:val="000"/>
          <w:sz w:val="28"/>
          <w:szCs w:val="28"/>
        </w:rPr>
        <w:t xml:space="preserve">我区在优化乡镇党委运行模式，实行乡镇纪委改革，加强农村基层反腐倡廉建设工作上进行的探索和尝试，取得初步成效。</w:t>
      </w:r>
    </w:p>
    <w:p>
      <w:pPr>
        <w:ind w:left="0" w:right="0" w:firstLine="560"/>
        <w:spacing w:before="450" w:after="450" w:line="312" w:lineRule="auto"/>
      </w:pPr>
      <w:r>
        <w:rPr>
          <w:rFonts w:ascii="宋体" w:hAnsi="宋体" w:eastAsia="宋体" w:cs="宋体"/>
          <w:color w:val="000"/>
          <w:sz w:val="28"/>
          <w:szCs w:val="28"/>
        </w:rPr>
        <w:t xml:space="preserve">一是工作力度明显加大。乡镇纪委改革后，由党委副书记担任纪委书记，与党政主要负责同志沟通更加顺畅，参加研究重大问题的机会增多了，对党政主要负责同志的监督更加有力了，能够利用的资源大幅增加，指挥协调党风廉政建设更为主动，异常体此刻案件查办和难事协调上更加突出。今年1至8月份，乡镇自办案件79起，查结79起，同比增长32.4%和26.4%，基层案件检查工作的力度明显加大。</w:t>
      </w:r>
    </w:p>
    <w:p>
      <w:pPr>
        <w:ind w:left="0" w:right="0" w:firstLine="560"/>
        <w:spacing w:before="450" w:after="450" w:line="312" w:lineRule="auto"/>
      </w:pPr>
      <w:r>
        <w:rPr>
          <w:rFonts w:ascii="宋体" w:hAnsi="宋体" w:eastAsia="宋体" w:cs="宋体"/>
          <w:color w:val="000"/>
          <w:sz w:val="28"/>
          <w:szCs w:val="28"/>
        </w:rPr>
        <w:t xml:space="preserve">二是组织协调作用越来越明显。乡镇纪委改革前，纪委与政法、组织、宣传等部门一样被视为党委的组成部分，组织协调作用得不到有效发挥，与政府、人大机关的沟通协调更加困难。改革之后，乡镇党委副书记担任纪委书记，地位提高了，在召开会议、安排部署和各项检查中更加有效了，与政府、人大机关沟通协调顺畅，指挥作用凸显了。</w:t>
      </w:r>
    </w:p>
    <w:p>
      <w:pPr>
        <w:ind w:left="0" w:right="0" w:firstLine="560"/>
        <w:spacing w:before="450" w:after="450" w:line="312" w:lineRule="auto"/>
      </w:pPr>
      <w:r>
        <w:rPr>
          <w:rFonts w:ascii="宋体" w:hAnsi="宋体" w:eastAsia="宋体" w:cs="宋体"/>
          <w:color w:val="000"/>
          <w:sz w:val="28"/>
          <w:szCs w:val="28"/>
        </w:rPr>
        <w:t xml:space="preserve">三是工作效率显著提高。纪委书记由同级党委副书记担任后，除重大问题需要向主要领导汇报外，一般问题可直接拍板解决，减少了一些不必要的工作程序，缩短了工作时间，提高了办事效率。山城街道在创新实施村干部“双述双评”活动中，纪委书记亲自动员部署，亲自带队抓督查，仅用一周时间，就把活动全面铺开，收到了较好效果，有力地促进了农村基层党风廉政建设扎实有效开展。</w:t>
      </w:r>
    </w:p>
    <w:p>
      <w:pPr>
        <w:ind w:left="0" w:right="0" w:firstLine="560"/>
        <w:spacing w:before="450" w:after="450" w:line="312" w:lineRule="auto"/>
      </w:pPr>
      <w:r>
        <w:rPr>
          <w:rFonts w:ascii="宋体" w:hAnsi="宋体" w:eastAsia="宋体" w:cs="宋体"/>
          <w:color w:val="000"/>
          <w:sz w:val="28"/>
          <w:szCs w:val="28"/>
        </w:rPr>
        <w:t xml:space="preserve">四是为进一步深化纪检体制改革供给了平台。乡镇党委副书记担任纪委书记，挂区纪委正科级检查员;乡镇纪委常务副书记挂区纪委副科级检查员，落实副科级待遇。一方面充分调动了乡镇纪检干部的进取性和主动性，打造了履行职责、发挥作用、施展才能的平台;另一方面进一步加强了乡镇纪委领导班子建设，为深化纪检体制改革奠定了良好的基础，为促进镇域经济发展供给了有力保障。今年1——8月份，全区10个乡镇新增过亿元的招商引资项目12个，GDP同比增长17.8%，规模以上工业增加值同比增长14.6%，财政收入同比增长27.1%。</w:t>
      </w:r>
    </w:p>
    <w:p>
      <w:pPr>
        <w:ind w:left="0" w:right="0" w:firstLine="560"/>
        <w:spacing w:before="450" w:after="450" w:line="312" w:lineRule="auto"/>
      </w:pPr>
      <w:r>
        <w:rPr>
          <w:rFonts w:ascii="宋体" w:hAnsi="宋体" w:eastAsia="宋体" w:cs="宋体"/>
          <w:color w:val="000"/>
          <w:sz w:val="28"/>
          <w:szCs w:val="28"/>
        </w:rPr>
        <w:t xml:space="preserve">四、实施乡镇纪委改革的几点体会</w:t>
      </w:r>
    </w:p>
    <w:p>
      <w:pPr>
        <w:ind w:left="0" w:right="0" w:firstLine="560"/>
        <w:spacing w:before="450" w:after="450" w:line="312" w:lineRule="auto"/>
      </w:pPr>
      <w:r>
        <w:rPr>
          <w:rFonts w:ascii="宋体" w:hAnsi="宋体" w:eastAsia="宋体" w:cs="宋体"/>
          <w:color w:val="000"/>
          <w:sz w:val="28"/>
          <w:szCs w:val="28"/>
        </w:rPr>
        <w:t xml:space="preserve">经过实行乡镇纪委改革，理顺了乡镇党委与纪委之间“领导与被领导”、“被监督与监督”的关系，体现了纪检监察机关监督职能的独立性。这一做法，在坚持党委委员负责制和团体领导的基础上，建立起乡镇党委书记抓决策，党委副书记、乡镇长抓落实，党委副书记、纪委书记抓监督的党委运行新模式，有利于促进农村基层党风廉政建设的深入开展。</w:t>
      </w:r>
    </w:p>
    <w:p>
      <w:pPr>
        <w:ind w:left="0" w:right="0" w:firstLine="560"/>
        <w:spacing w:before="450" w:after="450" w:line="312" w:lineRule="auto"/>
      </w:pPr>
      <w:r>
        <w:rPr>
          <w:rFonts w:ascii="宋体" w:hAnsi="宋体" w:eastAsia="宋体" w:cs="宋体"/>
          <w:color w:val="000"/>
          <w:sz w:val="28"/>
          <w:szCs w:val="28"/>
        </w:rPr>
        <w:t xml:space="preserve">(一)领导重视，加强组织领导是关键。为切实加强组织领导，区委、区政府成立了由区委书记任组长，区纪委书记为办公室主任的乡镇纪委改革工作领导小组，负责统筹协调乡镇纪委改革工作。专门召开了区委会，听取乡镇纪委改革情景汇报，对应采取的措施进行了研究，动员会议由区长主持，区委书记作了重要讲话。区纪委监察局切实承担起对乡镇纪委的领导职责，定期研究乡镇纪委工作，进取协调帮忙解决乡镇纪委工作中出现的新情景、新问题。</w:t>
      </w:r>
    </w:p>
    <w:p>
      <w:pPr>
        <w:ind w:left="0" w:right="0" w:firstLine="560"/>
        <w:spacing w:before="450" w:after="450" w:line="312" w:lineRule="auto"/>
      </w:pPr>
      <w:r>
        <w:rPr>
          <w:rFonts w:ascii="宋体" w:hAnsi="宋体" w:eastAsia="宋体" w:cs="宋体"/>
          <w:color w:val="000"/>
          <w:sz w:val="28"/>
          <w:szCs w:val="28"/>
        </w:rPr>
        <w:t xml:space="preserve">(二)凝聚合力，加强协调配合是根本。乡镇纪委改革是一项事关全局的工作，其中编制变动、人员安排和经费落实是几项难点工作，没有各部门、各单位和乡镇(街道)的通力合作、密切配合、全力支持，就无法推进。组织人事部门从人员安排、编制配备上供给支持，对涉及到的干部进行民主推荐、考察，充实了乡镇纪委工作力量;各部门、各单位都切实增强了大局意识，主动支持配合乡镇纪委改革，并进取配合了区纪委监察局做好有关人员调整、财物交接等工作。</w:t>
      </w:r>
    </w:p>
    <w:p>
      <w:pPr>
        <w:ind w:left="0" w:right="0" w:firstLine="560"/>
        <w:spacing w:before="450" w:after="450" w:line="312" w:lineRule="auto"/>
      </w:pPr>
      <w:r>
        <w:rPr>
          <w:rFonts w:ascii="宋体" w:hAnsi="宋体" w:eastAsia="宋体" w:cs="宋体"/>
          <w:color w:val="000"/>
          <w:sz w:val="28"/>
          <w:szCs w:val="28"/>
        </w:rPr>
        <w:t xml:space="preserve">(三)认真对待，强化纪律是保证。实行乡镇纪委改革，必然涉及一些部门、单位的利益调整和一些干部的进退流转，但这次改革是山亭区以实际行动落实中央纪委和省、市纪委加强乡镇纪委自身建设重要部署的一次大胆探索，不是一次常规的干部调整，更不是以改革的名义提高某些干部的职级待遇。由于受职位等条件限制，在个别干部的安置上可能达不到个人满意，我们加强了对相关人员的教育引导，使他们正确对待自我的进退留转，坚决服从组织安排，真正做到思想不散、秩序不乱、工作不断，使改革平稳顺利进行。</w:t>
      </w:r>
    </w:p>
    <w:p>
      <w:pPr>
        <w:ind w:left="0" w:right="0" w:firstLine="560"/>
        <w:spacing w:before="450" w:after="450" w:line="312" w:lineRule="auto"/>
      </w:pPr>
      <w:r>
        <w:rPr>
          <w:rFonts w:ascii="宋体" w:hAnsi="宋体" w:eastAsia="宋体" w:cs="宋体"/>
          <w:color w:val="000"/>
          <w:sz w:val="28"/>
          <w:szCs w:val="28"/>
        </w:rPr>
        <w:t xml:space="preserve">乡镇干部工作鉴定2</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进取主动，做好乡民政办和县民政局、残联的基础衔接工作;二是对20__年各类社会救助进行核实、上报、发放、建档;三是对残疾人危房改造户进行督促、验收、照相、建档;四是对20_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今后的工作中，我将认真总结经验、吸取教训、克服不足，在组织的关怀培养下，经过自我的不懈努力，成为一名优秀的乡镇干部。</w:t>
      </w:r>
    </w:p>
    <w:p>
      <w:pPr>
        <w:ind w:left="0" w:right="0" w:firstLine="560"/>
        <w:spacing w:before="450" w:after="450" w:line="312" w:lineRule="auto"/>
      </w:pPr>
      <w:r>
        <w:rPr>
          <w:rFonts w:ascii="宋体" w:hAnsi="宋体" w:eastAsia="宋体" w:cs="宋体"/>
          <w:color w:val="000"/>
          <w:sz w:val="28"/>
          <w:szCs w:val="28"/>
        </w:rPr>
        <w:t xml:space="preserve">乡镇干部工作鉴定3</w:t>
      </w:r>
    </w:p>
    <w:p>
      <w:pPr>
        <w:ind w:left="0" w:right="0" w:firstLine="560"/>
        <w:spacing w:before="450" w:after="450" w:line="312" w:lineRule="auto"/>
      </w:pPr>
      <w:r>
        <w:rPr>
          <w:rFonts w:ascii="宋体" w:hAnsi="宋体" w:eastAsia="宋体" w:cs="宋体"/>
          <w:color w:val="000"/>
          <w:sz w:val="28"/>
          <w:szCs w:val="28"/>
        </w:rPr>
        <w:t xml:space="preserve">我于20__年参加工作，先后任夏层铺镇政府科员，粗石江镇政府党委委员、副镇长，黄甲岭乡党委委员、副乡长，松柏瑶族乡政协工委主任。20__年9月至今任松柏瑶族乡纪委书记，人大主席。现将本人任现职以来履行岗位职责、遵守廉洁从政情景总结如下：</w:t>
      </w:r>
    </w:p>
    <w:p>
      <w:pPr>
        <w:ind w:left="0" w:right="0" w:firstLine="560"/>
        <w:spacing w:before="450" w:after="450" w:line="312" w:lineRule="auto"/>
      </w:pPr>
      <w:r>
        <w:rPr>
          <w:rFonts w:ascii="宋体" w:hAnsi="宋体" w:eastAsia="宋体" w:cs="宋体"/>
          <w:color w:val="000"/>
          <w:sz w:val="28"/>
          <w:szCs w:val="28"/>
        </w:rPr>
        <w:t xml:space="preserve">一、落实党风廉政建设职责制，推进惩防体系建设工作情景。</w:t>
      </w:r>
    </w:p>
    <w:p>
      <w:pPr>
        <w:ind w:left="0" w:right="0" w:firstLine="560"/>
        <w:spacing w:before="450" w:after="450" w:line="312" w:lineRule="auto"/>
      </w:pPr>
      <w:r>
        <w:rPr>
          <w:rFonts w:ascii="宋体" w:hAnsi="宋体" w:eastAsia="宋体" w:cs="宋体"/>
          <w:color w:val="000"/>
          <w:sz w:val="28"/>
          <w:szCs w:val="28"/>
        </w:rPr>
        <w:t xml:space="preserve">担任乡纪委书记以来，按照“标本兼治、综合治理、惩防并举、注重预防”的方针，认真落实党风廉政建设职责制，推进反腐倡廉建设。一是组织学习党风廉政建设相关政策。组织全乡各级干部认真学习了《廉政准则》、《关于实行党风廉政建设职责制的规定》和《行政监察法》等文件精神，组织观看反腐教育片。每年请县委党校教师为全乡乡村干部及乡直各部门负责人上了一次廉政党课，乡党委专题进行廉政培训。二是层层签订职责状。与乡党政班子成员、各村(居)委、驻乡单位分别签订党风廉政建设职责状，制定了职责目标，分解了职责任务。三是全面落实“一岗双责”。按照“谁分管、谁负责”的原则。</w:t>
      </w:r>
    </w:p>
    <w:p>
      <w:pPr>
        <w:ind w:left="0" w:right="0" w:firstLine="560"/>
        <w:spacing w:before="450" w:after="450" w:line="312" w:lineRule="auto"/>
      </w:pPr>
      <w:r>
        <w:rPr>
          <w:rFonts w:ascii="宋体" w:hAnsi="宋体" w:eastAsia="宋体" w:cs="宋体"/>
          <w:color w:val="000"/>
          <w:sz w:val="28"/>
          <w:szCs w:val="28"/>
        </w:rPr>
        <w:t xml:space="preserve">乡领导班子成员同时肩负着业务工作、经济建设和党风廉政建设的双重职责，负责抓好包片村和分管站所范围内的党风廉政建设、业务工作、阶段性和临时性工作的执行情景，加强反腐倡廉工作的组织、督查和指导力度，发现问题及时研究解决。四是完善各项制度，从源头上加强党风廉政建设。严格实行《党政联席会议议事规则》、《党委会议议事规则》、“三重一大”等决策程序，对于全乡经济社会发展重大事项，都召开党政联席会团体决定后再实施。乡党委、政府高度重视反腐倡廉建设，全年专题研究反腐倡廉建设重大问题4次。建立健全了《干部考勤》、《财务管理》、《考勤制度》《后勤管理》等制度，以制度来加强规范管理，强化干部职责，有效提高行政效率。</w:t>
      </w:r>
    </w:p>
    <w:p>
      <w:pPr>
        <w:ind w:left="0" w:right="0" w:firstLine="560"/>
        <w:spacing w:before="450" w:after="450" w:line="312" w:lineRule="auto"/>
      </w:pPr>
      <w:r>
        <w:rPr>
          <w:rFonts w:ascii="宋体" w:hAnsi="宋体" w:eastAsia="宋体" w:cs="宋体"/>
          <w:color w:val="000"/>
          <w:sz w:val="28"/>
          <w:szCs w:val="28"/>
        </w:rPr>
        <w:t xml:space="preserve">二、组织协调本单位开展党风廉政建设工作和领导班子、领导干部廉洁从政情景。</w:t>
      </w:r>
    </w:p>
    <w:p>
      <w:pPr>
        <w:ind w:left="0" w:right="0" w:firstLine="560"/>
        <w:spacing w:before="450" w:after="450" w:line="312" w:lineRule="auto"/>
      </w:pPr>
      <w:r>
        <w:rPr>
          <w:rFonts w:ascii="宋体" w:hAnsi="宋体" w:eastAsia="宋体" w:cs="宋体"/>
          <w:color w:val="000"/>
          <w:sz w:val="28"/>
          <w:szCs w:val="28"/>
        </w:rPr>
        <w:t xml:space="preserve">每年乡纪委对领导班子成员贯彻落实党风廉政建设职责制、履行“一岗双责”情景进行了专题检查，要求各个党政领导既要抓好业务工作，也要抓好各片办干部职工及片里村干部的廉政建设。一是周密部署。在党政联席会议上明确检查资料和要求，要求各个班子成员认真回顾总结近年来履行“一岗双责”情景。二是集中检查。经过向分管领导了解情景、召开座谈会、个别听取意见、查看有关记录、走访党员、代表等形式，广泛收集情景。三是系统总结。乡纪委将检查收集的情景向受检查的干部进行反馈，对存在的问题与他们共同研究制定整改措施，明确整改时限。</w:t>
      </w:r>
    </w:p>
    <w:p>
      <w:pPr>
        <w:ind w:left="0" w:right="0" w:firstLine="560"/>
        <w:spacing w:before="450" w:after="450" w:line="312" w:lineRule="auto"/>
      </w:pPr>
      <w:r>
        <w:rPr>
          <w:rFonts w:ascii="宋体" w:hAnsi="宋体" w:eastAsia="宋体" w:cs="宋体"/>
          <w:color w:val="000"/>
          <w:sz w:val="28"/>
          <w:szCs w:val="28"/>
        </w:rPr>
        <w:t xml:space="preserve">三、履行监督职责，开展对本单位党风廉政建设工作和领导班子、领导干部廉洁从政工作检查。</w:t>
      </w:r>
    </w:p>
    <w:p>
      <w:pPr>
        <w:ind w:left="0" w:right="0" w:firstLine="560"/>
        <w:spacing w:before="450" w:after="450" w:line="312" w:lineRule="auto"/>
      </w:pPr>
      <w:r>
        <w:rPr>
          <w:rFonts w:ascii="宋体" w:hAnsi="宋体" w:eastAsia="宋体" w:cs="宋体"/>
          <w:color w:val="000"/>
          <w:sz w:val="28"/>
          <w:szCs w:val="28"/>
        </w:rPr>
        <w:t xml:space="preserve">乡纪委充分发挥监督检查职能。一是对我乡粮食直补、良种补贴、农资综合补贴、能繁母猪补贴、农村公益林补助、农机补贴、玉米补贴、民政救济、扶贫资金、危房改造补助、一事一议等支农惠农资金落实情景进行监督，加强对党务公开、政务公开和村务公开推进情景的督促检查;二是加强对重点工程项目建设的监督管理。从工程项目的招投标、资金运作管理到工程项目的施工质量予以全程监督，确保资金的合理使用和项目的顺利实施。</w:t>
      </w:r>
    </w:p>
    <w:p>
      <w:pPr>
        <w:ind w:left="0" w:right="0" w:firstLine="560"/>
        <w:spacing w:before="450" w:after="450" w:line="312" w:lineRule="auto"/>
      </w:pPr>
      <w:r>
        <w:rPr>
          <w:rFonts w:ascii="宋体" w:hAnsi="宋体" w:eastAsia="宋体" w:cs="宋体"/>
          <w:color w:val="000"/>
          <w:sz w:val="28"/>
          <w:szCs w:val="28"/>
        </w:rPr>
        <w:t xml:space="preserve">近两年，松柏瑶族乡邮政所的新建、财政所、农业服务中心的装修、三水路硬化工程招投标、乡政府机关改造等工程项目，乡纪委都全程参与，确保了工程项目的公开透明;三是加强对农村“三资”的监督管理，完善村级财务制度，加强对村党组织、村委会负责人的监督，防止村干部贪污挪用公款和救灾救济款，侵占团体财物，促使基层干部不敢动歪脑筋。四是严肃查处党员干部违纪违法案件。两年共立案查办案件3件。还办理县纪委及县长信箱交办的信访件8件，为3名被冒领养老保险金的群众追回养老金。</w:t>
      </w:r>
    </w:p>
    <w:p>
      <w:pPr>
        <w:ind w:left="0" w:right="0" w:firstLine="560"/>
        <w:spacing w:before="450" w:after="450" w:line="312" w:lineRule="auto"/>
      </w:pPr>
      <w:r>
        <w:rPr>
          <w:rFonts w:ascii="宋体" w:hAnsi="宋体" w:eastAsia="宋体" w:cs="宋体"/>
          <w:color w:val="000"/>
          <w:sz w:val="28"/>
          <w:szCs w:val="28"/>
        </w:rPr>
        <w:t xml:space="preserve">四、加强作风建设解决党风政风方面存在突出问题的情景。</w:t>
      </w:r>
    </w:p>
    <w:p>
      <w:pPr>
        <w:ind w:left="0" w:right="0" w:firstLine="560"/>
        <w:spacing w:before="450" w:after="450" w:line="312" w:lineRule="auto"/>
      </w:pPr>
      <w:r>
        <w:rPr>
          <w:rFonts w:ascii="宋体" w:hAnsi="宋体" w:eastAsia="宋体" w:cs="宋体"/>
          <w:color w:val="000"/>
          <w:sz w:val="28"/>
          <w:szCs w:val="28"/>
        </w:rPr>
        <w:t xml:space="preserve">多次组织全乡干部职工学xxx省、市、县作风建设的有关规定。根据县委《六个严禁》，结合我乡实际，进一步重申工作纪律，进行严格的签到制度，提议乡党委把干部职工出勤情景与年终各项奖励挂钩。严禁乡镇干部中餐饮酒，治理乡镇干部跑通学，要求干部职工每月在乡镇住宿不少于15夜，严格带班值班制度，加强公车管理。对违反作风建设规定的相关人员，一律取消年终评先评优资格，并扣减年终奖。</w:t>
      </w:r>
    </w:p>
    <w:p>
      <w:pPr>
        <w:ind w:left="0" w:right="0" w:firstLine="560"/>
        <w:spacing w:before="450" w:after="450" w:line="312" w:lineRule="auto"/>
      </w:pPr>
      <w:r>
        <w:rPr>
          <w:rFonts w:ascii="宋体" w:hAnsi="宋体" w:eastAsia="宋体" w:cs="宋体"/>
          <w:color w:val="000"/>
          <w:sz w:val="28"/>
          <w:szCs w:val="28"/>
        </w:rPr>
        <w:t xml:space="preserve">今年以来，在县、乡作风办的监督下，我乡干部作风明显好转，但还有个别干部存在乡里住宿不够15夜的情景，个别干部中餐饮酒等现象。</w:t>
      </w:r>
    </w:p>
    <w:p>
      <w:pPr>
        <w:ind w:left="0" w:right="0" w:firstLine="560"/>
        <w:spacing w:before="450" w:after="450" w:line="312" w:lineRule="auto"/>
      </w:pPr>
      <w:r>
        <w:rPr>
          <w:rFonts w:ascii="宋体" w:hAnsi="宋体" w:eastAsia="宋体" w:cs="宋体"/>
          <w:color w:val="000"/>
          <w:sz w:val="28"/>
          <w:szCs w:val="28"/>
        </w:rPr>
        <w:t xml:space="preserve">五、个人有关事项方面及廉洁从政情景。</w:t>
      </w:r>
    </w:p>
    <w:p>
      <w:pPr>
        <w:ind w:left="0" w:right="0" w:firstLine="560"/>
        <w:spacing w:before="450" w:after="450" w:line="312" w:lineRule="auto"/>
      </w:pPr>
      <w:r>
        <w:rPr>
          <w:rFonts w:ascii="宋体" w:hAnsi="宋体" w:eastAsia="宋体" w:cs="宋体"/>
          <w:color w:val="000"/>
          <w:sz w:val="28"/>
          <w:szCs w:val="28"/>
        </w:rPr>
        <w:t xml:space="preserve">本人任现职以来没有利用职权和职务的便利谋取利益，也没有办过酒席收受礼金。全家仅有一套127平方米的自住商品房，于2024年花费七万多元购买，位于县住建局院内。本人也没有因私出国、出境情景。本人工资、奖金共计4万元左右。妻子林小兰，39岁，此刻县政府办任普通干部，年收入3万元左右;女儿10岁，还在上小学，家属无经商、办企业情景，也未炒股等投资理财情景。</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下村时间少，不接地气。深入村组了解情景时间少，下村了解情景时，大多数是经过村干部了解情景，走马观花，一天走四、五个村，工作不深入，没有逐村逐户上门了解情景，没有全面掌握各村里的真实情景。二是本职工作主动性不够。由于分管事务多，平时忙于一般事务，开会多，没有专心搞好本职工作，工作发展不平衡。三是勤政廉政的意识还不够牢固。有时来人来客图省事，没有坚持在食堂接待，晚上陪客喝酒情景较多。</w:t>
      </w:r>
    </w:p>
    <w:p>
      <w:pPr>
        <w:ind w:left="0" w:right="0" w:firstLine="560"/>
        <w:spacing w:before="450" w:after="450" w:line="312" w:lineRule="auto"/>
      </w:pPr>
      <w:r>
        <w:rPr>
          <w:rFonts w:ascii="宋体" w:hAnsi="宋体" w:eastAsia="宋体" w:cs="宋体"/>
          <w:color w:val="000"/>
          <w:sz w:val="28"/>
          <w:szCs w:val="28"/>
        </w:rPr>
        <w:t xml:space="preserve">(二)明确努力方向，认真整改落实</w:t>
      </w:r>
    </w:p>
    <w:p>
      <w:pPr>
        <w:ind w:left="0" w:right="0" w:firstLine="560"/>
        <w:spacing w:before="450" w:after="450" w:line="312" w:lineRule="auto"/>
      </w:pPr>
      <w:r>
        <w:rPr>
          <w:rFonts w:ascii="宋体" w:hAnsi="宋体" w:eastAsia="宋体" w:cs="宋体"/>
          <w:color w:val="000"/>
          <w:sz w:val="28"/>
          <w:szCs w:val="28"/>
        </w:rPr>
        <w:t xml:space="preserve">1、深入农村，密切干群关系。每周除了赶集日在办公室值班外，至少要下村3天，主动解决群众生产生活困难，进取调处农村矛盾纠纷，维护农村和谐稳定。</w:t>
      </w:r>
    </w:p>
    <w:p>
      <w:pPr>
        <w:ind w:left="0" w:right="0" w:firstLine="560"/>
        <w:spacing w:before="450" w:after="450" w:line="312" w:lineRule="auto"/>
      </w:pPr>
      <w:r>
        <w:rPr>
          <w:rFonts w:ascii="宋体" w:hAnsi="宋体" w:eastAsia="宋体" w:cs="宋体"/>
          <w:color w:val="000"/>
          <w:sz w:val="28"/>
          <w:szCs w:val="28"/>
        </w:rPr>
        <w:t xml:space="preserve">2、摆正位置，努力搞好本职工作。尽量推脱其他繁杂的事务，专心搞好本职工作，要加强职责心，增强干事的信心和决心，不怕得罪人。要坚持原则，敢于同不正之风做斗争，在工作中勇于开拓，敢于担责，大胆探索。</w:t>
      </w:r>
    </w:p>
    <w:p>
      <w:pPr>
        <w:ind w:left="0" w:right="0" w:firstLine="560"/>
        <w:spacing w:before="450" w:after="450" w:line="312" w:lineRule="auto"/>
      </w:pPr>
      <w:r>
        <w:rPr>
          <w:rFonts w:ascii="宋体" w:hAnsi="宋体" w:eastAsia="宋体" w:cs="宋体"/>
          <w:color w:val="000"/>
          <w:sz w:val="28"/>
          <w:szCs w:val="28"/>
        </w:rPr>
        <w:t xml:space="preserve">3、严格遵守各项制度，厉行节俭。严格遵守中央八项规定和县委“六个严禁”等纪律规定，严于律己，带头把乡政府出台的各项规章制度落实到位。严格执行公务用车管理制度、公务接待制度、财务制度，严守财经纪律，不乱开支公款。</w:t>
      </w:r>
    </w:p>
    <w:p>
      <w:pPr>
        <w:ind w:left="0" w:right="0" w:firstLine="560"/>
        <w:spacing w:before="450" w:after="450" w:line="312" w:lineRule="auto"/>
      </w:pPr>
      <w:r>
        <w:rPr>
          <w:rFonts w:ascii="宋体" w:hAnsi="宋体" w:eastAsia="宋体" w:cs="宋体"/>
          <w:color w:val="000"/>
          <w:sz w:val="28"/>
          <w:szCs w:val="28"/>
        </w:rPr>
        <w:t xml:space="preserve">乡镇干部工作鉴定4</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忙下，思想、学习和工作等方面都取得了很大的提高，自我始终以实践“三个代表”重要思想为指导，坚持高标准、严要求，不断加强政治理论学习，刻苦钻研业务，不断提高自我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当加强道德修养的锻炼。无论做什么工作都能摆正自我同组织、同事业的关系，把实现个人的人生价值同服从上级领导的安排紧密地结合起来，自觉地学习和贯彻党的基本理论、基本纲领和基本路线，以及“三个代表”重要思想，激发自我的政治职责感和奋发进取的精神，不断朝着新的目标奋进。在困难面前能够坚持良好的心态，始终做到顺境时不得意忘形，困难时不失意悲观。在工作和事业面前，我历来顾全大局，从不争名夺利，不计较个人得失，这一切无不一样自我对崇高梦想的追求、坚持良好的道德情操密切相关。</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本事的强弱，决定着他能否履行好岗位赋予的职责和完成好上级领导交给的任务。自加入公务员这个队伍之后，我从不了解到了解，从不熟悉到熟悉，进而迅速打开了工作局面，很快进入了主角，对乡镇工作有了不少的了解。我主要从以下几个方面提高了自我的本事。</w:t>
      </w:r>
    </w:p>
    <w:p>
      <w:pPr>
        <w:ind w:left="0" w:right="0" w:firstLine="560"/>
        <w:spacing w:before="450" w:after="450" w:line="312" w:lineRule="auto"/>
      </w:pPr>
      <w:r>
        <w:rPr>
          <w:rFonts w:ascii="宋体" w:hAnsi="宋体" w:eastAsia="宋体" w:cs="宋体"/>
          <w:color w:val="000"/>
          <w:sz w:val="28"/>
          <w:szCs w:val="28"/>
        </w:rPr>
        <w:t xml:space="preserve">1.坚持不懈地加强理论学习，提高理论素养。一是进取学习有关行政、经济、科技、等新知识，努力适应新形势、新任务对本职工作的要求。二是努力学习业务知识，向领导、同事、群众学习和积累基层工作经验，并将之运用到为广大群众服务的工作中去。2.服从领导，搞好团结。不讲无原则的话，不办无原则的事。坚决贯彻执行党委、政府做出的各项决策和工作部署，工作中注意与相关部门的配合，锻炼自我的沟通和协调本事。3、勤于思考，善于探索。在工作中遇到能够解决的困难总是自我想办法解决，不给领导添麻烦，同时提高自我解决问题、处理问题的本事。</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勤勉敬业是对一名干部的起码要求。不论在哪个岗位上，我都做到勤勤恳恳，兢兢业业，时刻严格要求自我，脚踏实地地完成上级交办的各项任务，工作进取主动，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在自我工作过的岗位上，我没有给党委政府拖后腿，圆满完成本职业务工作的同时，还进取配合党委、政府做好中心工作，不仅仅如此，自我还利用专长协助其它科室完成一些重要工作，比如在20__年党委换届选举工作中，会议前准备的各类材料翻译，计算机信息录入，打印等工作中，得到了领导和同事的一致好评。</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加强党规党纪学习，提高对党风廉政建设及廉洁自律工作重要性的认识，我能努力学习有关党风廉政建设的要求和规定，以邓小平理论，“三个代表”重要思想武装头脑，努力改造自我的人生观、世界观、价值观、自觉加强党性修养锻炼，从思想上提高对党风廉政建设和党员干部廉洁自律要求重要性的认识，努力增强宗旨意识，自觉遵守党规党纪，法律法规，努力做到清正廉洁。</w:t>
      </w:r>
    </w:p>
    <w:p>
      <w:pPr>
        <w:ind w:left="0" w:right="0" w:firstLine="560"/>
        <w:spacing w:before="450" w:after="450" w:line="312" w:lineRule="auto"/>
      </w:pPr>
      <w:r>
        <w:rPr>
          <w:rFonts w:ascii="宋体" w:hAnsi="宋体" w:eastAsia="宋体" w:cs="宋体"/>
          <w:color w:val="000"/>
          <w:sz w:val="28"/>
          <w:szCs w:val="28"/>
        </w:rPr>
        <w:t xml:space="preserve">自我的不足：</w:t>
      </w:r>
    </w:p>
    <w:p>
      <w:pPr>
        <w:ind w:left="0" w:right="0" w:firstLine="560"/>
        <w:spacing w:before="450" w:after="450" w:line="312" w:lineRule="auto"/>
      </w:pPr>
      <w:r>
        <w:rPr>
          <w:rFonts w:ascii="宋体" w:hAnsi="宋体" w:eastAsia="宋体" w:cs="宋体"/>
          <w:color w:val="000"/>
          <w:sz w:val="28"/>
          <w:szCs w:val="28"/>
        </w:rPr>
        <w:t xml:space="preserve">1、政治理论学习的深度和广度不够;</w:t>
      </w:r>
    </w:p>
    <w:p>
      <w:pPr>
        <w:ind w:left="0" w:right="0" w:firstLine="560"/>
        <w:spacing w:before="450" w:after="450" w:line="312" w:lineRule="auto"/>
      </w:pPr>
      <w:r>
        <w:rPr>
          <w:rFonts w:ascii="宋体" w:hAnsi="宋体" w:eastAsia="宋体" w:cs="宋体"/>
          <w:color w:val="000"/>
          <w:sz w:val="28"/>
          <w:szCs w:val="28"/>
        </w:rPr>
        <w:t xml:space="preserve">2、工作经验不足。</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加强理论学习、不断提高自我的政治业务素质。经常与有经验的老同志交流经验，提高自我的工作本事。时刻坚持清醒的头脑，无论在什么样的环境下，在政治上要与党中央坚持高度一致，正确处理国家、团体、个人三者之间的利益关系。</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2、认真履行岗位职责、竭尽全力做好本职工作，时时处处以法律法规约束自我，牢记自我肩上的职责。</w:t>
      </w:r>
    </w:p>
    <w:p>
      <w:pPr>
        <w:ind w:left="0" w:right="0" w:firstLine="560"/>
        <w:spacing w:before="450" w:after="450" w:line="312" w:lineRule="auto"/>
      </w:pPr>
      <w:r>
        <w:rPr>
          <w:rFonts w:ascii="宋体" w:hAnsi="宋体" w:eastAsia="宋体" w:cs="宋体"/>
          <w:color w:val="000"/>
          <w:sz w:val="28"/>
          <w:szCs w:val="28"/>
        </w:rPr>
        <w:t xml:space="preserve">3、严格自律，多做工作，多干实事，尽职尽责，忠于职守，争取对国家、对人民有更大的贡献。</w:t>
      </w:r>
    </w:p>
    <w:p>
      <w:pPr>
        <w:ind w:left="0" w:right="0" w:firstLine="560"/>
        <w:spacing w:before="450" w:after="450" w:line="312" w:lineRule="auto"/>
      </w:pPr>
      <w:r>
        <w:rPr>
          <w:rFonts w:ascii="宋体" w:hAnsi="宋体" w:eastAsia="宋体" w:cs="宋体"/>
          <w:color w:val="000"/>
          <w:sz w:val="28"/>
          <w:szCs w:val="28"/>
        </w:rPr>
        <w:t xml:space="preserve">乡镇干部工作报告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第二篇：乡镇干部工作鉴定</w:t>
      </w:r>
    </w:p>
    <w:p>
      <w:pPr>
        <w:ind w:left="0" w:right="0" w:firstLine="560"/>
        <w:spacing w:before="450" w:after="450" w:line="312" w:lineRule="auto"/>
      </w:pPr>
      <w:r>
        <w:rPr>
          <w:rFonts w:ascii="宋体" w:hAnsi="宋体" w:eastAsia="宋体" w:cs="宋体"/>
          <w:color w:val="000"/>
          <w:sz w:val="28"/>
          <w:szCs w:val="28"/>
        </w:rPr>
        <w:t xml:space="preserve">按照镇党委分工，***同志协助镇长***同志抓农村工作和财政工作。三个月来，该同志当真实践“三个代表”主要思惟，坚持立党为公、执政为平易近，当真履行职责，扎实开展工作，始终连结了思惟上的前进前辈性，工作上的自动性、缔造性和实效性，较好地完成了各项工作使命。</w:t>
      </w:r>
    </w:p>
    <w:p>
      <w:pPr>
        <w:ind w:left="0" w:right="0" w:firstLine="560"/>
        <w:spacing w:before="450" w:after="450" w:line="312" w:lineRule="auto"/>
      </w:pPr>
      <w:r>
        <w:rPr>
          <w:rFonts w:ascii="宋体" w:hAnsi="宋体" w:eastAsia="宋体" w:cs="宋体"/>
          <w:color w:val="000"/>
          <w:sz w:val="28"/>
          <w:szCs w:val="28"/>
        </w:rPr>
        <w:t xml:space="preserve">一、增强进修，提高自身素质和工作能力。该同志坚持把进修作</w:t>
      </w:r>
    </w:p>
    <w:p>
      <w:pPr>
        <w:ind w:left="0" w:right="0" w:firstLine="560"/>
        <w:spacing w:before="450" w:after="450" w:line="312" w:lineRule="auto"/>
      </w:pPr>
      <w:r>
        <w:rPr>
          <w:rFonts w:ascii="宋体" w:hAnsi="宋体" w:eastAsia="宋体" w:cs="宋体"/>
          <w:color w:val="000"/>
          <w:sz w:val="28"/>
          <w:szCs w:val="28"/>
        </w:rPr>
        <w:t xml:space="preserve">为提高自身素质和工作能力的主要路子。积极加入镇党委理论中心组进修和“以讲促学”勾当，坚持操功课余时刻自学，并注重深切下层，向群众进修，向实践进修。先后当真进修了***理论、“三个代表”主要思惟以及科学成长不美观的有关阐述，自己的政策理论水安然安祥现实应用水平不竭提高，工作预见性、系统性和缔造性进一步增强，使自身能够加倍顺应和担任起新形势、新使命的需要。</w:t>
      </w:r>
    </w:p>
    <w:p>
      <w:pPr>
        <w:ind w:left="0" w:right="0" w:firstLine="560"/>
        <w:spacing w:before="450" w:after="450" w:line="312" w:lineRule="auto"/>
      </w:pPr>
      <w:r>
        <w:rPr>
          <w:rFonts w:ascii="宋体" w:hAnsi="宋体" w:eastAsia="宋体" w:cs="宋体"/>
          <w:color w:val="000"/>
          <w:sz w:val="28"/>
          <w:szCs w:val="28"/>
        </w:rPr>
        <w:t xml:space="preserve">二、真抓实干，缔造性开展工作。挂职时代，该同志在尽快熟悉工作情形的基本上，坚持以更始的精神抓工作、促落实，以立异的思绪抓重点、促全盘，分工的各项工作都取得了较着成效。一是林业培植迈出新轨范。凸起荒山造林这个重点，经由过程采纳强化宣传教育、增强管护、加年夜政策扶持力度等法子，提高了全镇造林绿化水平。全镇新造林3663亩。二是“安然**”培植扎实推进。按照“关口前移，重心下移，强化下层基本工作”的要求，积极开展矛盾纠缠和**隐患的排查调处，成立了排查、反愧调处、回访“四位一体”的工作机制，保证了矛盾纠缠和**隐患实时发现、超前化解，维护了社会不变。三是财源培植富有成效。环绕修建年夜财源系统，巩固壮年夜现有税源，培育抬举后续税源，引进外来税源，健全社会综合治税收集，强化税收征管，增添了处所财政收入。上半年，全镇完成处所一般预算收入4143万元，同比增添27.4%，占打算的60%。此外，还加入了《**安设津贴费发放法子》、《农人养老津贴费发放法子》的起草工作，成立起保障农人益处、促进经济成长和社会不变的长效机制。</w:t>
      </w:r>
    </w:p>
    <w:p>
      <w:pPr>
        <w:ind w:left="0" w:right="0" w:firstLine="560"/>
        <w:spacing w:before="450" w:after="450" w:line="312" w:lineRule="auto"/>
      </w:pPr>
      <w:r>
        <w:rPr>
          <w:rFonts w:ascii="宋体" w:hAnsi="宋体" w:eastAsia="宋体" w:cs="宋体"/>
          <w:color w:val="000"/>
          <w:sz w:val="28"/>
          <w:szCs w:val="28"/>
        </w:rPr>
        <w:t xml:space="preserve">三、严于律已，树立精采形象。挂职时代，该同志能够严酷要求自己，带头遵守各项规章轨制，坚持原则，敢于负责，崇尚实干;坚持求真务实，狠抓落实，深切企业、村庄调研，在“一线”解决问题，以务实的立场和扎实的作风树立了党员干部的精采形</w:t>
      </w:r>
    </w:p>
    <w:p>
      <w:pPr>
        <w:ind w:left="0" w:right="0" w:firstLine="560"/>
        <w:spacing w:before="450" w:after="450" w:line="312" w:lineRule="auto"/>
      </w:pPr>
      <w:r>
        <w:rPr>
          <w:rFonts w:ascii="黑体" w:hAnsi="黑体" w:eastAsia="黑体" w:cs="黑体"/>
          <w:color w:val="000000"/>
          <w:sz w:val="36"/>
          <w:szCs w:val="36"/>
          <w:b w:val="1"/>
          <w:bCs w:val="1"/>
        </w:rPr>
        <w:t xml:space="preserve">第三篇：乡镇干部工作鉴定</w:t>
      </w:r>
    </w:p>
    <w:p>
      <w:pPr>
        <w:ind w:left="0" w:right="0" w:firstLine="560"/>
        <w:spacing w:before="450" w:after="450" w:line="312" w:lineRule="auto"/>
      </w:pPr>
      <w:r>
        <w:rPr>
          <w:rFonts w:ascii="宋体" w:hAnsi="宋体" w:eastAsia="宋体" w:cs="宋体"/>
          <w:color w:val="000"/>
          <w:sz w:val="28"/>
          <w:szCs w:val="28"/>
        </w:rPr>
        <w:t xml:space="preserve">乡镇干部工作鉴定</w:t>
      </w:r>
    </w:p>
    <w:p>
      <w:pPr>
        <w:ind w:left="0" w:right="0" w:firstLine="560"/>
        <w:spacing w:before="450" w:after="450" w:line="312" w:lineRule="auto"/>
      </w:pPr>
      <w:r>
        <w:rPr>
          <w:rFonts w:ascii="宋体" w:hAnsi="宋体" w:eastAsia="宋体" w:cs="宋体"/>
          <w:color w:val="000"/>
          <w:sz w:val="28"/>
          <w:szCs w:val="28"/>
        </w:rPr>
        <w:t xml:space="preserve">按照镇党委分工，***同志协助镇长***同志抓农村工作和财政工作，乡镇干部工作鉴定。三个月来，该同志当真实践“三个代表”主要思惟，坚持立党为公、执政为平易近，当真履行职责，扎实开展工作，始终连结了思惟上的前进前辈性，工作上的自动性、缔造性和实效性，较好地完成了各项工作使命。</w:t>
      </w:r>
    </w:p>
    <w:p>
      <w:pPr>
        <w:ind w:left="0" w:right="0" w:firstLine="560"/>
        <w:spacing w:before="450" w:after="450" w:line="312" w:lineRule="auto"/>
      </w:pPr>
      <w:r>
        <w:rPr>
          <w:rFonts w:ascii="宋体" w:hAnsi="宋体" w:eastAsia="宋体" w:cs="宋体"/>
          <w:color w:val="000"/>
          <w:sz w:val="28"/>
          <w:szCs w:val="28"/>
        </w:rPr>
        <w:t xml:space="preserve">一、增强进修，提高自身素质和工作能力。该同志坚持把进修作</w:t>
      </w:r>
    </w:p>
    <w:p>
      <w:pPr>
        <w:ind w:left="0" w:right="0" w:firstLine="560"/>
        <w:spacing w:before="450" w:after="450" w:line="312" w:lineRule="auto"/>
      </w:pPr>
      <w:r>
        <w:rPr>
          <w:rFonts w:ascii="宋体" w:hAnsi="宋体" w:eastAsia="宋体" w:cs="宋体"/>
          <w:color w:val="000"/>
          <w:sz w:val="28"/>
          <w:szCs w:val="28"/>
        </w:rPr>
        <w:t xml:space="preserve">为提高自身素质和工作能力的主要路子。积极加入镇党委理论中心组进修和“以讲促学”勾当，坚持操功课余时刻自学，并注重深切下层，向群众进修，向实践进修。先后当真进修了***理论、“三个代表”主要思惟以及科学成长不美观的有关阐述，自己的政策理论水安然安祥现实应用水平不竭提高，工作预见性、系统性和缔造性进一步增强，使自身能够加倍顺应和担任起新形势、新使命的需要。</w:t>
      </w:r>
    </w:p>
    <w:p>
      <w:pPr>
        <w:ind w:left="0" w:right="0" w:firstLine="560"/>
        <w:spacing w:before="450" w:after="450" w:line="312" w:lineRule="auto"/>
      </w:pPr>
      <w:r>
        <w:rPr>
          <w:rFonts w:ascii="宋体" w:hAnsi="宋体" w:eastAsia="宋体" w:cs="宋体"/>
          <w:color w:val="000"/>
          <w:sz w:val="28"/>
          <w:szCs w:val="28"/>
        </w:rPr>
        <w:t xml:space="preserve">二、真抓实干，缔造性开展工作。挂职时代，该同志在尽快熟悉工作情形的基本上，坚持以更始的精神抓工作、促落实，以立异的思绪抓重点、促全盘，分工的各项工作都取得了较着成效，自我鉴定《乡镇干部工作鉴定》。一是林业培植迈出新轨范。凸起荒山造林这个重点，经由过程采纳强化宣传教育、增强管护、加年夜政策扶持力度等法子，提高了全镇造林绿化水平。全镇新造林3663亩。二是“安然**”培植扎实推进。按照“关口前移，重心下移，强化下层基本工作”的要求，积极开展矛盾纠缠和**隐患的排查调处，成立了排查、反愧调处、回访“四位一体”的工作机制，保证了矛盾纠缠和**隐患实时发现、超前化解，维护了社会不变。三是财源培植富有成效。环绕修建年夜财源系统，巩固壮年夜现有税源，培育抬举后续税源，引进外来税源，健全社会综合治税收集，强化税收征管，增添了处所财政收入。上半年，全镇完成处所一般预算收入4143万元，同比增添27.4%，占打算的60%。此外，还加入了《**安设津贴费发放法子》、《农人养老津贴费发放法子》的起草工作，成立起保障农人益处、促进经济成长和社会不变的长效机制。</w:t>
      </w:r>
    </w:p>
    <w:p>
      <w:pPr>
        <w:ind w:left="0" w:right="0" w:firstLine="560"/>
        <w:spacing w:before="450" w:after="450" w:line="312" w:lineRule="auto"/>
      </w:pPr>
      <w:r>
        <w:rPr>
          <w:rFonts w:ascii="宋体" w:hAnsi="宋体" w:eastAsia="宋体" w:cs="宋体"/>
          <w:color w:val="000"/>
          <w:sz w:val="28"/>
          <w:szCs w:val="28"/>
        </w:rPr>
        <w:t xml:space="preserve">三、严于律已，树立精采形象。挂职时代，该同志能够严酷要求自己，带头遵守各项规章轨制，坚持原则，敢于负责，崇尚实干;坚持求真务实，狠抓落实，深切企业、村庄调研，在“一线”解决问题，以务实的立场和扎实的作风树立了党员干部的精采形</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第四篇：乡镇干部个人鉴定</w:t>
      </w:r>
    </w:p>
    <w:p>
      <w:pPr>
        <w:ind w:left="0" w:right="0" w:firstLine="560"/>
        <w:spacing w:before="450" w:after="450" w:line="312" w:lineRule="auto"/>
      </w:pPr>
      <w:r>
        <w:rPr>
          <w:rFonts w:ascii="宋体" w:hAnsi="宋体" w:eastAsia="宋体" w:cs="宋体"/>
          <w:color w:val="000"/>
          <w:sz w:val="28"/>
          <w:szCs w:val="28"/>
        </w:rPr>
        <w:t xml:space="preserve">乡镇干部个人鉴定</w:t>
      </w:r>
    </w:p>
    <w:p>
      <w:pPr>
        <w:ind w:left="0" w:right="0" w:firstLine="560"/>
        <w:spacing w:before="450" w:after="450" w:line="312" w:lineRule="auto"/>
      </w:pPr>
      <w:r>
        <w:rPr>
          <w:rFonts w:ascii="宋体" w:hAnsi="宋体" w:eastAsia="宋体" w:cs="宋体"/>
          <w:color w:val="000"/>
          <w:sz w:val="28"/>
          <w:szCs w:val="28"/>
        </w:rPr>
        <w:t xml:space="preserve">公务员参加党校学习个人鉴定</w:t>
      </w:r>
    </w:p>
    <w:p>
      <w:pPr>
        <w:ind w:left="0" w:right="0" w:firstLine="560"/>
        <w:spacing w:before="450" w:after="450" w:line="312" w:lineRule="auto"/>
      </w:pPr>
      <w:r>
        <w:rPr>
          <w:rFonts w:ascii="宋体" w:hAnsi="宋体" w:eastAsia="宋体" w:cs="宋体"/>
          <w:color w:val="000"/>
          <w:sz w:val="28"/>
          <w:szCs w:val="28"/>
        </w:rPr>
        <w:t xml:space="preserve">?作为一名公务员，我非常荣幸的参加省级举办的党员党校培训班，进行为期两个月的党校进修学习，我感受到了浓厚的政治理论学习氛围，所学的知识涉及面广、层次较深，要求较高，收益匪浅，也是自我加压、自我完善、自我提高的良好机会，本人始终以饱满的热情、积极的态度自觉主动地参加学习，认真遵守进修班的各项规章制度，在按时参加学习和集体研讨活动的同时，与业余自学有机结合，乡镇干部个人鉴定。</w:t>
      </w:r>
    </w:p>
    <w:p>
      <w:pPr>
        <w:ind w:left="0" w:right="0" w:firstLine="560"/>
        <w:spacing w:before="450" w:after="450" w:line="312" w:lineRule="auto"/>
      </w:pPr>
      <w:r>
        <w:rPr>
          <w:rFonts w:ascii="宋体" w:hAnsi="宋体" w:eastAsia="宋体" w:cs="宋体"/>
          <w:color w:val="000"/>
          <w:sz w:val="28"/>
          <w:szCs w:val="28"/>
        </w:rPr>
        <w:t xml:space="preserve">?首先是组织活动进一步强化了大局意识</w:t>
      </w:r>
    </w:p>
    <w:p>
      <w:pPr>
        <w:ind w:left="0" w:right="0" w:firstLine="560"/>
        <w:spacing w:before="450" w:after="450" w:line="312" w:lineRule="auto"/>
      </w:pPr>
      <w:r>
        <w:rPr>
          <w:rFonts w:ascii="宋体" w:hAnsi="宋体" w:eastAsia="宋体" w:cs="宋体"/>
          <w:color w:val="000"/>
          <w:sz w:val="28"/>
          <w:szCs w:val="28"/>
        </w:rPr>
        <w:t xml:space="preserve">?进修过程中，我认真参加每一次的集体研讨、党小组活动等，从不同课题的老师和来自各行各业的学员身上学到了更多的社会知识、工作方法、为人态度和处事原则，使我在理论联系实际方面得到了加强，知识上得到了补充，思想上更加成熟，集体和大局意识增强，这将是我人生中的一笔宝贵的精神财富，必将成为我今后工作和生活积极的动力，个人鉴定《乡镇干部个人鉴定》。我要以此次进修学习为契机，用学到的更加丰富的知识去指导工作实践，在实践中不断改造自己的主观世界。</w:t>
      </w:r>
    </w:p>
    <w:p>
      <w:pPr>
        <w:ind w:left="0" w:right="0" w:firstLine="560"/>
        <w:spacing w:before="450" w:after="450" w:line="312" w:lineRule="auto"/>
      </w:pPr>
      <w:r>
        <w:rPr>
          <w:rFonts w:ascii="宋体" w:hAnsi="宋体" w:eastAsia="宋体" w:cs="宋体"/>
          <w:color w:val="000"/>
          <w:sz w:val="28"/>
          <w:szCs w:val="28"/>
        </w:rPr>
        <w:t xml:space="preserve">?其次是党性教育周活动增强了党性修养</w:t>
      </w:r>
    </w:p>
    <w:p>
      <w:pPr>
        <w:ind w:left="0" w:right="0" w:firstLine="560"/>
        <w:spacing w:before="450" w:after="450" w:line="312" w:lineRule="auto"/>
      </w:pPr>
      <w:r>
        <w:rPr>
          <w:rFonts w:ascii="宋体" w:hAnsi="宋体" w:eastAsia="宋体" w:cs="宋体"/>
          <w:color w:val="000"/>
          <w:sz w:val="28"/>
          <w:szCs w:val="28"/>
        </w:rPr>
        <w:t xml:space="preserve">?进修期间，我认真结合“党性教育周”学习计划安排，结合学习内容，围绕人生观、世界观、价值观、理想信念、宗旨观念等方面，边学习、边剖析、边提高，使得所撰写的个人党性分析材料更加深刻，既能对照党员标准和政治理论要求看到了自己的差距，亦能结合实际就今后工作实践中如何进一步发挥党员先进性提出措施，不仅在理论上得到了进一步的充实，开阔了视野，同时在思想上也有了新的飞跃，在如何保持共-产-党员先进性的认识上有了更大的提高。</w:t>
      </w:r>
    </w:p>
    <w:p>
      <w:pPr>
        <w:ind w:left="0" w:right="0" w:firstLine="560"/>
        <w:spacing w:before="450" w:after="450" w:line="312" w:lineRule="auto"/>
      </w:pPr>
      <w:r>
        <w:rPr>
          <w:rFonts w:ascii="宋体" w:hAnsi="宋体" w:eastAsia="宋体" w:cs="宋体"/>
          <w:color w:val="000"/>
          <w:sz w:val="28"/>
          <w:szCs w:val="28"/>
        </w:rPr>
        <w:t xml:space="preserve">?最后是政治理论学习更加充实了思想</w:t>
      </w:r>
    </w:p>
    <w:p>
      <w:pPr>
        <w:ind w:left="0" w:right="0" w:firstLine="560"/>
        <w:spacing w:before="450" w:after="450" w:line="312" w:lineRule="auto"/>
      </w:pPr>
      <w:r>
        <w:rPr>
          <w:rFonts w:ascii="宋体" w:hAnsi="宋体" w:eastAsia="宋体" w:cs="宋体"/>
          <w:color w:val="000"/>
          <w:sz w:val="28"/>
          <w:szCs w:val="28"/>
        </w:rPr>
        <w:t xml:space="preserve">?进修中，我较系统学习了马列主义、毛泽东思想、邓-小-平理论和“三个代表”重要思想，了解掌握当代世界和我国政治、经济、科技、法律和军事发展的新知识，以及联系我省实际，贯彻落实构建社会主义和-谐社会、全面建设小康社会和建设海峡西岸经济区的战略部署和要求精神，对一些重大现实问题有了进一步的认识。虽然学习和研讨的时间不长，但个人的马克思主义的理论素养和政治素养得到明显提高，对自己开阔世界眼光，培养战略思维，加强党性修养，切实提高运用马克思主义的立尝观点、方法分析解决问题的能力，以及进一步加深对“三个代表”重要思想的理解等方面很有帮助。</w:t>
      </w:r>
    </w:p>
    <w:p>
      <w:pPr>
        <w:ind w:left="0" w:right="0" w:firstLine="560"/>
        <w:spacing w:before="450" w:after="450" w:line="312" w:lineRule="auto"/>
      </w:pPr>
      <w:r>
        <w:rPr>
          <w:rFonts w:ascii="黑体" w:hAnsi="黑体" w:eastAsia="黑体" w:cs="黑体"/>
          <w:color w:val="000000"/>
          <w:sz w:val="36"/>
          <w:szCs w:val="36"/>
          <w:b w:val="1"/>
          <w:bCs w:val="1"/>
        </w:rPr>
        <w:t xml:space="preserve">第五篇：乡镇干部工作职责</w:t>
      </w:r>
    </w:p>
    <w:p>
      <w:pPr>
        <w:ind w:left="0" w:right="0" w:firstLine="560"/>
        <w:spacing w:before="450" w:after="450" w:line="312" w:lineRule="auto"/>
      </w:pPr>
      <w:r>
        <w:rPr>
          <w:rFonts w:ascii="宋体" w:hAnsi="宋体" w:eastAsia="宋体" w:cs="宋体"/>
          <w:color w:val="000"/>
          <w:sz w:val="28"/>
          <w:szCs w:val="28"/>
        </w:rPr>
        <w:t xml:space="preserve">乡镇干部工作职责</w:t>
      </w:r>
    </w:p>
    <w:p>
      <w:pPr>
        <w:ind w:left="0" w:right="0" w:firstLine="560"/>
        <w:spacing w:before="450" w:after="450" w:line="312" w:lineRule="auto"/>
      </w:pPr>
      <w:r>
        <w:rPr>
          <w:rFonts w:ascii="宋体" w:hAnsi="宋体" w:eastAsia="宋体" w:cs="宋体"/>
          <w:color w:val="000"/>
          <w:sz w:val="28"/>
          <w:szCs w:val="28"/>
        </w:rPr>
        <w:t xml:space="preserve">负责考察镇场办事处党委、人大、政府、政协的领导班子，并对其调整配备提出建议;</w:t>
      </w:r>
    </w:p>
    <w:p>
      <w:pPr>
        <w:ind w:left="0" w:right="0" w:firstLine="560"/>
        <w:spacing w:before="450" w:after="450" w:line="312" w:lineRule="auto"/>
      </w:pPr>
      <w:r>
        <w:rPr>
          <w:rFonts w:ascii="宋体" w:hAnsi="宋体" w:eastAsia="宋体" w:cs="宋体"/>
          <w:color w:val="000"/>
          <w:sz w:val="28"/>
          <w:szCs w:val="28"/>
        </w:rPr>
        <w:t xml:space="preserve">负责考察镇场办事处中市委管理和委托管理的干部，并对其职务任免、调动、交流、工资、待遇及退(离)休等问题提出审核意见和建议;了解、掌握镇场办事处党政领导班子思想作风建设和民-主生活会情况，就加强领导班子思想作风建设提山建议;考察镇场办事处后备干部并提出培养使用意见;</w:t>
      </w:r>
    </w:p>
    <w:p>
      <w:pPr>
        <w:ind w:left="0" w:right="0" w:firstLine="560"/>
        <w:spacing w:before="450" w:after="450" w:line="312" w:lineRule="auto"/>
      </w:pPr>
      <w:r>
        <w:rPr>
          <w:rFonts w:ascii="宋体" w:hAnsi="宋体" w:eastAsia="宋体" w:cs="宋体"/>
          <w:color w:val="000"/>
          <w:sz w:val="28"/>
          <w:szCs w:val="28"/>
        </w:rPr>
        <w:t xml:space="preserve">负责承办市管干部政策性工资的审批;负责办理省管干部的考核和工资调整的报批手续;办理部分出国人员的审批手续;负责指导全市干部档案管理工作，负责市管干部的档案管理工作和计算机的应用管理;负责综合、协调、组织、指导全市机关事业单位考核工作和党群、人大、政协机关的参照管理工作，乡镇干部工作职责。</w:t>
      </w:r>
    </w:p>
    <w:p>
      <w:pPr>
        <w:ind w:left="0" w:right="0" w:firstLine="560"/>
        <w:spacing w:before="450" w:after="450" w:line="312" w:lineRule="auto"/>
      </w:pPr>
      <w:r>
        <w:rPr>
          <w:rFonts w:ascii="宋体" w:hAnsi="宋体" w:eastAsia="宋体" w:cs="宋体"/>
          <w:color w:val="000"/>
          <w:sz w:val="28"/>
          <w:szCs w:val="28"/>
        </w:rPr>
        <w:t xml:space="preserve">破解乡镇干部“走读”现象，要深入分析乡镇干部“走读”现象产生的根源。近年来，随着农村改革的逐步深入，土地联产承包到户，农民进城务工，农村城镇化进程加快，加之村民自治、农业税免除，农村经济社会呈现多元化发展趋势，乡镇干部的工作性质、工作对象、工作环境也发生了重大变化，工作总结《乡镇干部工作职责》。新形势下，乡镇干部的职能转型不够快，其工作方法上还不相适应，到了村里，也只是“传令兵”、“传话筒”，乡镇干部也逐步淡出了人们的视线。在此情况之下，乡镇干部放松对自身要求，忘记自己的责任而出现“走读”现象就有其必然性了。笔者认为，需要综合治理。</w:t>
      </w:r>
    </w:p>
    <w:p>
      <w:pPr>
        <w:ind w:left="0" w:right="0" w:firstLine="560"/>
        <w:spacing w:before="450" w:after="450" w:line="312" w:lineRule="auto"/>
      </w:pPr>
      <w:r>
        <w:rPr>
          <w:rFonts w:ascii="宋体" w:hAnsi="宋体" w:eastAsia="宋体" w:cs="宋体"/>
          <w:color w:val="000"/>
          <w:sz w:val="28"/>
          <w:szCs w:val="28"/>
        </w:rPr>
        <w:t xml:space="preserve">首先，要重新明确乡镇干部职责定位。充分发挥乡镇干部在服务农村经济、公共事业、基础建设、环境保护、维护稳定、计划生育等方面的服务职能，使乡镇干部岗位在村，监督村务，服务群众，积极投身新农村建设，初步实现从“通讯员”、“传声筒”到新农村建设领导者、决策者、指导者和参与者的转变。其次，要明确乡镇工作职责。重点明确乡镇干部的联村、联民、联事三项主要职责。联村，就是发动乡镇干部扶持村中能人，发展致富项目，树立致富典型，带富全村群众，把乡镇干部“政策引导、典型示范、市场服务”的工作职责具体化。联民，就是乡镇干部了解民情、关注民生、增加民智、保证民稳、促民守法，做好联系群众工作。联事，就是乡镇干部抓好上级安排的各项中心工作，依法协助消化处理重大信访案件、刑事案件等具体事务，做到“小事不出村，大事不出乡”。此外，要强化日常管理。年终，乡镇干部把一年来的工作情况，分别向所驻村群众和乡镇党委述职，接受群众和党委的评议，将考评结果作为评价乡镇干部工作实绩的重要依据。</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2024-09-20T18:38:47+08:00</dcterms:created>
  <dcterms:modified xsi:type="dcterms:W3CDTF">2024-09-20T18:38:47+08:00</dcterms:modified>
</cp:coreProperties>
</file>

<file path=docProps/custom.xml><?xml version="1.0" encoding="utf-8"?>
<Properties xmlns="http://schemas.openxmlformats.org/officeDocument/2006/custom-properties" xmlns:vt="http://schemas.openxmlformats.org/officeDocument/2006/docPropsVTypes"/>
</file>