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2024员工转正申请书范文 转正申请书2024年最新版</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2024员工转正申请书范文一尊敬的领导：首先，感谢您给我机会到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首先，感谢您给我机会到X物业管理有限公司X分公司从事办xx工作，来到工作有3个多月了，在此提交转正申请书。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转眼我已经进入贵公司三个月了，通过这三个月的学习和锻炼，让我认识到只要有辛勤付出就有收获，也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事业中。在组长安排下，我去x专卖店学习了五天，在回x店培训了四天，在部门和小组的培训期间，我认真学习了公司的管理制度、组织机构、x产品等各方面的基础知识，在培训的过程中并试着去接触顾客。更值得一提的是“感谢经理给了我一个更好的学习和锻炼机会”。在x店和x百货独立学习兼营业员，是他锻炼了我坚强的意志和做业务坚定的信念。学会了曾经不会使用的产品，我在x店和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百货和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2024员工转正申请书范文五</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我叫xx，于20xx年x月x日进入xx有限公司x分公司工作。在x分公司培训一个月于x月x日被派往哈尔滨办事处，根据公司需要目前担任哈尔滨办事处商务一职。负责货品出入库、办事处各种帐目的统计等一些商务工作。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x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xx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银嘉集团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w:t>
      </w:r>
    </w:p>
    <w:p>
      <w:pPr>
        <w:ind w:left="0" w:right="0" w:firstLine="560"/>
        <w:spacing w:before="450" w:after="450" w:line="312" w:lineRule="auto"/>
      </w:pPr>
      <w:r>
        <w:rPr>
          <w:rFonts w:ascii="宋体" w:hAnsi="宋体" w:eastAsia="宋体" w:cs="宋体"/>
          <w:color w:val="000"/>
          <w:sz w:val="28"/>
          <w:szCs w:val="28"/>
        </w:rPr>
        <w:t xml:space="preserve">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我于20xx年7月成为贵单位的试用员工，到今天试用期已满，根据单位的规章制度，现申请转为单位正式员工。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作为一个刚迈出校门的毕业生，初来信用社，曾经很担心不知该怎么与人共处，该如何做好工作；但是单位宽松融洽的工作氛围、团结向上的企业文化，让我很快完成了从学生到职员的转变。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信贷部、营业部和办公室等各个部门学习工作了一段时间。这些部门的业务是我以前从未接触过的，和我的专业知识相差也较大；但是各部门领导和同事的耐心指导，使我在较短的时间内适应了工作环境，也熟悉了业务的整个操作流程。</w:t>
      </w:r>
    </w:p>
    <w:p>
      <w:pPr>
        <w:ind w:left="0" w:right="0" w:firstLine="560"/>
        <w:spacing w:before="450" w:after="450" w:line="312" w:lineRule="auto"/>
      </w:pPr>
      <w:r>
        <w:rPr>
          <w:rFonts w:ascii="宋体" w:hAnsi="宋体" w:eastAsia="宋体" w:cs="宋体"/>
          <w:color w:val="000"/>
          <w:sz w:val="28"/>
          <w:szCs w:val="28"/>
        </w:rPr>
        <w:t xml:space="preserve">三个月实习期满后，我来到大兴信用社工作。在大兴信用社的工作中，我一直严格要求自己，认真及时做好领导布置的每一项任务，专业和非专业上不懂的问题虚心向同事学习请教，不断提高充实自己，希望为信合事业做出更大的贡献。当然，初入职场，难免出现一些小差小错需领导指正；但前事之鉴，后事之师，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经过这几个月，我现在已经能够独立办理各种柜员业务，当然我还有很多不足，处理问题的经验方面有待提高，团队协作能力也需要进一步增强，还需要不断继续学习以提高自己业务能力。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单位的迅速发展，我深深地感到骄傲和自豪，也更加迫切的希望以一名正式员工的身份在这里工作，实现自己的奋斗目标，体现自己的人生价值，和信用社一起成长。在此我提出转正申请，恳请领导给我继续锻炼自己、实现理想的机会。我会用谦虚的态度和饱满的热情做好我的本职工作，为单位创造价值，同单位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3月15日来xx公司上班已经一个多月，在这一个多月的时间里，我得到了领导和同事的支持与帮助，我也尽职尽责，努力做好本职工作。通过这一个多月的转变与实践，我有自信成为一名合格的xx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xx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不排除硬件本身的故障）。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很希望自己正式成为xx公司的一员，为xx公司增砖添瓦，尽自己一份力。现提出转正申请，望领导考察批准，为盼。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首先感谢公司给我带给汽车销售顾问一职的工作锻炼机会，感谢这三个月以来公司领导及同事在工作和生活上对我关心和照顾。</w:t>
      </w:r>
    </w:p>
    <w:p>
      <w:pPr>
        <w:ind w:left="0" w:right="0" w:firstLine="560"/>
        <w:spacing w:before="450" w:after="450" w:line="312" w:lineRule="auto"/>
      </w:pPr>
      <w:r>
        <w:rPr>
          <w:rFonts w:ascii="宋体" w:hAnsi="宋体" w:eastAsia="宋体" w:cs="宋体"/>
          <w:color w:val="000"/>
          <w:sz w:val="28"/>
          <w:szCs w:val="28"/>
        </w:rPr>
        <w:t xml:space="preserve">透过这次机会我对自己所学的一些专业知识有了更深刻的明白，使我感觉到自己所学的强弱所在。</w:t>
      </w:r>
    </w:p>
    <w:p>
      <w:pPr>
        <w:ind w:left="0" w:right="0" w:firstLine="560"/>
        <w:spacing w:before="450" w:after="450" w:line="312" w:lineRule="auto"/>
      </w:pPr>
      <w:r>
        <w:rPr>
          <w:rFonts w:ascii="宋体" w:hAnsi="宋体" w:eastAsia="宋体" w:cs="宋体"/>
          <w:color w:val="000"/>
          <w:sz w:val="28"/>
          <w:szCs w:val="28"/>
        </w:rPr>
        <w:t xml:space="preserve">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20xx年3月1日我成为公司的试用员工，到这天三个月试用期已满，在岗试用期间，我在销售部学习工作。</w:t>
      </w:r>
    </w:p>
    <w:p>
      <w:pPr>
        <w:ind w:left="0" w:right="0" w:firstLine="560"/>
        <w:spacing w:before="450" w:after="450" w:line="312" w:lineRule="auto"/>
      </w:pPr>
      <w:r>
        <w:rPr>
          <w:rFonts w:ascii="宋体" w:hAnsi="宋体" w:eastAsia="宋体" w:cs="宋体"/>
          <w:color w:val="000"/>
          <w:sz w:val="28"/>
          <w:szCs w:val="28"/>
        </w:rPr>
        <w:t xml:space="preserve">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经过这三个月学习，我此刻已经能够独立承担一般车辆销售业务，在以后的工作中要不断发奋学习以提高自己业务潜质，争做一个优秀的汽车销售顾问。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2024员工转正申请书范文十五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【2024员工转正申请书范文 转正申请书2024年最新版】相关推荐文章:</w:t>
      </w:r>
    </w:p>
    <w:p>
      <w:pPr>
        <w:ind w:left="0" w:right="0" w:firstLine="560"/>
        <w:spacing w:before="450" w:after="450" w:line="312" w:lineRule="auto"/>
      </w:pPr>
      <w:r>
        <w:rPr>
          <w:rFonts w:ascii="宋体" w:hAnsi="宋体" w:eastAsia="宋体" w:cs="宋体"/>
          <w:color w:val="000"/>
          <w:sz w:val="28"/>
          <w:szCs w:val="28"/>
        </w:rPr>
        <w:t xml:space="preserve">员工转正申请书简短的范文 员工转正申请书2024最新版</w:t>
      </w:r>
    </w:p>
    <w:p>
      <w:pPr>
        <w:ind w:left="0" w:right="0" w:firstLine="560"/>
        <w:spacing w:before="450" w:after="450" w:line="312" w:lineRule="auto"/>
      </w:pPr>
      <w:r>
        <w:rPr>
          <w:rFonts w:ascii="宋体" w:hAnsi="宋体" w:eastAsia="宋体" w:cs="宋体"/>
          <w:color w:val="000"/>
          <w:sz w:val="28"/>
          <w:szCs w:val="28"/>
        </w:rPr>
        <w:t xml:space="preserve">2024员工转正申请书简短的范文 员工转正申请书个人总结</w:t>
      </w:r>
    </w:p>
    <w:p>
      <w:pPr>
        <w:ind w:left="0" w:right="0" w:firstLine="560"/>
        <w:spacing w:before="450" w:after="450" w:line="312" w:lineRule="auto"/>
      </w:pPr>
      <w:r>
        <w:rPr>
          <w:rFonts w:ascii="宋体" w:hAnsi="宋体" w:eastAsia="宋体" w:cs="宋体"/>
          <w:color w:val="000"/>
          <w:sz w:val="28"/>
          <w:szCs w:val="28"/>
        </w:rPr>
        <w:t xml:space="preserve">2024公司员工转正申请书 员工转正申请书</w:t>
      </w:r>
    </w:p>
    <w:p>
      <w:pPr>
        <w:ind w:left="0" w:right="0" w:firstLine="560"/>
        <w:spacing w:before="450" w:after="450" w:line="312" w:lineRule="auto"/>
      </w:pPr>
      <w:r>
        <w:rPr>
          <w:rFonts w:ascii="宋体" w:hAnsi="宋体" w:eastAsia="宋体" w:cs="宋体"/>
          <w:color w:val="000"/>
          <w:sz w:val="28"/>
          <w:szCs w:val="28"/>
        </w:rPr>
        <w:t xml:space="preserve">关于员工转正申请书范文</w:t>
      </w:r>
    </w:p>
    <w:p>
      <w:pPr>
        <w:ind w:left="0" w:right="0" w:firstLine="560"/>
        <w:spacing w:before="450" w:after="450" w:line="312" w:lineRule="auto"/>
      </w:pPr>
      <w:r>
        <w:rPr>
          <w:rFonts w:ascii="宋体" w:hAnsi="宋体" w:eastAsia="宋体" w:cs="宋体"/>
          <w:color w:val="000"/>
          <w:sz w:val="28"/>
          <w:szCs w:val="28"/>
        </w:rPr>
        <w:t xml:space="preserve">试用员工转正申请书范文-转正申请书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2024-09-21T00:31:33+08:00</dcterms:created>
  <dcterms:modified xsi:type="dcterms:W3CDTF">2024-09-21T00:31:33+08:00</dcterms:modified>
</cp:coreProperties>
</file>

<file path=docProps/custom.xml><?xml version="1.0" encoding="utf-8"?>
<Properties xmlns="http://schemas.openxmlformats.org/officeDocument/2006/custom-properties" xmlns:vt="http://schemas.openxmlformats.org/officeDocument/2006/docPropsVTypes"/>
</file>