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2024年德育主任培训心得体会 德育主任工作感悟及心得(17篇)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德育主任培训心得体会 德育主任工作感悟及心得篇一本班大多数学生...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德育主任工作感悟及心得篇一</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__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2、对学生的为人处事的教育工作做了一些，，但离“内容序列化、活动系列化、评价科学化”的要求还有很大的差距。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(1)、班级德育工作追求的是“成人”而不是“成事”。</w:t>
      </w:r>
    </w:p>
    <w:p>
      <w:pPr>
        <w:ind w:left="0" w:right="0" w:firstLine="560"/>
        <w:spacing w:before="450" w:after="450" w:line="312" w:lineRule="auto"/>
      </w:pPr>
      <w:r>
        <w:rPr>
          <w:rFonts w:ascii="宋体" w:hAnsi="宋体" w:eastAsia="宋体" w:cs="宋体"/>
          <w:color w:val="000"/>
          <w:sz w:val="28"/>
          <w:szCs w:val="28"/>
        </w:rPr>
        <w:t xml:space="preserve">(2)、班级德育工作追求的是“养成”而不是“速成”。</w:t>
      </w:r>
    </w:p>
    <w:p>
      <w:pPr>
        <w:ind w:left="0" w:right="0" w:firstLine="560"/>
        <w:spacing w:before="450" w:after="450" w:line="312" w:lineRule="auto"/>
      </w:pPr>
      <w:r>
        <w:rPr>
          <w:rFonts w:ascii="宋体" w:hAnsi="宋体" w:eastAsia="宋体" w:cs="宋体"/>
          <w:color w:val="000"/>
          <w:sz w:val="28"/>
          <w:szCs w:val="28"/>
        </w:rPr>
        <w:t xml:space="preserve">(3)、班级德育工作追求的是“内化”而不是“灌输”。</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 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德育主任工作感悟及心得篇三</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德育主任工作感悟及心得篇四</w:t>
      </w:r>
    </w:p>
    <w:p>
      <w:pPr>
        <w:ind w:left="0" w:right="0" w:firstLine="560"/>
        <w:spacing w:before="450" w:after="450" w:line="312" w:lineRule="auto"/>
      </w:pPr>
      <w:r>
        <w:rPr>
          <w:rFonts w:ascii="宋体" w:hAnsi="宋体" w:eastAsia="宋体" w:cs="宋体"/>
          <w:color w:val="000"/>
          <w:sz w:val="28"/>
          <w:szCs w:val="28"/>
        </w:rPr>
        <w:t xml:space="preserve">德育主要是针对学生思想、道德品质方面开展的教育。它是学生不断提升自我道德修养和树立正确的人生观、价值观和世界观的重要前提和保障。作为学生，只有在正确的人生观和价值观的影响和指引下，才能在学习上不断进取，并以饱满的热情做好每一件事情。因此，德育工作的开展在小学阶段是必不可少且非常重要的。作为班主任，我们更有责任通过自己的工作实践，在同学们的日常生活和学习当中进行德育渗透，为培养学业优良、道德素质水平合格的学生而贡献自己的力量。小学阶段的学生年龄较小，心理发育尚不成熟，当他们遇到困难和问题时，不知该如何正确处理和面对，很容易产生恐惧心理，而当问题处理不当时，他们又很容易产生自卑消极的情绪，产生一些不良的思想和不道德的行为。为此，德育工作的积极开展是非常必要的。作为班主任，我们该如何科学地开展德育工作呢?下面谈几点认识：</w:t>
      </w:r>
    </w:p>
    <w:p>
      <w:pPr>
        <w:ind w:left="0" w:right="0" w:firstLine="560"/>
        <w:spacing w:before="450" w:after="450" w:line="312" w:lineRule="auto"/>
      </w:pPr>
      <w:r>
        <w:rPr>
          <w:rFonts w:ascii="宋体" w:hAnsi="宋体" w:eastAsia="宋体" w:cs="宋体"/>
          <w:color w:val="000"/>
          <w:sz w:val="28"/>
          <w:szCs w:val="28"/>
        </w:rPr>
        <w:t xml:space="preserve">一、班主任要以身作则，通过言传身教来引导学生</w:t>
      </w:r>
    </w:p>
    <w:p>
      <w:pPr>
        <w:ind w:left="0" w:right="0" w:firstLine="560"/>
        <w:spacing w:before="450" w:after="450" w:line="312" w:lineRule="auto"/>
      </w:pPr>
      <w:r>
        <w:rPr>
          <w:rFonts w:ascii="宋体" w:hAnsi="宋体" w:eastAsia="宋体" w:cs="宋体"/>
          <w:color w:val="000"/>
          <w:sz w:val="28"/>
          <w:szCs w:val="28"/>
        </w:rPr>
        <w:t xml:space="preserve">班主任是一个班级的管理者和主要负责人，是学生在学校学习、生活时的另一个家长。在学校，学生不论是学习上有了问题，还是同学之间发生了矛盾，他们首先想到的就是自己的班主任。在学生心中，班主任就是他们的依靠，是能替他们排忧解难的值得他们信赖的人。班主任在班级管理中的特殊角色，决定了他们更要注重自己的道德修养和思想道德水平。所以，作为班主任一定要严格要求自己，注意自己的言行举止，能公平公正地处理事情，且具有高尚的道德情操。同时还能为学生树立一个对工作认真负责，对同学和蔼友善的良好形象。当同学们与这样的优秀班主任共同学习时，他们才能被班主任优秀的品德和一言一行所感染，而更加注重提升自己的道德修养，在学习上才能严格要求自己，刻苦学习并不畏学习上遇到的各种困难。在与同学相处时，能友善待人，冷静处理事情。总之，同学们会以班主任为榜样和楷模，不断地提升自己的道德修养，形成正确的人生观和价值观。因此，班主任所肩负的德育工作是一项神圣的使命，这一使命也必将使班主任在工作实践中要付出比别人更多的艰辛和努力。</w:t>
      </w:r>
    </w:p>
    <w:p>
      <w:pPr>
        <w:ind w:left="0" w:right="0" w:firstLine="560"/>
        <w:spacing w:before="450" w:after="450" w:line="312" w:lineRule="auto"/>
      </w:pPr>
      <w:r>
        <w:rPr>
          <w:rFonts w:ascii="宋体" w:hAnsi="宋体" w:eastAsia="宋体" w:cs="宋体"/>
          <w:color w:val="000"/>
          <w:sz w:val="28"/>
          <w:szCs w:val="28"/>
        </w:rPr>
        <w:t xml:space="preserve">二、班主任要利用鲜明的主题班会活动教育学生</w:t>
      </w:r>
    </w:p>
    <w:p>
      <w:pPr>
        <w:ind w:left="0" w:right="0" w:firstLine="560"/>
        <w:spacing w:before="450" w:after="450" w:line="312" w:lineRule="auto"/>
      </w:pPr>
      <w:r>
        <w:rPr>
          <w:rFonts w:ascii="宋体" w:hAnsi="宋体" w:eastAsia="宋体" w:cs="宋体"/>
          <w:color w:val="000"/>
          <w:sz w:val="28"/>
          <w:szCs w:val="28"/>
        </w:rPr>
        <w:t xml:space="preserve">主题班会是班主任工作中的一项重要内容，也是班主任对学生进行德育渗透，进一步提高学生思想觉悟和道德修养的主要途径。如开展《我为交通做贡献》主题班会时，让同学们提前上网了解交通规则和交通法规，鼓励学生在班会上主动举手发言，例举出自己遵守交通规则的例子。这样，通过学生的积极发言，让大家共同评选出最遵守交通规则的学生。班主任可以为这些同学颁发小红花或小红旗，为同学们树立学习的好榜样，并以此鼓励和引导其他同学也要遵守交通规则、尊重生命，人人争当交通红旗手，使同学们遵法、守法的意识进一步提高，努力为交通出一份力，做一份贡献，最终做一个遵法、守法的好公民。再有，班主任还可根据学生当前的学习状况，开展《当学习上遇到困难时》的主题班会。让同学们分组讨论并发言，自己在学习上遇到困难时，是怎样克服的，是如何解决的。老师根据同学们的发言和自己的所感所想，归纳总结出解决问题的方法，供学生们参照学习。以此来激励大家要勇敢面对学习中遇到的困难和问题，当自己无法解决时要及时向老师或其他同学寻求帮助，大家共同努力解决问题，而不是一个人死钻牛角尖。</w:t>
      </w:r>
    </w:p>
    <w:p>
      <w:pPr>
        <w:ind w:left="0" w:right="0" w:firstLine="560"/>
        <w:spacing w:before="450" w:after="450" w:line="312" w:lineRule="auto"/>
      </w:pPr>
      <w:r>
        <w:rPr>
          <w:rFonts w:ascii="宋体" w:hAnsi="宋体" w:eastAsia="宋体" w:cs="宋体"/>
          <w:color w:val="000"/>
          <w:sz w:val="28"/>
          <w:szCs w:val="28"/>
        </w:rPr>
        <w:t xml:space="preserve">三、班主任要运用无声的教育语言感染学生</w:t>
      </w:r>
    </w:p>
    <w:p>
      <w:pPr>
        <w:ind w:left="0" w:right="0" w:firstLine="560"/>
        <w:spacing w:before="450" w:after="450" w:line="312" w:lineRule="auto"/>
      </w:pPr>
      <w:r>
        <w:rPr>
          <w:rFonts w:ascii="宋体" w:hAnsi="宋体" w:eastAsia="宋体" w:cs="宋体"/>
          <w:color w:val="000"/>
          <w:sz w:val="28"/>
          <w:szCs w:val="28"/>
        </w:rPr>
        <w:t xml:space="preserve">小学生的天性是天真、活泼、好动，课堂学习过程中，有的学生难免会出现注意力不集中或小声说话的现象。面对这种情况，班主任在课堂上不但要采取“不生气、不责备”的处理态度，还要依据小学生的心理特点和行为特点，及时调整教学策略。比如：对刚才所讲的教学内容提出一至两个问题，引导同学们围绕问题进行分组讨论。这样做既可以活跃课堂气氛，让同学们因长时间高度集中而紧绷的神经得到放松，又可以使刚才小声说话的同学转向专注于学习内容的讨论中。在这里，老师不是用严厉的语言去训斥上课不认真听讲的同学，而是不动声色地进行教学调整，换一种方法来调动全班同学的学习积极性和学习兴趣，以无声的语言和恰当的教学策略将小学生从上课走神、交头接耳等一些不良的学习行为中引导出来，在不知不觉中重新唤起学生的学习热情和学习积极性。因此班主任老师在对小学生进行思想品德教育时，不应采取一味地讲大道理或强硬灌输德育思想内容的方式，而是要遵行一套符合小学生心理特点和行为特点的教育方式，尊重学生，理解学生，这样才能更好地将同学们需要遵守的思想道德行为规范渗透进学生的思想意识当中，使学生们认识到尊重、理解的意义，从而进一步推动他们高尚品德的形成。综上所述，班主任工作不是盲目地管理学生的思想，而是要以恰当的、适当的教育方式、方法和策略来引导学生，朝着高素质、高修养的思想品质方向发展。</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德育主任工作感悟及心得篇六</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德育主任工作感悟及心得篇七</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德育主任工作感悟及心得篇八</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德育主任工作感悟及心得篇九</w:t>
      </w:r>
    </w:p>
    <w:p>
      <w:pPr>
        <w:ind w:left="0" w:right="0" w:firstLine="560"/>
        <w:spacing w:before="450" w:after="450" w:line="312" w:lineRule="auto"/>
      </w:pPr>
      <w:r>
        <w:rPr>
          <w:rFonts w:ascii="宋体" w:hAnsi="宋体" w:eastAsia="宋体" w:cs="宋体"/>
          <w:color w:val="000"/>
          <w:sz w:val="28"/>
          <w:szCs w:val="28"/>
        </w:rPr>
        <w:t xml:space="preserve">转眼间高一下学期的各项工作即将接近尾声，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一、正面宣传、教育，形成良好班风，争创文明示范班级</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力争每天和一名学生谈谈心。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总而言之，我这一学期做的都是些有关班级的小事，但这些小事又关系着每个学生家庭的希望，事关整个民族未来的素质素养，所以做得好坏，影响深远，责任重大。我希望自己能够不断努力，做好一名班主任。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德育主任工作感悟及心得篇十一</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德育主任工作感悟及心得篇十二</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德育主任工作感悟及心得篇十三</w:t>
      </w:r>
    </w:p>
    <w:p>
      <w:pPr>
        <w:ind w:left="0" w:right="0" w:firstLine="560"/>
        <w:spacing w:before="450" w:after="450" w:line="312" w:lineRule="auto"/>
      </w:pPr>
      <w:r>
        <w:rPr>
          <w:rFonts w:ascii="宋体" w:hAnsi="宋体" w:eastAsia="宋体" w:cs="宋体"/>
          <w:color w:val="000"/>
          <w:sz w:val="28"/>
          <w:szCs w:val="28"/>
        </w:rPr>
        <w:t xml:space="preserve">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德育主任工作感悟及心得篇十四</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德育主任工作感悟及心得篇十五</w:t>
      </w:r>
    </w:p>
    <w:p>
      <w:pPr>
        <w:ind w:left="0" w:right="0" w:firstLine="560"/>
        <w:spacing w:before="450" w:after="450" w:line="312" w:lineRule="auto"/>
      </w:pPr>
      <w:r>
        <w:rPr>
          <w:rFonts w:ascii="宋体" w:hAnsi="宋体" w:eastAsia="宋体" w:cs="宋体"/>
          <w:color w:val="000"/>
          <w:sz w:val="28"/>
          <w:szCs w:val="28"/>
        </w:rPr>
        <w:t xml:space="preserve">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在我的工作之中，也存在不足之处。但我相信勤能补拙，以及在领导和同时的信任，关心帮助下，我会更上一层楼，不断的进步。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工作总结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德育主任培训心得体会 德育主任工作感悟及心得篇十七</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作为一名班主任，上对学校领导负责，下对学生和学生家长负责，感觉责任真的很重大。稍有不慎，学生在学校出现一点事情，班主任都或多或少 都要担一点责任。因此我在工作中也是非常的用心，尽量多接触学生，对他们进行贴身教育，言传身教。真的很不错，这些年学生也没出现什么大错误，我也一直很安心的工作。我与学生一直进行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在新的一年里，我根据以往的工作经验和实践总结，我制定了一份更加详细认真的班主任工作总结，全文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认真践行精神，在学校领导、机电部指导下从学校工作和学生思想实际出发，抓好班级管理工作，开展各项班级活动，提高学生道德素质。 培养学生的爱国主义情怀。在全面建设社会主义和谐社会的前景下，鼓励学生走出社会，了解社会。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(一)、了解、认识、熟悉全班</w:t>
      </w:r>
    </w:p>
    <w:p>
      <w:pPr>
        <w:ind w:left="0" w:right="0" w:firstLine="560"/>
        <w:spacing w:before="450" w:after="450" w:line="312" w:lineRule="auto"/>
      </w:pPr>
      <w:r>
        <w:rPr>
          <w:rFonts w:ascii="宋体" w:hAnsi="宋体" w:eastAsia="宋体" w:cs="宋体"/>
          <w:color w:val="000"/>
          <w:sz w:val="28"/>
          <w:szCs w:val="28"/>
        </w:rPr>
        <w:t xml:space="preserve">我班共有学生55人，而且全部都是男生，住校生35人。从综合班分流过来，大部分学生学习成绩差，一部分学生思想品德较差，受过处分的学生有二十几位。本班的学生总体来看，成绩不很满意，少数学生学习目的不够明确，态度不够端正，作思想工作的路还很长，需要花大力气来整顿。尤其现在是高二，面临4科结业，一定要抓紧抓好。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班主任批准;请假时间在半天以上、一周以内由班主任、部长批准;请假一周以上需报班主任并由学校领导批准。事后补假条一律视为旷课，旷课一天扣操行分10分，请假两天扣操行分1分，迟到三次视为旷课一节，早退一次视为旷课一节。全班每天考勤情况由班长作详细记录，每月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我班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同时，积极协调并初步建立社会、学校、家庭三位一体的思想教育体系，教育学生树立远大理想，开拓创新，遵纪守法，抓紧时间，刻苦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(一)、励志教育、树立信心</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虽然是被分流过来的，但你们仍然是我们这里的优秀者，尽管前段时间由于各种原因退步或没有进步，但你们只要发奋图强、勇起直追，考上大学仍然是有很大的希望。</w:t>
      </w:r>
    </w:p>
    <w:p>
      <w:pPr>
        <w:ind w:left="0" w:right="0" w:firstLine="560"/>
        <w:spacing w:before="450" w:after="450" w:line="312" w:lineRule="auto"/>
      </w:pPr>
      <w:r>
        <w:rPr>
          <w:rFonts w:ascii="宋体" w:hAnsi="宋体" w:eastAsia="宋体" w:cs="宋体"/>
          <w:color w:val="000"/>
          <w:sz w:val="28"/>
          <w:szCs w:val="28"/>
        </w:rPr>
        <w:t xml:space="preserve">第一次班会课，我要求学生认识自己、认清形势、并树立信心、抓住现在、把握未来:新学期，新面貌;新班级，新打算;新目标，新态度。本学期是你们人生的又一个转折点，希望你们与家长一起，制定一个适合自己的一个人生目标或近期一年半的目标，贴在课桌上醒目的位置，共同鼓励、共同监督、共同实施。要学生把自己最欣赏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以“认识自我、悦纳自我、完善自我的三守一扬自我教育手册”为载体，在期初对全班学生提出本学期班级德育文化主题:“态度决定一切”。本学期的班级工作就是围绕着这一主题，围绕学校学生处提出的精细化管理工程，研究和探索有利于学生自我教育、自主发展、符合学生年龄段特征的班级文化，发展学生的自我意识，提高学生个体和群体的自我教育能力，进行了一系列实践与探索。开展各项实践活动。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(1)制定班级公约、班风，给自己班级取个班号“态度决定一切”。</w:t>
      </w:r>
    </w:p>
    <w:p>
      <w:pPr>
        <w:ind w:left="0" w:right="0" w:firstLine="560"/>
        <w:spacing w:before="450" w:after="450" w:line="312" w:lineRule="auto"/>
      </w:pPr>
      <w:r>
        <w:rPr>
          <w:rFonts w:ascii="宋体" w:hAnsi="宋体" w:eastAsia="宋体" w:cs="宋体"/>
          <w:color w:val="000"/>
          <w:sz w:val="28"/>
          <w:szCs w:val="28"/>
        </w:rPr>
        <w:t xml:space="preserve">(2)布置教室环境。如设立“公告栏”、“卫生角”、“我们的傍样”等文化背景。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本学期学校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2.加强学科平衡。本学期抓紧抓好语文、数学、英语、电工基础、电子线路五科，班主任要组织协调好各科老师合理安排拉差补差人员和时间，朝消灭不合格率的目标奋进。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新的素质教育下，学生的学习任务好似轻松了，但是我作为班主任却布恩那个有丝毫的放松。我要时刻绷着神经，要做到任何时刻为学生服务。只要班主任的工作做好了，学生安心的学习，我们就可以继续合作，帮助学生考上大学是我们的义务。</w:t>
      </w:r>
    </w:p>
    <w:p>
      <w:pPr>
        <w:ind w:left="0" w:right="0" w:firstLine="560"/>
        <w:spacing w:before="450" w:after="450" w:line="312" w:lineRule="auto"/>
      </w:pPr>
      <w:r>
        <w:rPr>
          <w:rFonts w:ascii="宋体" w:hAnsi="宋体" w:eastAsia="宋体" w:cs="宋体"/>
          <w:color w:val="000"/>
          <w:sz w:val="28"/>
          <w:szCs w:val="28"/>
        </w:rPr>
        <w:t xml:space="preserve">做好班主任计划和总结是进行班主任工作的教育理论研究和教育实践的需要。通过计划要认识上学期的不足，吸取经验，努力使今后的工作更加完善。在教育学生\"学会生存，学会学习，学会关心，学会做事，学会生活\"的过程中，班主任工作的内容是复杂的，任务是繁重的。但是，只要我们真诚地捧着一颗\"爱心\"，加深理论修养，在实践中不断完善自己，我相信就能使自己能够很好的胜任班主任这一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2024-10-26T07:32:34+08:00</dcterms:created>
  <dcterms:modified xsi:type="dcterms:W3CDTF">2024-10-26T07:32:34+08:00</dcterms:modified>
</cp:coreProperties>
</file>

<file path=docProps/custom.xml><?xml version="1.0" encoding="utf-8"?>
<Properties xmlns="http://schemas.openxmlformats.org/officeDocument/2006/custom-properties" xmlns:vt="http://schemas.openxmlformats.org/officeDocument/2006/docPropsVTypes"/>
</file>