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最新骆驼祥子读书心得与感受50字(5篇)</w:t>
      </w:r>
      <w:bookmarkEnd w:id="1"/>
    </w:p>
    <w:p>
      <w:pPr>
        <w:jc w:val="center"/>
        <w:spacing w:before="0" w:after="450"/>
      </w:pPr>
      <w:r>
        <w:rPr>
          <w:rFonts w:ascii="Arial" w:hAnsi="Arial" w:eastAsia="Arial" w:cs="Arial"/>
          <w:color w:val="999999"/>
          <w:sz w:val="20"/>
          <w:szCs w:val="20"/>
        </w:rPr>
        <w:t xml:space="preserve">来源：网络  作者：紫陌红尘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骆驼祥子读书心得与感受50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骆驼祥子读书心得与感受50字篇一</w:t>
      </w:r>
    </w:p>
    <w:p>
      <w:pPr>
        <w:ind w:left="0" w:right="0" w:firstLine="560"/>
        <w:spacing w:before="450" w:after="450" w:line="312" w:lineRule="auto"/>
      </w:pPr>
      <w:r>
        <w:rPr>
          <w:rFonts w:ascii="宋体" w:hAnsi="宋体" w:eastAsia="宋体" w:cs="宋体"/>
          <w:color w:val="000"/>
          <w:sz w:val="28"/>
          <w:szCs w:val="28"/>
        </w:rPr>
        <w:t xml:space="preserve">祥子是可悲的，最终他没有能实现自己的理想生活，反而贝生活甩进了堕落的深渊。</w:t>
      </w:r>
    </w:p>
    <w:p>
      <w:pPr>
        <w:ind w:left="0" w:right="0" w:firstLine="560"/>
        <w:spacing w:before="450" w:after="450" w:line="312" w:lineRule="auto"/>
      </w:pPr>
      <w:r>
        <w:rPr>
          <w:rFonts w:ascii="宋体" w:hAnsi="宋体" w:eastAsia="宋体" w:cs="宋体"/>
          <w:color w:val="000"/>
          <w:sz w:val="28"/>
          <w:szCs w:val="28"/>
        </w:rPr>
        <w:t xml:space="preserve">一个年轻力壮，充满幻想，努力的，个人的理想主义者——祥子，带着一身的清凉来到城市，他的目标只不过是靠自己的踏实劳作买得一架属于自己的拉车，然而买车，丢车，再买车，再卖车，三起三落，几经周折，他受到兵匪的抢夺，虎妞的诱逼，侦探的讹诈。最后还是落了个一无所有的城市流浪汉，最后连自己起初的个人奋斗的信念也被迫丢弃了，变得自私，堕落。</w:t>
      </w:r>
    </w:p>
    <w:p>
      <w:pPr>
        <w:ind w:left="0" w:right="0" w:firstLine="560"/>
        <w:spacing w:before="450" w:after="450" w:line="312" w:lineRule="auto"/>
      </w:pPr>
      <w:r>
        <w:rPr>
          <w:rFonts w:ascii="宋体" w:hAnsi="宋体" w:eastAsia="宋体" w:cs="宋体"/>
          <w:color w:val="000"/>
          <w:sz w:val="28"/>
          <w:szCs w:val="28"/>
        </w:rPr>
        <w:t xml:space="preserve">城市的生活遭遇不但毁坏了祥子原本健康的体魄，也慢慢腐蚀着他的思想。刚来到城市的祥子是淳朴老实的，想法简单，希望通过个人的努力稳稳实实地过上体面的日子。但这种简单的想法在当时的城市生活中是不合适的，时局的动乱让他丢了辛辛苦苦赚钱买来的第一辆拉车，别人的讹诈让他丧失了大部分的财务，最后虎妞的威逼利诱让他更是受尽屈辱，满心欢喜拥有拉车后，转眼间又因虎妞的死去而失去。最后两那一点点淳朴的爱情也因小福子的死去而消失殆尽。这一路的不幸让祥子时刻觉得矛盾痛苦，为什么自己的努力奋斗最后换来的只是一个个悲剧结局？这种体面，强劲，奋斗的生活总是不能给他带来与其的幸福。最后，他只有消灭了个人的想法与作风，完全融入到城市的污风浊雨中，而成为一个“车夫的车夫”，行为放荡猥琐，思想自私狭隘。</w:t>
      </w:r>
    </w:p>
    <w:p>
      <w:pPr>
        <w:ind w:left="0" w:right="0" w:firstLine="560"/>
        <w:spacing w:before="450" w:after="450" w:line="312" w:lineRule="auto"/>
      </w:pPr>
      <w:r>
        <w:rPr>
          <w:rFonts w:ascii="宋体" w:hAnsi="宋体" w:eastAsia="宋体" w:cs="宋体"/>
          <w:color w:val="000"/>
          <w:sz w:val="28"/>
          <w:szCs w:val="28"/>
        </w:rPr>
        <w:t xml:space="preserve">个人奋斗的旗帜是绚丽的，他代表了一种生命的坚强不屈，相信努力，相信自己，相信未来。其实我们周围都有很多这样的人。</w:t>
      </w:r>
    </w:p>
    <w:p>
      <w:pPr>
        <w:ind w:left="0" w:right="0" w:firstLine="560"/>
        <w:spacing w:before="450" w:after="450" w:line="312" w:lineRule="auto"/>
      </w:pPr>
      <w:r>
        <w:rPr>
          <w:rFonts w:ascii="宋体" w:hAnsi="宋体" w:eastAsia="宋体" w:cs="宋体"/>
          <w:color w:val="000"/>
          <w:sz w:val="28"/>
          <w:szCs w:val="28"/>
        </w:rPr>
        <w:t xml:space="preserve">可是，我们遗忘了这个有更大决定力的社会，就如同鱼儿忘记了身处的池塘，结果可想而知。一旦想到这个社会，我们就会现实一点，眼光向外看一点，就会有和祥子同样的某种感受：原来这不是一个公道的人间。</w:t>
      </w:r>
    </w:p>
    <w:p>
      <w:pPr>
        <w:ind w:left="0" w:right="0" w:firstLine="560"/>
        <w:spacing w:before="450" w:after="450" w:line="312" w:lineRule="auto"/>
      </w:pPr>
      <w:r>
        <w:rPr>
          <w:rFonts w:ascii="宋体" w:hAnsi="宋体" w:eastAsia="宋体" w:cs="宋体"/>
          <w:color w:val="000"/>
          <w:sz w:val="28"/>
          <w:szCs w:val="28"/>
        </w:rPr>
        <w:t xml:space="preserve">城市相对于乡村来说总是污浊一些，尤其是对于许多文人来说，正如王朔所说，我们总以为有个回味无穷的故乡，尽管这故乡穷困凋敝，但就可以尽情遐想自己丢失殆尽的某些东西。城市吞噬了祥子的诸多美好品质，这是无疑的。但祥子是不是也英爱反省一下自己对于城市的适应力呢，毕竟，城市没有乡村的闭塞，所以也少了很多个人的空间，个人奋斗就有待商榷了。</w:t>
      </w:r>
    </w:p>
    <w:p>
      <w:pPr>
        <w:ind w:left="0" w:right="0" w:firstLine="560"/>
        <w:spacing w:before="450" w:after="450" w:line="312" w:lineRule="auto"/>
      </w:pPr>
      <w:r>
        <w:rPr>
          <w:rFonts w:ascii="宋体" w:hAnsi="宋体" w:eastAsia="宋体" w:cs="宋体"/>
          <w:color w:val="000"/>
          <w:sz w:val="28"/>
          <w:szCs w:val="28"/>
        </w:rPr>
        <w:t xml:space="preserve">祥子失掉生活的勇气，相信是命运在捉弄自己，他不再想什么，也不再希望什么，将就活下去就是一切，什么都无须乎想了。他对生活完全绝望了，也彻底堕落了。曾经是一个勤劳、能干、健壮、朴实、善良的祥子终于成了一个吃、喝、嫖、赌、懒、狡猾等样样俱全的行尸走肉。尽管罪恶来自社会，但祥子在遭受打击的过程中，也表现出生命意志不够坚强的缺点。祥子骆驼一般的顽强，仅仅表现在肉体的吃苦上，表现在正面的人生努力上，而没有表现在对灾难的承受力和反抗力上。憨厚沉默的祥子实际上生着一颗脆弱善感的心，他不是挣扎到完全走投无路的时候才放弃人生追求的\'，而是从生活经验中预计到未来也是黑暗于是停止奋斗的。在外在的力量压迫生命的时候，祥子既没有去分析压迫的根源，引出抗争的愿望，也没有去内省自己的个性，增强反抗的力量。每一次的打击，都是更深地引起祥子对自己生命价值的否定。他总是自问，要强又怎么样呢，烟、酒、色都对他更添一份诱惑力。在虎妞和夏太太的伤害中，固然是她们设好圈套让他钻，但同时也是由于祥子缺少足够的意志力战胜自己的本能冲动。祥子自己对此没有丝毫反省，而只是简单地认为说真的，自己并没有什么过错。一切都是她布置好的，单等他来上套儿。毛病似乎是他太老实，老实就必定吃亏，没有情理可讲。祥子不善于与他人交流，一旦自己受到挫折，却暗中琢磨，按自己的思路从别人的生活中引起奋斗没有价值的悲思。祥子这一生命意志方面的缺陷，使祥子的形象超越了城市贫民、下层劳动者的范围，而指向对普遍人性的思考。</w:t>
      </w:r>
    </w:p>
    <w:p>
      <w:pPr>
        <w:ind w:left="0" w:right="0" w:firstLine="560"/>
        <w:spacing w:before="450" w:after="450" w:line="312" w:lineRule="auto"/>
      </w:pPr>
      <w:r>
        <w:rPr>
          <w:rFonts w:ascii="宋体" w:hAnsi="宋体" w:eastAsia="宋体" w:cs="宋体"/>
          <w:color w:val="000"/>
          <w:sz w:val="28"/>
          <w:szCs w:val="28"/>
        </w:rPr>
        <w:t xml:space="preserve">我们不要对生活失去信心，时代不同，它引领着我们向前看，我们要好好努力，做一个对社会有贡献的人。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骆驼祥子读书心得与感受50字篇二</w:t>
      </w:r>
    </w:p>
    <w:p>
      <w:pPr>
        <w:ind w:left="0" w:right="0" w:firstLine="560"/>
        <w:spacing w:before="450" w:after="450" w:line="312" w:lineRule="auto"/>
      </w:pPr>
      <w:r>
        <w:rPr>
          <w:rFonts w:ascii="宋体" w:hAnsi="宋体" w:eastAsia="宋体" w:cs="宋体"/>
          <w:color w:val="000"/>
          <w:sz w:val="28"/>
          <w:szCs w:val="28"/>
        </w:rPr>
        <w:t xml:space="preserve">勤劳、淳朴、善良的祥子在追求梦想的过程中竟成了一个潦倒、狡猾、好占便宜的市井无赖，这究竟是为什么?合上《骆驼祥子》这本书，我深深陷入了沉思。</w:t>
      </w:r>
    </w:p>
    <w:p>
      <w:pPr>
        <w:ind w:left="0" w:right="0" w:firstLine="560"/>
        <w:spacing w:before="450" w:after="450" w:line="312" w:lineRule="auto"/>
      </w:pPr>
      <w:r>
        <w:rPr>
          <w:rFonts w:ascii="宋体" w:hAnsi="宋体" w:eastAsia="宋体" w:cs="宋体"/>
          <w:color w:val="000"/>
          <w:sz w:val="28"/>
          <w:szCs w:val="28"/>
        </w:rPr>
        <w:t xml:space="preserve">祥子体格健硕，勤劳坚忍，经过三年努力，终于买上了自己的车，但是却没能实现成为出色车夫的梦想，兵荒马乱的时代，在经历了洋车被抢，虎妞去世，钱被骗光等一系列挫折后，他彻底被命运击倒，成了自甘堕落、吃喝嫖赌的行尸走肉。很多人认为祥子悲惨的命运是那个黑暗的社会造成的，我却不这么认为，那时的社会，的确不亚于一个黑色大染缸。当只有当你被它彻彻底底击败时，你才会栽进那个染缸，染成黑色。人离不开社会，社会对人会有影响，但如果能处理好现实与理想，社会与自己的关系，坚定内心，战胜困境，“祥子”也是有可能实现梦想过上幸福的生活的。</w:t>
      </w:r>
    </w:p>
    <w:p>
      <w:pPr>
        <w:ind w:left="0" w:right="0" w:firstLine="560"/>
        <w:spacing w:before="450" w:after="450" w:line="312" w:lineRule="auto"/>
      </w:pPr>
      <w:r>
        <w:rPr>
          <w:rFonts w:ascii="宋体" w:hAnsi="宋体" w:eastAsia="宋体" w:cs="宋体"/>
          <w:color w:val="000"/>
          <w:sz w:val="28"/>
          <w:szCs w:val="28"/>
        </w:rPr>
        <w:t xml:space="preserve">“古之立大志者，不唯有超世之才，亦必有坚忍不拔之志。”司马迁就配得上这句话。他因为“李陵事件”犯了诬罔之罪，按律当斩，但他毅然选择了以宫刑赎身死，在坚忍与屈辱中，完成了那个属于太史公的使命，最后著成有“史家之绝唱，无韵之离骚”之称的《史记》，名垂千古。</w:t>
      </w:r>
    </w:p>
    <w:p>
      <w:pPr>
        <w:ind w:left="0" w:right="0" w:firstLine="560"/>
        <w:spacing w:before="450" w:after="450" w:line="312" w:lineRule="auto"/>
      </w:pPr>
      <w:r>
        <w:rPr>
          <w:rFonts w:ascii="宋体" w:hAnsi="宋体" w:eastAsia="宋体" w:cs="宋体"/>
          <w:color w:val="000"/>
          <w:sz w:val="28"/>
          <w:szCs w:val="28"/>
        </w:rPr>
        <w:t xml:space="preserve">从小生活在湖南耒阳的钟芳蓉，一岁时便因为父母出去打工成了留守儿童，跟随年迈的爷爷奶奶生活。没有好的学习环境，没有钱上补习班，勤奋自律的她却在今年高考中获得了672分的好成绩考进了北大。这不禁让我想起了《寒门贵子》里的一句话：命运给你一个比别人更低的起点，是想让你用一生去上演一个绝地反击的故事。</w:t>
      </w:r>
    </w:p>
    <w:p>
      <w:pPr>
        <w:ind w:left="0" w:right="0" w:firstLine="560"/>
        <w:spacing w:before="450" w:after="450" w:line="312" w:lineRule="auto"/>
      </w:pPr>
      <w:r>
        <w:rPr>
          <w:rFonts w:ascii="宋体" w:hAnsi="宋体" w:eastAsia="宋体" w:cs="宋体"/>
          <w:color w:val="000"/>
          <w:sz w:val="28"/>
          <w:szCs w:val="28"/>
        </w:rPr>
        <w:t xml:space="preserve">人生中我们会遇到许许多多的困境，我们应该保持初心，坚定信念，战胜困境而不是被困境打倒。</w:t>
      </w:r>
    </w:p>
    <w:p>
      <w:pPr>
        <w:ind w:left="0" w:right="0" w:firstLine="560"/>
        <w:spacing w:before="450" w:after="450" w:line="312" w:lineRule="auto"/>
      </w:pPr>
      <w:r>
        <w:rPr>
          <w:rFonts w:ascii="宋体" w:hAnsi="宋体" w:eastAsia="宋体" w:cs="宋体"/>
          <w:color w:val="000"/>
          <w:sz w:val="28"/>
          <w:szCs w:val="28"/>
        </w:rPr>
        <w:t xml:space="preserve">“凡心所向，素履以往，生如逆旅，一苇以航”。晚上，我做了一个梦，在梦里，祥子没有被命运击垮，成为了最出色的车夫，过上了幸福的生活……</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骆驼祥子读书心得与感受50字篇三</w:t>
      </w:r>
    </w:p>
    <w:p>
      <w:pPr>
        <w:ind w:left="0" w:right="0" w:firstLine="560"/>
        <w:spacing w:before="450" w:after="450" w:line="312" w:lineRule="auto"/>
      </w:pPr>
      <w:r>
        <w:rPr>
          <w:rFonts w:ascii="宋体" w:hAnsi="宋体" w:eastAsia="宋体" w:cs="宋体"/>
          <w:color w:val="000"/>
          <w:sz w:val="28"/>
          <w:szCs w:val="28"/>
        </w:rPr>
        <w:t xml:space="preserve">《骆驼祥子》以旧时代北京为故事背景，讲述了人力车夫一祥子的故事。作者以祥子为故事线索，通过描写他的故事，借此来批判这个社会的黑暗和荒缪。同时表达了对下层劳动人民的同情与赞美。</w:t>
      </w:r>
    </w:p>
    <w:p>
      <w:pPr>
        <w:ind w:left="0" w:right="0" w:firstLine="560"/>
        <w:spacing w:before="450" w:after="450" w:line="312" w:lineRule="auto"/>
      </w:pPr>
      <w:r>
        <w:rPr>
          <w:rFonts w:ascii="宋体" w:hAnsi="宋体" w:eastAsia="宋体" w:cs="宋体"/>
          <w:color w:val="000"/>
          <w:sz w:val="28"/>
          <w:szCs w:val="28"/>
        </w:rPr>
        <w:t xml:space="preserve">祥子ーー一个曾经是那么要强的头等车夫，最后却还是没有挣扎出悲惨的命运。人生并不因为他的要强而多给予了他什么，大兵、骆驼、曹宅、孙探长、虎妞、小福子。这所有的一切似乎都不让他逃脱车夫的最终命运。</w:t>
      </w:r>
    </w:p>
    <w:p>
      <w:pPr>
        <w:ind w:left="0" w:right="0" w:firstLine="560"/>
        <w:spacing w:before="450" w:after="450" w:line="312" w:lineRule="auto"/>
      </w:pPr>
      <w:r>
        <w:rPr>
          <w:rFonts w:ascii="宋体" w:hAnsi="宋体" w:eastAsia="宋体" w:cs="宋体"/>
          <w:color w:val="000"/>
          <w:sz w:val="28"/>
          <w:szCs w:val="28"/>
        </w:rPr>
        <w:t xml:space="preserve">他曾经也不信命，可是又有什么用呢，他的努力，他的第一辆车，他买车的积蓄，没有招谁也没有惹谁，不也就这样没了吗?这能怨谁呢，只能怪命是如此了。所以祥子最终变的和其它的车夫一样，不再要强，养成了烟酒等他过去从来不肯沽染的东西，也就让人觉得可以原谅了，所有的恶习似乎都不再像过去那样不可饶恕了可是祥子过去是一个怎样要强的人啊!为了买车，他从生活中扣出每一点钱，他舍下面子和下等车夫强座，没命的拉车，甚至连一口好茶也不愿喝一一虽然像他这样的高等车夫喝点好茶是再平常不过的事了，他把自己当作铁打的，拼命攒钱……</w:t>
      </w:r>
    </w:p>
    <w:p>
      <w:pPr>
        <w:ind w:left="0" w:right="0" w:firstLine="560"/>
        <w:spacing w:before="450" w:after="450" w:line="312" w:lineRule="auto"/>
      </w:pPr>
      <w:r>
        <w:rPr>
          <w:rFonts w:ascii="宋体" w:hAnsi="宋体" w:eastAsia="宋体" w:cs="宋体"/>
          <w:color w:val="000"/>
          <w:sz w:val="28"/>
          <w:szCs w:val="28"/>
        </w:rPr>
        <w:t xml:space="preserve">事情却常常不如人愿，所有的意外都与愿望悖道相弛。祥子的见闻和经历将他磨砺成了另外一个人ーー与过去的祥子完全相反的人ー一他学会了所有的恶习，学会了和巡警找别扭，学会了保养自己，成了一个混日子的车夫。有时他也曾想过应该好好的生活，可是一想起他自己的经历他就没了信心，要强又怎样呢，自己过去不也要强过吗，到头来还不是和其他人一样，还不如趁早快乐一天是一天。</w:t>
      </w:r>
    </w:p>
    <w:p>
      <w:pPr>
        <w:ind w:left="0" w:right="0" w:firstLine="560"/>
        <w:spacing w:before="450" w:after="450" w:line="312" w:lineRule="auto"/>
      </w:pPr>
      <w:r>
        <w:rPr>
          <w:rFonts w:ascii="宋体" w:hAnsi="宋体" w:eastAsia="宋体" w:cs="宋体"/>
          <w:color w:val="000"/>
          <w:sz w:val="28"/>
          <w:szCs w:val="28"/>
        </w:rPr>
        <w:t xml:space="preserve">直到最后，连他最后的寄托一小福子也离开了这世界，他彻底的绝望了。一个由乡间来的淳朴、老实、善良、结实的小伙子就这样沦落成一个让人同情的混混，最后像一条狗一样栽倒在街头，再也爬不起来。</w:t>
      </w:r>
    </w:p>
    <w:p>
      <w:pPr>
        <w:ind w:left="0" w:right="0" w:firstLine="560"/>
        <w:spacing w:before="450" w:after="450" w:line="312" w:lineRule="auto"/>
      </w:pPr>
      <w:r>
        <w:rPr>
          <w:rFonts w:ascii="宋体" w:hAnsi="宋体" w:eastAsia="宋体" w:cs="宋体"/>
          <w:color w:val="000"/>
          <w:sz w:val="28"/>
          <w:szCs w:val="28"/>
        </w:rPr>
        <w:t xml:space="preserve">祥子是旧社会贫苦劳动人民的缩影，他反映了旧社会劳动人民生活苦难与无奈。</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骆驼祥子读书心得与感受50字篇四</w:t>
      </w:r>
    </w:p>
    <w:p>
      <w:pPr>
        <w:ind w:left="0" w:right="0" w:firstLine="560"/>
        <w:spacing w:before="450" w:after="450" w:line="312" w:lineRule="auto"/>
      </w:pPr>
      <w:r>
        <w:rPr>
          <w:rFonts w:ascii="宋体" w:hAnsi="宋体" w:eastAsia="宋体" w:cs="宋体"/>
          <w:color w:val="000"/>
          <w:sz w:val="28"/>
          <w:szCs w:val="28"/>
        </w:rPr>
        <w:t xml:space="preserve">在旧时代的老北京，有这样的一群人：他们每天风里来，雨里去，烈日炎炎下还要为了生计东奔西跑，就算是在冬日腊月里，也常常汗流浃背。他们壮实的背影就像是一把伞，撑起了一个家。</w:t>
      </w:r>
    </w:p>
    <w:p>
      <w:pPr>
        <w:ind w:left="0" w:right="0" w:firstLine="560"/>
        <w:spacing w:before="450" w:after="450" w:line="312" w:lineRule="auto"/>
      </w:pPr>
      <w:r>
        <w:rPr>
          <w:rFonts w:ascii="宋体" w:hAnsi="宋体" w:eastAsia="宋体" w:cs="宋体"/>
          <w:color w:val="000"/>
          <w:sz w:val="28"/>
          <w:szCs w:val="28"/>
        </w:rPr>
        <w:t xml:space="preserve">这其中就有祥子——一个好强、老实，又富有理想的乡下人。他年轻健壮，没有任何不良嗜好，对未来充满了信心，他唯一的愿望就是能够买一辆自己的车，过那种自由自在、自食其力的生活，娶一个清白、能干、善良的媳妇。他认为只要自己吃得了苦，这个愿望就一定可以实现。</w:t>
      </w:r>
    </w:p>
    <w:p>
      <w:pPr>
        <w:ind w:left="0" w:right="0" w:firstLine="560"/>
        <w:spacing w:before="450" w:after="450" w:line="312" w:lineRule="auto"/>
      </w:pPr>
      <w:r>
        <w:rPr>
          <w:rFonts w:ascii="宋体" w:hAnsi="宋体" w:eastAsia="宋体" w:cs="宋体"/>
          <w:color w:val="000"/>
          <w:sz w:val="28"/>
          <w:szCs w:val="28"/>
        </w:rPr>
        <w:t xml:space="preserve">可现实总是与祥子的理想过意不去，现实的残酷最终使他的理想灰飞烟灭，甚至连他也不成人样，当他的愿望第一次得到实现的时候，不幸却降临了，他和看得比自己还珍贵的车一起被十几个兵捉抢了去，后来却只逃得性命，幸幸苦苦的积蓄就这样没了，幻灭的阴影逼近了祥子。</w:t>
      </w:r>
    </w:p>
    <w:p>
      <w:pPr>
        <w:ind w:left="0" w:right="0" w:firstLine="560"/>
        <w:spacing w:before="450" w:after="450" w:line="312" w:lineRule="auto"/>
      </w:pPr>
      <w:r>
        <w:rPr>
          <w:rFonts w:ascii="宋体" w:hAnsi="宋体" w:eastAsia="宋体" w:cs="宋体"/>
          <w:color w:val="000"/>
          <w:sz w:val="28"/>
          <w:szCs w:val="28"/>
        </w:rPr>
        <w:t xml:space="preserve">这把伞旧了。</w:t>
      </w:r>
    </w:p>
    <w:p>
      <w:pPr>
        <w:ind w:left="0" w:right="0" w:firstLine="560"/>
        <w:spacing w:before="450" w:after="450" w:line="312" w:lineRule="auto"/>
      </w:pPr>
      <w:r>
        <w:rPr>
          <w:rFonts w:ascii="宋体" w:hAnsi="宋体" w:eastAsia="宋体" w:cs="宋体"/>
          <w:color w:val="000"/>
          <w:sz w:val="28"/>
          <w:szCs w:val="28"/>
        </w:rPr>
        <w:t xml:space="preserve">为了车，他吃尽了苦头。被抢、被诈，无奈成亲，还没有享受到家庭的温暖却丧了妻，真心喜欢的人也被这个黑暗的社会摧残。这一路上起起伏伏，坎坎坷坷。无情的社会就像一瓢冷水，浇灭了祥子心中那一团不灭的火焰。</w:t>
      </w:r>
    </w:p>
    <w:p>
      <w:pPr>
        <w:ind w:left="0" w:right="0" w:firstLine="560"/>
        <w:spacing w:before="450" w:after="450" w:line="312" w:lineRule="auto"/>
      </w:pPr>
      <w:r>
        <w:rPr>
          <w:rFonts w:ascii="宋体" w:hAnsi="宋体" w:eastAsia="宋体" w:cs="宋体"/>
          <w:color w:val="000"/>
          <w:sz w:val="28"/>
          <w:szCs w:val="28"/>
        </w:rPr>
        <w:t xml:space="preserve">伞的油纸边泛了黄。</w:t>
      </w:r>
    </w:p>
    <w:p>
      <w:pPr>
        <w:ind w:left="0" w:right="0" w:firstLine="560"/>
        <w:spacing w:before="450" w:after="450" w:line="312" w:lineRule="auto"/>
      </w:pPr>
      <w:r>
        <w:rPr>
          <w:rFonts w:ascii="宋体" w:hAnsi="宋体" w:eastAsia="宋体" w:cs="宋体"/>
          <w:color w:val="000"/>
          <w:sz w:val="28"/>
          <w:szCs w:val="28"/>
        </w:rPr>
        <w:t xml:space="preserve">他开始怀疑这个社会，感觉“这世界并不因自己要强而公道一些”，于是曾经向上、不屈的祥子变了，他变得无赖、自私，变得沉沦自弃，吃喝嫖赌。最后沦为一个社会渣滓，一具行尸走肉，静待着死亡。</w:t>
      </w:r>
    </w:p>
    <w:p>
      <w:pPr>
        <w:ind w:left="0" w:right="0" w:firstLine="560"/>
        <w:spacing w:before="450" w:after="450" w:line="312" w:lineRule="auto"/>
      </w:pPr>
      <w:r>
        <w:rPr>
          <w:rFonts w:ascii="宋体" w:hAnsi="宋体" w:eastAsia="宋体" w:cs="宋体"/>
          <w:color w:val="000"/>
          <w:sz w:val="28"/>
          <w:szCs w:val="28"/>
        </w:rPr>
        <w:t xml:space="preserve">终于，这把伞破旧不堪了，只剩下骨架。</w:t>
      </w:r>
    </w:p>
    <w:p>
      <w:pPr>
        <w:ind w:left="0" w:right="0" w:firstLine="560"/>
        <w:spacing w:before="450" w:after="450" w:line="312" w:lineRule="auto"/>
      </w:pPr>
      <w:r>
        <w:rPr>
          <w:rFonts w:ascii="宋体" w:hAnsi="宋体" w:eastAsia="宋体" w:cs="宋体"/>
          <w:color w:val="000"/>
          <w:sz w:val="28"/>
          <w:szCs w:val="28"/>
        </w:rPr>
        <w:t xml:space="preserve">其实，在为祥子感到悲哀之外，我也很佩服他。他这一路上起起落落这么多次，其中有很多次想放弃拼搏，放弃理想，也想和别的车夫一样过得轻松，因为他们没有能力改变这个现实，空有理想难道有用吗?如今的那些“社会败类”，他们一定奋斗过，但是他们少了祥子那种不屈的精神，遇到了困难就不堪一击，最终沦落到如今的地步。但祥子不一样，他一次次用理想激励自己站起来，一次次为了自己心中的目标而拼了命的向前，但终究还是被当时社会的现实打败了。</w:t>
      </w:r>
    </w:p>
    <w:p>
      <w:pPr>
        <w:ind w:left="0" w:right="0" w:firstLine="560"/>
        <w:spacing w:before="450" w:after="450" w:line="312" w:lineRule="auto"/>
      </w:pPr>
      <w:r>
        <w:rPr>
          <w:rFonts w:ascii="宋体" w:hAnsi="宋体" w:eastAsia="宋体" w:cs="宋体"/>
          <w:color w:val="000"/>
          <w:sz w:val="28"/>
          <w:szCs w:val="28"/>
        </w:rPr>
        <w:t xml:space="preserve">这让我想起了如今的我们。当今的社会比起以前有着天壤之别，没有那么无情，更没有那么多不公平的事，就像我们在政治课上所学到的那样，我们的国家正在努力的维护和平。我们既然有这样良好的条件，为何不努力奋斗，去达成理想呢?</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有学校这样的地方为我们提供教育，让我们能在这样一个好的环境中成长。在现在这个良好的社会环境中，到处都有人维护鼓励着我们。有一句话说的好，“青少年是祖国的未来，是民族的希望!”所以我们更不能辜负新中国对我们的期望。至少，我们要能够对得起自己，对得起自己的未来，做一把自己的伞，为自己遮风挡雨。</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骆驼祥子读书心得与感受50字篇五</w:t>
      </w:r>
    </w:p>
    <w:p>
      <w:pPr>
        <w:ind w:left="0" w:right="0" w:firstLine="560"/>
        <w:spacing w:before="450" w:after="450" w:line="312" w:lineRule="auto"/>
      </w:pPr>
      <w:r>
        <w:rPr>
          <w:rFonts w:ascii="宋体" w:hAnsi="宋体" w:eastAsia="宋体" w:cs="宋体"/>
          <w:color w:val="000"/>
          <w:sz w:val="28"/>
          <w:szCs w:val="28"/>
        </w:rPr>
        <w:t xml:space="preserve">人的一生是在无际的大海中飘荡远航着的，时而暴风雨来袭；时而阳光明媚照射；时而遭受海盗侵夺；时而停靠于善良的岛屿；时而辗转寻不到方向；时而又在绝望中望见花草茎叶……而祥子便是那片茫茫大海中随风飘荡着的一叶小帆，虽不起眼，但命运仍毫不阴差阳错给予他同他人一样一个明媚的开始，颠沛流离的人生……</w:t>
      </w:r>
    </w:p>
    <w:p>
      <w:pPr>
        <w:ind w:left="0" w:right="0" w:firstLine="560"/>
        <w:spacing w:before="450" w:after="450" w:line="312" w:lineRule="auto"/>
      </w:pPr>
      <w:r>
        <w:rPr>
          <w:rFonts w:ascii="宋体" w:hAnsi="宋体" w:eastAsia="宋体" w:cs="宋体"/>
          <w:color w:val="000"/>
          <w:sz w:val="28"/>
          <w:szCs w:val="28"/>
        </w:rPr>
        <w:t xml:space="preserve">初读《骆驼祥子》，不过是因为这是中学生的必读书目，才让我下定决心一口气读完它。囫囵吞枣般地看过前几章，被祥子的不幸所牵动着，怀着对那黑暗社会的不满，对祥子命运的好奇，我捧着书往下看。</w:t>
      </w:r>
    </w:p>
    <w:p>
      <w:pPr>
        <w:ind w:left="0" w:right="0" w:firstLine="560"/>
        <w:spacing w:before="450" w:after="450" w:line="312" w:lineRule="auto"/>
      </w:pPr>
      <w:r>
        <w:rPr>
          <w:rFonts w:ascii="宋体" w:hAnsi="宋体" w:eastAsia="宋体" w:cs="宋体"/>
          <w:color w:val="000"/>
          <w:sz w:val="28"/>
          <w:szCs w:val="28"/>
        </w:rPr>
        <w:t xml:space="preserve">主人公祥子，一个出身于旧社会的下层劳动人民家庭，和北平城里其他车夫一样，不怕吃苦不怕累，凭着勤劳和坚忍，像一棵树一般挺拔着饱经风雨的洗礼，他渴望以自己的劳动创造美好的生活。带着农民的质朴还有几丝固执，怀揣着买车的信念，像是一个装上马达的齿轮，不知道要休息的一天。虽然一次次信心满满的从头开始，却又一次次地梦想成为泡影，像是一只在沾满滑液的水缸里挣扎的蚂蚁，尝试了种种失败却又不肯放弃。读到这里，我感到热血沸腾，同情祥子的悲惨命运，但更被他面对困难不低头那倔强的性格打动。让我抱着对下文无限美好的遐想继续往下看。</w:t>
      </w:r>
    </w:p>
    <w:p>
      <w:pPr>
        <w:ind w:left="0" w:right="0" w:firstLine="560"/>
        <w:spacing w:before="450" w:after="450" w:line="312" w:lineRule="auto"/>
      </w:pPr>
      <w:r>
        <w:rPr>
          <w:rFonts w:ascii="宋体" w:hAnsi="宋体" w:eastAsia="宋体" w:cs="宋体"/>
          <w:color w:val="000"/>
          <w:sz w:val="28"/>
          <w:szCs w:val="28"/>
        </w:rPr>
        <w:t xml:space="preserve">但他最后一次买车，是以与虎妞的畸形婚姻为代价的，可最后又因虎妞的死而再次卖掉。连遭生活打击的祥子失去了虎妞又失去了小福子，使他无法再次鼓起生活的勇气。一个被命运捉弄着游戏着的人，顷刻间多落成社会的垃圾，成为一个彻彻底底的行尸走肉，从前正义的祥子荡然无存。是那黑暗的社会将他碾得粉碎，我不禁开始对祥子感到失望和憎恨。为他没有与这无情的社会抗争到底，而是任凭黑暗现实吞噬而感到失望，更憎恨他麻木不仁地作出伤天害理的事……我开始真正明白“哀其不幸，怒其不争”的含义了。</w:t>
      </w:r>
    </w:p>
    <w:p>
      <w:pPr>
        <w:ind w:left="0" w:right="0" w:firstLine="560"/>
        <w:spacing w:before="450" w:after="450" w:line="312" w:lineRule="auto"/>
      </w:pPr>
      <w:r>
        <w:rPr>
          <w:rFonts w:ascii="宋体" w:hAnsi="宋体" w:eastAsia="宋体" w:cs="宋体"/>
          <w:color w:val="000"/>
          <w:sz w:val="28"/>
          <w:szCs w:val="28"/>
        </w:rPr>
        <w:t xml:space="preserve">祥子的一生，也有明媚的开始，却十足是一场悲剧，一次一次地要去创造幸福，却又一次一次地被命运戏弄。这样的偏差是黑暗又慵懒的社会酿成的，这样的悲剧令我胆战心惊。</w:t>
      </w:r>
    </w:p>
    <w:p>
      <w:pPr>
        <w:ind w:left="0" w:right="0" w:firstLine="560"/>
        <w:spacing w:before="450" w:after="450" w:line="312" w:lineRule="auto"/>
      </w:pPr>
      <w:r>
        <w:rPr>
          <w:rFonts w:ascii="宋体" w:hAnsi="宋体" w:eastAsia="宋体" w:cs="宋体"/>
          <w:color w:val="000"/>
          <w:sz w:val="28"/>
          <w:szCs w:val="28"/>
        </w:rPr>
        <w:t xml:space="preserve">祥子，当时黑暗社会底层的代表，在那样一个混乱的社会中，想要通过自己的勤奋和个人的奋斗而改变命运的分配是完全不可能的，哪怕是一个完全不算梦想的心愿，也会被扼杀于萌芽时期……</w:t>
      </w:r>
    </w:p>
    <w:p>
      <w:pPr>
        <w:ind w:left="0" w:right="0" w:firstLine="560"/>
        <w:spacing w:before="450" w:after="450" w:line="312" w:lineRule="auto"/>
      </w:pPr>
      <w:r>
        <w:rPr>
          <w:rFonts w:ascii="宋体" w:hAnsi="宋体" w:eastAsia="宋体" w:cs="宋体"/>
          <w:color w:val="000"/>
          <w:sz w:val="28"/>
          <w:szCs w:val="28"/>
        </w:rPr>
        <w:t xml:space="preserve">这种偏差，是远航的小舟遭受暴风雨却仍见不到阳光、见不到希望的悲哀。</w:t>
      </w:r>
    </w:p>
    <w:p>
      <w:pPr>
        <w:ind w:left="0" w:right="0" w:firstLine="560"/>
        <w:spacing w:before="450" w:after="450" w:line="312" w:lineRule="auto"/>
      </w:pPr>
      <w:r>
        <w:rPr>
          <w:rFonts w:ascii="宋体" w:hAnsi="宋体" w:eastAsia="宋体" w:cs="宋体"/>
          <w:color w:val="000"/>
          <w:sz w:val="28"/>
          <w:szCs w:val="28"/>
        </w:rPr>
        <w:t xml:space="preserve">这是命运的偏差，更是时代的偏差……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2024-10-29T05:21:46+08:00</dcterms:created>
  <dcterms:modified xsi:type="dcterms:W3CDTF">2024-10-29T05:21:46+08:00</dcterms:modified>
</cp:coreProperties>
</file>

<file path=docProps/custom.xml><?xml version="1.0" encoding="utf-8"?>
<Properties xmlns="http://schemas.openxmlformats.org/officeDocument/2006/custom-properties" xmlns:vt="http://schemas.openxmlformats.org/officeDocument/2006/docPropsVTypes"/>
</file>