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最新昆虫记读后感心得体会300字(六篇)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昆虫记读后感心得体会300字篇一在法布尔的方式园中，各种昆虫出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昆虫记读后感心得体会300字篇一</w:t>
      </w:r>
    </w:p>
    <w:p>
      <w:pPr>
        <w:ind w:left="0" w:right="0" w:firstLine="560"/>
        <w:spacing w:before="450" w:after="450" w:line="312" w:lineRule="auto"/>
      </w:pPr>
      <w:r>
        <w:rPr>
          <w:rFonts w:ascii="宋体" w:hAnsi="宋体" w:eastAsia="宋体" w:cs="宋体"/>
          <w:color w:val="000"/>
          <w:sz w:val="28"/>
          <w:szCs w:val="28"/>
        </w:rPr>
        <w:t xml:space="preserve">在法布尔的方式园中，各种昆虫出没，有“建筑师”蜾蠃，它的杰作常常让人目瞪口呆；有负葬甲，勤勤恳恳的工作，只为养活子孙后代；有花金龟，它是春天的荣耀，玫瑰的主人，天真的如同孩子一般。</w:t>
      </w:r>
    </w:p>
    <w:p>
      <w:pPr>
        <w:ind w:left="0" w:right="0" w:firstLine="560"/>
        <w:spacing w:before="450" w:after="450" w:line="312" w:lineRule="auto"/>
      </w:pPr>
      <w:r>
        <w:rPr>
          <w:rFonts w:ascii="宋体" w:hAnsi="宋体" w:eastAsia="宋体" w:cs="宋体"/>
          <w:color w:val="000"/>
          <w:sz w:val="28"/>
          <w:szCs w:val="28"/>
        </w:rPr>
        <w:t xml:space="preserve">最令我惊讶的昆虫，却是看似平平无奇的天牛，法布尔形象地将天牛幼虫比作“一节蠕动的小肠”。不仅是因为其外表相似，但是因为幼虫所具备的感觉和一节小肠差不多，它们没有嗅觉，没有视觉，更没有听觉。而仅有的味觉和触觉也非常迟钝，他能知道什么呢？仅凭这与外界小小的关联，它对现在几乎一无所知，却对未来看得清清楚楚。</w:t>
      </w:r>
    </w:p>
    <w:p>
      <w:pPr>
        <w:ind w:left="0" w:right="0" w:firstLine="560"/>
        <w:spacing w:before="450" w:after="450" w:line="312" w:lineRule="auto"/>
      </w:pPr>
      <w:r>
        <w:rPr>
          <w:rFonts w:ascii="宋体" w:hAnsi="宋体" w:eastAsia="宋体" w:cs="宋体"/>
          <w:color w:val="000"/>
          <w:sz w:val="28"/>
          <w:szCs w:val="28"/>
        </w:rPr>
        <w:t xml:space="preserve">天牛幼虫知道成虫无法自己从橡树中钻出，于是冒着生命危险，准备好逃生之路。它知道成虫身披铠甲，无法在蛹室里转身，于是在化蛹前，选择了头朝洞口的姿势。它知道蛹的身体非常娇嫩，于是将蛹室铺满柔软的内衬；它知道，在漫长的蜕变过程中，可能会有天敌进攻，于是在胃里储存了含钙的糊，以便把洞口封起来。它究竟是如何做到的呢？它对外界的了解甚少，几乎没有感觉，我想这便是它与生俱来的天赋。</w:t>
      </w:r>
    </w:p>
    <w:p>
      <w:pPr>
        <w:ind w:left="0" w:right="0" w:firstLine="560"/>
        <w:spacing w:before="450" w:after="450" w:line="312" w:lineRule="auto"/>
      </w:pPr>
      <w:r>
        <w:rPr>
          <w:rFonts w:ascii="宋体" w:hAnsi="宋体" w:eastAsia="宋体" w:cs="宋体"/>
          <w:color w:val="000"/>
          <w:sz w:val="28"/>
          <w:szCs w:val="28"/>
        </w:rPr>
        <w:t xml:space="preserve">再看看其他昆虫，法国狼蛛知道进攻对手的精神中枢，快速致死；大蝼步甲懂得布置陷阱，引导猎物一步步走向死亡；孔雀天蚕蛾用独特的方式吸引同伴，让人疑惑不解……还有许许多多的昆虫，它们的天赋各不相同，将目光投向时间的长河，想想这些昆虫的祖先，它们的天赋并不是从物种诞生时就拥有的，而是经过岁月沉淀，时光洗淘，历史变化得来的这种天赋，这种能力是多么伟大呀，可现在他们却因为弱小，不起眼，被我们所忽视。</w:t>
      </w:r>
    </w:p>
    <w:p>
      <w:pPr>
        <w:ind w:left="0" w:right="0" w:firstLine="560"/>
        <w:spacing w:before="450" w:after="450" w:line="312" w:lineRule="auto"/>
      </w:pPr>
      <w:r>
        <w:rPr>
          <w:rFonts w:ascii="宋体" w:hAnsi="宋体" w:eastAsia="宋体" w:cs="宋体"/>
          <w:color w:val="000"/>
          <w:sz w:val="28"/>
          <w:szCs w:val="28"/>
        </w:rPr>
        <w:t xml:space="preserve">《昆虫记》轻声告诉我们：世间万物，哪怕一草一木，一只小虫子都有它所蕴含的巨大道理，我们要仔细观察，耐心体会，感受大自然的神奇。</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昆虫记读后感心得体会300字篇二</w:t>
      </w:r>
    </w:p>
    <w:p>
      <w:pPr>
        <w:ind w:left="0" w:right="0" w:firstLine="560"/>
        <w:spacing w:before="450" w:after="450" w:line="312" w:lineRule="auto"/>
      </w:pPr>
      <w:r>
        <w:rPr>
          <w:rFonts w:ascii="宋体" w:hAnsi="宋体" w:eastAsia="宋体" w:cs="宋体"/>
          <w:color w:val="000"/>
          <w:sz w:val="28"/>
          <w:szCs w:val="28"/>
        </w:rPr>
        <w:t xml:space="preserve">小小的昆虫根本不明白死是怎么回事，同样也不知道自杀是怎么回事。用人类的语言来说，就是即刻中断生命极端痛苦的一种表现。我读了昆虫记中白蝎自杀的一篇文章后，我才知道昆虫面对绝境时的选择。</w:t>
      </w:r>
    </w:p>
    <w:p>
      <w:pPr>
        <w:ind w:left="0" w:right="0" w:firstLine="560"/>
        <w:spacing w:before="450" w:after="450" w:line="312" w:lineRule="auto"/>
      </w:pPr>
      <w:r>
        <w:rPr>
          <w:rFonts w:ascii="宋体" w:hAnsi="宋体" w:eastAsia="宋体" w:cs="宋体"/>
          <w:color w:val="000"/>
          <w:sz w:val="28"/>
          <w:szCs w:val="28"/>
        </w:rPr>
        <w:t xml:space="preserve">这篇文章讲了法布尔为了弄清白蝎会不会自杀的事而自行实验了一番，最后发现白蝎等其它的小昆虫不会在绝境中放弃自己生命的道理。我也明白了提前结束生命是一种懦弱的表现。</w:t>
      </w:r>
    </w:p>
    <w:p>
      <w:pPr>
        <w:ind w:left="0" w:right="0" w:firstLine="560"/>
        <w:spacing w:before="450" w:after="450" w:line="312" w:lineRule="auto"/>
      </w:pPr>
      <w:r>
        <w:rPr>
          <w:rFonts w:ascii="宋体" w:hAnsi="宋体" w:eastAsia="宋体" w:cs="宋体"/>
          <w:color w:val="000"/>
          <w:sz w:val="28"/>
          <w:szCs w:val="28"/>
        </w:rPr>
        <w:t xml:space="preserve">作者用一只大白蝎来做实验，把它放在一圈烧红的木炭围成的火墙里。一开始，蝎子被火烫了一下，它倒退着在火圈里打转，一不留神又被烫了一下。只见它左一闪，右一闪不顾方向的乱蹦乱跳，结果被通红的木炭烫了一下又一下。这下它发疯了，挥舞着长枪，再反卷成钩子，没有章法的乱舞自己的钳子。突然它变得一动不动，平卧在地上。当时作者认为它可能已死了，在最后的狂舞中有一剑刺中了自己，死去了。直到作者停下看时，才恍然大悟。原来那只大白蝎并没有死!当作者把它再放到沙地上时，它又变得活蹦乱跳，生机盎然。它的装死行为让我看到了昆虫的生命观，在死亡面前，它们也把生命看得无比重要，何况我们呢?</w:t>
      </w:r>
    </w:p>
    <w:p>
      <w:pPr>
        <w:ind w:left="0" w:right="0" w:firstLine="560"/>
        <w:spacing w:before="450" w:after="450" w:line="312" w:lineRule="auto"/>
      </w:pPr>
      <w:r>
        <w:rPr>
          <w:rFonts w:ascii="宋体" w:hAnsi="宋体" w:eastAsia="宋体" w:cs="宋体"/>
          <w:color w:val="000"/>
          <w:sz w:val="28"/>
          <w:szCs w:val="28"/>
        </w:rPr>
        <w:t xml:space="preserve">虽然那只昆虫并没有自杀，但它却告诉我们，生命是一种很严肃的东西，不能一遇到拦路荆棘和烦恼琐事就把它摒弃。这正是昆虫给给予我们的它们全然不知的道理。相比之下，我们人类常常感觉有勇气和魄力从生活的苦难中自行解脱，这似乎是我们比动物高一级的标志，但这一刻，我倒觉得我们变得非常渺小。</w:t>
      </w:r>
    </w:p>
    <w:p>
      <w:pPr>
        <w:ind w:left="0" w:right="0" w:firstLine="560"/>
        <w:spacing w:before="450" w:after="450" w:line="312" w:lineRule="auto"/>
      </w:pPr>
      <w:r>
        <w:rPr>
          <w:rFonts w:ascii="宋体" w:hAnsi="宋体" w:eastAsia="宋体" w:cs="宋体"/>
          <w:color w:val="000"/>
          <w:sz w:val="28"/>
          <w:szCs w:val="28"/>
        </w:rPr>
        <w:t xml:space="preserve">在有些人眼里，只有人类才知道生命的狂欢后会怎么去结束;只有人类才能预见自己的末日;只有人类对死才怀着崇拜之情，动物们无一能想到。但是，人虽然懂得这些，却从未真正意识到芸芸众生渴求生命的平等，当你看到被人圈养的动物时，它们的哀嚎可是对生命自由的渴望?它们的沉默可是对家园的思念?我想，这些或许都有，可是我们却常常忽略了它们，今天，我从昆虫身上看到了，它们有着比人类更强烈，更直接，更伟大的本能!</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昆虫记读后感心得体会300字篇三</w:t>
      </w:r>
    </w:p>
    <w:p>
      <w:pPr>
        <w:ind w:left="0" w:right="0" w:firstLine="560"/>
        <w:spacing w:before="450" w:after="450" w:line="312" w:lineRule="auto"/>
      </w:pPr>
      <w:r>
        <w:rPr>
          <w:rFonts w:ascii="宋体" w:hAnsi="宋体" w:eastAsia="宋体" w:cs="宋体"/>
          <w:color w:val="000"/>
          <w:sz w:val="28"/>
          <w:szCs w:val="28"/>
        </w:rPr>
        <w:t xml:space="preserve">你听过知了唱歌、蟋蟀鸣叫吗？</w:t>
      </w:r>
    </w:p>
    <w:p>
      <w:pPr>
        <w:ind w:left="0" w:right="0" w:firstLine="560"/>
        <w:spacing w:before="450" w:after="450" w:line="312" w:lineRule="auto"/>
      </w:pPr>
      <w:r>
        <w:rPr>
          <w:rFonts w:ascii="宋体" w:hAnsi="宋体" w:eastAsia="宋体" w:cs="宋体"/>
          <w:color w:val="000"/>
          <w:sz w:val="28"/>
          <w:szCs w:val="28"/>
        </w:rPr>
        <w:t xml:space="preserve">你看过蜘蛛辛勤织网、蚂蚁满载而归吗？</w:t>
      </w:r>
    </w:p>
    <w:p>
      <w:pPr>
        <w:ind w:left="0" w:right="0" w:firstLine="560"/>
        <w:spacing w:before="450" w:after="450" w:line="312" w:lineRule="auto"/>
      </w:pPr>
      <w:r>
        <w:rPr>
          <w:rFonts w:ascii="宋体" w:hAnsi="宋体" w:eastAsia="宋体" w:cs="宋体"/>
          <w:color w:val="000"/>
          <w:sz w:val="28"/>
          <w:szCs w:val="28"/>
        </w:rPr>
        <w:t xml:space="preserve">你玩过贪食可爱的小乌龟、挂着灯笼的萤火虫吗？</w:t>
      </w:r>
    </w:p>
    <w:p>
      <w:pPr>
        <w:ind w:left="0" w:right="0" w:firstLine="560"/>
        <w:spacing w:before="450" w:after="450" w:line="312" w:lineRule="auto"/>
      </w:pPr>
      <w:r>
        <w:rPr>
          <w:rFonts w:ascii="宋体" w:hAnsi="宋体" w:eastAsia="宋体" w:cs="宋体"/>
          <w:color w:val="000"/>
          <w:sz w:val="28"/>
          <w:szCs w:val="28"/>
        </w:rPr>
        <w:t xml:space="preserve">这些都是大自然的生物，与我们的生活都息息相关，你可否观察过它们呢？法国著名昆虫学家法布尔就为我们打开了一扇昆虫之门——《昆虫记》。它堪称科学与文学完美结合的典范，它不仅是一部研究昆虫的科学巨著，也是一部讴歌生命的宏伟诗篇，又是一部永垂不朽的昆虫史诗。</w:t>
      </w:r>
    </w:p>
    <w:p>
      <w:pPr>
        <w:ind w:left="0" w:right="0" w:firstLine="560"/>
        <w:spacing w:before="450" w:after="450" w:line="312" w:lineRule="auto"/>
      </w:pPr>
      <w:r>
        <w:rPr>
          <w:rFonts w:ascii="宋体" w:hAnsi="宋体" w:eastAsia="宋体" w:cs="宋体"/>
          <w:color w:val="000"/>
          <w:sz w:val="28"/>
          <w:szCs w:val="28"/>
        </w:rPr>
        <w:t xml:space="preserve">“你们探究死亡，而我却是探究生命。”今天，梦寐以求的我翻开了法布尔的《昆虫记》，我慢慢咀嚼，细细品味，它把我带入了一个全新的世界，一个属于昆虫的大千世界！</w:t>
      </w:r>
    </w:p>
    <w:p>
      <w:pPr>
        <w:ind w:left="0" w:right="0" w:firstLine="560"/>
        <w:spacing w:before="450" w:after="450" w:line="312" w:lineRule="auto"/>
      </w:pPr>
      <w:r>
        <w:rPr>
          <w:rFonts w:ascii="宋体" w:hAnsi="宋体" w:eastAsia="宋体" w:cs="宋体"/>
          <w:color w:val="000"/>
          <w:sz w:val="28"/>
          <w:szCs w:val="28"/>
        </w:rPr>
        <w:t xml:space="preserve">在作者的笔下，螳螂“它还拥有另外一种独特的东西，那便是生长在它的前足上的那对极有杀伤力和进攻性的冲杀、防御武器。”蜘蛛织网 “即使用了圆规、尺子之类的工具，也没有一个设计家能画出一个比这更规范的网来。”萤火虫“它一生都是光耀门楣的，它们永远为自己留着一盏希望的灯。”这 是一些多么可爱的小生灵！我漫游在大自然中，时时刻刻领略着昆虫的魅力……</w:t>
      </w:r>
    </w:p>
    <w:p>
      <w:pPr>
        <w:ind w:left="0" w:right="0" w:firstLine="560"/>
        <w:spacing w:before="450" w:after="450" w:line="312" w:lineRule="auto"/>
      </w:pPr>
      <w:r>
        <w:rPr>
          <w:rFonts w:ascii="宋体" w:hAnsi="宋体" w:eastAsia="宋体" w:cs="宋体"/>
          <w:color w:val="000"/>
          <w:sz w:val="28"/>
          <w:szCs w:val="28"/>
        </w:rPr>
        <w:t xml:space="preserve">给我留下印象最深的是《绿色蝈蝈》。它是一篇妙趣横生的科学小品文，主要介绍了蝈蝈的外形、叫声、食性以及生活习性。作者采用生动的文艺笔调，通过 生动传神的语言描写和运用拟人的修辞手法，不断变换对蝈蝈的称呼：狂热的狩猎者、夜晚的艺术家、歌手、囚犯、屠夫等等，字里行间洋溢着作者对生命的尊重与 热爱。它不但勾起了我对昆虫的强烈求知欲望，而且激发了我对昆虫的浓厚探究兴趣！</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《昆虫记》不仅仅充满着对生命的敬畏之情，更蕴涵着追求真理、探求真相的求真精神，启发我们无论做什么事情都要有一种严谨的态度，质疑的精神，勤勉的作风！</w:t>
      </w:r>
    </w:p>
    <w:p>
      <w:pPr>
        <w:ind w:left="0" w:right="0" w:firstLine="560"/>
        <w:spacing w:before="450" w:after="450" w:line="312" w:lineRule="auto"/>
      </w:pPr>
      <w:r>
        <w:rPr>
          <w:rFonts w:ascii="宋体" w:hAnsi="宋体" w:eastAsia="宋体" w:cs="宋体"/>
          <w:color w:val="000"/>
          <w:sz w:val="28"/>
          <w:szCs w:val="28"/>
        </w:rPr>
        <w:t xml:space="preserve">让我们共同翻开法布尔《昆虫记》光辉的一页，随着作者走进大自然，漫游丰富多彩的昆虫世界，享受一次奇妙神奇的心灵之旅……</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昆虫记读后感心得体会300字篇四</w:t>
      </w:r>
    </w:p>
    <w:p>
      <w:pPr>
        <w:ind w:left="0" w:right="0" w:firstLine="560"/>
        <w:spacing w:before="450" w:after="450" w:line="312" w:lineRule="auto"/>
      </w:pPr>
      <w:r>
        <w:rPr>
          <w:rFonts w:ascii="宋体" w:hAnsi="宋体" w:eastAsia="宋体" w:cs="宋体"/>
          <w:color w:val="000"/>
          <w:sz w:val="28"/>
          <w:szCs w:val="28"/>
        </w:rPr>
        <w:t xml:space="preserve">有些人喜欢《三国演义》；有些人喜欢《格林童话》；其他如《一千零一夜》；但是我更喜欢《昆虫记》。</w:t>
      </w:r>
    </w:p>
    <w:p>
      <w:pPr>
        <w:ind w:left="0" w:right="0" w:firstLine="560"/>
        <w:spacing w:before="450" w:after="450" w:line="312" w:lineRule="auto"/>
      </w:pPr>
      <w:r>
        <w:rPr>
          <w:rFonts w:ascii="宋体" w:hAnsi="宋体" w:eastAsia="宋体" w:cs="宋体"/>
          <w:color w:val="000"/>
          <w:sz w:val="28"/>
          <w:szCs w:val="28"/>
        </w:rPr>
        <w:t xml:space="preserve">我从小就喜欢植物和动物，尤其是小昆虫。在我的一个生日，我妈妈给我买了一个《昆虫记》。我太开心了！我拿起书，迫不及待地打开一两页。我狼吞虎咽，甚至忘记了我的生日。</w:t>
      </w:r>
    </w:p>
    <w:p>
      <w:pPr>
        <w:ind w:left="0" w:right="0" w:firstLine="560"/>
        <w:spacing w:before="450" w:after="450" w:line="312" w:lineRule="auto"/>
      </w:pPr>
      <w:r>
        <w:rPr>
          <w:rFonts w:ascii="宋体" w:hAnsi="宋体" w:eastAsia="宋体" w:cs="宋体"/>
          <w:color w:val="000"/>
          <w:sz w:val="28"/>
          <w:szCs w:val="28"/>
        </w:rPr>
        <w:t xml:space="preserve">读完《昆虫记》，我知道了大自然的神奇。事实证明，昆虫世界中仍然有许多不可思议和令人惊讶的事情。我以为每只昆虫的母亲都会抚养自己的孩子。没想到，螳螂妈妈生完孩子后离家出走，再也没有回来。他甚至没有回来看他的孩子。多残忍的母亲啊！没有责任感！在生活中，如果我们的父母像螳螂妈妈一样，如果孩子没有钱吃，没有人抚养，他不会成为孤儿吗？因此，父母应该是负责任的父母，让他们的孩子幸福地成长。小螳螂从小就独自生活。相比之下，我每天都得到父母的关心和其他长辈的关爱。我的生活真的很幸福。在这快乐的时光里，我会珍惜它，努力学习，享受生活。</w:t>
      </w:r>
    </w:p>
    <w:p>
      <w:pPr>
        <w:ind w:left="0" w:right="0" w:firstLine="560"/>
        <w:spacing w:before="450" w:after="450" w:line="312" w:lineRule="auto"/>
      </w:pPr>
      <w:r>
        <w:rPr>
          <w:rFonts w:ascii="宋体" w:hAnsi="宋体" w:eastAsia="宋体" w:cs="宋体"/>
          <w:color w:val="000"/>
          <w:sz w:val="28"/>
          <w:szCs w:val="28"/>
        </w:rPr>
        <w:t xml:space="preserve">我想萤火虫带着美丽的光芒，给夜空中的人们带来光明，它只吃植物，但它是一种残忍的昆虫。首先，它找到了它的食物，——只蜗牛，然后取出了它的小武器——的两颗獠牙，给蜗牛注射了毒素，并用一种特殊的消化液液化了肉汤。多残忍啊！在现实生活中，我们必须睁开明察秋毫的眼睛，永远不要被我们美丽的外表所迷惑。</w:t>
      </w:r>
    </w:p>
    <w:p>
      <w:pPr>
        <w:ind w:left="0" w:right="0" w:firstLine="560"/>
        <w:spacing w:before="450" w:after="450" w:line="312" w:lineRule="auto"/>
      </w:pPr>
      <w:r>
        <w:rPr>
          <w:rFonts w:ascii="宋体" w:hAnsi="宋体" w:eastAsia="宋体" w:cs="宋体"/>
          <w:color w:val="000"/>
          <w:sz w:val="28"/>
          <w:szCs w:val="28"/>
        </w:rPr>
        <w:t xml:space="preserve">我认为蜘蛛织网应该很简单，但是看了《昆虫记》之后，我发现织网很难！我看到小蜘蛛慢慢地从嘴里吐出白色的细丝，然后从角落的一边爬到另一边，费力地编织第一根线。然而，当风吹来时，“轰”的一声断线了。然后它又像这样织起来，不到一半的线又断了。所以一次又一次，编织，编织，最后编织一张网。我被这只小蜘蛛无畏、坚韧和永不放弃的精神所感动。在我们的生活中，我们也应该学习小蜘蛛不怕困难和顽强学习的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昆虫记读后感心得体会300字篇五</w:t>
      </w:r>
    </w:p>
    <w:p>
      <w:pPr>
        <w:ind w:left="0" w:right="0" w:firstLine="560"/>
        <w:spacing w:before="450" w:after="450" w:line="312" w:lineRule="auto"/>
      </w:pPr>
      <w:r>
        <w:rPr>
          <w:rFonts w:ascii="宋体" w:hAnsi="宋体" w:eastAsia="宋体" w:cs="宋体"/>
          <w:color w:val="000"/>
          <w:sz w:val="28"/>
          <w:szCs w:val="28"/>
        </w:rPr>
        <w:t xml:space="preserve">这几周，我们读了《昆虫记》，这本书的作者是法国的亨利·法布尔，是著名的文学家、科普学家、动物行为学家和昆虫学家。写了许多关于昆虫的事情与实验，表达了作者对昆虫的喜爱之情。</w:t>
      </w:r>
    </w:p>
    <w:p>
      <w:pPr>
        <w:ind w:left="0" w:right="0" w:firstLine="560"/>
        <w:spacing w:before="450" w:after="450" w:line="312" w:lineRule="auto"/>
      </w:pPr>
      <w:r>
        <w:rPr>
          <w:rFonts w:ascii="宋体" w:hAnsi="宋体" w:eastAsia="宋体" w:cs="宋体"/>
          <w:color w:val="000"/>
          <w:sz w:val="28"/>
          <w:szCs w:val="28"/>
        </w:rPr>
        <w:t xml:space="preserve">其中，有两个昆虫让我印象深刻，它们是粪金龟和红蚂蚁，先说说粪金龟吧！</w:t>
      </w:r>
    </w:p>
    <w:p>
      <w:pPr>
        <w:ind w:left="0" w:right="0" w:firstLine="560"/>
        <w:spacing w:before="450" w:after="450" w:line="312" w:lineRule="auto"/>
      </w:pPr>
      <w:r>
        <w:rPr>
          <w:rFonts w:ascii="宋体" w:hAnsi="宋体" w:eastAsia="宋体" w:cs="宋体"/>
          <w:color w:val="000"/>
          <w:sz w:val="28"/>
          <w:szCs w:val="28"/>
        </w:rPr>
        <w:t xml:space="preserve">粪金龟又名食粪虫；特点是边吃粪球边排泄，而且直到吃完为止；它的爱好是滚粪球，它可以把粪球滚得象皮球那么大。再说说红蚂蚁吧！</w:t>
      </w:r>
    </w:p>
    <w:p>
      <w:pPr>
        <w:ind w:left="0" w:right="0" w:firstLine="560"/>
        <w:spacing w:before="450" w:after="450" w:line="312" w:lineRule="auto"/>
      </w:pPr>
      <w:r>
        <w:rPr>
          <w:rFonts w:ascii="宋体" w:hAnsi="宋体" w:eastAsia="宋体" w:cs="宋体"/>
          <w:color w:val="000"/>
          <w:sz w:val="28"/>
          <w:szCs w:val="28"/>
        </w:rPr>
        <w:t xml:space="preserve">你猜红蚂蚁会不会记得回家的路？告诉你吧，因为它们走过的路会留下一种味道，所以它们就会找到自己的家；它们的特点是偷黑蚂蚁的蛹，并让黑蚂蚁给它们当仆人，更可恶的是它们还抢夺黑蚂蚁的食物。</w:t>
      </w:r>
    </w:p>
    <w:p>
      <w:pPr>
        <w:ind w:left="0" w:right="0" w:firstLine="560"/>
        <w:spacing w:before="450" w:after="450" w:line="312" w:lineRule="auto"/>
      </w:pPr>
      <w:r>
        <w:rPr>
          <w:rFonts w:ascii="宋体" w:hAnsi="宋体" w:eastAsia="宋体" w:cs="宋体"/>
          <w:color w:val="000"/>
          <w:sz w:val="28"/>
          <w:szCs w:val="28"/>
        </w:rPr>
        <w:t xml:space="preserve">这本书让我知道了昆虫的奥秘，这本书让我知道了有趣的实验过程，这本书让我知道了许多有趣的昆虫，这本书让我赞叹无比！</w:t>
      </w:r>
    </w:p>
    <w:p>
      <w:pPr>
        <w:ind w:left="0" w:right="0" w:firstLine="560"/>
        <w:spacing w:before="450" w:after="450" w:line="312" w:lineRule="auto"/>
      </w:pPr>
      <w:r>
        <w:rPr>
          <w:rFonts w:ascii="宋体" w:hAnsi="宋体" w:eastAsia="宋体" w:cs="宋体"/>
          <w:color w:val="000"/>
          <w:sz w:val="28"/>
          <w:szCs w:val="28"/>
        </w:rPr>
        <w:t xml:space="preserve">这本书就像老师的嘴巴，告诉我们许多关于昆虫的知识！</w:t>
      </w:r>
    </w:p>
    <w:p>
      <w:pPr>
        <w:ind w:left="0" w:right="0" w:firstLine="560"/>
        <w:spacing w:before="450" w:after="450" w:line="312" w:lineRule="auto"/>
      </w:pPr>
      <w:r>
        <w:rPr>
          <w:rFonts w:ascii="宋体" w:hAnsi="宋体" w:eastAsia="宋体" w:cs="宋体"/>
          <w:color w:val="000"/>
          <w:sz w:val="28"/>
          <w:szCs w:val="28"/>
        </w:rPr>
        <w:t xml:space="preserve">这本“会说话”的书，让我非常喜欢！</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昆虫记读后感心得体会300字篇六</w:t>
      </w:r>
    </w:p>
    <w:p>
      <w:pPr>
        <w:ind w:left="0" w:right="0" w:firstLine="560"/>
        <w:spacing w:before="450" w:after="450" w:line="312" w:lineRule="auto"/>
      </w:pPr>
      <w:r>
        <w:rPr>
          <w:rFonts w:ascii="宋体" w:hAnsi="宋体" w:eastAsia="宋体" w:cs="宋体"/>
          <w:color w:val="000"/>
          <w:sz w:val="28"/>
          <w:szCs w:val="28"/>
        </w:rPr>
        <w:t xml:space="preserve">在老师的推荐下，我读了《昆虫记》，通过读这本书，让我学到了很多有趣的知识。</w:t>
      </w:r>
    </w:p>
    <w:p>
      <w:pPr>
        <w:ind w:left="0" w:right="0" w:firstLine="560"/>
        <w:spacing w:before="450" w:after="450" w:line="312" w:lineRule="auto"/>
      </w:pPr>
      <w:r>
        <w:rPr>
          <w:rFonts w:ascii="宋体" w:hAnsi="宋体" w:eastAsia="宋体" w:cs="宋体"/>
          <w:color w:val="000"/>
          <w:sz w:val="28"/>
          <w:szCs w:val="28"/>
        </w:rPr>
        <w:t xml:space="preserve">该书的作者是法国作家法布尔，他幼年时被乡下的昆虫所吸引，后来潜心研究记录了昆虫们的特点。</w:t>
      </w:r>
    </w:p>
    <w:p>
      <w:pPr>
        <w:ind w:left="0" w:right="0" w:firstLine="560"/>
        <w:spacing w:before="450" w:after="450" w:line="312" w:lineRule="auto"/>
      </w:pPr>
      <w:r>
        <w:rPr>
          <w:rFonts w:ascii="宋体" w:hAnsi="宋体" w:eastAsia="宋体" w:cs="宋体"/>
          <w:color w:val="000"/>
          <w:sz w:val="28"/>
          <w:szCs w:val="28"/>
        </w:rPr>
        <w:t xml:space="preserve">这本书中，我最喜欢“步甲”和“狼蛛”两种动物，“步甲”是昆虫的头号角斗士，它们精焊强壮，酷爱搏斗，正因为它们善于斗狠，它们也是优秀的猎手。通过修建陷阱来完成狩猎，即便是这么强大的猎手，也存在天敌，当它们遭遇天敌的时候，它们会采用装死的办法来躲避天敌。</w:t>
      </w:r>
    </w:p>
    <w:p>
      <w:pPr>
        <w:ind w:left="0" w:right="0" w:firstLine="560"/>
        <w:spacing w:before="450" w:after="450" w:line="312" w:lineRule="auto"/>
      </w:pPr>
      <w:r>
        <w:rPr>
          <w:rFonts w:ascii="宋体" w:hAnsi="宋体" w:eastAsia="宋体" w:cs="宋体"/>
          <w:color w:val="000"/>
          <w:sz w:val="28"/>
          <w:szCs w:val="28"/>
        </w:rPr>
        <w:t xml:space="preserve">狼蛛也是昆虫界的顶级捕食者，这些动物有着各式各样的猎物，它善于模仿蜜蜂的声音来捕食蜜蜂。它的杀手锏是它的致命毒液，不仅能捕猎还能用来防御天敌。</w:t>
      </w:r>
    </w:p>
    <w:p>
      <w:pPr>
        <w:ind w:left="0" w:right="0" w:firstLine="560"/>
        <w:spacing w:before="450" w:after="450" w:line="312" w:lineRule="auto"/>
      </w:pPr>
      <w:r>
        <w:rPr>
          <w:rFonts w:ascii="宋体" w:hAnsi="宋体" w:eastAsia="宋体" w:cs="宋体"/>
          <w:color w:val="000"/>
          <w:sz w:val="28"/>
          <w:szCs w:val="28"/>
        </w:rPr>
        <w:t xml:space="preserve">读完这本书后我最终明白了：小小的昆虫也有着无尽的奥妙，善于观察小的东西，才能发现大的道理。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