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最新离职个人原因申请书(十二篇)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离职个人原因申请书篇一从20xx年x月加入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离职个人原因申请书篇一</w:t>
      </w:r>
    </w:p>
    <w:p>
      <w:pPr>
        <w:ind w:left="0" w:right="0" w:firstLine="560"/>
        <w:spacing w:before="450" w:after="450" w:line="312" w:lineRule="auto"/>
      </w:pPr>
      <w:r>
        <w:rPr>
          <w:rFonts w:ascii="宋体" w:hAnsi="宋体" w:eastAsia="宋体" w:cs="宋体"/>
          <w:color w:val="000"/>
          <w:sz w:val="28"/>
          <w:szCs w:val="28"/>
        </w:rPr>
        <w:t xml:space="preserve">从20xx年x月加入公司至今，已经在中联工作了整整三年，收获了很多，在此表示由衷的感谢。</w:t>
      </w:r>
    </w:p>
    <w:p>
      <w:pPr>
        <w:ind w:left="0" w:right="0" w:firstLine="560"/>
        <w:spacing w:before="450" w:after="450" w:line="312" w:lineRule="auto"/>
      </w:pPr>
      <w:r>
        <w:rPr>
          <w:rFonts w:ascii="宋体" w:hAnsi="宋体" w:eastAsia="宋体" w:cs="宋体"/>
          <w:color w:val="000"/>
          <w:sz w:val="28"/>
          <w:szCs w:val="28"/>
        </w:rPr>
        <w:t xml:space="preserve">加入到重工行业从事质量工作，对于自身而言基本算是一个全新的开始，很高兴这一路走来，有宋部长、王部长、李主任这样的领导，也有很多同龄且充满激情和责任心的同事。无论是实干还是远虑，无时无刻不从他们身上受到鼓舞、启发并获得动力。</w:t>
      </w:r>
    </w:p>
    <w:p>
      <w:pPr>
        <w:ind w:left="0" w:right="0" w:firstLine="560"/>
        <w:spacing w:before="450" w:after="450" w:line="312" w:lineRule="auto"/>
      </w:pPr>
      <w:r>
        <w:rPr>
          <w:rFonts w:ascii="宋体" w:hAnsi="宋体" w:eastAsia="宋体" w:cs="宋体"/>
          <w:color w:val="000"/>
          <w:sz w:val="28"/>
          <w:szCs w:val="28"/>
        </w:rPr>
        <w:t xml:space="preserve">常言“底层看利益，中层看发展，高层看荣誉”，对于中联而言，目前的困境导致的收益下滑只是我离职的一个诱因，因为房贷等压力，基本处于入不敷出的状态，但是对于工作本身，我抗拒的不是薪酬的暂时低廉，而是对于未来前景的不明晰。</w:t>
      </w:r>
    </w:p>
    <w:p>
      <w:pPr>
        <w:ind w:left="0" w:right="0" w:firstLine="560"/>
        <w:spacing w:before="450" w:after="450" w:line="312" w:lineRule="auto"/>
      </w:pPr>
      <w:r>
        <w:rPr>
          <w:rFonts w:ascii="宋体" w:hAnsi="宋体" w:eastAsia="宋体" w:cs="宋体"/>
          <w:color w:val="000"/>
          <w:sz w:val="28"/>
          <w:szCs w:val="28"/>
        </w:rPr>
        <w:t xml:space="preserve">处于低谷的公司其实就像初创期的企业一样，充满困难和挑战，而这正是磨砺自己的好机会。我接受这样的机会，但实在无法接受这个机会附带的混沌。短短的几十年工作生涯中，三年不可谓长，也不可谓短，而且对于一个我刚毕业就想加入的公司而言，我对它也有感情，希望它更好。</w:t>
      </w:r>
    </w:p>
    <w:p>
      <w:pPr>
        <w:ind w:left="0" w:right="0" w:firstLine="560"/>
        <w:spacing w:before="450" w:after="450" w:line="312" w:lineRule="auto"/>
      </w:pPr>
      <w:r>
        <w:rPr>
          <w:rFonts w:ascii="宋体" w:hAnsi="宋体" w:eastAsia="宋体" w:cs="宋体"/>
          <w:color w:val="000"/>
          <w:sz w:val="28"/>
          <w:szCs w:val="28"/>
        </w:rPr>
        <w:t xml:space="preserve">感谢三年的时光有中联的陪伴，有身边这些同事的一同走过。</w:t>
      </w:r>
    </w:p>
    <w:p>
      <w:pPr>
        <w:ind w:left="0" w:right="0" w:firstLine="560"/>
        <w:spacing w:before="450" w:after="450" w:line="312" w:lineRule="auto"/>
      </w:pPr>
      <w:r>
        <w:rPr>
          <w:rFonts w:ascii="宋体" w:hAnsi="宋体" w:eastAsia="宋体" w:cs="宋体"/>
          <w:color w:val="000"/>
          <w:sz w:val="28"/>
          <w:szCs w:val="28"/>
        </w:rPr>
        <w:t xml:space="preserve">由于我自身的原因，感觉自己不能再给中联提供更多的支持，自己的状态和表现也无法说服自己毫无愧疚的继续留在公司，所以，经过自己慎重考虑，现向公司提出辞职，望给予批准。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在我提交这份辞呈时，在未离开岗位之前，我一定会尽自己的职责，做好应该做的事。最后，衷心的说：\"对不起\"与\"谢谢\"。望领导批准我的申请，并协助办理相关离职手续。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尝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w:t>
      </w:r>
    </w:p>
    <w:p>
      <w:pPr>
        <w:ind w:left="0" w:right="0" w:firstLine="560"/>
        <w:spacing w:before="450" w:after="450" w:line="312" w:lineRule="auto"/>
      </w:pPr>
      <w:r>
        <w:rPr>
          <w:rFonts w:ascii="宋体" w:hAnsi="宋体" w:eastAsia="宋体" w:cs="宋体"/>
          <w:color w:val="000"/>
          <w:sz w:val="28"/>
          <w:szCs w:val="28"/>
        </w:rPr>
        <w:t xml:space="preserve">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本事的信任，使我得以加入公司，并且组织学习来提高个人本事，指派导师帮忙和辅导。经过这几个月在公司的工作，使我学到了很多知识、积累了必须的经验。对此我深怀感激!感激部门领导给我供给了一个展示自我才华的舞台，并且给了我一个能与一群出色员工一齐工作的机会，感激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可是由于一些个人原因，我不得不向公司提出辞职申请。根据《__员工手册》规定：“员工在合同期内提出辞职(不包括试用期)，须提前一个月向直接上级主管提交书面辞职报告申请。”现提交辞职申请报告，并期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离职个人原因申请书篇九</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 20xx 年 8 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 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1、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 不如高中毕业的。因此，我觉得我不适合在四中工作，再这样下去的 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2、就是学校的管理。开始的时候觉得还能跟上学校改革的步伐，但越到后面，越觉得难以适应。比如学校规定没有课也要坐班， 我也赞同的，也坐班的。但我的课经常是早上 4、5 节，而学校只能 10：00 到 10：30 去吃早点，那样只能来不及，但不吃的话我身体又吃不消，更怕影响教学质量。因此经常 9：30 去吃，从而违反了学校 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3、就是工资，每个月打到卡上的 元，让我很难想象什么时候能在买得起按揭的住房，倍感压力重大。四中是强调不为薪水而工作的，而我，还做不到这点。因为我家里还有父母，以后还 会成家，会有孩子，都需要薪水。</w:t>
      </w:r>
    </w:p>
    <w:p>
      <w:pPr>
        <w:ind w:left="0" w:right="0" w:firstLine="560"/>
        <w:spacing w:before="450" w:after="450" w:line="312" w:lineRule="auto"/>
      </w:pPr>
      <w:r>
        <w:rPr>
          <w:rFonts w:ascii="宋体" w:hAnsi="宋体" w:eastAsia="宋体" w:cs="宋体"/>
          <w:color w:val="000"/>
          <w:sz w:val="28"/>
          <w:szCs w:val="28"/>
        </w:rPr>
        <w:t xml:space="preserve">4、也许是能力有限，我认为我在四中已经没有更大的发展机会了，已经工作了 5 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 为我曾经是四中人而感到骄傲。最后，诚恳地说声：对不起!也衷心地祝愿四中力挫群芳，永往直前!学校越办越好，升学率一年比一年 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离职个人原因申请书篇十二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2024-09-20T03:03:07+08:00</dcterms:created>
  <dcterms:modified xsi:type="dcterms:W3CDTF">2024-09-20T03:03:07+08:00</dcterms:modified>
</cp:coreProperties>
</file>

<file path=docProps/custom.xml><?xml version="1.0" encoding="utf-8"?>
<Properties xmlns="http://schemas.openxmlformats.org/officeDocument/2006/custom-properties" xmlns:vt="http://schemas.openxmlformats.org/officeDocument/2006/docPropsVTypes"/>
</file>