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推广普通话总结</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推广普通话总结2024年语言文字工作总结为认真贯彻落实《中华人民共和国国家通用语言文字法》，进一步加强语言文字管理工作，提高文字工作规范化水平，我局结合实际，对语言文字工作中存在的不足进行了认真弥补，实现了初步普及普通话和汉字社会...</w:t>
      </w:r>
    </w:p>
    <w:p>
      <w:pPr>
        <w:ind w:left="0" w:right="0" w:firstLine="560"/>
        <w:spacing w:before="450" w:after="450" w:line="312" w:lineRule="auto"/>
      </w:pPr>
      <w:r>
        <w:rPr>
          <w:rFonts w:ascii="黑体" w:hAnsi="黑体" w:eastAsia="黑体" w:cs="黑体"/>
          <w:color w:val="000000"/>
          <w:sz w:val="36"/>
          <w:szCs w:val="36"/>
          <w:b w:val="1"/>
          <w:bCs w:val="1"/>
        </w:rPr>
        <w:t xml:space="preserve">第一篇：推广普通话总结</w:t>
      </w:r>
    </w:p>
    <w:p>
      <w:pPr>
        <w:ind w:left="0" w:right="0" w:firstLine="560"/>
        <w:spacing w:before="450" w:after="450" w:line="312" w:lineRule="auto"/>
      </w:pPr>
      <w:r>
        <w:rPr>
          <w:rFonts w:ascii="宋体" w:hAnsi="宋体" w:eastAsia="宋体" w:cs="宋体"/>
          <w:color w:val="000"/>
          <w:sz w:val="28"/>
          <w:szCs w:val="28"/>
        </w:rPr>
        <w:t xml:space="preserve">2024年语言文字工作总结</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国家通用语言文字法》，进一步加强语言文字管理工作，提高文字工作规范化水平，我局结合实际，对语言文字工作中存在的不足进行了认真弥补，实现了初步普及普通话和汉字社会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在全系统开展了关于语言文字方面的宣传教育和普及工作，统一了广大干部职工的思想。以贯彻落实《中华人民共和国国家通用语言文字法》为核心，树立国家意识、民族意识、法制意识和现代化意识，进一步加强城市语言文字工作管理，提高语言文字工作规范化水平，实现初步普及普通话和汉字社会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二、领导重视，责任明确</w:t>
      </w:r>
    </w:p>
    <w:p>
      <w:pPr>
        <w:ind w:left="0" w:right="0" w:firstLine="560"/>
        <w:spacing w:before="450" w:after="450" w:line="312" w:lineRule="auto"/>
      </w:pPr>
      <w:r>
        <w:rPr>
          <w:rFonts w:ascii="宋体" w:hAnsi="宋体" w:eastAsia="宋体" w:cs="宋体"/>
          <w:color w:val="000"/>
          <w:sz w:val="28"/>
          <w:szCs w:val="28"/>
        </w:rPr>
        <w:t xml:space="preserve">局领导高度重视语言文字工作，将之列入日常工作议事日程，并纳入精神文明创建活动中。根据粮食部门与语言文字工作相关的职能，将涉及到的工作责任具体落实到相关领导和科室，明确各自的责任，制定出具体的措施。</w:t>
      </w:r>
    </w:p>
    <w:p>
      <w:pPr>
        <w:ind w:left="0" w:right="0" w:firstLine="560"/>
        <w:spacing w:before="450" w:after="450" w:line="312" w:lineRule="auto"/>
      </w:pPr>
      <w:r>
        <w:rPr>
          <w:rFonts w:ascii="宋体" w:hAnsi="宋体" w:eastAsia="宋体" w:cs="宋体"/>
          <w:color w:val="000"/>
          <w:sz w:val="28"/>
          <w:szCs w:val="28"/>
        </w:rPr>
        <w:t xml:space="preserve">三、严格要求，成绩显著</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局机关、各下属单位结合主题，组织干部职工开展了诸如演讲比赛、征文等系列活动，有效的提升了粮食的普通话水平及推普意识，成效显著2024年语言文字工作总结工作总结。</w:t>
      </w:r>
    </w:p>
    <w:p>
      <w:pPr>
        <w:ind w:left="0" w:right="0" w:firstLine="560"/>
        <w:spacing w:before="450" w:after="450" w:line="312" w:lineRule="auto"/>
      </w:pPr>
      <w:r>
        <w:rPr>
          <w:rFonts w:ascii="宋体" w:hAnsi="宋体" w:eastAsia="宋体" w:cs="宋体"/>
          <w:color w:val="000"/>
          <w:sz w:val="28"/>
          <w:szCs w:val="28"/>
        </w:rPr>
        <w:t xml:space="preserve">三是在日常工作中，以办公场所为主阵地，营造学习普通话、运用普通话的氛围，强化语言文字的规范意识，激发爱说普通话的情感。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四是积极参加区语委开展的各种形式的社会活动。走上街头，以分发宣传单的形式深入居住地的社区开展推普宣传活动，使自身自觉参与到推普活动的行列中去，增强了干部职工的推普意识。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作为国家语言文字工作的重要组成部分，也是一个民族文明的标志。任何语言的巩固都需要一个环境，否则学会了也很难巩固。为了解决这方面的问题，我校成立了推普领导小组，由校长任组长，制定措施，将讲普通话列入考评，以此形成制度，督促工作进程。另外，我校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2、举办演讲比赛，成绩记入个人考评。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5、发挥各班级班干部的作用，各班组织“找错字小队”，在推普期间加大对全校师生说普通话、写规范字的检查力度，每天课间检查师生使用普通话的情况。</w:t>
      </w:r>
    </w:p>
    <w:p>
      <w:pPr>
        <w:ind w:left="0" w:right="0" w:firstLine="560"/>
        <w:spacing w:before="450" w:after="450" w:line="312" w:lineRule="auto"/>
      </w:pPr>
      <w:r>
        <w:rPr>
          <w:rFonts w:ascii="宋体" w:hAnsi="宋体" w:eastAsia="宋体" w:cs="宋体"/>
          <w:color w:val="000"/>
          <w:sz w:val="28"/>
          <w:szCs w:val="28"/>
        </w:rPr>
        <w:t xml:space="preserve">6、成立推普督导小组，要求教师必须做到：口语练习与理论知识学习、日常教学相结合，自觉努力与监督措施相结合。做到普通话不单是课堂语言，而且是校园语言，形成人人都讲普通话的良好氛围。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宋体" w:hAnsi="宋体" w:eastAsia="宋体" w:cs="宋体"/>
          <w:color w:val="000"/>
          <w:sz w:val="28"/>
          <w:szCs w:val="28"/>
        </w:rPr>
        <w:t xml:space="preserve">崤底小学</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图为我校政教处老师在做推广普通话的宣传</w:t>
      </w:r>
    </w:p>
    <w:p>
      <w:pPr>
        <w:ind w:left="0" w:right="0" w:firstLine="560"/>
        <w:spacing w:before="450" w:after="450" w:line="312" w:lineRule="auto"/>
      </w:pPr>
      <w:r>
        <w:rPr>
          <w:rFonts w:ascii="宋体" w:hAnsi="宋体" w:eastAsia="宋体" w:cs="宋体"/>
          <w:color w:val="000"/>
          <w:sz w:val="28"/>
          <w:szCs w:val="28"/>
        </w:rPr>
        <w:t xml:space="preserve">图为二年级在进行普通话读书比赛，老师在做比赛总结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崤底小学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第三篇：普通话推广总结</w:t>
      </w:r>
    </w:p>
    <w:p>
      <w:pPr>
        <w:ind w:left="0" w:right="0" w:firstLine="560"/>
        <w:spacing w:before="450" w:after="450" w:line="312" w:lineRule="auto"/>
      </w:pPr>
      <w:r>
        <w:rPr>
          <w:rFonts w:ascii="宋体" w:hAnsi="宋体" w:eastAsia="宋体" w:cs="宋体"/>
          <w:color w:val="000"/>
          <w:sz w:val="28"/>
          <w:szCs w:val="28"/>
        </w:rPr>
        <w:t xml:space="preserve">推广普通话宣传活动总结</w:t>
      </w:r>
    </w:p>
    <w:p>
      <w:pPr>
        <w:ind w:left="0" w:right="0" w:firstLine="560"/>
        <w:spacing w:before="450" w:after="450" w:line="312" w:lineRule="auto"/>
      </w:pPr>
      <w:r>
        <w:rPr>
          <w:rFonts w:ascii="宋体" w:hAnsi="宋体" w:eastAsia="宋体" w:cs="宋体"/>
          <w:color w:val="000"/>
          <w:sz w:val="28"/>
          <w:szCs w:val="28"/>
        </w:rPr>
        <w:t xml:space="preserve">三年级乙班</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w:t>
      </w:r>
    </w:p>
    <w:p>
      <w:pPr>
        <w:ind w:left="0" w:right="0" w:firstLine="560"/>
        <w:spacing w:before="450" w:after="450" w:line="312" w:lineRule="auto"/>
      </w:pPr>
      <w:r>
        <w:rPr>
          <w:rFonts w:ascii="宋体" w:hAnsi="宋体" w:eastAsia="宋体" w:cs="宋体"/>
          <w:color w:val="000"/>
          <w:sz w:val="28"/>
          <w:szCs w:val="28"/>
        </w:rPr>
        <w:t xml:space="preserve">“推普”活动做到了有计划、有安排、有落实。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我校响应县宣传部、县教育局，人事局、文化出版旅游局、广电局、团县委《关于转发市语委的通知》精神，在本学期第四周星期五举行了以“构建和谐语言生活，营造共有精神家园”为主题的“中华经典诵读”比赛活动。</w:t>
      </w:r>
    </w:p>
    <w:p>
      <w:pPr>
        <w:ind w:left="0" w:right="0" w:firstLine="560"/>
        <w:spacing w:before="450" w:after="450" w:line="312" w:lineRule="auto"/>
      </w:pPr>
      <w:r>
        <w:rPr>
          <w:rFonts w:ascii="宋体" w:hAnsi="宋体" w:eastAsia="宋体" w:cs="宋体"/>
          <w:color w:val="000"/>
          <w:sz w:val="28"/>
          <w:szCs w:val="28"/>
        </w:rPr>
        <w:t xml:space="preserve">本次普通话诵读经典活动的目的在于积极推动经典诵读进课堂、进校园、进家庭、进社区，通过学习诵读中华优秀诗文作品，培养学生的民族精神、增强民族自豪感和对中华传统文化的热爱之情，规范普通话，在全校形成“说普通话，写规范字，诵读中华经典美文”的良好风气。</w:t>
      </w:r>
    </w:p>
    <w:p>
      <w:pPr>
        <w:ind w:left="0" w:right="0" w:firstLine="560"/>
        <w:spacing w:before="450" w:after="450" w:line="312" w:lineRule="auto"/>
      </w:pPr>
      <w:r>
        <w:rPr>
          <w:rFonts w:ascii="宋体" w:hAnsi="宋体" w:eastAsia="宋体" w:cs="宋体"/>
          <w:color w:val="000"/>
          <w:sz w:val="28"/>
          <w:szCs w:val="28"/>
        </w:rPr>
        <w:t xml:space="preserve">本次活动我校分三步进行，首先宣传通知精神，要求各班主任参加并组织学生搜集中华经典美文，并熟读理解，在班内进行诵读活动，每班选4-6名优秀同学参加学校举行的“中华经典诵读活动”。然后在校内举行“中华经典诵读活动”，全校同学参加，全体教师参评，选出优秀学生进行奖励。最后，激发学生向全社会宣传、推广普通话，中华经典文化，让全社会都来使用普通话，学习中华经典文化。</w:t>
      </w:r>
    </w:p>
    <w:p>
      <w:pPr>
        <w:ind w:left="0" w:right="0" w:firstLine="560"/>
        <w:spacing w:before="450" w:after="450" w:line="312" w:lineRule="auto"/>
      </w:pPr>
      <w:r>
        <w:rPr>
          <w:rFonts w:ascii="宋体" w:hAnsi="宋体" w:eastAsia="宋体" w:cs="宋体"/>
          <w:color w:val="000"/>
          <w:sz w:val="28"/>
          <w:szCs w:val="28"/>
        </w:rPr>
        <w:t xml:space="preserve">本次活动内容丰富，有古代诗词歌赋、现当代诗文、儿歌，参赛作品文质兼优，全体学生积极参与，选手高水平发挥，评委严格、公正评分，整个活动高潮迭起、掌声雷动。最后，侯建业同学诵读的《念奴娇 赤壁怀古》陈莉丽同学诵读的《背影》获得一等奖。赵巧珍同学诵读的《春》、姜会红同学诵读的《小鲤鱼找妈妈》、杨露露同学诵读的《三字经》节选获得二等奖。董国庆等5名同学获得三等奖。</w:t>
      </w:r>
    </w:p>
    <w:p>
      <w:pPr>
        <w:ind w:left="0" w:right="0" w:firstLine="560"/>
        <w:spacing w:before="450" w:after="450" w:line="312" w:lineRule="auto"/>
      </w:pPr>
      <w:r>
        <w:rPr>
          <w:rFonts w:ascii="宋体" w:hAnsi="宋体" w:eastAsia="宋体" w:cs="宋体"/>
          <w:color w:val="000"/>
          <w:sz w:val="28"/>
          <w:szCs w:val="28"/>
        </w:rPr>
        <w:t xml:space="preserve">通过此次活动，极大的激发了全校同学学习、使用普通话的热情，一定程度上提高了全校学生的普通话水平；激发了他们对中华经典文化的热爱之情，增强了民族自豪感。增长了知识、陶冶了情操、活跃了校园。本次活动为推广普通话、传播经典文化提供了一个平台，我们将以这个平台为基础继续努力。</w:t>
      </w:r>
    </w:p>
    <w:p>
      <w:pPr>
        <w:ind w:left="0" w:right="0" w:firstLine="560"/>
        <w:spacing w:before="450" w:after="450" w:line="312" w:lineRule="auto"/>
      </w:pPr>
      <w:r>
        <w:rPr>
          <w:rFonts w:ascii="宋体" w:hAnsi="宋体" w:eastAsia="宋体" w:cs="宋体"/>
          <w:color w:val="000"/>
          <w:sz w:val="28"/>
          <w:szCs w:val="28"/>
        </w:rPr>
        <w:t xml:space="preserve">明德小学 2024.4.20.</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第五篇：推广普通话总结</w:t>
      </w:r>
    </w:p>
    <w:p>
      <w:pPr>
        <w:ind w:left="0" w:right="0" w:firstLine="560"/>
        <w:spacing w:before="450" w:after="450" w:line="312" w:lineRule="auto"/>
      </w:pPr>
      <w:r>
        <w:rPr>
          <w:rFonts w:ascii="宋体" w:hAnsi="宋体" w:eastAsia="宋体" w:cs="宋体"/>
          <w:color w:val="000"/>
          <w:sz w:val="28"/>
          <w:szCs w:val="28"/>
        </w:rPr>
        <w:t xml:space="preserve">羌充村小学普通话推广周工作总结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8日-9月14日是第19届全国普通话宣传周。为做好今年的推普周，我们成立了领导小组，校长任组长，副校长任副组长，李小梅、黄宏模、丘秀欢、卢燕群、林琼等全体老师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为了更好地配合教育局、宣传部等有关部门组织的第13届推广普通话宣传周活动，我校非常重视，在召开了年级会议认真研究的基础上，进行了周密部署，围绕构建和谐语言生活，规范使用国家通用语言文字，弘扬中华优秀文化的主题，让学生了解这次推广普通话活动的意义和目的，我校语文科对这次活动作了具体部署，现将这次活动的具体内容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首先召集校会，要求师生在日常的学习、工作和生活中，使用普通话语言，利用学校可利用的宣传阵地，张贴标语口号。比如有的学校张贴出 “规范语言，沟通心灵，和谐发展”等口号，使推广普通话活动在校内外深入人心。通过以上各种宣传措施，提高了学生对这次推广普通话活动的共识，营造了积极的学习氛围。</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1.在教师中积极开展推广普通话活动，教师是学生的施教者，也是各种社会活动的影响者。鉴于教师的这种特殊地位，学校要做的工作主要有两方面：</w:t>
      </w:r>
    </w:p>
    <w:p>
      <w:pPr>
        <w:ind w:left="0" w:right="0" w:firstLine="560"/>
        <w:spacing w:before="450" w:after="450" w:line="312" w:lineRule="auto"/>
      </w:pPr>
      <w:r>
        <w:rPr>
          <w:rFonts w:ascii="宋体" w:hAnsi="宋体" w:eastAsia="宋体" w:cs="宋体"/>
          <w:color w:val="000"/>
          <w:sz w:val="28"/>
          <w:szCs w:val="28"/>
        </w:rPr>
        <w:t xml:space="preserve">一是在教学中使用标准的普通话语言，施教给学生;</w:t>
      </w:r>
    </w:p>
    <w:p>
      <w:pPr>
        <w:ind w:left="0" w:right="0" w:firstLine="560"/>
        <w:spacing w:before="450" w:after="450" w:line="312" w:lineRule="auto"/>
      </w:pPr>
      <w:r>
        <w:rPr>
          <w:rFonts w:ascii="宋体" w:hAnsi="宋体" w:eastAsia="宋体" w:cs="宋体"/>
          <w:color w:val="000"/>
          <w:sz w:val="28"/>
          <w:szCs w:val="28"/>
        </w:rPr>
        <w:t xml:space="preserve">二是在社会活动的参与中使用正规的普通话语言，影响社会。</w:t>
      </w:r>
    </w:p>
    <w:p>
      <w:pPr>
        <w:ind w:left="0" w:right="0" w:firstLine="560"/>
        <w:spacing w:before="450" w:after="450" w:line="312" w:lineRule="auto"/>
      </w:pPr>
      <w:r>
        <w:rPr>
          <w:rFonts w:ascii="宋体" w:hAnsi="宋体" w:eastAsia="宋体" w:cs="宋体"/>
          <w:color w:val="000"/>
          <w:sz w:val="28"/>
          <w:szCs w:val="28"/>
        </w:rPr>
        <w:t xml:space="preserve">2.在年级进行普通话知识竞赛，让学生从最基本来了解普通话的意义。</w:t>
      </w:r>
    </w:p>
    <w:p>
      <w:pPr>
        <w:ind w:left="0" w:right="0" w:firstLine="560"/>
        <w:spacing w:before="450" w:after="450" w:line="312" w:lineRule="auto"/>
      </w:pPr>
      <w:r>
        <w:rPr>
          <w:rFonts w:ascii="宋体" w:hAnsi="宋体" w:eastAsia="宋体" w:cs="宋体"/>
          <w:color w:val="000"/>
          <w:sz w:val="28"/>
          <w:szCs w:val="28"/>
        </w:rPr>
        <w:t xml:space="preserve">3.在学生中进行古文朗诵大赛活动，由领导、教师作评委。通过这次活动，促进了学生普通话水平的提高，展示了我校师生的风采和精神面貌，同时提高了教师和学生对古代作品、博大精深的中华文化的欣赏能力和欣赏水平。</w:t>
      </w:r>
    </w:p>
    <w:p>
      <w:pPr>
        <w:ind w:left="0" w:right="0" w:firstLine="560"/>
        <w:spacing w:before="450" w:after="450" w:line="312" w:lineRule="auto"/>
      </w:pPr>
      <w:r>
        <w:rPr>
          <w:rFonts w:ascii="宋体" w:hAnsi="宋体" w:eastAsia="宋体" w:cs="宋体"/>
          <w:color w:val="000"/>
          <w:sz w:val="28"/>
          <w:szCs w:val="28"/>
        </w:rPr>
        <w:t xml:space="preserve">4.教师和教师之间、教师和学生之间、学生和学生之间开展互监互察活动。这次活动主要是在教师平素的授课过程中和学生发言时，师生之间互相纠正、学生之间互相纠正读音;学生在游戏中，教师在组织学生的娱乐中，有意识地设置一些在某些读音方面易犯的错误，认真纠正作文及作业中出现的错别字等。</w:t>
      </w:r>
    </w:p>
    <w:p>
      <w:pPr>
        <w:ind w:left="0" w:right="0" w:firstLine="560"/>
        <w:spacing w:before="450" w:after="450" w:line="312" w:lineRule="auto"/>
      </w:pPr>
      <w:r>
        <w:rPr>
          <w:rFonts w:ascii="宋体" w:hAnsi="宋体" w:eastAsia="宋体" w:cs="宋体"/>
          <w:color w:val="000"/>
          <w:sz w:val="28"/>
          <w:szCs w:val="28"/>
        </w:rPr>
        <w:t xml:space="preserve">5.在学生中开展征集、创作推广普通话宣传口号活动。</w:t>
      </w:r>
    </w:p>
    <w:p>
      <w:pPr>
        <w:ind w:left="0" w:right="0" w:firstLine="560"/>
        <w:spacing w:before="450" w:after="450" w:line="312" w:lineRule="auto"/>
      </w:pPr>
      <w:r>
        <w:rPr>
          <w:rFonts w:ascii="宋体" w:hAnsi="宋体" w:eastAsia="宋体" w:cs="宋体"/>
          <w:color w:val="000"/>
          <w:sz w:val="28"/>
          <w:szCs w:val="28"/>
        </w:rPr>
        <w:t xml:space="preserve">6.有些班级还利用课前才艺展示时间，开展普通话训练或展示，如朗读课文、背诵古诗、讲故事、成语接龙、激励语等。</w:t>
      </w:r>
    </w:p>
    <w:p>
      <w:pPr>
        <w:ind w:left="0" w:right="0" w:firstLine="560"/>
        <w:spacing w:before="450" w:after="450" w:line="312" w:lineRule="auto"/>
      </w:pPr>
      <w:r>
        <w:rPr>
          <w:rFonts w:ascii="宋体" w:hAnsi="宋体" w:eastAsia="宋体" w:cs="宋体"/>
          <w:color w:val="000"/>
          <w:sz w:val="28"/>
          <w:szCs w:val="28"/>
        </w:rPr>
        <w:t xml:space="preserve">三、存在的问题及应采取的措施</w:t>
      </w:r>
    </w:p>
    <w:p>
      <w:pPr>
        <w:ind w:left="0" w:right="0" w:firstLine="560"/>
        <w:spacing w:before="450" w:after="450" w:line="312" w:lineRule="auto"/>
      </w:pPr>
      <w:r>
        <w:rPr>
          <w:rFonts w:ascii="宋体" w:hAnsi="宋体" w:eastAsia="宋体" w:cs="宋体"/>
          <w:color w:val="000"/>
          <w:sz w:val="28"/>
          <w:szCs w:val="28"/>
        </w:rPr>
        <w:t xml:space="preserve">通过第19届推广普通话活动，使在校师生及社会的普通话普及程度得到了进一步的提高，使我校师生对《国家通用语言文字法》有了更加明确的认识和了解，特别是师生们身体力行，积极参与，收到了良好的效果。但是我们也应该看到，中华民族悠久的历史和广阔的地域文化既给我们带来了灿烂多彩的文化，同时也为普通话推广带来了一定障碍。因此，普通话的推广不是一蹴而就的，是一个长期的系统工程，不是通过几次活动就能告罄，需要全社会的共同努力。加之有些人对这次活动认识不足，认为语言只是人们日常交流思想的工具，只要互相之间能明白意思即可。因此，重视程度不够，需要对其帮助、教育，提高其认识。另外还有些学生的普通话和汉字书写不太规范，有待于帮助其加强学习、训练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2024-09-20T03:04:00+08:00</dcterms:created>
  <dcterms:modified xsi:type="dcterms:W3CDTF">2024-09-20T03:04:00+08:00</dcterms:modified>
</cp:coreProperties>
</file>

<file path=docProps/custom.xml><?xml version="1.0" encoding="utf-8"?>
<Properties xmlns="http://schemas.openxmlformats.org/officeDocument/2006/custom-properties" xmlns:vt="http://schemas.openxmlformats.org/officeDocument/2006/docPropsVTypes"/>
</file>