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2024年领导年会演讲稿(12篇)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领导...</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保持良好发展势头的一年，是市场拓展、队伍建设取得骄人成绩的一年，是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细数过去一年的种.种，作为集团的创始人，感谢所有员工的付出和努力，_今天这些成绩的取得均饱含着公司全体员工的辛勤劳动和汗水，_的明天因你们而更加精彩辉煌!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领导年会演讲稿四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项;获得国家、省市及开发区科技资助资金_万元左右，己经到帐资金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领导年会演讲稿篇二</w:t>
      </w:r>
    </w:p>
    <w:p>
      <w:pPr>
        <w:ind w:left="0" w:right="0" w:firstLine="560"/>
        <w:spacing w:before="450" w:after="450" w:line="312" w:lineRule="auto"/>
      </w:pPr>
      <w:r>
        <w:rPr>
          <w:rFonts w:ascii="宋体" w:hAnsi="宋体" w:eastAsia="宋体" w:cs="宋体"/>
          <w:color w:val="000"/>
          <w:sz w:val="28"/>
          <w:szCs w:val="28"/>
        </w:rPr>
        <w:t xml:space="preserve">集团公司领导、各位同仁大家好：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效益全面增长的丰硕成果，迎来了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xx年，又走过了不平凡的一年。20xx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下面我将总结20xx年，展望20xx年：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⑶重新制定员工劳动分配方案，重新规划老带新方案，尽最大努力发挥每一位员工的优势，经过一年的努力，产能较之201x年提高了65%。</w:t>
      </w:r>
    </w:p>
    <w:p>
      <w:pPr>
        <w:ind w:left="0" w:right="0" w:firstLine="560"/>
        <w:spacing w:before="450" w:after="450" w:line="312" w:lineRule="auto"/>
      </w:pPr>
      <w:r>
        <w:rPr>
          <w:rFonts w:ascii="宋体" w:hAnsi="宋体" w:eastAsia="宋体" w:cs="宋体"/>
          <w:color w:val="000"/>
          <w:sz w:val="28"/>
          <w:szCs w:val="28"/>
        </w:rPr>
        <w:t xml:space="preserve">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xx人的顽强拼搏和团结奋斗。作为公司的总经理，我深深的被全体员工以公司的发展为己任、忘我工作的精神所感动，如我们北京工厂的海德堡机器的机长李，不过是20多岁的小伙子，可是与印刷机的联手却已有9年的时间。每一次的机器保养，必定能够看到这个小伙子的身影，从一个初中还没毕业就出来打工的孩子，到现在对机器的熟练度不差于一个专业的人士。总经理助理助理兼人事部经理王，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就是在员工内部竞争中产生;加强“每月之星”的评选工作，充分调动员工的积极性，总厂员工宋就先后获得4次每月之星奖，分公司吴、田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先后取得了与摩托罗拉、西安杨森、融科、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领导年会演讲稿篇四</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公司年会领导发言稿。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 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w:t>
      </w:r>
    </w:p>
    <w:p>
      <w:pPr>
        <w:ind w:left="0" w:right="0" w:firstLine="560"/>
        <w:spacing w:before="450" w:after="450" w:line="312" w:lineRule="auto"/>
      </w:pPr>
      <w:r>
        <w:rPr>
          <w:rFonts w:ascii="宋体" w:hAnsi="宋体" w:eastAsia="宋体" w:cs="宋体"/>
          <w:color w:val="000"/>
          <w:sz w:val="28"/>
          <w:szCs w:val="28"/>
        </w:rPr>
        <w:t xml:space="preserve">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资源共享、百家争鸣”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初中教育优胜奖”。</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领导年会演讲稿篇五</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同志们，让我们集思广益，发挥聪明才智，带领全体职工，通过我们的努力奋斗，把集团建设的更加美好，更加强大，更加富裕。这里是一篇企业领导发言稿范文，接下来让我们一起来看看吧~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领导年会演讲稿篇六</w:t>
      </w:r>
    </w:p>
    <w:p>
      <w:pPr>
        <w:ind w:left="0" w:right="0" w:firstLine="560"/>
        <w:spacing w:before="450" w:after="450" w:line="312" w:lineRule="auto"/>
      </w:pPr>
      <w:r>
        <w:rPr>
          <w:rFonts w:ascii="宋体" w:hAnsi="宋体" w:eastAsia="宋体" w:cs="宋体"/>
          <w:color w:val="000"/>
          <w:sz w:val="28"/>
          <w:szCs w:val="28"/>
        </w:rPr>
        <w:t xml:space="preserve">20xx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7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今天很荣幸为~~先生和~~小姐证婚 ， 他们二人在经历相识、相知、相爱，终于携手步入了婚礼的殿堂，共圆他们彼此期盼以久的梦想。俗话说“十年修得同船渡，百年修得共枕眠” 他们的爱情是经的起岁月考验的，我更相信他们的婚姻也同样的美满、幸福。</w:t>
      </w:r>
    </w:p>
    <w:p>
      <w:pPr>
        <w:ind w:left="0" w:right="0" w:firstLine="560"/>
        <w:spacing w:before="450" w:after="450" w:line="312" w:lineRule="auto"/>
      </w:pPr>
      <w:r>
        <w:rPr>
          <w:rFonts w:ascii="宋体" w:hAnsi="宋体" w:eastAsia="宋体" w:cs="宋体"/>
          <w:color w:val="000"/>
          <w:sz w:val="28"/>
          <w:szCs w:val="28"/>
        </w:rPr>
        <w:t xml:space="preserve">现在我正式宣布他们二位婚姻合法、有效，从今天开始受到中华人民共和国婚姻法的保护(出试结婚证书，并宣读)。</w:t>
      </w:r>
    </w:p>
    <w:p>
      <w:pPr>
        <w:ind w:left="0" w:right="0" w:firstLine="560"/>
        <w:spacing w:before="450" w:after="450" w:line="312" w:lineRule="auto"/>
      </w:pPr>
      <w:r>
        <w:rPr>
          <w:rFonts w:ascii="宋体" w:hAnsi="宋体" w:eastAsia="宋体" w:cs="宋体"/>
          <w:color w:val="000"/>
          <w:sz w:val="28"/>
          <w:szCs w:val="28"/>
        </w:rPr>
        <w:t xml:space="preserve">在这里，我再一次祝福你们以后的婚姻生活里互敬互爱，白头到老，并希望他们在事业上互相支持，在感情上互相体谅，在生活中互相包容。</w:t>
      </w:r>
    </w:p>
    <w:p>
      <w:pPr>
        <w:ind w:left="0" w:right="0" w:firstLine="560"/>
        <w:spacing w:before="450" w:after="450" w:line="312" w:lineRule="auto"/>
      </w:pPr>
      <w:r>
        <w:rPr>
          <w:rFonts w:ascii="宋体" w:hAnsi="宋体" w:eastAsia="宋体" w:cs="宋体"/>
          <w:color w:val="000"/>
          <w:sz w:val="28"/>
          <w:szCs w:val="28"/>
        </w:rPr>
        <w:t xml:space="preserve">最后，让我们一起为他们二人的婚礼作一个永远的见证.</w:t>
      </w:r>
    </w:p>
    <w:p>
      <w:pPr>
        <w:ind w:left="0" w:right="0" w:firstLine="560"/>
        <w:spacing w:before="450" w:after="450" w:line="312" w:lineRule="auto"/>
      </w:pPr>
      <w:r>
        <w:rPr>
          <w:rFonts w:ascii="宋体" w:hAnsi="宋体" w:eastAsia="宋体" w:cs="宋体"/>
          <w:color w:val="000"/>
          <w:sz w:val="28"/>
          <w:szCs w:val="28"/>
        </w:rPr>
        <w:t xml:space="preserve">父母致辞(仅供参考)</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首先感谢各位来宾能够在百忙之中抽出时间来参加“ ”和“ ”的结婚典礼，在这里，我想先感谢在座的领导对他们的帮助与关心，以及朋友、同事对他们的支持，有了你们，他们才能更好的投入工作，取得更好的业绩。</w:t>
      </w:r>
    </w:p>
    <w:p>
      <w:pPr>
        <w:ind w:left="0" w:right="0" w:firstLine="560"/>
        <w:spacing w:before="450" w:after="450" w:line="312" w:lineRule="auto"/>
      </w:pPr>
      <w:r>
        <w:rPr>
          <w:rFonts w:ascii="宋体" w:hAnsi="宋体" w:eastAsia="宋体" w:cs="宋体"/>
          <w:color w:val="000"/>
          <w:sz w:val="28"/>
          <w:szCs w:val="28"/>
        </w:rPr>
        <w:t xml:space="preserve">同时，我也祝福他们互敬互爱，白头到老，并希望他们在事业上互相支持，在感情上互相理解，在生活中互相包容。</w:t>
      </w:r>
    </w:p>
    <w:p>
      <w:pPr>
        <w:ind w:left="0" w:right="0" w:firstLine="560"/>
        <w:spacing w:before="450" w:after="450" w:line="312" w:lineRule="auto"/>
      </w:pPr>
      <w:r>
        <w:rPr>
          <w:rFonts w:ascii="宋体" w:hAnsi="宋体" w:eastAsia="宋体" w:cs="宋体"/>
          <w:color w:val="000"/>
          <w:sz w:val="28"/>
          <w:szCs w:val="28"/>
        </w:rPr>
        <w:t xml:space="preserve">最后，再一次感谢各位来宾的光临，希望各位为他们二人的婚礼作一个永远的见证。</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领导年会演讲稿篇八</w:t>
      </w:r>
    </w:p>
    <w:p>
      <w:pPr>
        <w:ind w:left="0" w:right="0" w:firstLine="560"/>
        <w:spacing w:before="450" w:after="450" w:line="312" w:lineRule="auto"/>
      </w:pPr>
      <w:r>
        <w:rPr>
          <w:rFonts w:ascii="宋体" w:hAnsi="宋体" w:eastAsia="宋体" w:cs="宋体"/>
          <w:color w:val="000"/>
          <w:sz w:val="28"/>
          <w:szCs w:val="28"/>
        </w:rPr>
        <w:t xml:space="preserve">各位领导、各位嘉宾、各位文友：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在这个辞旧迎新的日子里，我们xx县诗词楹联协会的成员以及县内部分文学爱好者欢聚一堂，召开20xx年度年终总结会暨文学讲座会。我谨代表xx县诗词楹联协会表示热烈的祝贺与衷心的问候!感谢xx县政协主席张亲临会议指导，xx县委宣传部副部长、县作协主席黄，xx县文联常务副主席杨现场指导，同时也欢迎和感谢吉水县委宣传部副部长周友情指导和传经送宝。对本次会议的召开，还要感谢庐豫藤具工艺有限公司的友情赞助，感谢邓老总的大力支持!在此，我们再次以热烈的掌声表示欢迎!</w:t>
      </w:r>
    </w:p>
    <w:p>
      <w:pPr>
        <w:ind w:left="0" w:right="0" w:firstLine="560"/>
        <w:spacing w:before="450" w:after="450" w:line="312" w:lineRule="auto"/>
      </w:pPr>
      <w:r>
        <w:rPr>
          <w:rFonts w:ascii="宋体" w:hAnsi="宋体" w:eastAsia="宋体" w:cs="宋体"/>
          <w:color w:val="000"/>
          <w:sz w:val="28"/>
          <w:szCs w:val="28"/>
        </w:rPr>
        <w:t xml:space="preserve">20xx年，是我们xx县诗词楹联协会迅速发展的一年。在这一年中，我们的收获是实实在在的，我们的成果是丰富多彩的。简单而言，就是开展了以下几个工作：</w:t>
      </w:r>
    </w:p>
    <w:p>
      <w:pPr>
        <w:ind w:left="0" w:right="0" w:firstLine="560"/>
        <w:spacing w:before="450" w:after="450" w:line="312" w:lineRule="auto"/>
      </w:pPr>
      <w:r>
        <w:rPr>
          <w:rFonts w:ascii="宋体" w:hAnsi="宋体" w:eastAsia="宋体" w:cs="宋体"/>
          <w:color w:val="000"/>
          <w:sz w:val="28"/>
          <w:szCs w:val="28"/>
        </w:rPr>
        <w:t xml:space="preserve">一、精心组织，召开了谷雨诗会。20xx年4月18日，由县文联主办，县诗词楹联协会承办的“美丽”谷雨诗会在思源学校成功举行。来自全县的30余位诗友和40多名思源学校师生参加了这一活动。围绕“美丽新干”这个主题，与会的诗友与师生们纷纷登台，声情并茂地朗诵诗友佳作，品味诗词歌赋带来的美感。同时还邀请了我县部分书画协会及县歌友会成员登台献艺，整个诗会充满了诗情画意。这次谷雨诗会的召开，让我县已经中断了二十多年的谷雨诗会再次延续，薪火相传。诗会后，我们诗词楹联协会还分别派员参加了庐陵诗词学会在青原区举行的“正气青原”谷雨诗会、吉安市作协和吉安市诗歌学会在吉州区钓源组织首届谷雨诗会、还有吉安市楹联家协会召开的座谈会。</w:t>
      </w:r>
    </w:p>
    <w:p>
      <w:pPr>
        <w:ind w:left="0" w:right="0" w:firstLine="560"/>
        <w:spacing w:before="450" w:after="450" w:line="312" w:lineRule="auto"/>
      </w:pPr>
      <w:r>
        <w:rPr>
          <w:rFonts w:ascii="宋体" w:hAnsi="宋体" w:eastAsia="宋体" w:cs="宋体"/>
          <w:color w:val="000"/>
          <w:sz w:val="28"/>
          <w:szCs w:val="28"/>
        </w:rPr>
        <w:t xml:space="preserve">二，恰当安排，开展县域采风活动。去年，协会开展了九大采风活动。分别是：以“走进华城门，与企业交流”为主题的华城门药业集团采风活动;以“金色家园，丰收在望”为主题的黄泥埠采风活动;以“走进玉华山，寻找最美村庄”为主题的桃溪乡板埠及田南水库的采风活动;以“岳飞点将台怀古”、“寻找张恨水的足迹”为主题的采风活动;以“走进城南，感悟龙山”为主题的采风活动;以“瞭望湖光山色，寻找最美新农村”为主题的梅塘水库采风活动;以“走入金三角，感受自然风光”为主题的七琴镇燥石、城上乡蜜蜂街、筠水桥以及窑里水库的采风活动;以“千古赣江、秋水沙滩”为主题的赣江边采风活动;以“跟着鱼妈咪，感受鱼民风采”为主题洋歧江水库采风活动。每一次采风都给会员们带来了深刻的感受，既拍摄了大量饱人眼福的图片，又写出了丰富多彩的诗文，同时还融洽了会员们的关系，交流了会员们的感情。</w:t>
      </w:r>
    </w:p>
    <w:p>
      <w:pPr>
        <w:ind w:left="0" w:right="0" w:firstLine="560"/>
        <w:spacing w:before="450" w:after="450" w:line="312" w:lineRule="auto"/>
      </w:pPr>
      <w:r>
        <w:rPr>
          <w:rFonts w:ascii="宋体" w:hAnsi="宋体" w:eastAsia="宋体" w:cs="宋体"/>
          <w:color w:val="000"/>
          <w:sz w:val="28"/>
          <w:szCs w:val="28"/>
        </w:rPr>
        <w:t xml:space="preserve">三，顺势而为，建立qq群。上半年，我们新干县诗词楹联协会及时在网络上注册文学qq群，包含了诗词、楹联、现代诗、散文、小说等众多方面，是名副其实的综合文艺群体。qq群成员立足于新干本土，兼容了在外工作的新干籍文学爱好者，同时邀请了个别外县籍知名人士作为指导佳宾。象南昌的张友茂先生、吉水的周部长，安福刘部长、井冈山黄老师等等。现在我们成员有八九十人，日平均上网有五十多人。大家交流诗词、楹联、新诗、散文的鉴赏与写作，交流个人家庭、工作的感受与情趣，交流成员的爱好与特长，既促进了群成员之间文学鉴赏与写作能力的成长，又沟通了群成员之间互通有无共同发展的桥梁，是学习园地，是写作摇篮，是文学爱好的共同版块，是情感交流的动感地带，可以说我们这样qq群在整个吉安市范围内县级文学团体中是一个率先，也是一个创新。</w:t>
      </w:r>
    </w:p>
    <w:p>
      <w:pPr>
        <w:ind w:left="0" w:right="0" w:firstLine="560"/>
        <w:spacing w:before="450" w:after="450" w:line="312" w:lineRule="auto"/>
      </w:pPr>
      <w:r>
        <w:rPr>
          <w:rFonts w:ascii="宋体" w:hAnsi="宋体" w:eastAsia="宋体" w:cs="宋体"/>
          <w:color w:val="000"/>
          <w:sz w:val="28"/>
          <w:szCs w:val="28"/>
        </w:rPr>
        <w:t xml:space="preserve">四、主动出击，加强文学成果转化。一年来，我们先后与华城门药业集团、江华集团、大洋洲夏塘村委会、桃溪乡板埠村委会等地方合作，先后为这些地方写了近百首诗词联赋，其中华城门药业赋、江华集团赋、夏塘村古戏台楹联、板埠村水阁凉亭修复碑铭等深得当地企业或村庄的高度评价与赞许。国庆前期，我们还主动协助县文联、县美术家协会、县书法协会搞了一次诗词楹联创作展示，主动配合县文化馆创建文学爱好者学习交流群，为弘扬我们新干文化起到了主动而实在的作用。此外，我们还经常为群内成员生日、婚庆等重大喜事提供贺诗、贺词、贺联等方面的支持，为慕名而来的县内其他知名人物进行节日庆贺。</w:t>
      </w:r>
    </w:p>
    <w:p>
      <w:pPr>
        <w:ind w:left="0" w:right="0" w:firstLine="560"/>
        <w:spacing w:before="450" w:after="450" w:line="312" w:lineRule="auto"/>
      </w:pPr>
      <w:r>
        <w:rPr>
          <w:rFonts w:ascii="宋体" w:hAnsi="宋体" w:eastAsia="宋体" w:cs="宋体"/>
          <w:color w:val="000"/>
          <w:sz w:val="28"/>
          <w:szCs w:val="28"/>
        </w:rPr>
        <w:t xml:space="preserve">五、成果明显，诗词文赋数目与质量再上新台阶。20xx年以来，xx县诗词楹联协会全体成员，以自学为基础，以采风为载体，以qq群为桥梁，收到了较为显著的效果。仅群内成员创作诗词、楹联、现代诗、散文、小说等文章四百余首或篇，不少会员作品结集出版、如紫蝶的文集集结出版，胡小春、绿草的现代诗入选吉安市诗选，雪涛的一联一诗在由中宣部批准、中宣部党建杂志社、中国文联国内联络部、中华诗词学会、中国楹联学会共同组织的全国征联征诗中，分别获得三等奖和优秀奖。此外还有不少优秀会员被推荐加入吉安市作家协会、庐陵诗词学会和吉安市楹联家协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邀请到各位参加保安服务公司迎新春客户联谊会，我感到非常荣幸!首先请允许我代表**市保安服务公司，对各位的光临表示热烈的欢迎，借此机会向各位领导和来宾拜个早年，祝大家身体健康、工作顺利、合家幸福，同时，预祝会议圆满成功!</w:t>
      </w:r>
    </w:p>
    <w:p>
      <w:pPr>
        <w:ind w:left="0" w:right="0" w:firstLine="560"/>
        <w:spacing w:before="450" w:after="450" w:line="312" w:lineRule="auto"/>
      </w:pPr>
      <w:r>
        <w:rPr>
          <w:rFonts w:ascii="宋体" w:hAnsi="宋体" w:eastAsia="宋体" w:cs="宋体"/>
          <w:color w:val="000"/>
          <w:sz w:val="28"/>
          <w:szCs w:val="28"/>
        </w:rPr>
        <w:t xml:space="preserve">多年来，在各家客户单位的大力支持下，**市保安服务公司已发展成为集人防与武装守押于一体的保安服务企业。当前，我公司与中国工商银行支行„„等单位建立了友好的武装押运服务和金库守护以及人防保安服务关系。我公司在精心运作上述各项业务的过程中，长期以来得到了在座各位领导的大力支持和鼎力帮助，今天我们正在进行着的友好合作就是见证，为此，我代表**市保安服务公司对各位表示由衷的感谢。</w:t>
      </w:r>
    </w:p>
    <w:p>
      <w:pPr>
        <w:ind w:left="0" w:right="0" w:firstLine="560"/>
        <w:spacing w:before="450" w:after="450" w:line="312" w:lineRule="auto"/>
      </w:pPr>
      <w:r>
        <w:rPr>
          <w:rFonts w:ascii="宋体" w:hAnsi="宋体" w:eastAsia="宋体" w:cs="宋体"/>
          <w:color w:val="000"/>
          <w:sz w:val="28"/>
          <w:szCs w:val="28"/>
        </w:rPr>
        <w:t xml:space="preserve">为了做好各项保安服务工作，公司秉着科学管理、严谨务实的管理作风，在守法经营、依法执业的前提下，一是抓好员工的培训与教育，确保各岗位员工都必须通过规范、系统培训后持证上岗;二是严格内部管理，公司根据客户提出的服务要求建立了相应管理制度，并监督落实、贯彻始终;三是提倡“人性化”管理，确立“人”在公司发展中的首要地位，依法保护员工合法权益，关心员工工作和生活，想方设法留住人才、吸纳人才，为优化保安服务质量提供先决条件。</w:t>
      </w:r>
    </w:p>
    <w:p>
      <w:pPr>
        <w:ind w:left="0" w:right="0" w:firstLine="560"/>
        <w:spacing w:before="450" w:after="450" w:line="312" w:lineRule="auto"/>
      </w:pPr>
      <w:r>
        <w:rPr>
          <w:rFonts w:ascii="宋体" w:hAnsi="宋体" w:eastAsia="宋体" w:cs="宋体"/>
          <w:color w:val="000"/>
          <w:sz w:val="28"/>
          <w:szCs w:val="28"/>
        </w:rPr>
        <w:t xml:space="preserve">然而，公司在为各家客户提供安全防范服务的过程中，还存在着一些客观上的困难和主观不足。押运服务方面，工行的押运工作接送网点相对较多，而且在接送周期上多样化，这样一来，需要配备素质较高的押运员来为其提供服务;*行的押运工作有上门接款点较多且分布较广之特点，遇*行自身业务需要而临时调整押运时间时，*行经常出现各接款点调整交款箱时间不到位的现象，造成严重延误押运行程，而且贵行的款箱存放保管是采用寄库邮政金库的形式，有时会出现运作不协调导致开库时间的延误;*行的押运工作有“出车早、收车晚”的特点，工作时间向“早、晚”两端延长，形成押运服务工作“早出晚归”的现象。</w:t>
      </w:r>
    </w:p>
    <w:p>
      <w:pPr>
        <w:ind w:left="0" w:right="0" w:firstLine="560"/>
        <w:spacing w:before="450" w:after="450" w:line="312" w:lineRule="auto"/>
      </w:pPr>
      <w:r>
        <w:rPr>
          <w:rFonts w:ascii="宋体" w:hAnsi="宋体" w:eastAsia="宋体" w:cs="宋体"/>
          <w:color w:val="000"/>
          <w:sz w:val="28"/>
          <w:szCs w:val="28"/>
        </w:rPr>
        <w:t xml:space="preserve">人防服务方面，各银行、金融单位的营业网点存在保安员劳动时间长的特点，有的7：30就上岗18：30才下班，中午不能休息，保安员日均在岗劳动时间9.5小时至10小时;还有的银行营业网点的工作人员，要求执勤保安员离岗为其购买早餐，要求保安员指导顾客办理存取款等业务，要求保安员义务承担网点卫生清扫工作，甚至在网点营业期间要求保安员打扫卫生;还有的企业客户同样存在着保安员劳动时间长的特点，例如赣西供电公司变电运行分公司要求的是三人三班运转的服务模式，保安员没有一天休息，服务费又非常低，服务内容又要求较多，对服务质量标准要求高，保安员感到十分难以适应。</w:t>
      </w:r>
    </w:p>
    <w:p>
      <w:pPr>
        <w:ind w:left="0" w:right="0" w:firstLine="560"/>
        <w:spacing w:before="450" w:after="450" w:line="312" w:lineRule="auto"/>
      </w:pPr>
      <w:r>
        <w:rPr>
          <w:rFonts w:ascii="宋体" w:hAnsi="宋体" w:eastAsia="宋体" w:cs="宋体"/>
          <w:color w:val="000"/>
          <w:sz w:val="28"/>
          <w:szCs w:val="28"/>
        </w:rPr>
        <w:t xml:space="preserve">这些客观存在的困难或多或少给押运工作和人防岗安全防范工作带来了困扰，甚至增加了押运工作和人防岗安全防范工作的风险，真切希望在往后的合作中逐渐加以磨合和改善。而我公司也存在着一些失误和不足。在押运方面，一是遇随车提款员休息调配备用提款员顶岗时，公司调度室工作人员偶尔出现未提前通知有关银行的现象;二是押运员在执行任务时有时不注重自身言行举止;这些问题我们做到了发生一次，纠正一次，尽量避免同类问题重复发生。在人防服务方面，我公司存在着一个比较普遍的问题，那就是整体素质不够理想。尽管公司一向注重员工的培训、教育，但始终因受到工资偏低的制约导致招不到理想的人员从事保安服务工作，造成现在在岗员工素质参差不齐。</w:t>
      </w:r>
    </w:p>
    <w:p>
      <w:pPr>
        <w:ind w:left="0" w:right="0" w:firstLine="560"/>
        <w:spacing w:before="450" w:after="450" w:line="312" w:lineRule="auto"/>
      </w:pPr>
      <w:r>
        <w:rPr>
          <w:rFonts w:ascii="宋体" w:hAnsi="宋体" w:eastAsia="宋体" w:cs="宋体"/>
          <w:color w:val="000"/>
          <w:sz w:val="28"/>
          <w:szCs w:val="28"/>
        </w:rPr>
        <w:t xml:space="preserve">《中华人民共和国劳动法》、《中华人民共和国劳动合同法》和国家有关劳动政策，对劳动者工资、保险等待遇都做了明确的规定。尤其是20xx年《劳动合同法》实施以来，劳动者的自我保护意识越来越强，有关劳动者劳动报酬的条款的解读和理解基本上是人尽皆知，保障劳动者权益已是全国用人单位大势所趋。</w:t>
      </w:r>
    </w:p>
    <w:p>
      <w:pPr>
        <w:ind w:left="0" w:right="0" w:firstLine="560"/>
        <w:spacing w:before="450" w:after="450" w:line="312" w:lineRule="auto"/>
      </w:pPr>
      <w:r>
        <w:rPr>
          <w:rFonts w:ascii="宋体" w:hAnsi="宋体" w:eastAsia="宋体" w:cs="宋体"/>
          <w:color w:val="000"/>
          <w:sz w:val="28"/>
          <w:szCs w:val="28"/>
        </w:rPr>
        <w:t xml:space="preserve">如果用人单位不依法处理好劳资关系，将很难处理好与劳动者的和谐劳动关系，以去年河北的保安员罢工事件为例，各用人单位应就劳动者劳动报酬问题做出深刻反思和积极举措。而且，保障劳动者权益是促进社会公平正义，构建和谐社会的基础，是任何一个企业义不容辞的社会责任。所以，依法调整劳动者劳动报酬、保护劳动者合法权益，对我公司来说，不仅仅是留住人才、吸纳人才，和谐员工劳动关系的方法，更是公司坚持守法经营、依法执业、主动承担社会责任的具体表现。</w:t>
      </w:r>
    </w:p>
    <w:p>
      <w:pPr>
        <w:ind w:left="0" w:right="0" w:firstLine="560"/>
        <w:spacing w:before="450" w:after="450" w:line="312" w:lineRule="auto"/>
      </w:pPr>
      <w:r>
        <w:rPr>
          <w:rFonts w:ascii="宋体" w:hAnsi="宋体" w:eastAsia="宋体" w:cs="宋体"/>
          <w:color w:val="000"/>
          <w:sz w:val="28"/>
          <w:szCs w:val="28"/>
        </w:rPr>
        <w:t xml:space="preserve">根据《劳动法》和《劳动合同法》的要求以及有关劳动政策规定，我公司调整了《员工劳动休息休假薪资福利标准》，员工工资普遍上调了10%以上。此次调整对员工的薪资标准设定了见习期员工、初级员工、中级员工、高级员工四个等级。„„</w:t>
      </w:r>
    </w:p>
    <w:p>
      <w:pPr>
        <w:ind w:left="0" w:right="0" w:firstLine="560"/>
        <w:spacing w:before="450" w:after="450" w:line="312" w:lineRule="auto"/>
      </w:pPr>
      <w:r>
        <w:rPr>
          <w:rFonts w:ascii="宋体" w:hAnsi="宋体" w:eastAsia="宋体" w:cs="宋体"/>
          <w:color w:val="000"/>
          <w:sz w:val="28"/>
          <w:szCs w:val="28"/>
        </w:rPr>
        <w:t xml:space="preserve">根据公司现收取各家银行客户网点月服务费1600元来看，我公司根本无法给员工购买养老保险、工伤保险、医疗保险、生育保险和失业保险，也难以招收到较年轻的人员来从事保安服务工作，那么只能维持现状，以50岁以上60岁以内的人员来为各家客户提供服务，而几年后现有在岗的保安员即将到达退休年龄，人员的补充已迫在眉睫!为此，我借今天的机会表露一下保安服务企业招人难、用人难的苦衷，恳切希望能得到在座各位领导的理解，迫切希望各家客户单位再次大力支持、鼎力相助，圆一圆我公司渴望解决人防岗员工社会保险之梦，帮一帮我公司守法经营、依法执业之忙。</w:t>
      </w:r>
    </w:p>
    <w:p>
      <w:pPr>
        <w:ind w:left="0" w:right="0" w:firstLine="560"/>
        <w:spacing w:before="450" w:after="450" w:line="312" w:lineRule="auto"/>
      </w:pPr>
      <w:r>
        <w:rPr>
          <w:rFonts w:ascii="宋体" w:hAnsi="宋体" w:eastAsia="宋体" w:cs="宋体"/>
          <w:color w:val="000"/>
          <w:sz w:val="28"/>
          <w:szCs w:val="28"/>
        </w:rPr>
        <w:t xml:space="preserve">各位领导、各位来宾，请您相信**市保安服务公司是一个诚实守信的企业，相信我们会一如既往地履行好未履行完的合同任务，在现有合同期内会继续努力工作，不断提高服务质量，确保各家客户人身、财产和信息安全。我们也相信各家客户单位在新的一年里会更加大力支持我公司业务的发展，帮助我公司守法经营、依法执业，创造更加壮丽辉煌的业绩，谋求更高、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领导年会演讲稿篇十</w:t>
      </w:r>
    </w:p>
    <w:p>
      <w:pPr>
        <w:ind w:left="0" w:right="0" w:firstLine="560"/>
        <w:spacing w:before="450" w:after="450" w:line="312" w:lineRule="auto"/>
      </w:pPr>
      <w:r>
        <w:rPr>
          <w:rFonts w:ascii="宋体" w:hAnsi="宋体" w:eastAsia="宋体" w:cs="宋体"/>
          <w:color w:val="000"/>
          <w:sz w:val="28"/>
          <w:szCs w:val="28"/>
        </w:rPr>
        <w:t xml:space="preserve">尊敬的某某同仁们：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某某公司向过去的一年里辛勤工作、积极付出并为某某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某某年是某某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某某某”这颗明珠更加璀璨夺目，使公司又一次攀登业内高峰。亲爱的员工们!您的加入使某某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某某的前途和命运与在座各位平时工作的点点滴滴息息样关，今天你们以公司为荣，明天公司以你们为傲!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吉猴辞旧岁，金鸡迎新春!在期待20某某年钟声响起的时刻，我谨代表某某公司和某某董事长，向公司全体员工致以节日的问候和衷心的感谢!并祝您和您的家人新年愉快、万事如意、身体健康、财源广进!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某某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某某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某某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某某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某某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变幻的市场更要严控品质，产品质量是我们拓展市场的基石，是赢得客户信赖的关键。20某某年，我们要在现场品质管理下大功夫，将5s和c质量统计技术落实到每个生产工位，将质量意识传递给生产一线工人。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20某某年，公司将不再盲目追求规模，我们的销售额基本维持今年的水平，但我们要追求效益、做实做强!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最后，请大家举起杯，为了某某公司的兴旺发达，为了我们的美好未来，干杯!</w:t>
      </w:r>
    </w:p>
    <w:p>
      <w:pPr>
        <w:ind w:left="0" w:right="0" w:firstLine="560"/>
        <w:spacing w:before="450" w:after="450" w:line="312" w:lineRule="auto"/>
      </w:pPr>
      <w:r>
        <w:rPr>
          <w:rFonts w:ascii="黑体" w:hAnsi="黑体" w:eastAsia="黑体" w:cs="黑体"/>
          <w:color w:val="000000"/>
          <w:sz w:val="34"/>
          <w:szCs w:val="34"/>
          <w:b w:val="1"/>
          <w:bCs w:val="1"/>
        </w:rPr>
        <w:t xml:space="preserve">领导年会演讲稿篇十二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在这辞旧迎新的日子里，我们公司又迎来了新的一年。今天，我怀着无比高兴和感恩的心情，把大家召集在一起，聚到这里，共同组织召开20xx年“感恩过去，放飞未来”主题年会20xx年 企业领导发言稿20xx年 企业领导发言稿。</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首先感谢大家在过去的一年里不离不弃，辛勤工作，(大学生军训发言稿20xx)为公司的发展建设所做的努力和付出。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 倍，这里面凝结着董事长的正确战略决策，凝结着核心管理团队的团结与智慧，凝结着一线销售人员付出的汗水，这些都是不可抹杀的，是值得怀念的峥嵘岁月20xx年 企业领导发言稿文章20xx年 企业领导发言稿出自</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2024-10-06T04:56:13+08:00</dcterms:created>
  <dcterms:modified xsi:type="dcterms:W3CDTF">2024-10-06T04:56:13+08:00</dcterms:modified>
</cp:coreProperties>
</file>

<file path=docProps/custom.xml><?xml version="1.0" encoding="utf-8"?>
<Properties xmlns="http://schemas.openxmlformats.org/officeDocument/2006/custom-properties" xmlns:vt="http://schemas.openxmlformats.org/officeDocument/2006/docPropsVTypes"/>
</file>