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最新最新孝道的心得体会(四篇)</w:t>
      </w:r>
      <w:bookmarkEnd w:id="1"/>
    </w:p>
    <w:p>
      <w:pPr>
        <w:jc w:val="center"/>
        <w:spacing w:before="0" w:after="450"/>
      </w:pPr>
      <w:r>
        <w:rPr>
          <w:rFonts w:ascii="Arial" w:hAnsi="Arial" w:eastAsia="Arial" w:cs="Arial"/>
          <w:color w:val="999999"/>
          <w:sz w:val="20"/>
          <w:szCs w:val="20"/>
        </w:rPr>
        <w:t xml:space="preserve">来源：网络  作者：梦中情人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你知道心得体会如何写吗？以下是小编帮大家整理的心得体会范文，欢迎大家借鉴与参考，希望对大家有所帮助。最新孝道的心得体会篇一大家好，我演讲的题目是孝敬父...</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最新孝道的心得体会篇一</w:t>
      </w:r>
    </w:p>
    <w:p>
      <w:pPr>
        <w:ind w:left="0" w:right="0" w:firstLine="560"/>
        <w:spacing w:before="450" w:after="450" w:line="312" w:lineRule="auto"/>
      </w:pPr>
      <w:r>
        <w:rPr>
          <w:rFonts w:ascii="宋体" w:hAnsi="宋体" w:eastAsia="宋体" w:cs="宋体"/>
          <w:color w:val="000"/>
          <w:sz w:val="28"/>
          <w:szCs w:val="28"/>
        </w:rPr>
        <w:t xml:space="preserve">大家好，我演讲的题目是孝敬父母。</w:t>
      </w:r>
    </w:p>
    <w:p>
      <w:pPr>
        <w:ind w:left="0" w:right="0" w:firstLine="560"/>
        <w:spacing w:before="450" w:after="450" w:line="312" w:lineRule="auto"/>
      </w:pPr>
      <w:r>
        <w:rPr>
          <w:rFonts w:ascii="宋体" w:hAnsi="宋体" w:eastAsia="宋体" w:cs="宋体"/>
          <w:color w:val="000"/>
          <w:sz w:val="28"/>
          <w:szCs w:val="28"/>
        </w:rPr>
        <w:t xml:space="preserve">同学们，有一种爱，即使我们付出所有也报答不了，那就是父母的爱。我们每一个人的生命,都是父母给予的。从我们出生的那一刻起,父母就把他们最真挚的爱,无私地奉献给我们。母亲用乳汁把我们喂养,父亲用深情把我们沐浴。在我们成长的路途中,每一步都饱含着父母的辛劳。寒冷时,父母给我们温暖;困难时,父母给我们支持;生病时,父母给我们照顾。父母对儿女的爱比天高,比海深。</w:t>
      </w:r>
    </w:p>
    <w:p>
      <w:pPr>
        <w:ind w:left="0" w:right="0" w:firstLine="560"/>
        <w:spacing w:before="450" w:after="450" w:line="312" w:lineRule="auto"/>
      </w:pPr>
      <w:r>
        <w:rPr>
          <w:rFonts w:ascii="宋体" w:hAnsi="宋体" w:eastAsia="宋体" w:cs="宋体"/>
          <w:color w:val="000"/>
          <w:sz w:val="28"/>
          <w:szCs w:val="28"/>
        </w:rPr>
        <w:t xml:space="preserve">有句古语说得好：“百善孝为先。”意思是说，孝敬父母是我们人类各种美好品德中最为重要和占第一位的品德。它是做儿女的必做的天经地义的事情。我们中华民族几千年来就一直具有这种尊老敬老的优良传统。古代埋儿奉母，弃官寻母的故事，足以让人们唏嘘不已，而当今捐肾救母，退学为母的故事，更是令我们感动万分。不一样的时代，演绎着相同的主题，那就是孝敬父母，回报父母。</w:t>
      </w:r>
    </w:p>
    <w:p>
      <w:pPr>
        <w:ind w:left="0" w:right="0" w:firstLine="560"/>
        <w:spacing w:before="450" w:after="450" w:line="312" w:lineRule="auto"/>
      </w:pPr>
      <w:r>
        <w:rPr>
          <w:rFonts w:ascii="宋体" w:hAnsi="宋体" w:eastAsia="宋体" w:cs="宋体"/>
          <w:color w:val="000"/>
          <w:sz w:val="28"/>
          <w:szCs w:val="28"/>
        </w:rPr>
        <w:t xml:space="preserve">亲情是一个人善心、爱心和良心的综合表现；孝敬父母，尊敬长辈，是做人的本分，是天经地义的美德，也是各种品德形成的前提，因而历来受到人们的称赞。试想，一个人如果连孝敬父母，报答养育之恩都做不到，谁还相信他是个人呢？又有谁愿意和他打交道呢？因此我们应该用我们的优异成绩，我们的健康成长来孝敬父母，回报父母。</w:t>
      </w:r>
    </w:p>
    <w:p>
      <w:pPr>
        <w:ind w:left="0" w:right="0" w:firstLine="560"/>
        <w:spacing w:before="450" w:after="450" w:line="312" w:lineRule="auto"/>
      </w:pPr>
      <w:r>
        <w:rPr>
          <w:rFonts w:ascii="宋体" w:hAnsi="宋体" w:eastAsia="宋体" w:cs="宋体"/>
          <w:color w:val="000"/>
          <w:sz w:val="28"/>
          <w:szCs w:val="28"/>
        </w:rPr>
        <w:t xml:space="preserve">父母给予我们的爱，常常是细小琐碎却无微不至，不仅常常被我们觉得就应该是这样，而且还觉得他们人老话多，嫌烦呢。其实感恩是发自内心的。俗话说“滴水之恩，当涌泉相报。”更何况父母为你付出的不仅仅是“一滴水”，而是一片汪洋大海。因为，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 当我们受到委屈，能耐心听我们哭诉的人，是父母； 当我们犯错误时，能毫不犹豫地原谅我们的人，是父母；当我们取得成功，会衷心为我们庆祝，与我们分享喜悦的，是父母。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而将来，当我们去外地生活学习的时候，依然牵挂着我们的，还是父母。 生活并非想象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我们也许会记得感谢在人生道路上帮助过我们的朋友，也许会记得感谢辛勤培育我们的老师……是的，他们当然是我们要感谢的，可同时，我们更不应该忘记，父母，永远是我们最值得感谢的人！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从来到这个多彩的世界开始我们就注定是有很多事情是不能选择的，我们没有办法选择父母，连一开始的名字也没有权利。后来我们开始长大，被逼去学好多的东西，认识各种人，不管愿意不愿意。正是因为这许多的被逼，我们才能更快的学会长大，才更能去爱人，不管是我们爱的还是爱我们的，其实这辈子我们欠的最多的就是父母了。</w:t>
      </w:r>
    </w:p>
    <w:p>
      <w:pPr>
        <w:ind w:left="0" w:right="0" w:firstLine="560"/>
        <w:spacing w:before="450" w:after="450" w:line="312" w:lineRule="auto"/>
      </w:pPr>
      <w:r>
        <w:rPr>
          <w:rFonts w:ascii="宋体" w:hAnsi="宋体" w:eastAsia="宋体" w:cs="宋体"/>
          <w:color w:val="000"/>
          <w:sz w:val="28"/>
          <w:szCs w:val="28"/>
        </w:rPr>
        <w:t xml:space="preserve">小时候总是在父母怀里撒娇，然后是看着白发增多却是无能为力，总是说要让父母以后更好的过日子。可是到大了，我们却忘记了小时候的承诺，总是不在父母身边，却总也不能让他们省心。</w:t>
      </w:r>
    </w:p>
    <w:p>
      <w:pPr>
        <w:ind w:left="0" w:right="0" w:firstLine="560"/>
        <w:spacing w:before="450" w:after="450" w:line="312" w:lineRule="auto"/>
      </w:pPr>
      <w:r>
        <w:rPr>
          <w:rFonts w:ascii="宋体" w:hAnsi="宋体" w:eastAsia="宋体" w:cs="宋体"/>
          <w:color w:val="000"/>
          <w:sz w:val="28"/>
          <w:szCs w:val="28"/>
        </w:rPr>
        <w:t xml:space="preserve">我想我们都熟悉这样的情景：吃过饭后，我们扭头看电视或出去玩，父母却在忙碌着收拾碗筷；家里有好吃的，父母总是先让我们品尝，而我们却很少请父母先吃；当我们生病了，父母便忙前忙后，百般关照，而当父母身体不适，我们却很少问候。在电视里，我们经常看到这样一则广告：一位刚下班的年轻妈妈，忙完了家务，又端水给老人洗脚，老人对她说：“孩子，歇会儿吧！别累坏了身子。”她笑笑说：“妈，不累。”年轻妈妈的言行举止被只有3、4岁的儿子看到了，儿子一声不响地端来一盆水。年幼的儿子吃力地端着那盆水，摇摇晃晃地向妈妈走来。盆里的水溅了出来，溅了孩子一身，可孩子仍是一脸的灿烂。把水放在母亲的脚下，为母亲洗起了脚。试问一下为妈妈洗脚这样一件连小孩子都会的行为我们这些同学谁又做到了呢？可能我们之间不知道自己父母的生日的也是大有人在吧？父母亲总是将最好、最宝贵的留给我们，像蜡烛不停的燃烧自己，照亮孩子！而我们呢？有没有腾出一个空间给我的父母，或者只是在当我需要停泊靠岸时，才会想起他们……</w:t>
      </w:r>
    </w:p>
    <w:p>
      <w:pPr>
        <w:ind w:left="0" w:right="0" w:firstLine="560"/>
        <w:spacing w:before="450" w:after="450" w:line="312" w:lineRule="auto"/>
      </w:pPr>
      <w:r>
        <w:rPr>
          <w:rFonts w:ascii="宋体" w:hAnsi="宋体" w:eastAsia="宋体" w:cs="宋体"/>
          <w:color w:val="000"/>
          <w:sz w:val="28"/>
          <w:szCs w:val="28"/>
        </w:rPr>
        <w:t xml:space="preserve">其实父母亲要的真的不多，只是一句随意的问候“爸、妈，你们今天好吗？”随意买的宵夜，煮一顿再普通不过的晚餐，睡前帮他们盖盖被子，天冷帮他们添衣服、戴手套....都能让他们高兴温馨很久。同学们，以后也许我们都会有自己的生活，有自己的子女，可是我相信，人是环环相扣的；现在，你如何对待你的父母；以后，你的子女就如何待你。</w:t>
      </w:r>
    </w:p>
    <w:p>
      <w:pPr>
        <w:ind w:left="0" w:right="0" w:firstLine="560"/>
        <w:spacing w:before="450" w:after="450" w:line="312" w:lineRule="auto"/>
      </w:pPr>
      <w:r>
        <w:rPr>
          <w:rFonts w:ascii="宋体" w:hAnsi="宋体" w:eastAsia="宋体" w:cs="宋体"/>
          <w:color w:val="000"/>
          <w:sz w:val="28"/>
          <w:szCs w:val="28"/>
        </w:rPr>
        <w:t xml:space="preserve">朋友，人世间最难报的就是父母恩，愿我们都能：以反哺之心奉敬父母，以感恩之心孝顺父母！感恩父母，希望全天下的父母一切都好！</w:t>
      </w:r>
    </w:p>
    <w:p>
      <w:pPr>
        <w:ind w:left="0" w:right="0" w:firstLine="560"/>
        <w:spacing w:before="450" w:after="450" w:line="312" w:lineRule="auto"/>
      </w:pPr>
      <w:r>
        <w:rPr>
          <w:rFonts w:ascii="黑体" w:hAnsi="黑体" w:eastAsia="黑体" w:cs="黑体"/>
          <w:color w:val="000000"/>
          <w:sz w:val="34"/>
          <w:szCs w:val="34"/>
          <w:b w:val="1"/>
          <w:bCs w:val="1"/>
        </w:rPr>
        <w:t xml:space="preserve">最新孝道的心得体会篇二</w:t>
      </w:r>
    </w:p>
    <w:p>
      <w:pPr>
        <w:ind w:left="0" w:right="0" w:firstLine="560"/>
        <w:spacing w:before="450" w:after="450" w:line="312" w:lineRule="auto"/>
      </w:pPr>
      <w:r>
        <w:rPr>
          <w:rFonts w:ascii="宋体" w:hAnsi="宋体" w:eastAsia="宋体" w:cs="宋体"/>
          <w:color w:val="000"/>
          <w:sz w:val="28"/>
          <w:szCs w:val="28"/>
        </w:rPr>
        <w:t xml:space="preserve">“孝”是稍纵即逝的眷恋，“孝”是无法重现的幸福。为父母尽一份孝心。也许是一处豪宅，也许是一片砖瓦。也许是大洋彼岸的一只鸿雁，也许是近在咫尺的一个口信。也许是一顶纯黑的博士帽，也许是作业簿上的一个红五分。也许是一桌山珍海味，也许是一只野果一朵小花。也许是花团锦簇的盛世华衣，也许是一双洁净的旧鞋。也许是数以万计的金钱，也许只是含着体温的一枚硬币……</w:t>
      </w:r>
    </w:p>
    <w:p>
      <w:pPr>
        <w:ind w:left="0" w:right="0" w:firstLine="560"/>
        <w:spacing w:before="450" w:after="450" w:line="312" w:lineRule="auto"/>
      </w:pPr>
      <w:r>
        <w:rPr>
          <w:rFonts w:ascii="宋体" w:hAnsi="宋体" w:eastAsia="宋体" w:cs="宋体"/>
          <w:color w:val="000"/>
          <w:sz w:val="28"/>
          <w:szCs w:val="28"/>
        </w:rPr>
        <w:t xml:space="preserve">但“孝”的天平上，它们等值。</w:t>
      </w:r>
    </w:p>
    <w:p>
      <w:pPr>
        <w:ind w:left="0" w:right="0" w:firstLine="560"/>
        <w:spacing w:before="450" w:after="450" w:line="312" w:lineRule="auto"/>
      </w:pPr>
      <w:r>
        <w:rPr>
          <w:rFonts w:ascii="宋体" w:hAnsi="宋体" w:eastAsia="宋体" w:cs="宋体"/>
          <w:color w:val="000"/>
          <w:sz w:val="28"/>
          <w:szCs w:val="28"/>
        </w:rPr>
        <w:t xml:space="preserve">我相信每一个赤诚忠厚的孩子，都曾在心底向父母许下“孝”的宏愿，相信来日方长，相信水到渠成，相信自己必有功成名就衣襟还乡的那一天，可以从容尽孝。</w:t>
      </w:r>
    </w:p>
    <w:p>
      <w:pPr>
        <w:ind w:left="0" w:right="0" w:firstLine="560"/>
        <w:spacing w:before="450" w:after="450" w:line="312" w:lineRule="auto"/>
      </w:pPr>
      <w:r>
        <w:rPr>
          <w:rFonts w:ascii="宋体" w:hAnsi="宋体" w:eastAsia="宋体" w:cs="宋体"/>
          <w:color w:val="000"/>
          <w:sz w:val="28"/>
          <w:szCs w:val="28"/>
        </w:rPr>
        <w:t xml:space="preserve">可惜，人们忘，忘时间的残酷，忘人生的短暂，忘世上有永远无法报答的恩情，忘生命本身有不堪以及的脆弱。</w:t>
      </w:r>
    </w:p>
    <w:p>
      <w:pPr>
        <w:ind w:left="0" w:right="0" w:firstLine="560"/>
        <w:spacing w:before="450" w:after="450" w:line="312" w:lineRule="auto"/>
      </w:pPr>
      <w:r>
        <w:rPr>
          <w:rFonts w:ascii="宋体" w:hAnsi="宋体" w:eastAsia="宋体" w:cs="宋体"/>
          <w:color w:val="000"/>
          <w:sz w:val="28"/>
          <w:szCs w:val="28"/>
        </w:rPr>
        <w:t xml:space="preserve">是的，每个子女在自己的父母眼里永远都是长不大的孩子，但我们也总不能永远在父母的襁褓里成长吧!我们也不要把父母关心我们和照顾我们的习惯当作是一种义务，因为我们总有一天要长大，总有一天要离开，总有一天翅膀回硬，回飞出那照着我们的呵护伞，去寻找那属于自己的一片天。可不管我们走的再远，家永远遗留着我们温暖的归宿，家里也有我们最亲最爱的人。</w:t>
      </w:r>
    </w:p>
    <w:p>
      <w:pPr>
        <w:ind w:left="0" w:right="0" w:firstLine="560"/>
        <w:spacing w:before="450" w:after="450" w:line="312" w:lineRule="auto"/>
      </w:pPr>
      <w:r>
        <w:rPr>
          <w:rFonts w:ascii="宋体" w:hAnsi="宋体" w:eastAsia="宋体" w:cs="宋体"/>
          <w:color w:val="000"/>
          <w:sz w:val="28"/>
          <w:szCs w:val="28"/>
        </w:rPr>
        <w:t xml:space="preserve">孝心是无价的，它不需要任何的赔偿。那么，有谁亲自为自己的父母洗过脚吗?有谁为自己的父母系过鞋带，穿过衣服吗?又有谁为自己的父母梳洗过吗?没有。或许，你会认为自己的父母有手有脚，这样简单的动作都不会，根本就用不着那样做，再说让人看见多尴尬。其实，这些人想错，万万全全想错。孝心不是一种仪式，也不是让别人看的，而它两代人心与心的沟通。现在，父母都还健在，不需要子女去照顾，反而还需要父母花心思去关心子女。倘如有一天，父母老，不能在有力气动，你是否这时又会嫌弃他们，埋怨他们，责怪他们，去说他们给你带来累赘呢?或许还会有人连自己的父母都不要，弃他们在马路上于不顾。其实呀，这些人我们随处可以看到，他们是残酷的，冷血的，甚至是没有人性的，他们也根本就没有良心，何谈什么孝心呢?</w:t>
      </w:r>
    </w:p>
    <w:p>
      <w:pPr>
        <w:ind w:left="0" w:right="0" w:firstLine="560"/>
        <w:spacing w:before="450" w:after="450" w:line="312" w:lineRule="auto"/>
      </w:pPr>
      <w:r>
        <w:rPr>
          <w:rFonts w:ascii="宋体" w:hAnsi="宋体" w:eastAsia="宋体" w:cs="宋体"/>
          <w:color w:val="000"/>
          <w:sz w:val="28"/>
          <w:szCs w:val="28"/>
        </w:rPr>
        <w:t xml:space="preserve">我们不要为个人利益，而让父母奔波劳碌;我们也不要为家产，而让父母左右为难。我们现在都有照顾自己的能力，为什么不凭借自己的一双手向父母尽一分孝心呢?也许是一处毫宅，也许是一片转瓦;也许是大洋彼岸的一只鸿雁，也许是近在尺尺的一个口信;也许是一桌山珍海味，也许是一只野果一朵小花;也许是数一万机的金钱，也许是只是含着体温的一枚硬币……无论用什么方式来回报，无论这种方式是丰厚还是微薄，只要是向父母献上一份孝心，那么这种感情都是无比珍贵和美好。</w:t>
      </w:r>
    </w:p>
    <w:p>
      <w:pPr>
        <w:ind w:left="0" w:right="0" w:firstLine="560"/>
        <w:spacing w:before="450" w:after="450" w:line="312" w:lineRule="auto"/>
      </w:pPr>
      <w:r>
        <w:rPr>
          <w:rFonts w:ascii="宋体" w:hAnsi="宋体" w:eastAsia="宋体" w:cs="宋体"/>
          <w:color w:val="000"/>
          <w:sz w:val="28"/>
          <w:szCs w:val="28"/>
        </w:rPr>
        <w:t xml:space="preserve">孝，是捎纵即使的眷恋;孝，是无法重视的幸福;孝，是一失足成千苦恨的往事……谁言存草心，报的三春辉，让我们永远记的孝心的存在，孝心是无价的。</w:t>
      </w:r>
    </w:p>
    <w:p>
      <w:pPr>
        <w:ind w:left="0" w:right="0" w:firstLine="560"/>
        <w:spacing w:before="450" w:after="450" w:line="312" w:lineRule="auto"/>
      </w:pPr>
      <w:r>
        <w:rPr>
          <w:rFonts w:ascii="黑体" w:hAnsi="黑体" w:eastAsia="黑体" w:cs="黑体"/>
          <w:color w:val="000000"/>
          <w:sz w:val="34"/>
          <w:szCs w:val="34"/>
          <w:b w:val="1"/>
          <w:bCs w:val="1"/>
        </w:rPr>
        <w:t xml:space="preserve">最新孝道的心得体会篇三</w:t>
      </w:r>
    </w:p>
    <w:p>
      <w:pPr>
        <w:ind w:left="0" w:right="0" w:firstLine="560"/>
        <w:spacing w:before="450" w:after="450" w:line="312" w:lineRule="auto"/>
      </w:pPr>
      <w:r>
        <w:rPr>
          <w:rFonts w:ascii="宋体" w:hAnsi="宋体" w:eastAsia="宋体" w:cs="宋体"/>
          <w:color w:val="000"/>
          <w:sz w:val="28"/>
          <w:szCs w:val="28"/>
        </w:rPr>
        <w:t xml:space="preserve">我看到周围形形色色讲孝道和不讲孝道的人，感触很深，觉得历代儒学之士大力宣扬“孝道”在慢慢的流失。古时，皇帝都缉借推崇“孝道”，来稳定其统治。而现代社会的个体，基本上都是以自我为中心，往往都忽略了“孝道、孝顺”。我觉得在目前的经济环境下，“孝道”属于社会意识形态，仅作为一种美德来提倡是远远不够的，应该立法！</w:t>
      </w:r>
    </w:p>
    <w:p>
      <w:pPr>
        <w:ind w:left="0" w:right="0" w:firstLine="560"/>
        <w:spacing w:before="450" w:after="450" w:line="312" w:lineRule="auto"/>
      </w:pPr>
      <w:r>
        <w:rPr>
          <w:rFonts w:ascii="宋体" w:hAnsi="宋体" w:eastAsia="宋体" w:cs="宋体"/>
          <w:color w:val="000"/>
          <w:sz w:val="28"/>
          <w:szCs w:val="28"/>
        </w:rPr>
        <w:t xml:space="preserve">我们都有孝敬父母的义务，也都有教育子女的义务。张尚昀的孝心不是与生俱来的，这与他所受母亲的言传身教以及他本身的经历是分不开的。张尚昀真正做到了孝，笔者为其总结为：“敬字当头，敬养兼备！”</w:t>
      </w:r>
    </w:p>
    <w:p>
      <w:pPr>
        <w:ind w:left="0" w:right="0" w:firstLine="560"/>
        <w:spacing w:before="450" w:after="450" w:line="312" w:lineRule="auto"/>
      </w:pPr>
      <w:r>
        <w:rPr>
          <w:rFonts w:ascii="宋体" w:hAnsi="宋体" w:eastAsia="宋体" w:cs="宋体"/>
          <w:color w:val="000"/>
          <w:sz w:val="28"/>
          <w:szCs w:val="28"/>
        </w:rPr>
        <w:t xml:space="preserve">“百善孝当头”；“夫孝，天之经也，地之义也，民之行也”；“人之行，莫大于孝”；“教民亲爱，莫善于孝”；“夫孝，德之本也”。这里所引用的几句足以证明：孝道，已不仅仅是一种通过行为表现出的人伦道德，而且还是一种社会行为，行孝者对社会公德负责，肩负着社会责任。古代是这样，而现代呢？对孝如何理解？不会到了现代，孝就发展变化得面目全非、连道德和责任也变成别的玩艺吧？呜呼！只差一点！笔者便从古到今的侃侃孝道是如何一路跌跌撞撞地到了今天这副德行的。</w:t>
      </w:r>
    </w:p>
    <w:p>
      <w:pPr>
        <w:ind w:left="0" w:right="0" w:firstLine="560"/>
        <w:spacing w:before="450" w:after="450" w:line="312" w:lineRule="auto"/>
      </w:pPr>
      <w:r>
        <w:rPr>
          <w:rFonts w:ascii="宋体" w:hAnsi="宋体" w:eastAsia="宋体" w:cs="宋体"/>
          <w:color w:val="000"/>
          <w:sz w:val="28"/>
          <w:szCs w:val="28"/>
        </w:rPr>
        <w:t xml:space="preserve">孝道，中华民族的传统美德，源远流长。在甲骨文中就有个“孝”字，也就是说，早在十一世纪以前，华夏先民们就懂得把打猎得来的肉给父母先吃了，这就是最原始的孝。当人们把树叶裙变成布衣时儒学也就产生了。孔老夫子将孝道加以概念化并且极力推崇，且达到空前的程度。虽然秦始皇对孔老夫子的调调不大感冒，又统一文字、度量衡什么的，但怎么忙活倒也没将孝字从“字典”中拿掉。他这一心软不要紧，一晃就是2024年，再晃就晃到了“五四”。</w:t>
      </w:r>
    </w:p>
    <w:p>
      <w:pPr>
        <w:ind w:left="0" w:right="0" w:firstLine="560"/>
        <w:spacing w:before="450" w:after="450" w:line="312" w:lineRule="auto"/>
      </w:pPr>
      <w:r>
        <w:rPr>
          <w:rFonts w:ascii="宋体" w:hAnsi="宋体" w:eastAsia="宋体" w:cs="宋体"/>
          <w:color w:val="000"/>
          <w:sz w:val="28"/>
          <w:szCs w:val="28"/>
        </w:rPr>
        <w:t xml:space="preserve">猛醒的新青年们将新思想带来了，有了西方的东西，随之而来的是歇斯底里的反孔。直到一切旧的东西消亡，并且腐烂掉。够狠、够绝，孔老夫子的那一套算是被新青年们刨个坑给活埋了，而且还压了谁都难以搬动的石头。五四运动固然是掀起现代文化高潮的主力军，然而现代文化就是简单的西化？传统文化中的确有很多糟粕是为人所不取的，但也不能全盘否定吧？真若如此，难道不违背</w:t>
      </w:r>
    </w:p>
    <w:p>
      <w:pPr>
        <w:ind w:left="0" w:right="0" w:firstLine="560"/>
        <w:spacing w:before="450" w:after="450" w:line="312" w:lineRule="auto"/>
      </w:pPr>
      <w:r>
        <w:rPr>
          <w:rFonts w:ascii="宋体" w:hAnsi="宋体" w:eastAsia="宋体" w:cs="宋体"/>
          <w:color w:val="000"/>
          <w:sz w:val="28"/>
          <w:szCs w:val="28"/>
        </w:rPr>
        <w:t xml:space="preserve">批判地继承的原则吗？既然是批判地继承，那么我国传统文化中的精华是不该被摒弃的。起码孝道就是其中一个冤死鬼。新青年们这么一搞，孝道可就变味了，甚至变成灰了。</w:t>
      </w:r>
    </w:p>
    <w:p>
      <w:pPr>
        <w:ind w:left="0" w:right="0" w:firstLine="560"/>
        <w:spacing w:before="450" w:after="450" w:line="312" w:lineRule="auto"/>
      </w:pPr>
      <w:r>
        <w:rPr>
          <w:rFonts w:ascii="黑体" w:hAnsi="黑体" w:eastAsia="黑体" w:cs="黑体"/>
          <w:color w:val="000000"/>
          <w:sz w:val="34"/>
          <w:szCs w:val="34"/>
          <w:b w:val="1"/>
          <w:bCs w:val="1"/>
        </w:rPr>
        <w:t xml:space="preserve">最新孝道的心得体会篇四</w:t>
      </w:r>
    </w:p>
    <w:p>
      <w:pPr>
        <w:ind w:left="0" w:right="0" w:firstLine="560"/>
        <w:spacing w:before="450" w:after="450" w:line="312" w:lineRule="auto"/>
      </w:pPr>
      <w:r>
        <w:rPr>
          <w:rFonts w:ascii="宋体" w:hAnsi="宋体" w:eastAsia="宋体" w:cs="宋体"/>
          <w:color w:val="000"/>
          <w:sz w:val="28"/>
          <w:szCs w:val="28"/>
        </w:rPr>
        <w:t xml:space="preserve">哀哉！有的人对孝理解不透，也对父母的需求不理解，尤其是在传统文化已濒临危机的今天，加上忙碌的工作，许多人便以工作或者别的为借口，用金钱代替孝心，长年难得回家一看。</w:t>
      </w:r>
    </w:p>
    <w:p>
      <w:pPr>
        <w:ind w:left="0" w:right="0" w:firstLine="560"/>
        <w:spacing w:before="450" w:after="450" w:line="312" w:lineRule="auto"/>
      </w:pPr>
      <w:r>
        <w:rPr>
          <w:rFonts w:ascii="宋体" w:hAnsi="宋体" w:eastAsia="宋体" w:cs="宋体"/>
          <w:color w:val="000"/>
          <w:sz w:val="28"/>
          <w:szCs w:val="28"/>
        </w:rPr>
        <w:t xml:space="preserve">在中国，孝的观念源远流长，早在公元前11世纪，华夏先民就已经有了“孝”的观念。《诗经》中有“哀哀父母，生我劬劳。”的咏叹。《论语》中也有关于孝道的实录：“孟武伯问孝：‘父母惟其疾之忧。’”和“父母之年，不可不知也。一则以喜，一则以惧。庄子也对孝进行了阐述：孝子不谀其亲，忠臣不谄其君，臣子之盛也。可见，孝的观念在古时就早已被圣贤推崇至此了。</w:t>
      </w:r>
    </w:p>
    <w:p>
      <w:pPr>
        <w:ind w:left="0" w:right="0" w:firstLine="560"/>
        <w:spacing w:before="450" w:after="450" w:line="312" w:lineRule="auto"/>
      </w:pPr>
      <w:r>
        <w:rPr>
          <w:rFonts w:ascii="宋体" w:hAnsi="宋体" w:eastAsia="宋体" w:cs="宋体"/>
          <w:color w:val="000"/>
          <w:sz w:val="28"/>
          <w:szCs w:val="28"/>
        </w:rPr>
        <w:t xml:space="preserve">中国的传统孝道文化用十二字来概括，即：敬亲、奉养、侍疾、立身、谏诤、善终。</w:t>
      </w:r>
    </w:p>
    <w:p>
      <w:pPr>
        <w:ind w:left="0" w:right="0" w:firstLine="560"/>
        <w:spacing w:before="450" w:after="450" w:line="312" w:lineRule="auto"/>
      </w:pPr>
      <w:r>
        <w:rPr>
          <w:rFonts w:ascii="宋体" w:hAnsi="宋体" w:eastAsia="宋体" w:cs="宋体"/>
          <w:color w:val="000"/>
          <w:sz w:val="28"/>
          <w:szCs w:val="28"/>
        </w:rPr>
        <w:t xml:space="preserve">孝道文化的核心是敬老养老。子女孝敬父母，爱护、照顾、赡养老人，是老人们颐养天年，享受天伦之乐，这种精神无论在过去、现在还是将来，都具有普遍的社会意义。</w:t>
      </w:r>
    </w:p>
    <w:p>
      <w:pPr>
        <w:ind w:left="0" w:right="0" w:firstLine="560"/>
        <w:spacing w:before="450" w:after="450" w:line="312" w:lineRule="auto"/>
      </w:pPr>
      <w:r>
        <w:rPr>
          <w:rFonts w:ascii="宋体" w:hAnsi="宋体" w:eastAsia="宋体" w:cs="宋体"/>
          <w:color w:val="000"/>
          <w:sz w:val="28"/>
          <w:szCs w:val="28"/>
        </w:rPr>
        <w:t xml:space="preserve">辞官尽孝的包拯少年时便以孝而闻名，性直敦厚。在宋仁宗天圣五年中进士，先任大理寺评事，后出任建昌知县，因为父母年老，不能承受路上的颠簸，不愿随他到他乡去，包拯便马上辞去官职，回家照顾父母，保证的孝心受到官吏们的交口称颂。几年后，父母相继辞世，包拯才重新踏入仕途，这也是在乡亲们的苦苦劝说下去的。</w:t>
      </w:r>
    </w:p>
    <w:p>
      <w:pPr>
        <w:ind w:left="0" w:right="0" w:firstLine="560"/>
        <w:spacing w:before="450" w:after="450" w:line="312" w:lineRule="auto"/>
      </w:pPr>
      <w:r>
        <w:rPr>
          <w:rFonts w:ascii="宋体" w:hAnsi="宋体" w:eastAsia="宋体" w:cs="宋体"/>
          <w:color w:val="000"/>
          <w:sz w:val="28"/>
          <w:szCs w:val="28"/>
        </w:rPr>
        <w:t xml:space="preserve">“父母在，不远游”，这是古代孝道的重要内容。包拯虽中进士，被授以官职而不去，就是这个原因。包拯对父母的孝敬也堪为今人的表率。除此之外，周文王也可佩做我们的道德先锋。</w:t>
      </w:r>
    </w:p>
    <w:p>
      <w:pPr>
        <w:ind w:left="0" w:right="0" w:firstLine="560"/>
        <w:spacing w:before="450" w:after="450" w:line="312" w:lineRule="auto"/>
      </w:pPr>
      <w:r>
        <w:rPr>
          <w:rFonts w:ascii="宋体" w:hAnsi="宋体" w:eastAsia="宋体" w:cs="宋体"/>
          <w:color w:val="000"/>
          <w:sz w:val="28"/>
          <w:szCs w:val="28"/>
        </w:rPr>
        <w:t xml:space="preserve">周文王姓姬名昌，当他做世子时，每次去朝廷见他的父亲王季三次。在清晨鸡啼时，他就穿好了礼服，到父亲的寝门外问安。等宫里的小官回报安好以后，文王才面露喜色。正午和傍晚，又各去向父亲请安一次。有时，王季偶尔感觉身体不适，文王的脸上，就充满了忧愁的神情，连走路都走不稳。等王季复原了，他才高兴起来。并且告诉掌厨的人每顿要做一些新鲜的菜肴，变花样，再呈上。</w:t>
      </w:r>
    </w:p>
    <w:p>
      <w:pPr>
        <w:ind w:left="0" w:right="0" w:firstLine="560"/>
        <w:spacing w:before="450" w:after="450" w:line="312" w:lineRule="auto"/>
      </w:pPr>
      <w:r>
        <w:rPr>
          <w:rFonts w:ascii="宋体" w:hAnsi="宋体" w:eastAsia="宋体" w:cs="宋体"/>
          <w:color w:val="000"/>
          <w:sz w:val="28"/>
          <w:szCs w:val="28"/>
        </w:rPr>
        <w:t xml:space="preserve">周朝国运的绵长，是历代所不能及的。姬姓之后，百世昌隆，都是文王的孝德所开启的。</w:t>
      </w:r>
    </w:p>
    <w:p>
      <w:pPr>
        <w:ind w:left="0" w:right="0" w:firstLine="560"/>
        <w:spacing w:before="450" w:after="450" w:line="312" w:lineRule="auto"/>
      </w:pPr>
      <w:r>
        <w:rPr>
          <w:rFonts w:ascii="宋体" w:hAnsi="宋体" w:eastAsia="宋体" w:cs="宋体"/>
          <w:color w:val="000"/>
          <w:sz w:val="28"/>
          <w:szCs w:val="28"/>
        </w:rPr>
        <w:t xml:space="preserve">孝道的思想可以规范社会的行为，建立一些礼仪制度，调解人际关系，从而凝聚社会力量，达到天下一统，由乱达治。西蜀初年，司马氏刚得到天下时，就倡导以“孝”治国，清圣祖康熙帝和汉武帝也是以“仁孝”治天下，才推动自己千秋霸业的成功。</w:t>
      </w:r>
    </w:p>
    <w:p>
      <w:pPr>
        <w:ind w:left="0" w:right="0" w:firstLine="560"/>
        <w:spacing w:before="450" w:after="450" w:line="312" w:lineRule="auto"/>
      </w:pPr>
      <w:r>
        <w:rPr>
          <w:rFonts w:ascii="宋体" w:hAnsi="宋体" w:eastAsia="宋体" w:cs="宋体"/>
          <w:color w:val="000"/>
          <w:sz w:val="28"/>
          <w:szCs w:val="28"/>
        </w:rPr>
        <w:t xml:space="preserve">中华民族文化之所以能够同化无数外来文化，五十六个民族聚成一个大家庭，大家能和睦相处，共建和谐中华，其中很重要的原因就在于孝道文化的感染性。中华民族文化之所以经久不衰，成为古代世界文明延续至今的唯一的古文明，其根本原因也在于孝道文化。</w:t>
      </w:r>
    </w:p>
    <w:p>
      <w:pPr>
        <w:ind w:left="0" w:right="0" w:firstLine="560"/>
        <w:spacing w:before="450" w:after="450" w:line="312" w:lineRule="auto"/>
      </w:pPr>
      <w:r>
        <w:rPr>
          <w:rFonts w:ascii="宋体" w:hAnsi="宋体" w:eastAsia="宋体" w:cs="宋体"/>
          <w:color w:val="000"/>
          <w:sz w:val="28"/>
          <w:szCs w:val="28"/>
        </w:rPr>
        <w:t xml:space="preserve">古语说：“树欲静而风不止，子欲养而其不待。”对父母之孝不要等其老，也不要只是表现在一年半载的那么几次的孝敬中。真正的孝，应该渗透在年年月月，时时刻刻。父母一生为儿女无私奉献，他们并非要求报答，而尽孝是儿女义不容辞的责任。</w:t>
      </w:r>
    </w:p>
    <w:p>
      <w:pPr>
        <w:ind w:left="0" w:right="0" w:firstLine="560"/>
        <w:spacing w:before="450" w:after="450" w:line="312" w:lineRule="auto"/>
      </w:pPr>
      <w:r>
        <w:rPr>
          <w:rFonts w:ascii="宋体" w:hAnsi="宋体" w:eastAsia="宋体" w:cs="宋体"/>
          <w:color w:val="000"/>
          <w:sz w:val="28"/>
          <w:szCs w:val="28"/>
        </w:rPr>
        <w:t xml:space="preserve">孝有三：大尊尊亲，其次弗辱，其下能养。即使社会怎么变迁，我们都不能扭曲孝道的内涵。</w:t>
      </w:r>
    </w:p>
    <w:p>
      <w:pPr>
        <w:ind w:left="0" w:right="0" w:firstLine="560"/>
        <w:spacing w:before="450" w:after="450" w:line="312" w:lineRule="auto"/>
      </w:pPr>
      <w:r>
        <w:rPr>
          <w:rFonts w:ascii="宋体" w:hAnsi="宋体" w:eastAsia="宋体" w:cs="宋体"/>
          <w:color w:val="000"/>
          <w:sz w:val="28"/>
          <w:szCs w:val="28"/>
        </w:rPr>
        <w:t xml:space="preserve">当“孝”在举国上下形成了一种社会风尚时，国家定然会安泰，社会定然会和谐。如今。我们正在倡导与构建和谐文化社会，那么，每个人都应该从“孝”做起，这不仅使人人应该做到的，也是人人能够做到的。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2024-11-10T20:29:03+08:00</dcterms:created>
  <dcterms:modified xsi:type="dcterms:W3CDTF">2024-11-10T20:29:03+08:00</dcterms:modified>
</cp:coreProperties>
</file>

<file path=docProps/custom.xml><?xml version="1.0" encoding="utf-8"?>
<Properties xmlns="http://schemas.openxmlformats.org/officeDocument/2006/custom-properties" xmlns:vt="http://schemas.openxmlformats.org/officeDocument/2006/docPropsVTypes"/>
</file>