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最新大学生寒假社会实践报告1500字农村(二十篇)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大学生寒假社会实践报告1500字农村篇一</w:t>
      </w:r>
    </w:p>
    <w:p>
      <w:pPr>
        <w:ind w:left="0" w:right="0" w:firstLine="560"/>
        <w:spacing w:before="450" w:after="450" w:line="312" w:lineRule="auto"/>
      </w:pPr>
      <w:r>
        <w:rPr>
          <w:rFonts w:ascii="宋体" w:hAnsi="宋体" w:eastAsia="宋体" w:cs="宋体"/>
          <w:color w:val="000"/>
          <w:sz w:val="28"/>
          <w:szCs w:val="28"/>
        </w:rPr>
        <w:t xml:space="preserve">从1月7日至2月7日，我在太原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周旋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娶良心经营、个性服务、人性管理、团结协作、携手并肩、共创辉煌、努力!”，“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在接下来的实践报告中，我想和大家说说我的餐中服务，首先要和客人介绍我们的菌汤，何鲜菇食用菌养生保健火锅汤然后煮蘑菇，这得蘑菇很多，最贵的就是羊肚菌，然后是竹荪、鲜北从草……接下来时煮菜，然后是海鲜，最后才是肉。而且蘑菇的功效也是我们服务员必背的知识，就比如羊肚菌具有益肠胃、助消化，化痰理气的功效，是清代慈禧太后最爱吃的食用菌之一。</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虽然说我每天的服务都是一样的，没有太大的变化，但是如果能坚持就是一分成功。</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水说出来也不会有人真正理解，只有亲身经历才会懂其中的苦。话说读万卷书不如行万里路，行万里路不如阅人无数。在这形形色色的社会中，什么人你都可能遇到，但是你必须学会认识这些人，读懂这些人。而且既然是团队，就必须要学会团结合作，学会服从，学会忍让，学会淡定。</w:t>
      </w:r>
    </w:p>
    <w:p>
      <w:pPr>
        <w:ind w:left="0" w:right="0" w:firstLine="560"/>
        <w:spacing w:before="450" w:after="450" w:line="312" w:lineRule="auto"/>
      </w:pPr>
      <w:r>
        <w:rPr>
          <w:rFonts w:ascii="宋体" w:hAnsi="宋体" w:eastAsia="宋体" w:cs="宋体"/>
          <w:color w:val="000"/>
          <w:sz w:val="28"/>
          <w:szCs w:val="28"/>
        </w:rPr>
        <w:t xml:space="preserve">仔细回想我的打工过程，其实也有很多快乐可言，有师傅的关心，有姐姐的关照，有主管的教导，而且认识了很多的朋友，有他们的帮助和理解、支持，而且客人对我的评价是我在这次打工中得到的唯一真诚的东西，我用我微笑的服务换来他们的表扬、赞赏，是他们让我实现了我打工的价值，我感谢他们。是他们教会我成长，让我有勇气坚持到最后!总体来说我的打工还是很成功的，学到很多东西，而且赚到了钱，最重要的是我在这次打工的过程中对我的初级会计进行了预习，这样开学的时候可以减少不少的压力，不会那么匆忙。</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我相信自己，一定可以比别人多一份成熟，多一份耐心。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们需要用实践开证明自己。</w:t>
      </w:r>
    </w:p>
    <w:p>
      <w:pPr>
        <w:ind w:left="0" w:right="0" w:firstLine="560"/>
        <w:spacing w:before="450" w:after="450" w:line="312" w:lineRule="auto"/>
      </w:pPr>
      <w:r>
        <w:rPr>
          <w:rFonts w:ascii="宋体" w:hAnsi="宋体" w:eastAsia="宋体" w:cs="宋体"/>
          <w:color w:val="000"/>
          <w:sz w:val="28"/>
          <w:szCs w:val="28"/>
        </w:rPr>
        <w:t xml:space="preserve">以上便是我的寒假实践报告，我希望在新学期即将开始的同时，我能更好的成长，努力学习，淡定的处理一些事情，最后希望我的初级会计能顺利通过!加油!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大学生寒假社会实践报告1500字农村篇二</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应该有着较高的文化素质，应该秉承传统，以劳动为荣，以奉献为荣。在此次的社区服务中，我感觉自己做的还不错，虽然会时常犯一些小小的错误，但经人指点后总能及时的改正过来，所以这次的活动很大程度上锻炼提升了我的各种基本的素质，应该多参加一些类似这样的服务活动。</w:t>
      </w:r>
    </w:p>
    <w:p>
      <w:pPr>
        <w:ind w:left="0" w:right="0" w:firstLine="560"/>
        <w:spacing w:before="450" w:after="450" w:line="312" w:lineRule="auto"/>
      </w:pPr>
      <w:r>
        <w:rPr>
          <w:rFonts w:ascii="宋体" w:hAnsi="宋体" w:eastAsia="宋体" w:cs="宋体"/>
          <w:color w:val="000"/>
          <w:sz w:val="28"/>
          <w:szCs w:val="28"/>
        </w:rPr>
        <w:t xml:space="preserve">张瑞敏曾经说过：“把一件简单的事做好就是不简单，把一件平凡的事做好就是不平凡。”现在的我们应以辛勤劳动为荣，以服务人民为荣，积极的参加各种劳动，多做一些对他人对社会有意义的事。通过这次的社区服务，我明白了许多道理，慢慢地我长大了，改变了，更知道了自己的许多不足之处。</w:t>
      </w:r>
    </w:p>
    <w:p>
      <w:pPr>
        <w:ind w:left="0" w:right="0" w:firstLine="560"/>
        <w:spacing w:before="450" w:after="450" w:line="312" w:lineRule="auto"/>
      </w:pPr>
      <w:r>
        <w:rPr>
          <w:rFonts w:ascii="宋体" w:hAnsi="宋体" w:eastAsia="宋体" w:cs="宋体"/>
          <w:color w:val="000"/>
          <w:sz w:val="28"/>
          <w:szCs w:val="28"/>
        </w:rPr>
        <w:t xml:space="preserve">平时在家的时候我都特别的懒，基本上所有的家务都是爸妈在做，而通过这次的社区服务，让我真正的意识到劳动的重要性。在服务社区期间，我会在无事可做的时候打扫打扫卫生，扫地拖地等。或者整理一些优秀的文章和需要的文件。在春节前夕，我还和小伙伴们一起为社区出了一期主题板报，虽然看起来不是特别的好，但还算是差强人意。也只有经历过实践过后才知道自己的不足之处。欢度春节的时候我们都会有燃放烟花、爆竹的习俗，而然放过后留下的碎屑却无人问津，所以我们又有了可以劳动的机会。当时面对满街的碎屑，有些无奈，实在是太多了，经过几个小时的奋斗之后，我们终于把那些碎屑打扫完毕，而自己却也累得全身疼痛。在这段时间里虽然会有些累，但是真的很高兴很有成就感。我感触颇深的是所有的事做来都是不容易的，只有自己不断地尝试不断地克服困难，才会成功，做事一定要认真踏实。</w:t>
      </w:r>
    </w:p>
    <w:p>
      <w:pPr>
        <w:ind w:left="0" w:right="0" w:firstLine="560"/>
        <w:spacing w:before="450" w:after="450" w:line="312" w:lineRule="auto"/>
      </w:pPr>
      <w:r>
        <w:rPr>
          <w:rFonts w:ascii="宋体" w:hAnsi="宋体" w:eastAsia="宋体" w:cs="宋体"/>
          <w:color w:val="000"/>
          <w:sz w:val="28"/>
          <w:szCs w:val="28"/>
        </w:rPr>
        <w:t xml:space="preserve">所谓一分耕耘一分收获应该就是这样的吧，自己付出了多少就会得到多少回报。通过自己的努力付出，不管最后的结果如何，那个过程肯定会使自己受益。这次的劳动服务并不是很难，相比父母的辛苦工作挣钱来说，我感觉自己是那么的幸福，而我更没有理由不认真学习。从这次的服务社区劳动中，我还明白了我们应该尊重和珍惜他人的劳动成果，做一个有良好素质的人。这样的劳动对我的身心都起到了积极地作用，我想不管以后我从事什么样的工作，我都会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最后，我非常的感谢在这次的服务中关心帮助过我的所有人，有了他们的帮助，我才能顺利的完成这次的社区服务之旅。</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大学生寒假社会实践报告1500字农村篇三</w:t>
      </w:r>
    </w:p>
    <w:p>
      <w:pPr>
        <w:ind w:left="0" w:right="0" w:firstLine="560"/>
        <w:spacing w:before="450" w:after="450" w:line="312" w:lineRule="auto"/>
      </w:pPr>
      <w:r>
        <w:rPr>
          <w:rFonts w:ascii="宋体" w:hAnsi="宋体" w:eastAsia="宋体" w:cs="宋体"/>
          <w:color w:val="000"/>
          <w:sz w:val="28"/>
          <w:szCs w:val="28"/>
        </w:rPr>
        <w:t xml:space="preserve">随着史上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大学生寒假社会实践报告1500字农村篇四</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大学生寒假社会实践报告1500字农村篇五</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__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_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__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大学生寒假社会实践报告1500字农村篇八</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大学生寒假社会实践报告1500字农村篇九</w:t>
      </w:r>
    </w:p>
    <w:p>
      <w:pPr>
        <w:ind w:left="0" w:right="0" w:firstLine="560"/>
        <w:spacing w:before="450" w:after="450" w:line="312" w:lineRule="auto"/>
      </w:pPr>
      <w:r>
        <w:rPr>
          <w:rFonts w:ascii="宋体" w:hAnsi="宋体" w:eastAsia="宋体" w:cs="宋体"/>
          <w:color w:val="000"/>
          <w:sz w:val="28"/>
          <w:szCs w:val="28"/>
        </w:rPr>
        <w:t xml:space="preserve">课本只能教我们理论知识，还有很多的东西是课本里没有的，在实践中获得丰富的知识与经验，学会待人处事、学会交际礼仪、锻炼自己的胆量、积累经验，让我受益匪浅。</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 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所以，我们利用每年的寒寒假的时间去体验社会生活，这也是老师为了锻炼我们的实践能力，也是写实践论文的目的。而社会实践是我们接触社会、体验社会生活的好机会。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寒假比较往年提前了几天，我也积极的在找寒假工，可是走过很多的商场、超市，积极的去应聘，却没有一家商场、超市肯让我在那里做临时工。为什么呢?原因很简单，他们需要的是有工作经验的长期工，当我说出我应聘的是寒假工而且我并没有丰富的工作经验。所以我没有找到工作，只好在家里呆着，而后经朋友介绍找到一份寒假临时工——做某一品牌的促销员。 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w:t>
      </w:r>
    </w:p>
    <w:p>
      <w:pPr>
        <w:ind w:left="0" w:right="0" w:firstLine="560"/>
        <w:spacing w:before="450" w:after="450" w:line="312" w:lineRule="auto"/>
      </w:pPr>
      <w:r>
        <w:rPr>
          <w:rFonts w:ascii="宋体" w:hAnsi="宋体" w:eastAsia="宋体" w:cs="宋体"/>
          <w:color w:val="000"/>
          <w:sz w:val="28"/>
          <w:szCs w:val="28"/>
        </w:rPr>
        <w:t xml:space="preserve">这是我上大学以来的第__个寒假，一年到头，忙于学业，在外奔波，理所当然要回家和父母亲人团聚。不过身为当代大学生，总不该“日出三竿而起，日落西山而息”地无所作为。况且也是大二学生，应该出去锻炼一下了。回到家后，我与父母商量，准备找一份工作。我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w:t>
      </w:r>
    </w:p>
    <w:p>
      <w:pPr>
        <w:ind w:left="0" w:right="0" w:firstLine="560"/>
        <w:spacing w:before="450" w:after="450" w:line="312" w:lineRule="auto"/>
      </w:pPr>
      <w:r>
        <w:rPr>
          <w:rFonts w:ascii="宋体" w:hAnsi="宋体" w:eastAsia="宋体" w:cs="宋体"/>
          <w:color w:val="000"/>
          <w:sz w:val="28"/>
          <w:szCs w:val="28"/>
        </w:rPr>
        <w:t xml:space="preserve">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样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大学生寒假社会实践报告1500字农村篇十一</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大学生寒假社会实践报告1500字农村篇十二</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大学生寒假社会实践报告1500字农村篇十三</w:t>
      </w:r>
    </w:p>
    <w:p>
      <w:pPr>
        <w:ind w:left="0" w:right="0" w:firstLine="560"/>
        <w:spacing w:before="450" w:after="450" w:line="312" w:lineRule="auto"/>
      </w:pPr>
      <w:r>
        <w:rPr>
          <w:rFonts w:ascii="宋体" w:hAnsi="宋体" w:eastAsia="宋体" w:cs="宋体"/>
          <w:color w:val="000"/>
          <w:sz w:val="28"/>
          <w:szCs w:val="28"/>
        </w:rPr>
        <w:t xml:space="preserve">转眼间，寒假已过。在辅导员的部署下，我班寒假社会实践活动顺利展开。</w:t>
      </w:r>
    </w:p>
    <w:p>
      <w:pPr>
        <w:ind w:left="0" w:right="0" w:firstLine="560"/>
        <w:spacing w:before="450" w:after="450" w:line="312" w:lineRule="auto"/>
      </w:pPr>
      <w:r>
        <w:rPr>
          <w:rFonts w:ascii="宋体" w:hAnsi="宋体" w:eastAsia="宋体" w:cs="宋体"/>
          <w:color w:val="000"/>
          <w:sz w:val="28"/>
          <w:szCs w:val="28"/>
        </w:rPr>
        <w:t xml:space="preserve">我班同学利用假期参加了各种有意义的社会实践活动，接触社会，了解社会，从社会实践中检验自我，锻炼自我。这次的社会实践每个同学都颇有收获，并撰写了社会实践报告，以下是我班的寒假社会实践总结：</w:t>
      </w:r>
    </w:p>
    <w:p>
      <w:pPr>
        <w:ind w:left="0" w:right="0" w:firstLine="560"/>
        <w:spacing w:before="450" w:after="450" w:line="312" w:lineRule="auto"/>
      </w:pPr>
      <w:r>
        <w:rPr>
          <w:rFonts w:ascii="宋体" w:hAnsi="宋体" w:eastAsia="宋体" w:cs="宋体"/>
          <w:color w:val="000"/>
          <w:sz w:val="28"/>
          <w:szCs w:val="28"/>
        </w:rPr>
        <w:t xml:space="preserve">本次活动有52人投身社会实践，共上交社会实践报告52篇，其中大致有这样几个方向：</w:t>
      </w:r>
    </w:p>
    <w:p>
      <w:pPr>
        <w:ind w:left="0" w:right="0" w:firstLine="560"/>
        <w:spacing w:before="450" w:after="450" w:line="312" w:lineRule="auto"/>
      </w:pPr>
      <w:r>
        <w:rPr>
          <w:rFonts w:ascii="宋体" w:hAnsi="宋体" w:eastAsia="宋体" w:cs="宋体"/>
          <w:color w:val="000"/>
          <w:sz w:val="28"/>
          <w:szCs w:val="28"/>
        </w:rPr>
        <w:t xml:space="preserve">(1)绝大多数同学将实践地点选在餐饮场所、超市或者专卖店。如任佳乐、李倩等同学在餐厅从事传菜工、前台服务员等工作。工作并没有想象中的简单，让他们尝尽了苦头。颜佳则在专卖店担任导购。工作十分辛苦。虽然报酬不高，但是收获了很多，积累了工作经验。李剑南、刘颖等同学在当地超市当促销员，促销员并不好做，不仅要熟悉自己的产品以便介绍推销，还负责卸货的体力劳动。在与不同顾客的接触中，逐渐提高了在社会上处理人际关系的能力。</w:t>
      </w:r>
    </w:p>
    <w:p>
      <w:pPr>
        <w:ind w:left="0" w:right="0" w:firstLine="560"/>
        <w:spacing w:before="450" w:after="450" w:line="312" w:lineRule="auto"/>
      </w:pPr>
      <w:r>
        <w:rPr>
          <w:rFonts w:ascii="宋体" w:hAnsi="宋体" w:eastAsia="宋体" w:cs="宋体"/>
          <w:color w:val="000"/>
          <w:sz w:val="28"/>
          <w:szCs w:val="28"/>
        </w:rPr>
        <w:t xml:space="preserve">(2)有的同学本着接触社会，服务社会的态度，投身其他社会行业，用自己的实际行动来回报社会，并提高自己的社会觉悟。身为师范类院校的学生，部分同学如赵静、周怡等应用自己的知识，投入到了家教工作中，对不同年级的学生进行辅导。从中了解了每一堂课背后的精心准备，体验着老师这一职业的艰辛。同学王春鑫同学在春运期间入选临时乘务员，需要对车厢进行清洁，提醒旅客们下车。这次实践令他更加贴近了春运。而马晓俊和张焕雷同学则分别对各自的家乡进行了调查。展示了家乡新农村建设成果和精神风貌。姜蕾和李标同学则就植物育苗方面进行了相关的调查，深入了社会，同时丰富了自己的知识。张记云同学则回到了自己的母校，对自己的高中进行了为期3天的采访调查。</w:t>
      </w:r>
    </w:p>
    <w:p>
      <w:pPr>
        <w:ind w:left="0" w:right="0" w:firstLine="560"/>
        <w:spacing w:before="450" w:after="450" w:line="312" w:lineRule="auto"/>
      </w:pPr>
      <w:r>
        <w:rPr>
          <w:rFonts w:ascii="宋体" w:hAnsi="宋体" w:eastAsia="宋体" w:cs="宋体"/>
          <w:color w:val="000"/>
          <w:sz w:val="28"/>
          <w:szCs w:val="28"/>
        </w:rPr>
        <w:t xml:space="preserve">(3)有部分同学为了挑战自我，充实自我，也在寒假期间做了一些大胆的尝试，不但提高了自身的工作能力，而且赚取了一定的费用，大大满足了自己的成就感。一方面充实生活、赚取一定的金钱，另一方面可以完成自己的寒假社会实践作业，可谓一箭双雕。张延玲同学在情人节期间，看准了商机，从花店低价购进鲜花，经过自己的包装，在情人节时出售，从中获得利益。官爱艳同学也在春节期间通过销售烟花爆竹得到了一笔可观的收入。</w:t>
      </w:r>
    </w:p>
    <w:p>
      <w:pPr>
        <w:ind w:left="0" w:right="0" w:firstLine="560"/>
        <w:spacing w:before="450" w:after="450" w:line="312" w:lineRule="auto"/>
      </w:pPr>
      <w:r>
        <w:rPr>
          <w:rFonts w:ascii="宋体" w:hAnsi="宋体" w:eastAsia="宋体" w:cs="宋体"/>
          <w:color w:val="000"/>
          <w:sz w:val="28"/>
          <w:szCs w:val="28"/>
        </w:rPr>
        <w:t xml:space="preserve">(4)还有部分同学深入基层，深入实际，进入了工厂。周福菊、朱帅同学在当地食品公司负责加工与包装工作，食品出厂前的最后一道工序。王翠玲、巩文静同学分别在服装厂和棉纺厂打工。薛娣媛、陈磊同学也分别进入制衣厂、当地一所民营企业参观学习。虽然打工的日子是艰苦的，但却学到了许多书本上从来就看不到的知识，切身参与到了工厂的生产过程中，体验了作为一名工人的生活。还有邵长兰同学在当地开发区废品回收处进行废品分类工作。褚文娟、陈菲、刘晗同学则在不同企业中担任话务员的工作。</w:t>
      </w:r>
    </w:p>
    <w:p>
      <w:pPr>
        <w:ind w:left="0" w:right="0" w:firstLine="560"/>
        <w:spacing w:before="450" w:after="450" w:line="312" w:lineRule="auto"/>
      </w:pPr>
      <w:r>
        <w:rPr>
          <w:rFonts w:ascii="宋体" w:hAnsi="宋体" w:eastAsia="宋体" w:cs="宋体"/>
          <w:color w:val="000"/>
          <w:sz w:val="28"/>
          <w:szCs w:val="28"/>
        </w:rPr>
        <w:t xml:space="preserve">同学们的实践活动很丰富，在这里不再一一列举。</w:t>
      </w:r>
    </w:p>
    <w:p>
      <w:pPr>
        <w:ind w:left="0" w:right="0" w:firstLine="560"/>
        <w:spacing w:before="450" w:after="450" w:line="312" w:lineRule="auto"/>
      </w:pPr>
      <w:r>
        <w:rPr>
          <w:rFonts w:ascii="宋体" w:hAnsi="宋体" w:eastAsia="宋体" w:cs="宋体"/>
          <w:color w:val="000"/>
          <w:sz w:val="28"/>
          <w:szCs w:val="28"/>
        </w:rPr>
        <w:t xml:space="preserve">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大学生寒假社会实践报告1500字农村篇十四</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大学生寒假社会实践报告1500字农村篇十六</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大学生寒假社会实践报告1500字农村篇十七</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制服，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目的地，永远不会是一个地点，而是一个新的是视角。</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大学生寒假社会实践报告1500字农村篇十八</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大学生寒假社会实践报告1500字农村篇十九</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大学生寒假社会实践报告1500字农村篇二十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2024-09-20T23:27:44+08:00</dcterms:created>
  <dcterms:modified xsi:type="dcterms:W3CDTF">2024-09-20T23:27:44+08:00</dcterms:modified>
</cp:coreProperties>
</file>

<file path=docProps/custom.xml><?xml version="1.0" encoding="utf-8"?>
<Properties xmlns="http://schemas.openxmlformats.org/officeDocument/2006/custom-properties" xmlns:vt="http://schemas.openxmlformats.org/officeDocument/2006/docPropsVTypes"/>
</file>