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小企业劳动合同书(24篇)</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给大家带来的合同的范文模板，希望能够帮到你哟!小企业劳动合同书篇一甲方(单位名称)：住所地：法定代表人：乙方(姓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小企业劳动合同书篇一</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 ; 性别_____ ; 出生_____年_____月_____日 ;</w:t>
      </w:r>
    </w:p>
    <w:p>
      <w:pPr>
        <w:ind w:left="0" w:right="0" w:firstLine="560"/>
        <w:spacing w:before="450" w:after="450" w:line="312" w:lineRule="auto"/>
      </w:pPr>
      <w:r>
        <w:rPr>
          <w:rFonts w:ascii="宋体" w:hAnsi="宋体" w:eastAsia="宋体" w:cs="宋体"/>
          <w:color w:val="000"/>
          <w:sz w:val="28"/>
          <w:szCs w:val="28"/>
        </w:rPr>
        <w:t xml:space="preserve">住址 ;联系方式 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 1.遵守国家宪法、法律、法规; 2.遵守甲方的规章制度; 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 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 。</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 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 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 乙方(签字)___ ___</w:t>
      </w:r>
    </w:p>
    <w:p>
      <w:pPr>
        <w:ind w:left="0" w:right="0" w:firstLine="560"/>
        <w:spacing w:before="450" w:after="450" w:line="312" w:lineRule="auto"/>
      </w:pPr>
      <w:r>
        <w:rPr>
          <w:rFonts w:ascii="宋体" w:hAnsi="宋体" w:eastAsia="宋体" w:cs="宋体"/>
          <w:color w:val="000"/>
          <w:sz w:val="28"/>
          <w:szCs w:val="28"/>
        </w:rPr>
        <w:t xml:space="preserve">_________年_ ___月__ __日 _________年_ ___月__ 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小企业劳动合同书篇五</w:t>
      </w:r>
    </w:p>
    <w:p>
      <w:pPr>
        <w:ind w:left="0" w:right="0" w:firstLine="560"/>
        <w:spacing w:before="450" w:after="450" w:line="312" w:lineRule="auto"/>
      </w:pPr>
      <w:r>
        <w:rPr>
          <w:rFonts w:ascii="宋体" w:hAnsi="宋体" w:eastAsia="宋体" w:cs="宋体"/>
          <w:color w:val="000"/>
          <w:sz w:val="28"/>
          <w:szCs w:val="28"/>
        </w:rPr>
        <w:t xml:space="preserve">甲方(单位名称)： 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其他事项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小企业劳动合同书篇六</w:t>
      </w:r>
    </w:p>
    <w:p>
      <w:pPr>
        <w:ind w:left="0" w:right="0" w:firstLine="560"/>
        <w:spacing w:before="450" w:after="450" w:line="312" w:lineRule="auto"/>
      </w:pPr>
      <w:r>
        <w:rPr>
          <w:rFonts w:ascii="宋体" w:hAnsi="宋体" w:eastAsia="宋体" w:cs="宋体"/>
          <w:color w:val="000"/>
          <w:sz w:val="28"/>
          <w:szCs w:val="28"/>
        </w:rPr>
        <w:t xml:space="preserve">甲方(用人单位)：单位地址： 法定代表人：</w:t>
      </w:r>
    </w:p>
    <w:p>
      <w:pPr>
        <w:ind w:left="0" w:right="0" w:firstLine="560"/>
        <w:spacing w:before="450" w:after="450" w:line="312" w:lineRule="auto"/>
      </w:pPr>
      <w:r>
        <w:rPr>
          <w:rFonts w:ascii="宋体" w:hAnsi="宋体" w:eastAsia="宋体" w:cs="宋体"/>
          <w:color w:val="000"/>
          <w:sz w:val="28"/>
          <w:szCs w:val="28"/>
        </w:rPr>
        <w:t xml:space="preserve">乙方(劳动者)： 公民身份号码： 居住住址：_____________________________________ 户籍地址：</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 或者下落不明, 或者未履行第三十条、第九章规定的义务,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第九章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│年度│金额│类别│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│19年││总经费│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│19年││委托单位拔给│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│19年││承担单位自筹│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│19年││保证单位拨给│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│合计││其他单位资助│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│用款时间│用途│用款金额(万元)│</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一九.......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一九______年______月_______日订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w:t>
      </w:r>
    </w:p>
    <w:p>
      <w:pPr>
        <w:ind w:left="0" w:right="0" w:firstLine="560"/>
        <w:spacing w:before="450" w:after="450" w:line="312" w:lineRule="auto"/>
      </w:pPr>
      <w:r>
        <w:rPr>
          <w:rFonts w:ascii="宋体" w:hAnsi="宋体" w:eastAsia="宋体" w:cs="宋体"/>
          <w:color w:val="000"/>
          <w:sz w:val="28"/>
          <w:szCs w:val="28"/>
        </w:rPr>
        <w:t xml:space="preserve">甲方(用工单位)名称：____</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w:t>
      </w:r>
    </w:p>
    <w:p>
      <w:pPr>
        <w:ind w:left="0" w:right="0" w:firstLine="560"/>
        <w:spacing w:before="450" w:after="450" w:line="312" w:lineRule="auto"/>
      </w:pPr>
      <w:r>
        <w:rPr>
          <w:rFonts w:ascii="宋体" w:hAnsi="宋体" w:eastAsia="宋体" w:cs="宋体"/>
          <w:color w:val="000"/>
          <w:sz w:val="28"/>
          <w:szCs w:val="28"/>
        </w:rPr>
        <w:t xml:space="preserve">合同制工*</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甲方因生产(工作)需要，按照用工有关规定考核后，同意招、聘、雇为本公司员工。双方根据《中华人民共和国劳动法》及，同意签订本合同，并达成协议条款如下：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按规定甲方结汇后的职工工资部分，由甲方依照政府现行有关规定办理实行，根据乙方的岗位、责任、技术水平、工作(业务)性质，暂定为每日工资元×25.5=月工资元。晋级加薪每年的月工资增元至元不等。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100%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1.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①双方一致同意的;②符合本合同本条下述第3项和第5项规定的;③乙方试用期满，不符合录用条件或本人不愿意供职的;④乙方患病(不含职业病)或非因工负伤，经治疗不能复工或调整工作岗位后仍不能从事正常工作的;⑤甲方濒临破产处于法定重整(整顿)期间需要裁减人员的;⑥甲方因生产、经营、技术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中国台湾地区或国外探亲在规定假期内的。</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小企业劳动合同书篇十一</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甲方因生产(工作)需要，经劳务市场介绍，同意招用_________为临时工。经双方协商同意签订本合同，并共同遵守如下条款：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___日，每日_________小时工作制。严格控制加班加点，确因生产(工作)需要加班加点的，甲方应从流水作业和台机人员的操作等问题考虑，提前通知乙方并征得同意，按规定发给加班加点费。</w:t>
      </w:r>
    </w:p>
    <w:p>
      <w:pPr>
        <w:ind w:left="0" w:right="0" w:firstLine="560"/>
        <w:spacing w:before="450" w:after="450" w:line="312" w:lineRule="auto"/>
      </w:pPr>
      <w:r>
        <w:rPr>
          <w:rFonts w:ascii="宋体" w:hAnsi="宋体" w:eastAsia="宋体" w:cs="宋体"/>
          <w:color w:val="000"/>
          <w:sz w:val="28"/>
          <w:szCs w:val="28"/>
        </w:rPr>
        <w:t xml:space="preserve">(2)劳动报酬：按国家有关规定和单位的实际情况，根据乙方的岗位和承担任务，甲乙双方协商定为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(1)从城镇招用的临时工，实行社会养老保险制度。保险金缴纳办法与本单位劳动合同制工人相同。临时工本人负担标准工资的_________，先由甲方统一支付，后在其当月工资中扣除。</w:t>
      </w:r>
    </w:p>
    <w:p>
      <w:pPr>
        <w:ind w:left="0" w:right="0" w:firstLine="560"/>
        <w:spacing w:before="450" w:after="450" w:line="312" w:lineRule="auto"/>
      </w:pPr>
      <w:r>
        <w:rPr>
          <w:rFonts w:ascii="宋体" w:hAnsi="宋体" w:eastAsia="宋体" w:cs="宋体"/>
          <w:color w:val="000"/>
          <w:sz w:val="28"/>
          <w:szCs w:val="28"/>
        </w:rPr>
        <w:t xml:space="preserve">(2)根据工作岗位需要，并参照国家有关规定，甲方发给乙方劳动保护用品_________，及劳动保健食品费_________元。从事起重、电焊、司炉等特殊工种作业的，需持有关部门核发的《专业岗位操作证》方可上岗。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(3)在合同期内，临时工或农民工发生工伤、致残、工亡或非因工伤、残、亡以及疾病的，其待遇应分别按国务院第41号令、第87号令及_________人民政府第_________号令的有关规定执行。</w:t>
      </w:r>
    </w:p>
    <w:p>
      <w:pPr>
        <w:ind w:left="0" w:right="0" w:firstLine="560"/>
        <w:spacing w:before="450" w:after="450" w:line="312" w:lineRule="auto"/>
      </w:pPr>
      <w:r>
        <w:rPr>
          <w:rFonts w:ascii="宋体" w:hAnsi="宋体" w:eastAsia="宋体" w:cs="宋体"/>
          <w:color w:val="000"/>
          <w:sz w:val="28"/>
          <w:szCs w:val="28"/>
        </w:rPr>
        <w:t xml:space="preserve">(4)合同期间，甲方发给乙方每月副食品补贴_________元。冬季取暖期间，按规定每月发取暖津贴_________。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乙方在合同期必须遵守以下纪律：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(3)爱护单位财产，不无故损坏公物。</w:t>
      </w:r>
    </w:p>
    <w:p>
      <w:pPr>
        <w:ind w:left="0" w:right="0" w:firstLine="560"/>
        <w:spacing w:before="450" w:after="450" w:line="312" w:lineRule="auto"/>
      </w:pPr>
      <w:r>
        <w:rPr>
          <w:rFonts w:ascii="宋体" w:hAnsi="宋体" w:eastAsia="宋体" w:cs="宋体"/>
          <w:color w:val="000"/>
          <w:sz w:val="28"/>
          <w:szCs w:val="28"/>
        </w:rPr>
        <w:t xml:space="preserve">(4)上班工作(生产)时间不得做私事不得做与生产工作无关的事。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(5)听从指挥，服从调动。</w:t>
      </w:r>
    </w:p>
    <w:p>
      <w:pPr>
        <w:ind w:left="0" w:right="0" w:firstLine="560"/>
        <w:spacing w:before="450" w:after="450" w:line="312" w:lineRule="auto"/>
      </w:pPr>
      <w:r>
        <w:rPr>
          <w:rFonts w:ascii="宋体" w:hAnsi="宋体" w:eastAsia="宋体" w:cs="宋体"/>
          <w:color w:val="000"/>
          <w:sz w:val="28"/>
          <w:szCs w:val="28"/>
        </w:rPr>
        <w:t xml:space="preserve">(6)保质保量完成任务，不得投机取巧。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(7)有事及时请示报告，不得擅自主张。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六、劳动合同的终止、解除和辞职</w:t>
      </w:r>
    </w:p>
    <w:p>
      <w:pPr>
        <w:ind w:left="0" w:right="0" w:firstLine="560"/>
        <w:spacing w:before="450" w:after="450" w:line="312" w:lineRule="auto"/>
      </w:pPr>
      <w:r>
        <w:rPr>
          <w:rFonts w:ascii="宋体" w:hAnsi="宋体" w:eastAsia="宋体" w:cs="宋体"/>
          <w:color w:val="000"/>
          <w:sz w:val="28"/>
          <w:szCs w:val="28"/>
        </w:rPr>
        <w:t xml:space="preserve">(一)有下列情形之一的，可以解除劳动合同：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(2)符合本合同第六条第三项和第六条第四项规定的;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(二)有下列情形之一的，本合同自行解除：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(6)经国家批准应征入伍的。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(六)甲方或乙方要求解除劳动合同，除第六条第(二)款所列情况外，必须提前半个月通知对方。并办理有关手续。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九、本合同经劳动仲裁部门鉴证即生效。</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十、本合同自双方签订之日起，任何一方不得擅自修改或变更。合同履行中如有未尽事宜，须经双方协商，作出补充规定，经鉴证与本合同具有同等效力。</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合同履行中如发生争议，双方应本着互谅互让的原则协商解决，或经企业劳动争议调解委员会调解解决。协商或调解不成时，任何一方均可向_________劳动争议仲裁委员会申请仲裁。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甲方(单位)(盖章)：_______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附1续订劳动合同情况</w:t>
      </w:r>
    </w:p>
    <w:p>
      <w:pPr>
        <w:ind w:left="0" w:right="0" w:firstLine="560"/>
        <w:spacing w:before="450" w:after="450" w:line="312" w:lineRule="auto"/>
      </w:pPr>
      <w:r>
        <w:rPr>
          <w:rFonts w:ascii="宋体" w:hAnsi="宋体" w:eastAsia="宋体" w:cs="宋体"/>
          <w:color w:val="000"/>
          <w:sz w:val="28"/>
          <w:szCs w:val="28"/>
        </w:rPr>
        <w:t xml:space="preserve">续订期限：自_________年_________月_________日至_________年_________月_________日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续订劳动合同有关事宜：_________。</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附2劳动合同内容变更情况</w:t>
      </w:r>
    </w:p>
    <w:p>
      <w:pPr>
        <w:ind w:left="0" w:right="0" w:firstLine="560"/>
        <w:spacing w:before="450" w:after="450" w:line="312" w:lineRule="auto"/>
      </w:pPr>
      <w:r>
        <w:rPr>
          <w:rFonts w:ascii="宋体" w:hAnsi="宋体" w:eastAsia="宋体" w:cs="宋体"/>
          <w:color w:val="000"/>
          <w:sz w:val="28"/>
          <w:szCs w:val="28"/>
        </w:rPr>
        <w:t xml:space="preserve">用工单位：_____________________(盖章)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法定代表人(委托代理人)：_____(签字)</w:t>
      </w:r>
    </w:p>
    <w:p>
      <w:pPr>
        <w:ind w:left="0" w:right="0" w:firstLine="560"/>
        <w:spacing w:before="450" w:after="450" w:line="312" w:lineRule="auto"/>
      </w:pPr>
      <w:r>
        <w:rPr>
          <w:rFonts w:ascii="宋体" w:hAnsi="宋体" w:eastAsia="宋体" w:cs="宋体"/>
          <w:color w:val="000"/>
          <w:sz w:val="28"/>
          <w:szCs w:val="28"/>
        </w:rPr>
        <w:t xml:space="preserve">工人：_________________________(签字)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(1)本合同书适用于机关、事业单位及群众团体招用的临时工。</w:t>
      </w:r>
    </w:p>
    <w:p>
      <w:pPr>
        <w:ind w:left="0" w:right="0" w:firstLine="560"/>
        <w:spacing w:before="450" w:after="450" w:line="312" w:lineRule="auto"/>
      </w:pPr>
      <w:r>
        <w:rPr>
          <w:rFonts w:ascii="宋体" w:hAnsi="宋体" w:eastAsia="宋体" w:cs="宋体"/>
          <w:color w:val="000"/>
          <w:sz w:val="28"/>
          <w:szCs w:val="28"/>
        </w:rPr>
        <w:t xml:space="preserve">(2)试用期一般为一个月。</w:t>
      </w:r>
    </w:p>
    <w:p>
      <w:pPr>
        <w:ind w:left="0" w:right="0" w:firstLine="560"/>
        <w:spacing w:before="450" w:after="450" w:line="312" w:lineRule="auto"/>
      </w:pPr>
      <w:r>
        <w:rPr>
          <w:rFonts w:ascii="宋体" w:hAnsi="宋体" w:eastAsia="宋体" w:cs="宋体"/>
          <w:color w:val="000"/>
          <w:sz w:val="28"/>
          <w:szCs w:val="28"/>
        </w:rPr>
        <w:t xml:space="preserve">(3)本合同期满、经双方同意可续订合同，续订合同必须重新鉴证。</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x省建设工程定额人工费标准。实行按工程量计付工资的，每月支付工资额不得低于当月完成工程量的70%。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小企业劳动合同书篇十三</w:t>
      </w:r>
    </w:p>
    <w:p>
      <w:pPr>
        <w:ind w:left="0" w:right="0" w:firstLine="560"/>
        <w:spacing w:before="450" w:after="450" w:line="312" w:lineRule="auto"/>
      </w:pPr>
      <w:r>
        <w:rPr>
          <w:rFonts w:ascii="宋体" w:hAnsi="宋体" w:eastAsia="宋体" w:cs="宋体"/>
          <w:color w:val="000"/>
          <w:sz w:val="28"/>
          <w:szCs w:val="28"/>
        </w:rPr>
        <w:t xml:space="preserve">甲方(单位)名称：法定代表人：单位地址：邮政编码：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1、本合同为固定期限，自年月日起至年月日止，为期年，其中试用期个月。合同期满，合同终止。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1、甲方实行岗位工资加计件工资制度，其中岗位工资为580元/月，计件工资按乙方完成的工作量进行确定。乙方每月应完成基本工作量(件)为，超过基本工作量(件)部分按元/件计算工资标准。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2、甲方实现计件工资制度，以乙方每月完成工作量(件)确定该月工资标准。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4、乙方的奖金、津贴、补贴按甲方规章制度执行。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甲方(单位)盖章：乙方(劳动者)签字：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小企业劳动合同书篇十四</w:t>
      </w:r>
    </w:p>
    <w:p>
      <w:pPr>
        <w:ind w:left="0" w:right="0" w:firstLine="560"/>
        <w:spacing w:before="450" w:after="450" w:line="312" w:lineRule="auto"/>
      </w:pPr>
      <w:r>
        <w:rPr>
          <w:rFonts w:ascii="宋体" w:hAnsi="宋体" w:eastAsia="宋体" w:cs="宋体"/>
          <w:color w:val="000"/>
          <w:sz w:val="28"/>
          <w:szCs w:val="28"/>
        </w:rPr>
        <w:t xml:space="preserve">编号甲方(用人单位)名称：地址：性质：法定代表人(委托代理人)：乙方(劳动者)姓名：性别：出生年月：家庭住址：居民身份证号码：____省劳动和社会保障厅印制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第四十九条其他违约责任十</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第五十条十</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当事人一方也可以直接向劳动争议仲裁委员会申请仲裁，对仲裁裁决不服的，可以向人民法院提起诉讼。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特别提示：以上条款内容甲乙双方在签署本合同前，均应事先仔细阅读，并详细了解本合同以及附件内容，双方签字后即行生效。)甲方：(盖章)法定代表人或(委托代理人)：(签名)________年____月____日乙方：(签名)________年____月____日鉴证机关：(盖章) 鉴证人：(签章)________年____月____日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(六)、严格执行单位的作息制度，按时开餐。</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(一)、甲方根据乙方工作岗位及完成工作任务的情况，月工资1000元，个人保险300元，合计每月1300元(大写壹仟叁佰元整)。</w:t>
      </w:r>
    </w:p>
    <w:p>
      <w:pPr>
        <w:ind w:left="0" w:right="0" w:firstLine="560"/>
        <w:spacing w:before="450" w:after="450" w:line="312" w:lineRule="auto"/>
      </w:pPr>
      <w:r>
        <w:rPr>
          <w:rFonts w:ascii="宋体" w:hAnsi="宋体" w:eastAsia="宋体" w:cs="宋体"/>
          <w:color w:val="000"/>
          <w:sz w:val="28"/>
          <w:szCs w:val="28"/>
        </w:rPr>
        <w:t xml:space="preserve">(二)、甲方在每月5日钱支付上月工资，如遇特殊情况，已方可提前申请预支1个月工资。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(一)、聘用期间乙方触犯法律，法规时本合同自行终止。</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(二)、聘用期间，如乙方违反协议规定，或严重失职，造成安全事故，甲方有权在聘用期内解除合同，并提前一个星期通知乙方。所造成的损失由乙方负责。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(四)、乙方不得在中途提出解除合同，如违反赔甲方违约金500元。如遇特殊情况必须提前5天通知甲方，当月工资按天计算。</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3.甲方负责并建立_网站和专用信箱负责技术答疑。</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小企业劳动合同书篇十八</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3、熟练期即试用结束后至合同终止。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乙方安排在________________部门，从事_______________工作。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本合同自双方签字并加盖公章后即具法律效力。合同文本一式二份，双方各执一份，本合同自合同签订日期起即产生法律效力。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20___年____月___日20_年___月___日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小企业劳动合同书篇二十一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(一)乙方的工资按月发放，试用期工资是元(试用期工资不低于最低工资标准的规定)，试用期后乙方的工资是元(含加班工资)，工资=正常工作时间工资+加班工资。具体如下：</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小企业劳动合同书篇二十二</w:t>
      </w:r>
    </w:p>
    <w:p>
      <w:pPr>
        <w:ind w:left="0" w:right="0" w:firstLine="560"/>
        <w:spacing w:before="450" w:after="450" w:line="312" w:lineRule="auto"/>
      </w:pPr>
      <w:r>
        <w:rPr>
          <w:rFonts w:ascii="宋体" w:hAnsi="宋体" w:eastAsia="宋体" w:cs="宋体"/>
          <w:color w:val="000"/>
          <w:sz w:val="28"/>
          <w:szCs w:val="28"/>
        </w:rPr>
        <w:t xml:space="preserve">小企业劳动合同范文5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根据《中华人民共和国劳动法》和有关劳动法规和有关规定，甲乙双方在平等自愿，协商一致的基础上签订本合同。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甲方根据国家有关规定，制定各项规章制度，乙方增强主人翁责任感，严格遵守国家的各项规章制度，服从甲方的领导、管理和指挥。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1.乙方在合同期内的工资与甲方同工种，同岗位原固定工人保持同等水平。乙方在学徒(熟练)期间的生活补贴为：试用期间_________元，试用期满_________元，现工种工资_________元。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解除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4.乙方因工因病死亡的丧葬补助费、供养直系亲属抚恤费、救济费，与甲方固定工人同等对待。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解除劳动合同时，甲方按其在本企业工作年限，每满一年发给相当于标准工资1个月的生活补助费，但是，最多不超过12个月的乙方标准工资。乙方按照第八条2款第2项被解除劳动合同的，或按照第八条第5款规定自行解除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8.甲方按国家或地方政府有关规定，按月为乙方缴纳养老保险基金，行业保险基金和工伤保险金。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1.甲方对乙方进行各种必要的政治，思想教育和上岗前培训以及必要的职业技术培训。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(4)甲方不履行劳动合同或者违反国家政策、法律，侵害乙方合法权益的。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(5)乙方符合国家规定条件的。</w:t>
      </w:r>
    </w:p>
    <w:p>
      <w:pPr>
        <w:ind w:left="0" w:right="0" w:firstLine="560"/>
        <w:spacing w:before="450" w:after="450" w:line="312" w:lineRule="auto"/>
      </w:pPr>
      <w:r>
        <w:rPr>
          <w:rFonts w:ascii="宋体" w:hAnsi="宋体" w:eastAsia="宋体" w:cs="宋体"/>
          <w:color w:val="000"/>
          <w:sz w:val="28"/>
          <w:szCs w:val="28"/>
        </w:rPr>
        <w:t xml:space="preserve">5.乙方被依法开除、劳动教养、判刑的，劳动合同自行解除。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应提前30天通知对方，方可办理解除合同手续。但试用期发现不合格的，因辞退解除合同的除外。解除合同，甲方应当报请上级主管部门和当地劳动行政主管部门备案。甲方解除合同应征求甲方工会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(4)法律、法规、规章、政策规定的其他情况。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2.乙方批准出境定居的，试用期满经考核不合格的，以及等情况，甲方可以解除合同。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3.乙方在享受法定假期间，以及_________情况下，甲方不得解除合同。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4.乙方除第八条第3款的规定以外，应征入伍的，以及等情况，可以同甲方解除合同。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甲乙双方因执行本合同发生争议，当事人应从争议发生之日起30日内向本企业劳动争议调解委员会申请调解。调解无效的，向有管辖权的劳动仲裁委员会申请仲裁，对裁决不服的，向人民法院起诉。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第十三条本合同旨在确定甲乙双方劳动关系，明确双方责任权利。有关条文的具体实施和对其他需要直接进一步说明的问题，甲方按程序制定实施细则和规章制度。</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小企业劳动合同书篇二十三</w:t>
      </w:r>
    </w:p>
    <w:p>
      <w:pPr>
        <w:ind w:left="0" w:right="0" w:firstLine="560"/>
        <w:spacing w:before="450" w:after="450" w:line="312" w:lineRule="auto"/>
      </w:pPr>
      <w:r>
        <w:rPr>
          <w:rFonts w:ascii="宋体" w:hAnsi="宋体" w:eastAsia="宋体" w:cs="宋体"/>
          <w:color w:val="000"/>
          <w:sz w:val="28"/>
          <w:szCs w:val="28"/>
        </w:rPr>
        <w:t xml:space="preserve">甲方(单位名称)： 法定代表人或委托代理人 单位地址： 联系电话：</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文化程度户籍所在地 现居住地址 居民身份证号码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w:t>
      </w:r>
    </w:p>
    <w:p>
      <w:pPr>
        <w:ind w:left="0" w:right="0" w:firstLine="560"/>
        <w:spacing w:before="450" w:after="450" w:line="312" w:lineRule="auto"/>
      </w:pPr>
      <w:r>
        <w:rPr>
          <w:rFonts w:ascii="宋体" w:hAnsi="宋体" w:eastAsia="宋体" w:cs="宋体"/>
          <w:color w:val="000"/>
          <w:sz w:val="28"/>
          <w:szCs w:val="28"/>
        </w:rPr>
        <w:t xml:space="preserve">c、以完成一定的工作为期限的劳动合同。双方的具体约定为： 。</w:t>
      </w:r>
    </w:p>
    <w:p>
      <w:pPr>
        <w:ind w:left="0" w:right="0" w:firstLine="560"/>
        <w:spacing w:before="450" w:after="450" w:line="312" w:lineRule="auto"/>
      </w:pPr>
      <w:r>
        <w:rPr>
          <w:rFonts w:ascii="宋体" w:hAnsi="宋体" w:eastAsia="宋体" w:cs="宋体"/>
          <w:color w:val="000"/>
          <w:sz w:val="28"/>
          <w:szCs w:val="28"/>
        </w:rPr>
        <w:t xml:space="preserve">第二条 试用期约定为 ：</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甲方安排乙方在 地点从事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 。</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w:t>
      </w:r>
    </w:p>
    <w:p>
      <w:pPr>
        <w:ind w:left="0" w:right="0" w:firstLine="560"/>
        <w:spacing w:before="450" w:after="450" w:line="312" w:lineRule="auto"/>
      </w:pPr>
      <w:r>
        <w:rPr>
          <w:rFonts w:ascii="宋体" w:hAnsi="宋体" w:eastAsia="宋体" w:cs="宋体"/>
          <w:color w:val="000"/>
          <w:sz w:val="28"/>
          <w:szCs w:val="28"/>
        </w:rPr>
        <w:t xml:space="preserve">c、根据乙方工作量计算劳动报酬，具体标准为：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 。</w:t>
      </w:r>
    </w:p>
    <w:p>
      <w:pPr>
        <w:ind w:left="0" w:right="0" w:firstLine="560"/>
        <w:spacing w:before="450" w:after="450" w:line="312" w:lineRule="auto"/>
      </w:pPr>
      <w:r>
        <w:rPr>
          <w:rFonts w:ascii="宋体" w:hAnsi="宋体" w:eastAsia="宋体" w:cs="宋体"/>
          <w:color w:val="000"/>
          <w:sz w:val="28"/>
          <w:szCs w:val="28"/>
        </w:rPr>
        <w:t xml:space="preserve">第八条 工资发放方式为 。</w:t>
      </w:r>
    </w:p>
    <w:p>
      <w:pPr>
        <w:ind w:left="0" w:right="0" w:firstLine="560"/>
        <w:spacing w:before="450" w:after="450" w:line="312" w:lineRule="auto"/>
      </w:pPr>
      <w:r>
        <w:rPr>
          <w:rFonts w:ascii="宋体" w:hAnsi="宋体" w:eastAsia="宋体" w:cs="宋体"/>
          <w:color w:val="000"/>
          <w:sz w:val="28"/>
          <w:szCs w:val="28"/>
        </w:rPr>
        <w:t xml:space="preserve">a、银行代发：甲方为乙主在银行开立工资结算账户，工资发放均通过此账b、每月户进行;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b、现金发放：甲方直接向乙方发放现金，乙方本人凭身份证领取并签名确认。</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 工作时间为 。</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经劳动和社会保障行政部门审批后，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甲方双方应依法参加社会保险，按规定缴纳社会保险费。甲方必须及时为乙方参加工伤保险手续，并按时足额缴纳工伤保险费，其他保险福利待遇按国家和我省有关规定以及双方约定执行，具体如下： 。</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用人单位和职工应当预防工伤事故发生，避免和减少职业病危害，对从事有职业危害作业的劳动者定期进行健康检查，改善生产、生活条件，保障乙方安全和健康。职工发生工伤时，用人单位应当采取措施使用工伤职工得到及时救治。</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甲方可以依法制定企业规章制度和劳动纪律对实行管理，已经制定的规章制度和劳动纪律应当及时告知乙方应严格遵守甲方依法制定 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甲乙双方单方面解除本合同，应符合《劳动合同法》第27条、第38条、第39条、第40条、第41条的规定。乙方有《劳动合同法》第42条规定情形的，甲方不得随意解除本合同。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第十七条 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解除、终止劳动合同时，甲方应当出具解除、终止劳动合同的证明书或者相关文件，并在5日内进行工资结算，一次性付清所有未发放工资。</w:t>
      </w:r>
    </w:p>
    <w:p>
      <w:pPr>
        <w:ind w:left="0" w:right="0" w:firstLine="560"/>
        <w:spacing w:before="450" w:after="450" w:line="312" w:lineRule="auto"/>
      </w:pPr>
      <w:r>
        <w:rPr>
          <w:rFonts w:ascii="宋体" w:hAnsi="宋体" w:eastAsia="宋体" w:cs="宋体"/>
          <w:color w:val="000"/>
          <w:sz w:val="28"/>
          <w:szCs w:val="28"/>
        </w:rPr>
        <w:t xml:space="preserve">九、经济补偿与违约责任</w:t>
      </w:r>
    </w:p>
    <w:p>
      <w:pPr>
        <w:ind w:left="0" w:right="0" w:firstLine="560"/>
        <w:spacing w:before="450" w:after="450" w:line="312" w:lineRule="auto"/>
      </w:pPr>
      <w:r>
        <w:rPr>
          <w:rFonts w:ascii="宋体" w:hAnsi="宋体" w:eastAsia="宋体" w:cs="宋体"/>
          <w:color w:val="000"/>
          <w:sz w:val="28"/>
          <w:szCs w:val="28"/>
        </w:rPr>
        <w:t xml:space="preserve">第十九条 甲方依法解除乙方劳动合同，应当支付乙方经济补偿金的，按照《劳动合同法》及有关规定执行。乙方根据《劳动合同法》第38条规定解除本合同，甲方也应按照《劳动合同法》及有关规定执行。</w:t>
      </w:r>
    </w:p>
    <w:p>
      <w:pPr>
        <w:ind w:left="0" w:right="0" w:firstLine="560"/>
        <w:spacing w:before="450" w:after="450" w:line="312" w:lineRule="auto"/>
      </w:pPr>
      <w:r>
        <w:rPr>
          <w:rFonts w:ascii="宋体" w:hAnsi="宋体" w:eastAsia="宋体" w:cs="宋体"/>
          <w:color w:val="000"/>
          <w:sz w:val="28"/>
          <w:szCs w:val="28"/>
        </w:rPr>
        <w:t xml:space="preserve">第二十条 甲方支付乙方的工资报酬低于本地最低工资标准的，要补足低于标准部分，经劳动和社会保障行政部门责令限期支付，而逾期不支付的，要依法支付应付金额50% — 100%的赔偿金。</w:t>
      </w:r>
    </w:p>
    <w:p>
      <w:pPr>
        <w:ind w:left="0" w:right="0" w:firstLine="560"/>
        <w:spacing w:before="450" w:after="450" w:line="312" w:lineRule="auto"/>
      </w:pPr>
      <w:r>
        <w:rPr>
          <w:rFonts w:ascii="宋体" w:hAnsi="宋体" w:eastAsia="宋体" w:cs="宋体"/>
          <w:color w:val="000"/>
          <w:sz w:val="28"/>
          <w:szCs w:val="28"/>
        </w:rPr>
        <w:t xml:space="preserve">第二十一条 甲方未按合同规定期限发放工资，且未征得乙方同意的，除须全额补发工资外，还应按应付金额50% — 100%的标准向乙方支付违约金。</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本合同以甲乙双方签字盖章后生效，双方必须严格遵守执行。本合同一式二份，甲乙双方各执一份。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小企业劳动合同书篇二十四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甲方招用乙方在(项目名称)工程 中担任岗位(工种)工作。乙方的岗位(工种)上岗证号码为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2024-09-20T20:53:01+08:00</dcterms:created>
  <dcterms:modified xsi:type="dcterms:W3CDTF">2024-09-20T20:53:01+08:00</dcterms:modified>
</cp:coreProperties>
</file>

<file path=docProps/custom.xml><?xml version="1.0" encoding="utf-8"?>
<Properties xmlns="http://schemas.openxmlformats.org/officeDocument/2006/custom-properties" xmlns:vt="http://schemas.openxmlformats.org/officeDocument/2006/docPropsVTypes"/>
</file>