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孙兵 高二信息技术工作总结</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第一篇：孙兵 高二信息技术工作总结2024-2024年上学期高二信息技术教学工作总结孙兵一个学年已过去，在这一年里我深刻体会到了做老师的艰辛和快乐，一个学年的工作已经结束，收获不少，下面我对本学年的工作作一总结，为新学年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第一篇：孙兵 高二信息技术工作总结</w:t>
      </w:r>
    </w:p>
    <w:p>
      <w:pPr>
        <w:ind w:left="0" w:right="0" w:firstLine="560"/>
        <w:spacing w:before="450" w:after="450" w:line="312" w:lineRule="auto"/>
      </w:pPr>
      <w:r>
        <w:rPr>
          <w:rFonts w:ascii="宋体" w:hAnsi="宋体" w:eastAsia="宋体" w:cs="宋体"/>
          <w:color w:val="000"/>
          <w:sz w:val="28"/>
          <w:szCs w:val="28"/>
        </w:rPr>
        <w:t xml:space="preserve">2024-2024年上学期高二信息技术教学工作总结</w:t>
      </w:r>
    </w:p>
    <w:p>
      <w:pPr>
        <w:ind w:left="0" w:right="0" w:firstLine="560"/>
        <w:spacing w:before="450" w:after="450" w:line="312" w:lineRule="auto"/>
      </w:pPr>
      <w:r>
        <w:rPr>
          <w:rFonts w:ascii="宋体" w:hAnsi="宋体" w:eastAsia="宋体" w:cs="宋体"/>
          <w:color w:val="000"/>
          <w:sz w:val="28"/>
          <w:szCs w:val="28"/>
        </w:rPr>
        <w:t xml:space="preserve">孙兵</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一个学年已过去，在这一年里我深刻体会到了做老师的艰辛和快乐，一个学年的工作已经结束，收获不少，下面我对本学年的工作作一总结，为新学年的工作确立新的目标。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独自一人担任高二6个班级的信息技术课，一周课时12节，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四、主要成绩 在这一学期里，成功的完成高一信息技术这门科目的会考任务。相信大部分学生会考能通过。</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第二篇：孙海兵教学工作总结</w:t>
      </w:r>
    </w:p>
    <w:p>
      <w:pPr>
        <w:ind w:left="0" w:right="0" w:firstLine="560"/>
        <w:spacing w:before="450" w:after="450" w:line="312" w:lineRule="auto"/>
      </w:pPr>
      <w:r>
        <w:rPr>
          <w:rFonts w:ascii="宋体" w:hAnsi="宋体" w:eastAsia="宋体" w:cs="宋体"/>
          <w:color w:val="000"/>
          <w:sz w:val="28"/>
          <w:szCs w:val="28"/>
        </w:rPr>
        <w:t xml:space="preserve">华侨中学高一数学教师教学工作总结</w:t>
      </w:r>
    </w:p>
    <w:p>
      <w:pPr>
        <w:ind w:left="0" w:right="0" w:firstLine="560"/>
        <w:spacing w:before="450" w:after="450" w:line="312" w:lineRule="auto"/>
      </w:pPr>
      <w:r>
        <w:rPr>
          <w:rFonts w:ascii="宋体" w:hAnsi="宋体" w:eastAsia="宋体" w:cs="宋体"/>
          <w:color w:val="000"/>
          <w:sz w:val="28"/>
          <w:szCs w:val="28"/>
        </w:rPr>
        <w:t xml:space="preserve">备课组：高一数学备课组</w:t>
      </w:r>
    </w:p>
    <w:p>
      <w:pPr>
        <w:ind w:left="0" w:right="0" w:firstLine="560"/>
        <w:spacing w:before="450" w:after="450" w:line="312" w:lineRule="auto"/>
      </w:pPr>
      <w:r>
        <w:rPr>
          <w:rFonts w:ascii="宋体" w:hAnsi="宋体" w:eastAsia="宋体" w:cs="宋体"/>
          <w:color w:val="000"/>
          <w:sz w:val="28"/>
          <w:szCs w:val="28"/>
        </w:rPr>
        <w:t xml:space="preserve">姓名：孙海兵</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10）、（24）班数学。其中高一（10）班是普通文化班，（24）班是美术普通班。高一数学对我来说还是新手上路，虽然自己是个新老师，但是本学期在学校组织的各项新教师培训和老教师的指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我能积极参加各种教研活动，如生本教育培训，校内听课，教学教研活动，去博罗另两所高中听课，不断提高课堂教学的操作调控能力，语言表达能力。</w:t>
      </w:r>
    </w:p>
    <w:p>
      <w:pPr>
        <w:ind w:left="0" w:right="0" w:firstLine="560"/>
        <w:spacing w:before="450" w:after="450" w:line="312" w:lineRule="auto"/>
      </w:pPr>
      <w:r>
        <w:rPr>
          <w:rFonts w:ascii="宋体" w:hAnsi="宋体" w:eastAsia="宋体" w:cs="宋体"/>
          <w:color w:val="000"/>
          <w:sz w:val="28"/>
          <w:szCs w:val="28"/>
        </w:rPr>
        <w:t xml:space="preserve">我追求课堂讲解的清晰化，条理化，准确化，情感化，生动化；努力做到知识线索清晰，层次分明，教学言简意赅，深入浅出。我深知学生的积极参与是教学取得较好的效果的关键。在课堂上我特别注意调动学生的积极性，加强师生交流，充分体现学生在学习过程中的主动性，让学生学得轻松，学得愉快。</w:t>
      </w:r>
    </w:p>
    <w:p>
      <w:pPr>
        <w:ind w:left="0" w:right="0" w:firstLine="560"/>
        <w:spacing w:before="450" w:after="450" w:line="312" w:lineRule="auto"/>
      </w:pPr>
      <w:r>
        <w:rPr>
          <w:rFonts w:ascii="宋体" w:hAnsi="宋体" w:eastAsia="宋体" w:cs="宋体"/>
          <w:color w:val="000"/>
          <w:sz w:val="28"/>
          <w:szCs w:val="28"/>
        </w:rPr>
        <w:t xml:space="preserve">为了更好的实施生本教育，我将全班分为10个小组，其中每个小组之间的成员都是有层次的，把好的记为C层次，把基础较差的记为A层次。然后组名让他们自己来选定，这样，对于自己的组名，他们就会有一个欲望去维护好自己的小组。在课堂上讲得尽量少些，而让学生自己动口动手动脑尽量多些，体现生本教育；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晚自习时间，为不同层次的学生进行相应的辅导，以满足不同层次的学生的需求，避免了一刀切的弊端，同时加大了后进生的辅导力度。对后进生的辅导，我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第三篇：高二信息技术教学工作总结</w:t>
      </w:r>
    </w:p>
    <w:p>
      <w:pPr>
        <w:ind w:left="0" w:right="0" w:firstLine="560"/>
        <w:spacing w:before="450" w:after="450" w:line="312" w:lineRule="auto"/>
      </w:pPr>
      <w:r>
        <w:rPr>
          <w:rFonts w:ascii="宋体" w:hAnsi="宋体" w:eastAsia="宋体" w:cs="宋体"/>
          <w:color w:val="000"/>
          <w:sz w:val="28"/>
          <w:szCs w:val="28"/>
        </w:rPr>
        <w:t xml:space="preserve">高二信息技术教学工作总结</w:t>
      </w:r>
    </w:p>
    <w:p>
      <w:pPr>
        <w:ind w:left="0" w:right="0" w:firstLine="560"/>
        <w:spacing w:before="450" w:after="450" w:line="312" w:lineRule="auto"/>
      </w:pPr>
      <w:r>
        <w:rPr>
          <w:rFonts w:ascii="宋体" w:hAnsi="宋体" w:eastAsia="宋体" w:cs="宋体"/>
          <w:color w:val="000"/>
          <w:sz w:val="28"/>
          <w:szCs w:val="28"/>
        </w:rPr>
        <w:t xml:space="preserve">在这个学期中，以学生为本，严格要求自己，认真完成各项教学任务；本人能在保持原有良好工作态度的基础上，不断进步，不断进取，不断学习。现将这学期的工作情况进行总结如下：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领导和老师的肯定使我在以后的工作中变得更有信心、更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这学期主要的工作包括：一是担任高二年级全部的信息技术课的教学，二是兼任学校网络管理员，三是积极开展高中学分登记系统各项工作。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本学期的选修课是网络技术基础，一共分为五章；在教学中，备好每堂课，上好每天课，并做好复习；对每次的考试都进行详细的讲解。理论联系实际，让学生真正体会到网络的实际应用技术。</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经常上网浏览新课程教学及信息技术教学等资料，学习更多、更好、更新的知识。同时积极参加教研活动，多争取机会听评课，从中学习别人的长处。</w:t>
      </w:r>
    </w:p>
    <w:p>
      <w:pPr>
        <w:ind w:left="0" w:right="0" w:firstLine="560"/>
        <w:spacing w:before="450" w:after="450" w:line="312" w:lineRule="auto"/>
      </w:pPr>
      <w:r>
        <w:rPr>
          <w:rFonts w:ascii="宋体" w:hAnsi="宋体" w:eastAsia="宋体" w:cs="宋体"/>
          <w:color w:val="000"/>
          <w:sz w:val="28"/>
          <w:szCs w:val="28"/>
        </w:rPr>
        <w:t xml:space="preserve">在以后的教学工作中，我会在保持优良作风的基础上不断发展，我一定要发扬优点，改正不足，扬长避短，争取更大的成绩。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四、积极听课、评课，改进教学方法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通过学校组织的听、评课活动，让我在学习中实践，在实践中提高，不断反思教学中的困惑，总结经验，创新自己独特的教学方法。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五、计算机管理</w:t>
      </w:r>
    </w:p>
    <w:p>
      <w:pPr>
        <w:ind w:left="0" w:right="0" w:firstLine="560"/>
        <w:spacing w:before="450" w:after="450" w:line="312" w:lineRule="auto"/>
      </w:pPr>
      <w:r>
        <w:rPr>
          <w:rFonts w:ascii="宋体" w:hAnsi="宋体" w:eastAsia="宋体" w:cs="宋体"/>
          <w:color w:val="000"/>
          <w:sz w:val="28"/>
          <w:szCs w:val="28"/>
        </w:rPr>
        <w:t xml:space="preserve">为了延长计算机寿命，宣传“保护电脑，人人有责”，并且在每个班选两名班级网管，进行卫生清理、日志登记。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1、信息技术兴趣小组的开展。</w:t>
      </w:r>
    </w:p>
    <w:p>
      <w:pPr>
        <w:ind w:left="0" w:right="0" w:firstLine="560"/>
        <w:spacing w:before="450" w:after="450" w:line="312" w:lineRule="auto"/>
      </w:pPr>
      <w:r>
        <w:rPr>
          <w:rFonts w:ascii="宋体" w:hAnsi="宋体" w:eastAsia="宋体" w:cs="宋体"/>
          <w:color w:val="000"/>
          <w:sz w:val="28"/>
          <w:szCs w:val="28"/>
        </w:rPr>
        <w:t xml:space="preserve">2、机房的整理要抓紧，要争取能用广播教学软件进行上机教学。</w:t>
      </w:r>
    </w:p>
    <w:p>
      <w:pPr>
        <w:ind w:left="0" w:right="0" w:firstLine="560"/>
        <w:spacing w:before="450" w:after="450" w:line="312" w:lineRule="auto"/>
      </w:pPr>
      <w:r>
        <w:rPr>
          <w:rFonts w:ascii="宋体" w:hAnsi="宋体" w:eastAsia="宋体" w:cs="宋体"/>
          <w:color w:val="000"/>
          <w:sz w:val="28"/>
          <w:szCs w:val="28"/>
        </w:rPr>
        <w:t xml:space="preserve">3、学校网站要开始建设。</w:t>
      </w:r>
    </w:p>
    <w:p>
      <w:pPr>
        <w:ind w:left="0" w:right="0" w:firstLine="560"/>
        <w:spacing w:before="450" w:after="450" w:line="312" w:lineRule="auto"/>
      </w:pPr>
      <w:r>
        <w:rPr>
          <w:rFonts w:ascii="宋体" w:hAnsi="宋体" w:eastAsia="宋体" w:cs="宋体"/>
          <w:color w:val="000"/>
          <w:sz w:val="28"/>
          <w:szCs w:val="28"/>
        </w:rPr>
        <w:t xml:space="preserve">4、继续加强学习，提高自身业务水平。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深深感到，只要立足实际，认真分析和研究好教材、大纲，研究好学生，能得到学校领导和师生的支持，才能创造性地搞好信息技术课教学，就能使我们的工作有所开拓，有所进取。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第四篇：信息技术工作总结孙洪涛</w:t>
      </w:r>
    </w:p>
    <w:p>
      <w:pPr>
        <w:ind w:left="0" w:right="0" w:firstLine="560"/>
        <w:spacing w:before="450" w:after="450" w:line="312" w:lineRule="auto"/>
      </w:pPr>
      <w:r>
        <w:rPr>
          <w:rFonts w:ascii="宋体" w:hAnsi="宋体" w:eastAsia="宋体" w:cs="宋体"/>
          <w:color w:val="000"/>
          <w:sz w:val="28"/>
          <w:szCs w:val="28"/>
        </w:rPr>
        <w:t xml:space="preserve">信息技术教师工作总结</w:t>
      </w:r>
    </w:p>
    <w:p>
      <w:pPr>
        <w:ind w:left="0" w:right="0" w:firstLine="560"/>
        <w:spacing w:before="450" w:after="450" w:line="312" w:lineRule="auto"/>
      </w:pPr>
      <w:r>
        <w:rPr>
          <w:rFonts w:ascii="宋体" w:hAnsi="宋体" w:eastAsia="宋体" w:cs="宋体"/>
          <w:color w:val="000"/>
          <w:sz w:val="28"/>
          <w:szCs w:val="28"/>
        </w:rPr>
        <w:t xml:space="preserve">2024-2024学年第二学期即将结束，回顾这一学期虽然没有取得太大的成绩，但是在工作中接触到了很多新事物，碰到了很多新问题，通过自己的努力和其它老师的帮助也学到了许多新知识，新经验。使自己在思想认识和工作能力上有了新的提高和进一步的完善。为了把以后的工作做的更好，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高中信息技术课程制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因此每节课前都要认真做好上机准备，检查机器转台，有无“不可用机器”。上课时认真讲课，力求抓住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检查，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时间中提高自己的教育教学水平。虚心主动地向其他信息技术教师和经验丰富的教师学习，丰富教学手段，抓住学校安排外出听课的机会，不耻下问，及时消化，吸取别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w:t>
      </w:r>
    </w:p>
    <w:p>
      <w:pPr>
        <w:ind w:left="0" w:right="0" w:firstLine="560"/>
        <w:spacing w:before="450" w:after="450" w:line="312" w:lineRule="auto"/>
      </w:pPr>
      <w:r>
        <w:rPr>
          <w:rFonts w:ascii="宋体" w:hAnsi="宋体" w:eastAsia="宋体" w:cs="宋体"/>
          <w:color w:val="000"/>
          <w:sz w:val="28"/>
          <w:szCs w:val="28"/>
        </w:rPr>
        <w:t xml:space="preserve">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责任感的教育工作者，必须以高度的敏感性和自觉性，及时发现、研究和解决学生教育和管理中的新情况，新问题，掌握其特点，发现其规律，尽职尽责地做好工作，以完成我们肩负的神圣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第五篇：《鲁兵孙漂流记》读后感</w:t>
      </w:r>
    </w:p>
    <w:p>
      <w:pPr>
        <w:ind w:left="0" w:right="0" w:firstLine="560"/>
        <w:spacing w:before="450" w:after="450" w:line="312" w:lineRule="auto"/>
      </w:pPr>
      <w:r>
        <w:rPr>
          <w:rFonts w:ascii="宋体" w:hAnsi="宋体" w:eastAsia="宋体" w:cs="宋体"/>
          <w:color w:val="000"/>
          <w:sz w:val="28"/>
          <w:szCs w:val="28"/>
        </w:rPr>
        <w:t xml:space="preserve">如果你遇到这种情况，会怎么办：一个人流落在荒无人烟的孤岛上，你会顽强地活下来，还是等待死神的降临？如果你选择了坐以待毙，那么你就应该去读《鲁滨孙漂流记》，看一看他是怎样克服困难的。《鲁滨孙漂流记》这部历险小说内容扣人心弦：有一个叫鲁滨孙的英国人，他是个富人家的孩子，但他喜欢航海和冒险。有一次，他乘船前往南美洲，途中遇上大风浪，船在南美洲海岸一个荒岛附近触礁，船身破裂，船沉没，水手和乘客都淹死了，只有鲁滨孙活了下来。漂流到一个荒岛上。他没有放弃生的希望，而是顽强生活下去。他在荒岛上搭建居住的地方和外出打猎，种麦养羊解决食住。经过二十六年的艰难生活后，才回到英国。</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我认为鲁滨孙是个聪明勇敢，敢于冒险，有自己的目标，生命顽强的人，他凭着顽强的毅力，永不放弃的精神，终于实现了自己航海的梦想。在这荒无人烟的小岛上，他没吃的自己找，没穿的自己做，没住的自己盖，再寒冷的天也要用心中一丝火苗去温暖。他的精神值得我们去学习。一个人要取得成就，就要坚持不解的奋斗到底。要不被客观的条件所束缚，想方设法创造条件。学习，同样如此。一次考好</w:t>
      </w:r>
    </w:p>
    <w:p>
      <w:pPr>
        <w:ind w:left="0" w:right="0" w:firstLine="560"/>
        <w:spacing w:before="450" w:after="450" w:line="312" w:lineRule="auto"/>
      </w:pPr>
      <w:r>
        <w:rPr>
          <w:rFonts w:ascii="宋体" w:hAnsi="宋体" w:eastAsia="宋体" w:cs="宋体"/>
          <w:color w:val="000"/>
          <w:sz w:val="28"/>
          <w:szCs w:val="28"/>
        </w:rPr>
        <w:t xml:space="preserve">容易，难的在于要坚持每次考好。鲁滨孙在那么艰苦的环境下都可以生存，我们现在的生活条件这么好，为什么不努力学习呢?那是不是太对不起生我们，养我们的父母了。我们可不要浪费这美好的生活环境呀！我想，只要自己勤奋、努力、持之以恒，我心中的目标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2024-09-20T19:43:49+08:00</dcterms:created>
  <dcterms:modified xsi:type="dcterms:W3CDTF">2024-09-20T19:43:49+08:00</dcterms:modified>
</cp:coreProperties>
</file>

<file path=docProps/custom.xml><?xml version="1.0" encoding="utf-8"?>
<Properties xmlns="http://schemas.openxmlformats.org/officeDocument/2006/custom-properties" xmlns:vt="http://schemas.openxmlformats.org/officeDocument/2006/docPropsVTypes"/>
</file>