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2024年幼师工作自我评价总结报告 幼儿园教师自我评价总结(七篇)</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给大家带来的报告的范文模板，希望能够帮到你哟!幼师工作自我评价总结报告 幼儿园教师自我评价总结篇一一、师德修养方面：...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幼师工作自我评价总结报告 幼儿园教师自我评价总结篇一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幼师工作自我评价总结报告 幼儿园教师自我评价总结篇二</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二、努力创造条件，促使不一样基础的教师都能在原有基础上得到提高。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忙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(二)用心创造条件，为教师的成长搭建舞台。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1、抓机遇，树典型，激发教师实现自身价值，增强用心向上、勇于竞争的意识。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用心投身教育改革，提高教学水平和潜力既是幼儿园发展的需要，也是自身发展的需要。我园采用抓重点，树典型的方法，加强先进教师、优秀教师的推优力度，使教学业务潜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透过她们外出学习后带回的反馈信息来开拓其他教师的教学思路。同时，园里还努力创造条件，请专家带教青年教师。透过有针对性的理论、实践指导，帮忙青年教师找到其自身的优势与薄弱点，并采取相应的措施以促使她们更快地成长。此外，针对园内科研力量薄弱的现状，我们还请了教育学院的专家老师辅导教科研小组的活动，帮忙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取结对对象。这样做的好处就是让结对对象从感情上来说比较容易接近，也更容易沟通。同时我们的结对重心也从理论学习转向了教学实践的指导。经过一年的努力，那些原本潜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首先，我们加强了理论学习，在学习中让教师明确什么是社会性课程;社会性课程的资料包括哪些方面;根据幼儿的年龄特点，各个年龄段的孩子适合开展哪些类型的社会性活动资料等。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有了理论基础以后，我们又开展资料库的共建活动。教师们在根据主题资料寻找资料的过程中，不仅仅丰富了自我的知识，还为教研工作创造了良好的条件和环境。</w:t>
      </w:r>
    </w:p>
    <w:p>
      <w:pPr>
        <w:ind w:left="0" w:right="0" w:firstLine="560"/>
        <w:spacing w:before="450" w:after="450" w:line="312" w:lineRule="auto"/>
      </w:pPr>
      <w:r>
        <w:rPr>
          <w:rFonts w:ascii="宋体" w:hAnsi="宋体" w:eastAsia="宋体" w:cs="宋体"/>
          <w:color w:val="000"/>
          <w:sz w:val="28"/>
          <w:szCs w:val="28"/>
        </w:rPr>
        <w:t xml:space="preserve">幼师工作自我评价总结报告 幼儿园教师自我评价总结篇三</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转眼间一学年的各项工作已接近尾声，为了更好地做好今后的工作，我将从德能勤绩四方面小结如下：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 关心国内外大事，坚持向先进人物学习。政治学习中我能认真做笔记，积极参与讨论，说出自己的观点和想法;在平日的工作中，用实际行动支持园内外工作，服从领导的工作安排，积极参加各种活动，办事认真负责。热爱教育事业，把自己的精力、能力全部用于幼儿园的教学过程中，并能自觉遵守职业道德，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日常教学工作中，能坚持把幼儿的发展放在首位，能深刻领会《指南》精神，并以新的课程观指导实践;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参与课题研究，开展教育教学的实践研究;能据据本班幼儿的实际情况，认真制定好各类计划，及时的记录好反馈信息;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在年级组工作中，能认真履行组长的职责，能和组内的老师共同商讨制定教学计划，并认真执行各类计划与要求，扎扎实实地做好各项工作，对组里的各项活动，大家都能积极主动地参加，主人翁精神很强。作为保教副主任能认真履行自己的职责，积极配合幼儿园开展好各项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园上班。积极参加各种活动，能认真参加每一次的业务学习、教研学习，并做详尽的记录;平时参考成功教案结合本班特点创造性的备课，认真开展教育活动;积极参加园内外活动。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在本学年取得了一定的成绩，在安康市第四届幼儿教师技能大赛中荣获一等奖;在陕西省第四届幼儿教师技能大赛中荣获城区三等奖，其中半日活动设计取得全省第一名，并作为全省唯一一份优秀案例在大赛颁奖暨汇报展示会上进行展示。在2024年安康市教学能手评选活动中以小组第一名的成绩选拔参加陕西省教学能手评选活动，同时在陕西省教学能手比赛中也获得了较好的成绩。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今后的教学工作中，我将一如既往，继续扬长避短，努力学习，争取尽快成长为一个优秀的教育工作。</w:t>
      </w:r>
    </w:p>
    <w:p>
      <w:pPr>
        <w:ind w:left="0" w:right="0" w:firstLine="560"/>
        <w:spacing w:before="450" w:after="450" w:line="312" w:lineRule="auto"/>
      </w:pPr>
      <w:r>
        <w:rPr>
          <w:rFonts w:ascii="宋体" w:hAnsi="宋体" w:eastAsia="宋体" w:cs="宋体"/>
          <w:color w:val="000"/>
          <w:sz w:val="28"/>
          <w:szCs w:val="28"/>
        </w:rPr>
        <w:t xml:space="preserve">幼师工作自我评价总结报告 幼儿园教师自我评价总结篇四</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宋体" w:hAnsi="宋体" w:eastAsia="宋体" w:cs="宋体"/>
          <w:color w:val="000"/>
          <w:sz w:val="28"/>
          <w:szCs w:val="28"/>
        </w:rPr>
        <w:t xml:space="preserve">幼师工作自我评价总结报告 幼儿园教师自我评价总结篇五</w:t>
      </w:r>
    </w:p>
    <w:p>
      <w:pPr>
        <w:ind w:left="0" w:right="0" w:firstLine="560"/>
        <w:spacing w:before="450" w:after="450" w:line="312" w:lineRule="auto"/>
      </w:pPr>
      <w:r>
        <w:rPr>
          <w:rFonts w:ascii="宋体" w:hAnsi="宋体" w:eastAsia="宋体" w:cs="宋体"/>
          <w:color w:val="000"/>
          <w:sz w:val="28"/>
          <w:szCs w:val="28"/>
        </w:rPr>
        <w:t xml:space="preserve">幼儿园的工作虽然结束的比较晚，但是在工作上，我收获了很多回顾这一年自己的工作，真是酸、甜、苦、辣、咸五味俱全，但我仍然执着的是我依然爱孩子、爱这份工作。</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积极参加园部组织的各项政治学习，认真做好学习记录。利用各种渠道如电视、报纸、网络等，了解国家大事，提高自己的思想政治觉悟。在幼儿园我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教培研中心、幼教中心和幼儿园为我们组织了一系列的培训活动。一方面在这一年中我们新教师在教培研中心获得了不少的东西，通过一次次的讲座，老师用一个个实例帮助我们更快地适应教师的角色。如何当好班主任，怎样与家长沟通以及如何写论文、写随笔等等，缩短了我们的摸索时间，也更好的督促了我们向前。另外一方面，我们幼教中心对于新教师的培养也是非常重视的。《雁鸣杯》活动、《雁翔杯》工作室，经验丰富的老师手把手地叫我们如何课程审议、如何备课、如何上课，在这段时间里有辛勤地汗水、有喜悦的收获、也会有失败的教训，但我庆幸我能在这样一个工作环境下成长。正如中心对我们的期望那样，我们这些雏雁在一次次的试飞过程中不断丰满自己的羽翼。另外我也要求自己不断进行高学历的进修，因此，我报考了学前教育的本科的课程，现在也在学习中。</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将努力汲取更多幼教新知，让自己永远处于一湾活水、碧水之中。幼儿园的生活总是那样令人回味无穷：孩子的纯真与质朴常会唤出我们的美好童心，使我们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幼师工作自我评价总结报告 幼儿园教师自我评价总结篇六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且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不管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非常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且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幼师工作自我评价总结报告 幼儿园教师自我评价总结篇七</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w:t>
      </w:r>
    </w:p>
    <w:p>
      <w:pPr>
        <w:ind w:left="0" w:right="0" w:firstLine="560"/>
        <w:spacing w:before="450" w:after="450" w:line="312" w:lineRule="auto"/>
      </w:pPr>
      <w:r>
        <w:rPr>
          <w:rFonts w:ascii="宋体" w:hAnsi="宋体" w:eastAsia="宋体" w:cs="宋体"/>
          <w:color w:val="000"/>
          <w:sz w:val="28"/>
          <w:szCs w:val="28"/>
        </w:rPr>
        <w:t xml:space="preserve">在每周的教研学习中，我们开展了“每周一谈”活动。通过学习一些有价值的文章，我们大家一起讨论分析，积极起到了学习的目的，达到了深入学习的效果。无意间提高了自己的自主自学和表达的能力。 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w:t>
      </w:r>
    </w:p>
    <w:p>
      <w:pPr>
        <w:ind w:left="0" w:right="0" w:firstLine="560"/>
        <w:spacing w:before="450" w:after="450" w:line="312" w:lineRule="auto"/>
      </w:pPr>
      <w:r>
        <w:rPr>
          <w:rFonts w:ascii="宋体" w:hAnsi="宋体" w:eastAsia="宋体" w:cs="宋体"/>
          <w:color w:val="000"/>
          <w:sz w:val="28"/>
          <w:szCs w:val="28"/>
        </w:rPr>
        <w:t xml:space="preserve">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2024-11-10T16:57:30+08:00</dcterms:created>
  <dcterms:modified xsi:type="dcterms:W3CDTF">2024-11-10T16:57:30+08:00</dcterms:modified>
</cp:coreProperties>
</file>

<file path=docProps/custom.xml><?xml version="1.0" encoding="utf-8"?>
<Properties xmlns="http://schemas.openxmlformats.org/officeDocument/2006/custom-properties" xmlns:vt="http://schemas.openxmlformats.org/officeDocument/2006/docPropsVTypes"/>
</file>