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2024师德师风中小学教师心得体会三篇</w:t>
      </w:r>
      <w:bookmarkEnd w:id="1"/>
    </w:p>
    <w:p>
      <w:pPr>
        <w:jc w:val="center"/>
        <w:spacing w:before="0" w:after="450"/>
      </w:pPr>
      <w:r>
        <w:rPr>
          <w:rFonts w:ascii="Arial" w:hAnsi="Arial" w:eastAsia="Arial" w:cs="Arial"/>
          <w:color w:val="999999"/>
          <w:sz w:val="20"/>
          <w:szCs w:val="20"/>
        </w:rPr>
        <w:t xml:space="preserve">来源：网络  作者：静谧旋律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教师是人类灵魂的工程师，是青少年学生成长的引路人。下面小编在这里为大家精心整理了几篇，希望对同学们有所帮助，仅供参考。教师是人类灵魂的工程师，是青少年学生成长的引路人。教师的思想政治素质和职业道德水平直接关系到中小学德育工作状况和亿万青少年...</w:t>
      </w:r>
    </w:p>
    <w:p>
      <w:pPr>
        <w:ind w:left="0" w:right="0" w:firstLine="560"/>
        <w:spacing w:before="450" w:after="450" w:line="312" w:lineRule="auto"/>
      </w:pPr>
      <w:r>
        <w:rPr>
          <w:rFonts w:ascii="宋体" w:hAnsi="宋体" w:eastAsia="宋体" w:cs="宋体"/>
          <w:color w:val="000"/>
          <w:sz w:val="28"/>
          <w:szCs w:val="28"/>
        </w:rPr>
        <w:t xml:space="preserve">教师是人类灵魂的工程师，是青少年学生成长的引路人。下面小编在这里为大家精心整理了几篇，希望对同学们有所帮助，仅供参考。</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教师是人类灵魂的工程师，是青少年学生成长的引路人。教师的思想政治素质和职业道德水平直接关系到中小学德育工作状况和亿万青少年的健康成长，关系到国家的前途命运和民族的未来。所以，夸美纽斯说：“教师的职业是太阳底下最光辉的职业。”而师德则是其中最为耀眼的光辉。要使师德能发挥的作用，我们就必须做到依法执教，那才能成为一名合格的人民教师。</w:t>
      </w:r>
    </w:p>
    <w:p>
      <w:pPr>
        <w:ind w:left="0" w:right="0" w:firstLine="560"/>
        <w:spacing w:before="450" w:after="450" w:line="312" w:lineRule="auto"/>
      </w:pPr>
      <w:r>
        <w:rPr>
          <w:rFonts w:ascii="宋体" w:hAnsi="宋体" w:eastAsia="宋体" w:cs="宋体"/>
          <w:color w:val="000"/>
          <w:sz w:val="28"/>
          <w:szCs w:val="28"/>
        </w:rPr>
        <w:t xml:space="preserve">暑假时，网络上出现了不少令人叹惜的新闻，其中就有与教师职业道德有关的，有个别教师因一己私欲而为所欲为，不仅是抹黑教师行业，更是给教师的教育行为实施增加了拦路虎——家长、学生对教师的不信任将使得教育的育人功能难以被接受。恰逢此时，学校为了增强我们的师德观念，把与师德相关的法律法规发给我们，让我们认真学习。我把所有文件阅读后，深深地觉得，不管我们在工作中遇到多难的问题，作为教师，首要做到依法执教，才能正常地开展其他工作，才能成为学生身心健康成长的引路人。</w:t>
      </w:r>
    </w:p>
    <w:p>
      <w:pPr>
        <w:ind w:left="0" w:right="0" w:firstLine="560"/>
        <w:spacing w:before="450" w:after="450" w:line="312" w:lineRule="auto"/>
      </w:pPr>
      <w:r>
        <w:rPr>
          <w:rFonts w:ascii="宋体" w:hAnsi="宋体" w:eastAsia="宋体" w:cs="宋体"/>
          <w:color w:val="000"/>
          <w:sz w:val="28"/>
          <w:szCs w:val="28"/>
        </w:rPr>
        <w:t xml:space="preserve">首先，我们的学生年龄都偏小，或许有人会觉得这是为学生找借口，可是，这个年龄段的孩子正处于自我意识成长的关键期，他们貌似独立其实对很多事都是一知半解，对是非判断更是模模糊糊。所以，教师本身要熟悉我国的法律知识，尤其是与教育相关的，与未成年相关的，我们不能信口开河，不懂装懂，起码要让学生明白法律的常识，明确哪些行为是正确的，哪些行为是错误的。这点对小学生的健康成长非常重要。</w:t>
      </w:r>
    </w:p>
    <w:p>
      <w:pPr>
        <w:ind w:left="0" w:right="0" w:firstLine="560"/>
        <w:spacing w:before="450" w:after="450" w:line="312" w:lineRule="auto"/>
      </w:pPr>
      <w:r>
        <w:rPr>
          <w:rFonts w:ascii="宋体" w:hAnsi="宋体" w:eastAsia="宋体" w:cs="宋体"/>
          <w:color w:val="000"/>
          <w:sz w:val="28"/>
          <w:szCs w:val="28"/>
        </w:rPr>
        <w:t xml:space="preserve">我记得读小学时，升旗仪式是非常严肃的仪式，国旗每天都会在校园上空飘扬，而学校也管理很严格，要求我们在上学或放学时遇到升旗，一定要肃立。我不记得我有没有因为违反规定被罚过，我只记得，每天早上上学时遇到升旗时，所有在场的同学、老师都会自觉肃立，小声唱着国歌，看着国旗冉冉升起。可是，当我成为老师后，我看到的现象是，学生对国旗的不尊重，对国歌的不尊重，不管国旗是何时升起，不管国歌已经响起，都会有学生做着自己的事，仿佛一切与他无关，甚至有些学生以篡改国歌的歌词为游戏，只为了取得别人的欢笑。遇到这种情况我都会严肃地教育学生，可是，除了爱国两字，教育起来实属软弱无力。幸好，20_年，国歌法、国旗法通过并实施，此时，教育学生就有理可依，也可以明确告知学生，如果不尊重国旗国歌是要受到法律的惩罚，我们还要爱护作为国旗一角的红领巾。于是，依法执教下，仅仅是三年级的学生而已，已经能管理好自己，参加升旗仪式时严肃认真，爱护红领巾的现象也明显好转，很多学生都不再用红领巾来玩游戏。有次我在课室时还听到一个学生在教育另一个学生：“红领巾是国旗的一角，是革命先烈的鲜血象征，不能随便乱放的。”我在惊讶之余也感到欣慰，有法可依的情况下，学生对教师的信任是毫无保留的，大是大非的观念也是正确的。</w:t>
      </w:r>
    </w:p>
    <w:p>
      <w:pPr>
        <w:ind w:left="0" w:right="0" w:firstLine="560"/>
        <w:spacing w:before="450" w:after="450" w:line="312" w:lineRule="auto"/>
      </w:pPr>
      <w:r>
        <w:rPr>
          <w:rFonts w:ascii="宋体" w:hAnsi="宋体" w:eastAsia="宋体" w:cs="宋体"/>
          <w:color w:val="000"/>
          <w:sz w:val="28"/>
          <w:szCs w:val="28"/>
        </w:rPr>
        <w:t xml:space="preserve">其次，教书育人是要遵循教育规律的，实施素质教育也是要遵循教育规律的。循循善诱，诲人不倦，因材施教是教师的本职。培养学生良好品行，激发学生创新精神，促进学生全面发展是教师的目的。不以分数作为评价学生的标准是教师应有的公平。而所有的这些要求都是有法可依的，如《中小学教师职业道德规范》《中华人民共和国教师法》等。</w:t>
      </w:r>
    </w:p>
    <w:p>
      <w:pPr>
        <w:ind w:left="0" w:right="0" w:firstLine="560"/>
        <w:spacing w:before="450" w:after="450" w:line="312" w:lineRule="auto"/>
      </w:pPr>
      <w:r>
        <w:rPr>
          <w:rFonts w:ascii="宋体" w:hAnsi="宋体" w:eastAsia="宋体" w:cs="宋体"/>
          <w:color w:val="000"/>
          <w:sz w:val="28"/>
          <w:szCs w:val="28"/>
        </w:rPr>
        <w:t xml:space="preserve">在教育过程中，我们总是会遇到一两个非常调皮，非常难教育的学生，此时，总会有人提出“体罚”的说法，网络上还出现了合理体罚的相关新闻。针对这一现象，番禺教育局出了一份文件《广州市番禺区教育局关于坚持正面教育严禁体罚和变相体罚学生的通知》。在通知里，明确说明，体罚、变相体罚，“以罚代教”、以罚代管的教育方式是违背党的教育方针，是妨碍少年儿童身心发展的行为。</w:t>
      </w:r>
    </w:p>
    <w:p>
      <w:pPr>
        <w:ind w:left="0" w:right="0" w:firstLine="560"/>
        <w:spacing w:before="450" w:after="450" w:line="312" w:lineRule="auto"/>
      </w:pPr>
      <w:r>
        <w:rPr>
          <w:rFonts w:ascii="宋体" w:hAnsi="宋体" w:eastAsia="宋体" w:cs="宋体"/>
          <w:color w:val="000"/>
          <w:sz w:val="28"/>
          <w:szCs w:val="28"/>
        </w:rPr>
        <w:t xml:space="preserve">是的，学生不懂事，不懂法，难道我们作为成年人，要和他们一样吗?作为教师，面对学生不学习、不完成作业、不尊重他人、过于调皮等等的行为，有时真的是非常气愤的，然而，体罚后学生一定会变好吗?曾有不少家长和我说：“老师，你太不凶了，都不罚他们，他们不怕你的。”每当此时，我都会想：为什么学生怕的老师才是好老师?为什么老师就一定要凶?为什么老师一定要罚学生，做坏人?不是说亲其师，信其道吗?怕老师还会亲其师吗?还会信其道吗?如果我真的打骂学生，体罚学生，我都违反教师法，违反教师道德了，还能是老师吗?深思熟虑后，我还是坚持做我自己，做一个守法的公民，做一个守法的教师，即使学生很过分，我生气后还是要心平气和地去教育他，不管学生是否能记得，是否有很大的改变，我也只能尽职，我不愿意在他们的成长中留下任何一点与我有关的阴影。</w:t>
      </w:r>
    </w:p>
    <w:p>
      <w:pPr>
        <w:ind w:left="0" w:right="0" w:firstLine="560"/>
        <w:spacing w:before="450" w:after="450" w:line="312" w:lineRule="auto"/>
      </w:pPr>
      <w:r>
        <w:rPr>
          <w:rFonts w:ascii="宋体" w:hAnsi="宋体" w:eastAsia="宋体" w:cs="宋体"/>
          <w:color w:val="000"/>
          <w:sz w:val="28"/>
          <w:szCs w:val="28"/>
        </w:rPr>
        <w:t xml:space="preserve">最后，通知上还提出，作为教师，对学生坚持正面教育，既要管教管导，严格要求，又要循循善诱，诲人不倦。对于极个别屡教不改、错误性质严重的学生，也要进行耐心细致的说服教育工作，以理服人，不能采用简单粗暴和压服的办法，更不得体罚和变相体罚。这也是我最坚持的。不管熊学生还是乖学生，他们都只是十来岁的孩子，正面引导他们总比留下可以以暴制暴的教育要好吧?</w:t>
      </w:r>
    </w:p>
    <w:p>
      <w:pPr>
        <w:ind w:left="0" w:right="0" w:firstLine="560"/>
        <w:spacing w:before="450" w:after="450" w:line="312" w:lineRule="auto"/>
      </w:pPr>
      <w:r>
        <w:rPr>
          <w:rFonts w:ascii="宋体" w:hAnsi="宋体" w:eastAsia="宋体" w:cs="宋体"/>
          <w:color w:val="000"/>
          <w:sz w:val="28"/>
          <w:szCs w:val="28"/>
        </w:rPr>
        <w:t xml:space="preserve">我遇到过很多熊学生，从教初中到教小学，有些学生的名字到现在我都无法忘记，而这些宝贵的教育经历也在不断地提醒我，作为教师，心平气和有多重要，依法执教有多重要。学生正因为不懂不会才成为学生，作为成年人的我们，是不应该与他们同一水平去做些不理智的事情，而是应该引导学生去理解自己的职责，去学会承担自己行为的结果，这才是真正意义上的成长。</w:t>
      </w:r>
    </w:p>
    <w:p>
      <w:pPr>
        <w:ind w:left="0" w:right="0" w:firstLine="560"/>
        <w:spacing w:before="450" w:after="450" w:line="312" w:lineRule="auto"/>
      </w:pPr>
      <w:r>
        <w:rPr>
          <w:rFonts w:ascii="宋体" w:hAnsi="宋体" w:eastAsia="宋体" w:cs="宋体"/>
          <w:color w:val="000"/>
          <w:sz w:val="28"/>
          <w:szCs w:val="28"/>
        </w:rPr>
        <w:t xml:space="preserve">综上所述，我认为，教师的师德很重要，教师的正能量很重要，而最重要的是教师要依法执教，在教育过程中还要有颗好学之心，不管是学习新的法律知识还是学习新的科技知识，做学生的好榜样，这样，应该能成为一名合格的教师，引导自己所喜爱的学生健康而快乐的成长吧!</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教师队伍是我国教育事业改革与发展的主导力量和决定因素。师德建设决定教师队伍建设的成败,也就决定了教育事业发展和改革的成败。教书育人，教书者必先学为人师，育人者必先行为世范。师德是教师最重要的素质，是教师的灵魂。师德决定了教师对学生的热爱和对事业的忠诚，决定了教师执着的追求和人格的高尚，师德直接影响着学生们的成长;教师的梦想信念、道德情操、人格魅力直接影响到学生的思想素质、道德品质和道德行为习惯的养成。</w:t>
      </w:r>
    </w:p>
    <w:p>
      <w:pPr>
        <w:ind w:left="0" w:right="0" w:firstLine="560"/>
        <w:spacing w:before="450" w:after="450" w:line="312" w:lineRule="auto"/>
      </w:pPr>
      <w:r>
        <w:rPr>
          <w:rFonts w:ascii="宋体" w:hAnsi="宋体" w:eastAsia="宋体" w:cs="宋体"/>
          <w:color w:val="000"/>
          <w:sz w:val="28"/>
          <w:szCs w:val="28"/>
        </w:rPr>
        <w:t xml:space="preserve">正是因为我校领导以及全体师生认识到了师德建设的必要性以及影响力，才举办了这次师德师风教育活动。而在听完校长对于优秀教师案例和反面案例的讲说之后，我更加清楚的意识到，关于教师在学校期间请假手续不规范、寻找他人代岗以及脱岗吃空饷等行为，在社会产生的不良影响。不管是领导还是普通教师，都应该互相监督，及时发现，及时纠正，这也是我们应尽的义务。</w:t>
      </w:r>
    </w:p>
    <w:p>
      <w:pPr>
        <w:ind w:left="0" w:right="0" w:firstLine="560"/>
        <w:spacing w:before="450" w:after="450" w:line="312" w:lineRule="auto"/>
      </w:pPr>
      <w:r>
        <w:rPr>
          <w:rFonts w:ascii="宋体" w:hAnsi="宋体" w:eastAsia="宋体" w:cs="宋体"/>
          <w:color w:val="000"/>
          <w:sz w:val="28"/>
          <w:szCs w:val="28"/>
        </w:rPr>
        <w:t xml:space="preserve">总之，经过这次师德师风教育活动的学习，让我更加清醒的认识到，作为一名教师，首先应该坚定政治方向，坚决维护中国共产党的领导;自觉爱国守法，遵守法律法规;传播优秀文化，创建文明校园;潜心教书育人，落实立德树人的根本任务;关心爱护学生，并与严格要求学生相结合;加强安全防范，增强安全意识，不得擅离职守;坚持言行雅正，以身作则;秉承公平诚信，不得有舞弊行为;坚持廉洁自律，严于律己，不收他人财物。我们这些青年教师作为学校的新鲜血液不仅要教好课，更要办好相应的行政业务，为学校的发展做出贡献，创造出一个蓬勃向上、团结一致的教师团队。</w:t>
      </w:r>
    </w:p>
    <w:p>
      <w:pPr>
        <w:ind w:left="0" w:right="0" w:firstLine="560"/>
        <w:spacing w:before="450" w:after="450" w:line="312" w:lineRule="auto"/>
      </w:pPr>
      <w:r>
        <w:rPr>
          <w:rFonts w:ascii="宋体" w:hAnsi="宋体" w:eastAsia="宋体" w:cs="宋体"/>
          <w:color w:val="000"/>
          <w:sz w:val="28"/>
          <w:szCs w:val="28"/>
        </w:rPr>
        <w:t xml:space="preserve">高尚而富有魅力的师德就是一部教科书，就是一股强大的精神力量，对学生的影响是潜移默化的、是耳濡目染的、受益终生的，我将不断向身边的的优秀教师学习，提升自己的师德修养，为学校建设和学生发展贡献出自己的力量。</w:t>
      </w:r>
    </w:p>
    <w:p>
      <w:pPr>
        <w:ind w:left="0" w:right="0" w:firstLine="560"/>
        <w:spacing w:before="450" w:after="450" w:line="312" w:lineRule="auto"/>
      </w:pPr>
      <w:r>
        <w:rPr>
          <w:rFonts w:ascii="黑体" w:hAnsi="黑体" w:eastAsia="黑体" w:cs="黑体"/>
          <w:color w:val="000000"/>
          <w:sz w:val="34"/>
          <w:szCs w:val="34"/>
          <w:b w:val="1"/>
          <w:bCs w:val="1"/>
        </w:rPr>
        <w:t xml:space="preserve"/>
      </w:r>
    </w:p>
    <w:p>
      <w:pPr>
        <w:ind w:left="0" w:right="0" w:firstLine="560"/>
        <w:spacing w:before="450" w:after="450" w:line="312" w:lineRule="auto"/>
      </w:pPr>
      <w:r>
        <w:rPr>
          <w:rFonts w:ascii="宋体" w:hAnsi="宋体" w:eastAsia="宋体" w:cs="宋体"/>
          <w:color w:val="000"/>
          <w:sz w:val="28"/>
          <w:szCs w:val="28"/>
        </w:rPr>
        <w:t xml:space="preserve">今年来，我校开展了师德师风学习教育活动。目前，已进行了第一阶段，我认真学习了“_市_县抢险救灾，保护学生优秀教师群体”的优秀事迹，他们在生与死的考验面前，恪尽职守、无私奉献、不怕牺牲、挺身而出，保护了学生的生命安全，充分体现了新时期人民教师的光辉形象和崇高的思想境界，是我们的榜样示范，真融动了我的思想灵魂，要学习他们站在时代前列，践履笃行，为人民服务的精神;学习他们爱祖国，爱人民，忠诚于人民的教育事业的崇高思想;学习他们关爱学生，临危不惧、舍生忘死、奋不顾身、无私奉献的崇高师德。</w:t>
      </w:r>
    </w:p>
    <w:p>
      <w:pPr>
        <w:ind w:left="0" w:right="0" w:firstLine="560"/>
        <w:spacing w:before="450" w:after="450" w:line="312" w:lineRule="auto"/>
      </w:pPr>
      <w:r>
        <w:rPr>
          <w:rFonts w:ascii="宋体" w:hAnsi="宋体" w:eastAsia="宋体" w:cs="宋体"/>
          <w:color w:val="000"/>
          <w:sz w:val="28"/>
          <w:szCs w:val="28"/>
        </w:rPr>
        <w:t xml:space="preserve">作为一位人民教师我要力争做到：</w:t>
      </w:r>
    </w:p>
    <w:p>
      <w:pPr>
        <w:ind w:left="0" w:right="0" w:firstLine="560"/>
        <w:spacing w:before="450" w:after="450" w:line="312" w:lineRule="auto"/>
      </w:pPr>
      <w:r>
        <w:rPr>
          <w:rFonts w:ascii="宋体" w:hAnsi="宋体" w:eastAsia="宋体" w:cs="宋体"/>
          <w:color w:val="000"/>
          <w:sz w:val="28"/>
          <w:szCs w:val="28"/>
        </w:rPr>
        <w:t xml:space="preserve">1、热爱教育事业。对教育的热爱，主要来自于教师对教育在中华民族振兴道路上地位与作用认识，我要以实际行为，扎根于山区教育，让山区的孩子能成才。</w:t>
      </w:r>
    </w:p>
    <w:p>
      <w:pPr>
        <w:ind w:left="0" w:right="0" w:firstLine="560"/>
        <w:spacing w:before="450" w:after="450" w:line="312" w:lineRule="auto"/>
      </w:pPr>
      <w:r>
        <w:rPr>
          <w:rFonts w:ascii="宋体" w:hAnsi="宋体" w:eastAsia="宋体" w:cs="宋体"/>
          <w:color w:val="000"/>
          <w:sz w:val="28"/>
          <w:szCs w:val="28"/>
        </w:rPr>
        <w:t xml:space="preserve">2、热爱学生。学生是祖国的未来，教育的主体，只有把学生培养好，振兴中华不会成为一句空话。要培养好学生，就离不开对学生真挚的爱，爱可以激发学生的学习热情，使学生树立远大目标，成为德、智、体、美、劳全面发展的社会主义新人。</w:t>
      </w:r>
    </w:p>
    <w:p>
      <w:pPr>
        <w:ind w:left="0" w:right="0" w:firstLine="560"/>
        <w:spacing w:before="450" w:after="450" w:line="312" w:lineRule="auto"/>
      </w:pPr>
      <w:r>
        <w:rPr>
          <w:rFonts w:ascii="宋体" w:hAnsi="宋体" w:eastAsia="宋体" w:cs="宋体"/>
          <w:color w:val="000"/>
          <w:sz w:val="28"/>
          <w:szCs w:val="28"/>
        </w:rPr>
        <w:t xml:space="preserve">3、献身教育事业。教师被誉为“蜡烛”，点燃了自己，照亮了别人，这是教师献身精神的真实写照。教育是一项事业，而不仅仅是一个谋生的饭碗，教师要时刻把教育事业的利益放在首位，不为权力、地位、名誉、金钱和其他物质利益所动摇，“俯首甘为孺子牛”。</w:t>
      </w:r>
    </w:p>
    <w:p>
      <w:pPr>
        <w:ind w:left="0" w:right="0" w:firstLine="560"/>
        <w:spacing w:before="450" w:after="450" w:line="312" w:lineRule="auto"/>
      </w:pPr>
      <w:r>
        <w:rPr>
          <w:rFonts w:ascii="宋体" w:hAnsi="宋体" w:eastAsia="宋体" w:cs="宋体"/>
          <w:color w:val="000"/>
          <w:sz w:val="28"/>
          <w:szCs w:val="28"/>
        </w:rPr>
        <w:t xml:space="preserve">4、勇于同一切危害教育事业的行为进行坚决的斗争。教师对一切危害教师、危害学生、危害学校、有损师德的行为必须予以坚决斗争。</w:t>
      </w:r>
    </w:p>
    <w:p>
      <w:pPr>
        <w:ind w:left="0" w:right="0" w:firstLine="560"/>
        <w:spacing w:before="450" w:after="450" w:line="312" w:lineRule="auto"/>
      </w:pPr>
      <w:r>
        <w:rPr>
          <w:rFonts w:ascii="宋体" w:hAnsi="宋体" w:eastAsia="宋体" w:cs="宋体"/>
          <w:color w:val="000"/>
          <w:sz w:val="28"/>
          <w:szCs w:val="28"/>
        </w:rPr>
        <w:t xml:space="preserve">5、不断提高自身素质。努力成为一位优秀教师，人民满意的教师。</w:t>
      </w:r>
    </w:p>
    <w:p>
      <w:pPr>
        <w:ind w:left="0" w:right="0" w:firstLine="560"/>
        <w:spacing w:before="450" w:after="450" w:line="312" w:lineRule="auto"/>
      </w:pPr>
      <w:r>
        <w:rPr>
          <w:rFonts w:ascii="宋体" w:hAnsi="宋体" w:eastAsia="宋体" w:cs="宋体"/>
          <w:color w:val="000"/>
          <w:sz w:val="28"/>
          <w:szCs w:val="28"/>
        </w:rPr>
        <w:t xml:space="preserve">【2024师德师风中小学教师心得体会三篇】相关推荐文章：</w:t>
      </w:r>
    </w:p>
    <w:p>
      <w:pPr>
        <w:ind w:left="0" w:right="0" w:firstLine="560"/>
        <w:spacing w:before="450" w:after="450" w:line="312" w:lineRule="auto"/>
      </w:pPr>
      <w:r>
        <w:rPr>
          <w:rFonts w:ascii="宋体" w:hAnsi="宋体" w:eastAsia="宋体" w:cs="宋体"/>
          <w:color w:val="000"/>
          <w:sz w:val="28"/>
          <w:szCs w:val="28"/>
        </w:rPr>
        <w:t xml:space="preserve">师德师风六查六看心得体会(四篇)</w:t>
      </w:r>
    </w:p>
    <w:p>
      <w:pPr>
        <w:ind w:left="0" w:right="0" w:firstLine="560"/>
        <w:spacing w:before="450" w:after="450" w:line="312" w:lineRule="auto"/>
      </w:pPr>
      <w:r>
        <w:rPr>
          <w:rFonts w:ascii="宋体" w:hAnsi="宋体" w:eastAsia="宋体" w:cs="宋体"/>
          <w:color w:val="000"/>
          <w:sz w:val="28"/>
          <w:szCs w:val="28"/>
        </w:rPr>
        <w:t xml:space="preserve">师德师风建设制度心得体会(三篇)</w:t>
      </w:r>
    </w:p>
    <w:p>
      <w:pPr>
        <w:ind w:left="0" w:right="0" w:firstLine="560"/>
        <w:spacing w:before="450" w:after="450" w:line="312" w:lineRule="auto"/>
      </w:pPr>
      <w:r>
        <w:rPr>
          <w:rFonts w:ascii="宋体" w:hAnsi="宋体" w:eastAsia="宋体" w:cs="宋体"/>
          <w:color w:val="000"/>
          <w:sz w:val="28"/>
          <w:szCs w:val="28"/>
        </w:rPr>
        <w:t xml:space="preserve">2024年开展师德师风教育活动心得体会(四篇)</w:t>
      </w:r>
    </w:p>
    <w:p>
      <w:pPr>
        <w:ind w:left="0" w:right="0" w:firstLine="560"/>
        <w:spacing w:before="450" w:after="450" w:line="312" w:lineRule="auto"/>
      </w:pPr>
      <w:r>
        <w:rPr>
          <w:rFonts w:ascii="宋体" w:hAnsi="宋体" w:eastAsia="宋体" w:cs="宋体"/>
          <w:color w:val="000"/>
          <w:sz w:val="28"/>
          <w:szCs w:val="28"/>
        </w:rPr>
        <w:t xml:space="preserve">2024年师德师风建设制度心得体会(3篇)</w:t>
      </w:r>
    </w:p>
    <w:p>
      <w:pPr>
        <w:ind w:left="0" w:right="0" w:firstLine="560"/>
        <w:spacing w:before="450" w:after="450" w:line="312" w:lineRule="auto"/>
      </w:pPr>
      <w:r>
        <w:rPr>
          <w:rFonts w:ascii="宋体" w:hAnsi="宋体" w:eastAsia="宋体" w:cs="宋体"/>
          <w:color w:val="000"/>
          <w:sz w:val="28"/>
          <w:szCs w:val="28"/>
        </w:rPr>
        <w:t xml:space="preserve">2024年师德师风的心得体会(5篇)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2024-07-05T10:21:46+08:00</dcterms:created>
  <dcterms:modified xsi:type="dcterms:W3CDTF">2024-07-05T10:21:46+08:00</dcterms:modified>
</cp:coreProperties>
</file>

<file path=docProps/custom.xml><?xml version="1.0" encoding="utf-8"?>
<Properties xmlns="http://schemas.openxmlformats.org/officeDocument/2006/custom-properties" xmlns:vt="http://schemas.openxmlformats.org/officeDocument/2006/docPropsVTypes"/>
</file>