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2024年明天你好演讲稿(三篇)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明天你好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明天你好演讲稿篇一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这个充满希望、充满诱惑、也带有一些迷茫的词汇，在我最初的意念里，是作家写在文章里用来歌颂人生或表现向往的一个词语。长大些，“明天”是师长经常提及并说应当为之努力的目标。在一段时间里，它对我而言充满了迷茫和未知。于是，我迷失了方向，迷失了生命中和明天相关的一切。而现在，明天就在我的心上，它近得几乎触手可及，它就那麽实实在在地存在着！在通往明天的路上，成长、进步、乃至一步步的蜕变，在生命的旅途中都留下了清晰的脚印。</w:t>
      </w:r>
    </w:p>
    <w:p>
      <w:pPr>
        <w:ind w:left="0" w:right="0" w:firstLine="560"/>
        <w:spacing w:before="450" w:after="450" w:line="312" w:lineRule="auto"/>
      </w:pPr>
      <w:r>
        <w:rPr>
          <w:rFonts w:ascii="宋体" w:hAnsi="宋体" w:eastAsia="宋体" w:cs="宋体"/>
          <w:color w:val="000"/>
          <w:sz w:val="28"/>
          <w:szCs w:val="28"/>
        </w:rPr>
        <w:t xml:space="preserve">我们每个人都希望自己变得越来越好，我很庆幸在这个过程中找到了一个支点。它让我不断养成好的习惯，越来越善于独立分析和独立思考。更大的意义在于，我在汲取和学习的过程中，在同步完成着对我整个人生的塑造！</w:t>
      </w:r>
    </w:p>
    <w:p>
      <w:pPr>
        <w:ind w:left="0" w:right="0" w:firstLine="560"/>
        <w:spacing w:before="450" w:after="450" w:line="312" w:lineRule="auto"/>
      </w:pPr>
      <w:r>
        <w:rPr>
          <w:rFonts w:ascii="宋体" w:hAnsi="宋体" w:eastAsia="宋体" w:cs="宋体"/>
          <w:color w:val="000"/>
          <w:sz w:val="28"/>
          <w:szCs w:val="28"/>
        </w:rPr>
        <w:t xml:space="preserve">相信在我们每个人的心里都有一个关于明天的构想。也许它很大，很远。但对于我们来说，其实，下一个日出的时刻就孕育着对明天的希望。我们走在通往明天的路上，对于今天来说，很重要的一件事就是，一定要做关于下一个二十四小时的构想。我从来不跟自己说，“真无聊，明天也没什么事儿可做。”我们只有用一条主线把无数个实实在在，触手可及的今天和明天穿起来。那么总有一天，它会成为一幅精彩的人生蓝图！也许它不是多么华丽和宏伟。但至少不会有太多的空缺和因为虚度而带来的遗憾和悔恨。用一句最实在的话说，过日子，就图个心安理得！</w:t>
      </w:r>
    </w:p>
    <w:p>
      <w:pPr>
        <w:ind w:left="0" w:right="0" w:firstLine="560"/>
        <w:spacing w:before="450" w:after="450" w:line="312" w:lineRule="auto"/>
      </w:pPr>
      <w:r>
        <w:rPr>
          <w:rFonts w:ascii="宋体" w:hAnsi="宋体" w:eastAsia="宋体" w:cs="宋体"/>
          <w:color w:val="000"/>
          <w:sz w:val="28"/>
          <w:szCs w:val="28"/>
        </w:rPr>
        <w:t xml:space="preserve">我想在座的各位，有很多人是做事喜欢追求完美的人。但我们又很清楚，这世上本不存在完美。既然没有完美，那我们就做的纯粹。不论做什么都全身心的投入，哪怕是一个细节，也力求做到最好。活的简单一些，简单的像一粒麦子。活的纯粹一些，纯粹的就像山涧清泉。不后悔，不抱怨，单纯地追求，幸福地享受。</w:t>
      </w:r>
    </w:p>
    <w:p>
      <w:pPr>
        <w:ind w:left="0" w:right="0" w:firstLine="560"/>
        <w:spacing w:before="450" w:after="450" w:line="312" w:lineRule="auto"/>
      </w:pPr>
      <w:r>
        <w:rPr>
          <w:rFonts w:ascii="宋体" w:hAnsi="宋体" w:eastAsia="宋体" w:cs="宋体"/>
          <w:color w:val="000"/>
          <w:sz w:val="28"/>
          <w:szCs w:val="28"/>
        </w:rPr>
        <w:t xml:space="preserve">有些人的作为，让世人对与他同处一个年龄时段的一代人改变了看法；有些人用自己的言行，让世人对一个国家都改变了看法。有些人因为自己的努力，让美好渗透进别人的生命。他们都是伟大的，这个世界给了每一个人活的精彩的权利，我们应当问问自己，什麽时候，我才可以。没有大海的辽阔，可以有小溪的缠绵，没有鲜花的灿烂，可以有小草的清幽。我只希望用自己人生旅途中清晰的印记和我生命的光芒去激起另一片心海上的涟漪！同别人分享美好的东西，也让美好滋润更多人的心田！</w:t>
      </w:r>
    </w:p>
    <w:p>
      <w:pPr>
        <w:ind w:left="0" w:right="0" w:firstLine="560"/>
        <w:spacing w:before="450" w:after="450" w:line="312" w:lineRule="auto"/>
      </w:pPr>
      <w:r>
        <w:rPr>
          <w:rFonts w:ascii="宋体" w:hAnsi="宋体" w:eastAsia="宋体" w:cs="宋体"/>
          <w:color w:val="000"/>
          <w:sz w:val="28"/>
          <w:szCs w:val="28"/>
        </w:rPr>
        <w:t xml:space="preserve">从我可以触到明天的那天起，关于明天我有了一个更大的愿望，或者说是一种人生态度，人生方向。这句话大家都听过，我希望今天大家在心里能和我一起喊出它，我更希望从现在开始能和大家一起把它变成行动。对，就是现在，因为这句话可以伴随我们终此一生——“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明天你好演讲稿篇二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回首往事，我们勤奋学习，努力拼搏、开拓创新。虽然我们无法阻拦时间的流逝，但是我们可以主宰自己的未来。展望未来，前景灿烂，我们豪情满怀。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我们将用微笑共同敞开一扇心灵之窗，放飞希望，去寻觅我们的理想。让我们用行动共同挽起友爱的臂膀，让明天来倾听我们爱心旋律的唱响。走进蓬勃的希望，每一颗青春的心都焕发出缤纷的色彩。走进时尚的动感地带，世界在我们眼前灿烂地舒展开来。让我们以蓬勃的朝气和奋发的斗志来迎接崭新的一天。</w:t>
      </w:r>
    </w:p>
    <w:p>
      <w:pPr>
        <w:ind w:left="0" w:right="0" w:firstLine="560"/>
        <w:spacing w:before="450" w:after="450" w:line="312" w:lineRule="auto"/>
      </w:pPr>
      <w:r>
        <w:rPr>
          <w:rFonts w:ascii="宋体" w:hAnsi="宋体" w:eastAsia="宋体" w:cs="宋体"/>
          <w:color w:val="000"/>
          <w:sz w:val="28"/>
          <w:szCs w:val="28"/>
        </w:rPr>
        <w:t xml:space="preserve">同学们，对我们而言，每一天都是一个新的起点，时光老人的正在脚步悄悄的挪移。我们都有光阴似箭，日月如梭的感觉，不是吗我们是少年，被长辈们喻为早晨八九点钟的太阳，我们是新世界的一代，我们将成为时代洪流中搏击风浪的勇士。生逢此时，荣幸又艰巨。此时，读书是我们的主要任务，它是新时代的要求，我们要用勤奋和汗水夯实学业大厦的基石。</w:t>
      </w:r>
    </w:p>
    <w:p>
      <w:pPr>
        <w:ind w:left="0" w:right="0" w:firstLine="560"/>
        <w:spacing w:before="450" w:after="450" w:line="312" w:lineRule="auto"/>
      </w:pPr>
      <w:r>
        <w:rPr>
          <w:rFonts w:ascii="宋体" w:hAnsi="宋体" w:eastAsia="宋体" w:cs="宋体"/>
          <w:color w:val="000"/>
          <w:sz w:val="28"/>
          <w:szCs w:val="28"/>
        </w:rPr>
        <w:t xml:space="preserve">用拼搏向时光换取生命的价值，用智慧和汗水为祖国添光放彩，让我们的每一天都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看着生命发芽、开花、结果。让我们的每一天都过得炫烂无比。阳光灿烂，那是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一路欢歌，一路笑语，万物在漫天风雪中欣然等待。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未来，更好的成绩等着我们去创造，更大的困难等着我们去征服，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明天你好演讲稿篇三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我们双手握着梦想，怀揣着美好的明天，带着无比的朝气和敢为人先的激情，就这样开始了我们人生的旅途跋涉。也许我们做的不是很好，也许我们有过过错和失误，也许在前进的道路中有许多的坎坷和阻挠，但是我们从不气馁，从不妥协，因为我们年轻，因为我们拥有青春，因为我们拥有远大的理想和抱负。跌倒了可以再爬起来继续前进，在风雨雷电的洗礼中，只会让我们更加成熟，更加勇敢，更加努力拼搏，为自己的青春和人生而奋斗着。</w:t>
      </w:r>
    </w:p>
    <w:p>
      <w:pPr>
        <w:ind w:left="0" w:right="0" w:firstLine="560"/>
        <w:spacing w:before="450" w:after="450" w:line="312" w:lineRule="auto"/>
      </w:pPr>
      <w:r>
        <w:rPr>
          <w:rFonts w:ascii="宋体" w:hAnsi="宋体" w:eastAsia="宋体" w:cs="宋体"/>
          <w:color w:val="000"/>
          <w:sz w:val="28"/>
          <w:szCs w:val="28"/>
        </w:rPr>
        <w:t xml:space="preserve">青春就是我们前进的脚印，汗水就是我们奋斗的希望，我们知道自己的渺小和平凡，我们会让这短暂的青春化作永恒的记忆，让这寒冷了冬天也有一分暖意在心中。拥有拼搏的青春，就应该拥有春的幢憬、夏的蓬勃、秋的浪漫、冬的深刻。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2024-09-20T23:25:10+08:00</dcterms:created>
  <dcterms:modified xsi:type="dcterms:W3CDTF">2024-09-20T23:25:10+08:00</dcterms:modified>
</cp:coreProperties>
</file>

<file path=docProps/custom.xml><?xml version="1.0" encoding="utf-8"?>
<Properties xmlns="http://schemas.openxmlformats.org/officeDocument/2006/custom-properties" xmlns:vt="http://schemas.openxmlformats.org/officeDocument/2006/docPropsVTypes"/>
</file>