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天台山导游词1500字 天台山导游词结束词(六篇)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天台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天台山导游词1500字 天台山导游词结束词篇一</w:t>
      </w:r>
    </w:p>
    <w:p>
      <w:pPr>
        <w:ind w:left="0" w:right="0" w:firstLine="560"/>
        <w:spacing w:before="450" w:after="450" w:line="312" w:lineRule="auto"/>
      </w:pPr>
      <w:r>
        <w:rPr>
          <w:rFonts w:ascii="宋体" w:hAnsi="宋体" w:eastAsia="宋体" w:cs="宋体"/>
          <w:color w:val="000"/>
          <w:sz w:val="28"/>
          <w:szCs w:val="28"/>
        </w:rPr>
        <w:t xml:space="preserve">相逢是缘，相识是分!前世五百次的回眸，换来咱们今生的擦肩而过。很高兴，和大家相会在美丽的天府之国，一同走进文君故里邛崃，一起游览山奇、石怪、水美、林幽的天台山。畅游青山绿水，尽享旅途欢乐。首先，请允许我做一下自我介绍，我是大家本次旅行的导游，我叫方圆，无规矩不成方圆的方圆，大家叫我小方就可以了。旅行途中，大凡小事，尽管吩咐，我将全力而为，为你效劳!本次为我们保驾护航的师傅是x大哥。小方希望大家把最热烈的掌声送给我们的x师傅，感谢他这两天为我们辛苦的工作。</w:t>
      </w:r>
    </w:p>
    <w:p>
      <w:pPr>
        <w:ind w:left="0" w:right="0" w:firstLine="560"/>
        <w:spacing w:before="450" w:after="450" w:line="312" w:lineRule="auto"/>
      </w:pPr>
      <w:r>
        <w:rPr>
          <w:rFonts w:ascii="宋体" w:hAnsi="宋体" w:eastAsia="宋体" w:cs="宋体"/>
          <w:color w:val="000"/>
          <w:sz w:val="28"/>
          <w:szCs w:val="28"/>
        </w:rPr>
        <w:t xml:space="preserve">接下来，给大家说一下这两天的行程安排。现在，我们出发前往天台山，车程120公里，行程需要2个小时左右。到达景区游客中心之后，我们将换乘景区观光车上山，景区专用观光公路约20公里，行车需30分钟。抵达小磨房之后，我们在餐厅集合用餐。下午前往十八里香草沟、蝴蝶滩、雷音寺、小九寨、花石海、小磨房等景点游览。傍晚下山返回住宿。第二天游览天府水乡平乐古镇，下午x点到停车场集合乘车，约x返回成都市区，结束两天愉快的旅行。</w:t>
      </w:r>
    </w:p>
    <w:p>
      <w:pPr>
        <w:ind w:left="0" w:right="0" w:firstLine="560"/>
        <w:spacing w:before="450" w:after="450" w:line="312" w:lineRule="auto"/>
      </w:pPr>
      <w:r>
        <w:rPr>
          <w:rFonts w:ascii="宋体" w:hAnsi="宋体" w:eastAsia="宋体" w:cs="宋体"/>
          <w:color w:val="000"/>
          <w:sz w:val="28"/>
          <w:szCs w:val="28"/>
        </w:rPr>
        <w:t xml:space="preserve">(以下是自我介绍和交待注意事项：两要(要守时，要爱家，也就是车内卫生);三乐(助人为乐、苦中作乐、自娱自乐，千万不可寻欢作乐)，另外提醒客人保管好自己的贵重物品，金卡、银卡、ic、ip、iq卡，统统保护好密码!此处略...。</w:t>
      </w:r>
    </w:p>
    <w:p>
      <w:pPr>
        <w:ind w:left="0" w:right="0" w:firstLine="560"/>
        <w:spacing w:before="450" w:after="450" w:line="312" w:lineRule="auto"/>
      </w:pPr>
      <w:r>
        <w:rPr>
          <w:rFonts w:ascii="宋体" w:hAnsi="宋体" w:eastAsia="宋体" w:cs="宋体"/>
          <w:color w:val="000"/>
          <w:sz w:val="28"/>
          <w:szCs w:val="28"/>
        </w:rPr>
        <w:t xml:space="preserve">各位朋友，我们这次要去到的天台山平乐古镇属于 中国优秀旅游城市、文君故里邛崃。邛崃位于成都平原西南边缘，距成都市区65公里，幅员面积1384平方公里，人口64万。邛崃因临邛故地素有邛民(邛族)聚居，故取名临邛，筑城置县已有2300多年的历史，西汉才女卓文君的故乡，巴蜀四大古城之一，是古南方丝绸之路西出成都的第一重镇，茶马古道的重要驿站，素有临邛自古称繁庶，天府南来第一州之美誉。</w:t>
      </w:r>
    </w:p>
    <w:p>
      <w:pPr>
        <w:ind w:left="0" w:right="0" w:firstLine="560"/>
        <w:spacing w:before="450" w:after="450" w:line="312" w:lineRule="auto"/>
      </w:pPr>
      <w:r>
        <w:rPr>
          <w:rFonts w:ascii="宋体" w:hAnsi="宋体" w:eastAsia="宋体" w:cs="宋体"/>
          <w:color w:val="000"/>
          <w:sz w:val="28"/>
          <w:szCs w:val="28"/>
        </w:rPr>
        <w:t xml:space="preserve">邛崃历史悠久，文化延绵，风情多端，邛崃和卓文君的联系不能说是不紧密。其实应该说邛崃历史中有二女子：文君和黄崇瑕。文君当垆，相如涤器 早已传为爱情佳话，为情一字而视世俗如无物，当时之意当地之情，也值得后人扼腕感叹了。黄崇瑕，乃一女扮男装女状元。而其留名，也许更多的是因为徐谓的杂剧《四声猿》中的文字。而如今文君的名字成为酒文化的一部分，崇瑕之名却已湮没无闻。</w:t>
      </w:r>
    </w:p>
    <w:p>
      <w:pPr>
        <w:ind w:left="0" w:right="0" w:firstLine="560"/>
        <w:spacing w:before="450" w:after="450" w:line="312" w:lineRule="auto"/>
      </w:pPr>
      <w:r>
        <w:rPr>
          <w:rFonts w:ascii="宋体" w:hAnsi="宋体" w:eastAsia="宋体" w:cs="宋体"/>
          <w:color w:val="000"/>
          <w:sz w:val="28"/>
          <w:szCs w:val="28"/>
        </w:rPr>
        <w:t xml:space="preserve">邛崃，天府南来第一州，古南方丝绸之路、茶马驿道上的历史文化名城，在当地也有三乡的称号。</w:t>
      </w:r>
    </w:p>
    <w:p>
      <w:pPr>
        <w:ind w:left="0" w:right="0" w:firstLine="560"/>
        <w:spacing w:before="450" w:after="450" w:line="312" w:lineRule="auto"/>
      </w:pPr>
      <w:r>
        <w:rPr>
          <w:rFonts w:ascii="宋体" w:hAnsi="宋体" w:eastAsia="宋体" w:cs="宋体"/>
          <w:color w:val="000"/>
          <w:sz w:val="28"/>
          <w:szCs w:val="28"/>
        </w:rPr>
        <w:t xml:space="preserve">第一，茶乡。邛崃素有万担茶乡、小茶都之美誉。早在2300多年前，邛茶便随着马帮清脆的马蹄声，走出蜀道天下难的四川，走向东南亚，蜚声海内外。邛崃产茶，其历史可以追溯到秦汉时期。西汉著名辞赋大家司马相如品邛茶有感，写下著名辞赋《凡将篇》，此为我国古籍中首次提到茶叶的文字。清康熙年间，康熙皇帝御赐花楸山天下第一圃的称号。据史料记载，当时邛州茶就与嘉州、雅州所产的茶叶齐集于中国最早的茶业市场――武阳(今彭山双江镇，与邛比邻)，又随着马帮的铃声而香飘九州。邛州盛产茶，《新唐书地理志》还将邛州和雅州列入全国产茶的十七州之内。到清嘉庆年间，邛崃已年产茶叶100万公斤以上。在闻名于世的茶马古道上，邛崃是一个重要的驿站，邛茶成为 茶马古道上茶叶交易的重要组成部分。据考证，古时的茶马古道主要线路有两条(川藏线、滇藏线)，其中一条就是从现今的邛崃临邛古镇出发，经雅安、泸定、康定、理塘、昌都、拉萨等地，到达尼泊尔、印度。由于藏族人更加喜欢邛崃和雅州等地的川茶，茶马古道的路线基本以川藏为主。随着茶马互市的盛行，使当时的雅安成了交易的中心，而在雅安茶当中，邛茶占了相当大的比例，附近郊县的茶农均将茶叶运送至邛崃，经雅安辗转至茶马古道。这条历史上著名的茶马古道、南方丝绸之路，就是国道318线的前身。目前，邛崃市以四川省文君茶业、四川省花秋茶业为代表的茶叶产业化龙头企业，年加工成品茶4000吨，其中优质茶叶2024 多吨，销售总额2亿元以上。文君牌、花秋牌两大名牌的20多个茶叶品种，多个产品荣获部省级名优茶称号。2024年，花秋御露被评为全国政协十届三次会议的指定用茶，花秋御竹、花秋雪蕊也喜获国际金奖，畅销省内外及美、日等国家和中国香港、澳门、中国台湾等地区。</w:t>
      </w:r>
    </w:p>
    <w:p>
      <w:pPr>
        <w:ind w:left="0" w:right="0" w:firstLine="560"/>
        <w:spacing w:before="450" w:after="450" w:line="312" w:lineRule="auto"/>
      </w:pPr>
      <w:r>
        <w:rPr>
          <w:rFonts w:ascii="宋体" w:hAnsi="宋体" w:eastAsia="宋体" w:cs="宋体"/>
          <w:color w:val="000"/>
          <w:sz w:val="28"/>
          <w:szCs w:val="28"/>
        </w:rPr>
        <w:t xml:space="preserve">第二，酒乡。两千多年前，西汉才女卓文君和大辞赋家司马相如临邛当炉卖酒，传为千古佳话，并开创了中国光辉灿烂的酒文化之先河。文君酒、临邛酒享誉全国。临邛尚有酒乡之誉，唐时，邛酒即为宫廷佳饮。2024多年来，邛酒始终享有盛誉，来源于得天独厚的酿造条件和精湛的传统工艺。全市现有酒类生产、销售企业700多个，年产白酒30 万吨，啤酒10万吨。以酒为龙头的食品工业，产值达23亿元。邛崃固态地窖发酵的基础酒更是独领风，畅销全国。为全国众多知名品牌的形成和发展奠定了坚实的物资技术基础，近年来，邛崃又被中国食品协会命名为中国最大白酒原酒基地。文君酒是我国白酒业最具历史文化价值的品牌之一，但进入20世纪90年代以来，由于经营不善，企业和产品每况愈下，资不抵债，2024年，文君酒厂由蓝剑出资1.2亿元收购。2024年，蓝剑引入剑南春作为文君酒厂的战略投资者，剑南春以持股62%成为文君酒厂的控股方。资料显示，2024年文君酒厂已扭亏为盈，实现利税2024多万元，净利润600多万元。目前年产各类饮料酒三万多吨，拥有文君系列品牌100多种，年产原酒能力2800吨，生产、包装各类白酒能力为8000吨以上。</w:t>
      </w:r>
    </w:p>
    <w:p>
      <w:pPr>
        <w:ind w:left="0" w:right="0" w:firstLine="560"/>
        <w:spacing w:before="450" w:after="450" w:line="312" w:lineRule="auto"/>
      </w:pPr>
      <w:r>
        <w:rPr>
          <w:rFonts w:ascii="宋体" w:hAnsi="宋体" w:eastAsia="宋体" w:cs="宋体"/>
          <w:color w:val="000"/>
          <w:sz w:val="28"/>
          <w:szCs w:val="28"/>
        </w:rPr>
        <w:t xml:space="preserve">第三，竹乡。邛崃素有竹乡之称的美誉，盛产竹子，历史上曾是重要的造纸地，以前盛传着一句话叫：成都草纸半平乐。源于邛崃天台山的白沫江，两岸的造纸作坊多达百个，整条江面上铺上了一层厚厚的白沫，故此得名白沫江。当然，现在人们的环保意识强了，造纸作坊逐步退出了历史的舞台，我们的母亲河也恢复了它清澈的面孔。现在的邛崃，是四川著名的竹编生产地。距平乐镇9公里的芦沟，就是竹子的海洋，漫山遍野的翠竹，微风过时，翩翩起舞;狂风起时，恰似东海波涛，汹涌澎湃。平乐镇现存的造纸遗址有几十处之多，而芦沟竹海香农家乐内的宋代造纸坊遗址，保存最为完整，经年的石碾、木滚、残损的滤缸、硕大的青石池，无不述说着当时作坊的盛状。邛崃平乐镇水源充沛，竹资源丰富，尤其盛产慈竹。该地的瓷胎竹编是通过选竹、刮青、破节等十几道工序将竹加工成丝，再采用景德镇白瓷，紧扣瓷胎，用竹丝进行编织，保持经纬比例匀称地编织在白瓷外表。竹编工艺款式多样，极富地方特色，深受人们的青睐。是整个四川瓷胎竹编最大的原料产地，也是传统瓷胎竹编保留较为完整的地方之一。目前，这项濒临失传的民间绝活瓷胎竹编已经被列入《非物质文化遗产名录》。</w:t>
      </w:r>
    </w:p>
    <w:p>
      <w:pPr>
        <w:ind w:left="0" w:right="0" w:firstLine="560"/>
        <w:spacing w:before="450" w:after="450" w:line="312" w:lineRule="auto"/>
      </w:pPr>
      <w:r>
        <w:rPr>
          <w:rFonts w:ascii="宋体" w:hAnsi="宋体" w:eastAsia="宋体" w:cs="宋体"/>
          <w:color w:val="000"/>
          <w:sz w:val="28"/>
          <w:szCs w:val="28"/>
        </w:rPr>
        <w:t xml:space="preserve">另外，邛崃还拥有全国重点文物保护单位邛窑遗址和南宋石塔，被专家誉为无价之宝;西汉胜迹文君井、精美绝伦的石笋山唐代摩崖造像、全国第二高砖塔回澜塔，让人叹为观止。</w:t>
      </w:r>
    </w:p>
    <w:p>
      <w:pPr>
        <w:ind w:left="0" w:right="0" w:firstLine="560"/>
        <w:spacing w:before="450" w:after="450" w:line="312" w:lineRule="auto"/>
      </w:pPr>
      <w:r>
        <w:rPr>
          <w:rFonts w:ascii="宋体" w:hAnsi="宋体" w:eastAsia="宋体" w:cs="宋体"/>
          <w:color w:val="000"/>
          <w:sz w:val="28"/>
          <w:szCs w:val="28"/>
        </w:rPr>
        <w:t xml:space="preserve">同时，邛崃也是人类最早开发利用天然气的地方，在火井镇境内。在二千多年的秦汉时期，邛崃人民就在钻井盐过程中，发现了天然气。公元前61年，在距邛崃市30公里处的火井乡凿了第一批天然气井，这是我国最早，也是世界最早钻凿的天然气井。据《史记》载，在公元前三世纪，当时担任蜀郡太守的水利专家李冰就曾在今天的四川邛崃一带凿井汲卤，并利用开采盐井过程中取得的天然气煮卤熬盐。到了距今一千七百多年前的东汉时期，四川的盐井已遍及临邛、成都、南充等地十多个县，利用天然气做饭熬盐随着也普及到上述地区。在欧洲，英国是最早开采和利用天然气的国家，但那是公元1668年的事，比我国晚了一千七百多年。</w:t>
      </w:r>
    </w:p>
    <w:p>
      <w:pPr>
        <w:ind w:left="0" w:right="0" w:firstLine="560"/>
        <w:spacing w:before="450" w:after="450" w:line="312" w:lineRule="auto"/>
      </w:pPr>
      <w:r>
        <w:rPr>
          <w:rFonts w:ascii="黑体" w:hAnsi="黑体" w:eastAsia="黑体" w:cs="黑体"/>
          <w:color w:val="000000"/>
          <w:sz w:val="34"/>
          <w:szCs w:val="34"/>
          <w:b w:val="1"/>
          <w:bCs w:val="1"/>
        </w:rPr>
        <w:t xml:space="preserve">天台山导游词1500字 天台山导游词结束词篇二</w:t>
      </w:r>
    </w:p>
    <w:p>
      <w:pPr>
        <w:ind w:left="0" w:right="0" w:firstLine="560"/>
        <w:spacing w:before="450" w:after="450" w:line="312" w:lineRule="auto"/>
      </w:pPr>
      <w:r>
        <w:rPr>
          <w:rFonts w:ascii="宋体" w:hAnsi="宋体" w:eastAsia="宋体" w:cs="宋体"/>
          <w:color w:val="000"/>
          <w:sz w:val="28"/>
          <w:szCs w:val="28"/>
        </w:rPr>
        <w:t xml:space="preserve">首先欢迎大家来到贵州历史名镇，天龙屯堡古镇旅游，我是你们此次旅行的导游,大家也可以入乡随俗叫我一声小娘娘，小娘娘就是还未结婚的小妹妹，结了婚的就称为大娘娘;那当然对没有结婚的小伙子叫小“爷爷”，结了婚的叫大“爷爷”。</w:t>
      </w:r>
    </w:p>
    <w:p>
      <w:pPr>
        <w:ind w:left="0" w:right="0" w:firstLine="560"/>
        <w:spacing w:before="450" w:after="450" w:line="312" w:lineRule="auto"/>
      </w:pPr>
      <w:r>
        <w:rPr>
          <w:rFonts w:ascii="宋体" w:hAnsi="宋体" w:eastAsia="宋体" w:cs="宋体"/>
          <w:color w:val="000"/>
          <w:sz w:val="28"/>
          <w:szCs w:val="28"/>
        </w:rPr>
        <w:t xml:space="preserve">天台山是天龙屯堡文化旅游区的亮点，据天龙古镇1.5公里，从古镇东西面即可眺望。天台山的山名有一个小小的传说，传说是天空中的伍条龙将天上一个蜡烛台偷至凡间化成的山,所以城为它天台山。天台山高60米，海拔1400米，总面积为1200平方米左右，除西部连着一座小山外，四面几乎均为悬崖峭壁。如一岭石崖兀立天畴，山虽不高，其势陡峭，直插云天，又似一座登天高山。天台山依山而建，为木石结构，易守难攻，有着极强的军事防御特征，被誉为“石头的绝唱”、“世界建筑史上的奇迹”。</w:t>
      </w:r>
    </w:p>
    <w:p>
      <w:pPr>
        <w:ind w:left="0" w:right="0" w:firstLine="560"/>
        <w:spacing w:before="450" w:after="450" w:line="312" w:lineRule="auto"/>
      </w:pPr>
      <w:r>
        <w:rPr>
          <w:rFonts w:ascii="宋体" w:hAnsi="宋体" w:eastAsia="宋体" w:cs="宋体"/>
          <w:color w:val="000"/>
          <w:sz w:val="28"/>
          <w:szCs w:val="28"/>
        </w:rPr>
        <w:t xml:space="preserve">轻推山门，拾级而上，满目的绿色，古藤倒悬，山道两旁随处可见参天古树，据专家鉴定，国家级的珍惜植物就有20多种，形成了一个纯天然的绿色氧吧，所以游客朋友可以多做一些深呼吸。在主峰悬崖下有一珠植于明代的古银杏树，要四五个人才能将主干围住。这棵树被当地的屯堡人称为神树，大家都将自己愿望写在红布上然后栓在树枝上，当地人还有一种说法就是红绳栓得越高，许的愿也就会越灵。</w:t>
      </w:r>
    </w:p>
    <w:p>
      <w:pPr>
        <w:ind w:left="0" w:right="0" w:firstLine="560"/>
        <w:spacing w:before="450" w:after="450" w:line="312" w:lineRule="auto"/>
      </w:pPr>
      <w:r>
        <w:rPr>
          <w:rFonts w:ascii="宋体" w:hAnsi="宋体" w:eastAsia="宋体" w:cs="宋体"/>
          <w:color w:val="000"/>
          <w:sz w:val="28"/>
          <w:szCs w:val="28"/>
        </w:rPr>
        <w:t xml:space="preserve">天台山还有一怪就是在岩石中看到一些撑起来的小柱，当地人叫他们将军柱，当地一些腰酸腿疼的人都会到财神庙的门口求取一棵小柱子来撑在岩石中间，据说撑上以后，腰不酸、腿不疼了，这就暗喻做人要顶天立地，这样才能承担重任。</w:t>
      </w:r>
    </w:p>
    <w:p>
      <w:pPr>
        <w:ind w:left="0" w:right="0" w:firstLine="560"/>
        <w:spacing w:before="450" w:after="450" w:line="312" w:lineRule="auto"/>
      </w:pPr>
      <w:r>
        <w:rPr>
          <w:rFonts w:ascii="宋体" w:hAnsi="宋体" w:eastAsia="宋体" w:cs="宋体"/>
          <w:color w:val="000"/>
          <w:sz w:val="28"/>
          <w:szCs w:val="28"/>
        </w:rPr>
        <w:t xml:space="preserve">天台山的石头建筑，它是用大小不规则的石块垒砌上去，而且石块与石块之间不掺杂任何粘合剂和掺杂物，经过四百多年的历史，它还是这样屹立，实属罕见。峰顶依山顺势建有一座寺庙，即“伍龙寺”，始建于明万历20xx年，被我国古建筑专家张开济、单士元学者称为山地石头建筑类型的代表。庙宇主体梁架高大，气势恢宏，其建筑因形就势，设计独具匠心，规模宏伟，造型奇特，被古建筑专家们称之为“古寺庙建筑奇迹”。伍龙寺建造奇特，远看就如古城一般，构思巧妙，整体建筑与奇峰、林木为一体，达到了“天人合一”的最高境界。现在天台山的五龙寺已经被列为国家级重点文物保护单位。天台山伍龙寺，这种建筑就是一个典型的江南四合院的寺庙建筑，它有大殿、东西厢房以及殿前倒座，台阶还有一至三尺高这种说法，大家抬头看到两边的厢房比大殿要稍稍矮一截。西厢房白色的这面墙壁，它就是导致上面这个四合院是一个假的四合院，假如关上门和窗，就是像真的一样，一打开门，其实就是填补西厢房的一处假基脚。伍龙寺上方有块匾，写着“恩沾北阙”。这就要从天台山重要的军事地理位置谈起，由于天台山位于滇黔古驿道，是重要的关隘，所以历年被委任到这里驻守的官员都是享受皇恩的意思，北阙：就是指北方的宫殿。再往下看这口石缸，上面刻有“水月清华”，它的两旁还有一对明朝的吉祥物——麒麟，下面还雕刻一些吉祥如意的花纹，有龙和鱼，因为在屯堡人的意念里，龙和鱼都是生活在水里，这样就能预防火灾。</w:t>
      </w:r>
    </w:p>
    <w:p>
      <w:pPr>
        <w:ind w:left="0" w:right="0" w:firstLine="560"/>
        <w:spacing w:before="450" w:after="450" w:line="312" w:lineRule="auto"/>
      </w:pPr>
      <w:r>
        <w:rPr>
          <w:rFonts w:ascii="宋体" w:hAnsi="宋体" w:eastAsia="宋体" w:cs="宋体"/>
          <w:color w:val="000"/>
          <w:sz w:val="28"/>
          <w:szCs w:val="28"/>
        </w:rPr>
        <w:t xml:space="preserve">天台山之美，建筑第一。建筑之美，美在依势造型，灵施巧布，能于有限山岩上创造出丰富的建筑空间，同时展现出屯堡建筑共有的军事防御性。我国的建筑师张太济赞誉天台山伍龙寺是“藏在深山中的明珠”、“中国古代山地石头建筑的一组绝唱”。天台山除了有能看能摸的实体美以外，还有众多的人文之美和传说。清初，吴三桂去滇途中曾投宿在伍龙寺三个月，与寺僧友善。临走时留下了自己的朝笏、朝服、腰刀三件物品作为纪念。</w:t>
      </w:r>
    </w:p>
    <w:p>
      <w:pPr>
        <w:ind w:left="0" w:right="0" w:firstLine="560"/>
        <w:spacing w:before="450" w:after="450" w:line="312" w:lineRule="auto"/>
      </w:pPr>
      <w:r>
        <w:rPr>
          <w:rFonts w:ascii="宋体" w:hAnsi="宋体" w:eastAsia="宋体" w:cs="宋体"/>
          <w:color w:val="000"/>
          <w:sz w:val="28"/>
          <w:szCs w:val="28"/>
        </w:rPr>
        <w:t xml:space="preserve">各位团友，现在我们参观的天台山之旅全部结束，神奇、美丽的天台山，相信大家不会忘记吧。最后我衷心感谢大家一路上的支持和配合。欢迎大家下次再到屯堡参观旅游。祝大家旅途愉快，一路平安，谢谢，再见!</w:t>
      </w:r>
    </w:p>
    <w:p>
      <w:pPr>
        <w:ind w:left="0" w:right="0" w:firstLine="560"/>
        <w:spacing w:before="450" w:after="450" w:line="312" w:lineRule="auto"/>
      </w:pPr>
      <w:r>
        <w:rPr>
          <w:rFonts w:ascii="黑体" w:hAnsi="黑体" w:eastAsia="黑体" w:cs="黑体"/>
          <w:color w:val="000000"/>
          <w:sz w:val="34"/>
          <w:szCs w:val="34"/>
          <w:b w:val="1"/>
          <w:bCs w:val="1"/>
        </w:rPr>
        <w:t xml:space="preserve">天台山导游词1500字 天台山导游词结束词篇三</w:t>
      </w:r>
    </w:p>
    <w:p>
      <w:pPr>
        <w:ind w:left="0" w:right="0" w:firstLine="560"/>
        <w:spacing w:before="450" w:after="450" w:line="312" w:lineRule="auto"/>
      </w:pPr>
      <w:r>
        <w:rPr>
          <w:rFonts w:ascii="宋体" w:hAnsi="宋体" w:eastAsia="宋体" w:cs="宋体"/>
          <w:color w:val="000"/>
          <w:sz w:val="28"/>
          <w:szCs w:val="28"/>
        </w:rPr>
        <w:t xml:space="preserve">各位女士，各位先生，各位贵宾，各位朋友，大家早上好!(微微鞠躬)。</w:t>
      </w:r>
    </w:p>
    <w:p>
      <w:pPr>
        <w:ind w:left="0" w:right="0" w:firstLine="560"/>
        <w:spacing w:before="450" w:after="450" w:line="312" w:lineRule="auto"/>
      </w:pPr>
      <w:r>
        <w:rPr>
          <w:rFonts w:ascii="宋体" w:hAnsi="宋体" w:eastAsia="宋体" w:cs="宋体"/>
          <w:color w:val="000"/>
          <w:sz w:val="28"/>
          <w:szCs w:val="28"/>
        </w:rPr>
        <w:t xml:space="preserve">相逢是缘，相识是分!前世五百次的回眸，换来咱们今生的擦肩而过。很高兴，和大家相会在美丽的天府之国，一同走进文君故里——邛崃，一起游览山奇、石怪、水美、林幽的天台山。畅游青山绿水，尽享旅途欢乐。首先，请允许我做一下自我介绍，我是大家本次旅行的导游，我叫方圆，无规矩不成方圆的方圆，大家叫我小方就可以了。旅行途中，大凡小事，尽管吩咐，我将全力而为，为你效劳!本次为我们保驾护航的师傅是x大哥。小方希望大家把最热烈的掌声送给我们的x师傅，感谢他这两天为我们辛苦的工作。</w:t>
      </w:r>
    </w:p>
    <w:p>
      <w:pPr>
        <w:ind w:left="0" w:right="0" w:firstLine="560"/>
        <w:spacing w:before="450" w:after="450" w:line="312" w:lineRule="auto"/>
      </w:pPr>
      <w:r>
        <w:rPr>
          <w:rFonts w:ascii="宋体" w:hAnsi="宋体" w:eastAsia="宋体" w:cs="宋体"/>
          <w:color w:val="000"/>
          <w:sz w:val="28"/>
          <w:szCs w:val="28"/>
        </w:rPr>
        <w:t xml:space="preserve">接下来，给大家说一下这两天的行程安排。现在，我们出发前往天台山，车程120公里，行程需要2个小时左右。到达景区游客中心之后，我们将换乘景区观光车上山，景区专用观光公路约20公里，行车需30分钟。抵达小磨房之后，我们在餐厅集合用餐。下午前往十八里香草沟、蝴蝶滩、雷音寺、小九寨、花石海、小磨房等景点游览。傍晚下山返回住宿。第二天游览天府水乡平乐古镇，下午x点到停车场集合乘车，约x返回成都市区，结束两天愉快的旅行。</w:t>
      </w:r>
    </w:p>
    <w:p>
      <w:pPr>
        <w:ind w:left="0" w:right="0" w:firstLine="560"/>
        <w:spacing w:before="450" w:after="450" w:line="312" w:lineRule="auto"/>
      </w:pPr>
      <w:r>
        <w:rPr>
          <w:rFonts w:ascii="宋体" w:hAnsi="宋体" w:eastAsia="宋体" w:cs="宋体"/>
          <w:color w:val="000"/>
          <w:sz w:val="28"/>
          <w:szCs w:val="28"/>
        </w:rPr>
        <w:t xml:space="preserve">(以下是自我介绍和交待注意事项：“两要”(要守时，要爱“家”，也就是车内卫生);“三乐”(助人为乐、苦中作乐、自娱自乐，千万不可寻欢作乐)，另外提醒客人保管好自己的贵重物品，金卡、银卡、ic、ip、iq卡，统统保护好密码!此处略...。</w:t>
      </w:r>
    </w:p>
    <w:p>
      <w:pPr>
        <w:ind w:left="0" w:right="0" w:firstLine="560"/>
        <w:spacing w:before="450" w:after="450" w:line="312" w:lineRule="auto"/>
      </w:pPr>
      <w:r>
        <w:rPr>
          <w:rFonts w:ascii="宋体" w:hAnsi="宋体" w:eastAsia="宋体" w:cs="宋体"/>
          <w:color w:val="000"/>
          <w:sz w:val="28"/>
          <w:szCs w:val="28"/>
        </w:rPr>
        <w:t xml:space="preserve">各位朋友，我们这次要去到的天台山平乐古镇属于 “中国优秀旅游城市”、“文君故里”——邛崃。邛崃位于成都平原西南边缘，距成都市区65公里，幅员面积1384平方公里，人口64万。邛崃因临邛故地素有邛民(邛族)聚居，故取名临邛，筑城置县已有2300多年的历史，西汉才女卓文君的故乡，巴蜀四大古城之一，是古南方丝绸之路西出成都的第一重镇，茶马古道的重要驿站，素有“临邛自古称繁庶，天府南来第一州”之美誉。</w:t>
      </w:r>
    </w:p>
    <w:p>
      <w:pPr>
        <w:ind w:left="0" w:right="0" w:firstLine="560"/>
        <w:spacing w:before="450" w:after="450" w:line="312" w:lineRule="auto"/>
      </w:pPr>
      <w:r>
        <w:rPr>
          <w:rFonts w:ascii="宋体" w:hAnsi="宋体" w:eastAsia="宋体" w:cs="宋体"/>
          <w:color w:val="000"/>
          <w:sz w:val="28"/>
          <w:szCs w:val="28"/>
        </w:rPr>
        <w:t xml:space="preserve">邛崃历史悠久，文化延绵，风情多端，邛崃和卓文君的联系不能说是不紧密。其实应该说邛崃历史中有二女子：文君和黄崇瑕。“文君当垆，相如涤器” 早已传为爱情佳话，为情一字而视世俗如无物，当时之意当地之情，也值得后人扼腕感叹了。黄崇瑕，乃一女扮男装女状元。而其留名，也许更多的是因为徐谓的杂剧《四声猿》中的文字。而如今文君的名字成为酒文化的一部分，崇瑕之名却已湮没无闻。</w:t>
      </w:r>
    </w:p>
    <w:p>
      <w:pPr>
        <w:ind w:left="0" w:right="0" w:firstLine="560"/>
        <w:spacing w:before="450" w:after="450" w:line="312" w:lineRule="auto"/>
      </w:pPr>
      <w:r>
        <w:rPr>
          <w:rFonts w:ascii="宋体" w:hAnsi="宋体" w:eastAsia="宋体" w:cs="宋体"/>
          <w:color w:val="000"/>
          <w:sz w:val="28"/>
          <w:szCs w:val="28"/>
        </w:rPr>
        <w:t xml:space="preserve">邛崃，天府南来第一州，古南方丝绸之路、茶马驿道上的历史文化名城，在当地也有“三乡”的称号。</w:t>
      </w:r>
    </w:p>
    <w:p>
      <w:pPr>
        <w:ind w:left="0" w:right="0" w:firstLine="560"/>
        <w:spacing w:before="450" w:after="450" w:line="312" w:lineRule="auto"/>
      </w:pPr>
      <w:r>
        <w:rPr>
          <w:rFonts w:ascii="宋体" w:hAnsi="宋体" w:eastAsia="宋体" w:cs="宋体"/>
          <w:color w:val="000"/>
          <w:sz w:val="28"/>
          <w:szCs w:val="28"/>
        </w:rPr>
        <w:t xml:space="preserve">第一，茶乡。邛崃素有“万担茶乡”、“小茶都”之美誉。早在2300多年前，邛茶便随着马帮清脆的马蹄声，走出“蜀道天下难”的四川，走向东南亚，蜚声海内外。邛崃产茶，其历史可以追溯到秦汉时期。西汉著名辞赋大家司马相如品邛茶有感，写下著名辞赋《凡将篇》，此为我国古籍中首次提到茶叶的文字。清康熙年间，康熙皇帝御赐花楸山“天下第一圃”的称号。据史料记载，当时邛州茶就与嘉州、雅州所产的茶叶齐集于中国最早的茶业市场――武阳(今彭山双江镇，与邛比邻)，又随着马帮的铃声而香飘九州。“邛州盛产茶”，《新唐书·地理志》还将邛州和雅州列入全国产茶的十七州之内。到清嘉庆年间，邛崃已年产茶叶100万公斤以上。在闻名于世的“茶马古道”上，邛崃是一个重要的驿站，邛茶成为 “茶马古道”上茶叶交易的重要组成部分。据考证，古时的茶马古道主要线路有两条(川藏线、滇藏线)，其中一条就是从现今的邛崃临邛古镇出发，经雅安、泸定、康定、理塘、昌都、拉萨等地，到达尼泊尔、印度。由于藏族人更加喜欢邛崃和雅州等地的川茶，茶马古道的路线基本以川藏为主。随着茶马互市的盛行，使当时的雅安成了交易的中心，而在雅安茶当中，邛茶占了相当大的比例，附近郊县的茶农均将茶叶运送至邛崃，经雅安辗转至茶马古道。这条历史上著名的茶马古道、南方丝绸之路，就是国道318线的前身。目前 ，邛崃市以四川省文君茶业、四川省花秋茶业为代表的茶叶产业化龙头企业，年加工成品茶4000吨，其中优质茶叶2024 多吨，销售总额2亿元以上。“文君牌”、“花秋牌”两大名牌的20多个茶叶品种，多个产品荣获部省级名优茶称号。2024年，“花秋御露”被评为全国政协十届三次会议的指定用茶，“花秋御竹”、“花秋雪蕊”也喜获国际金奖，畅销省内外及美、日等国家和中国香港、澳门、中国台湾等地区。</w:t>
      </w:r>
    </w:p>
    <w:p>
      <w:pPr>
        <w:ind w:left="0" w:right="0" w:firstLine="560"/>
        <w:spacing w:before="450" w:after="450" w:line="312" w:lineRule="auto"/>
      </w:pPr>
      <w:r>
        <w:rPr>
          <w:rFonts w:ascii="宋体" w:hAnsi="宋体" w:eastAsia="宋体" w:cs="宋体"/>
          <w:color w:val="000"/>
          <w:sz w:val="28"/>
          <w:szCs w:val="28"/>
        </w:rPr>
        <w:t xml:space="preserve">第二，酒乡。两千多年前，西汉才女卓文君和大辞赋家司马相如临邛当炉卖酒，传为千古佳话，并开创了中国光辉灿烂的酒文化之先河。“文君酒”、“临邛酒”享誉全国。临邛尚有“酒乡”之誉，唐时，邛酒即为宫廷佳饮。2024多年来，邛酒始终享有盛誉，来源于得天独厚的酿造条件和精湛的传统工艺。全市现有酒类生产、销售企业700多个，年产白酒30 万吨，啤酒10万吨。以酒为龙头的食品工业，产值达23亿元。邛崃固态地窖发酵的基础酒更是独领风，畅销全国。为全国众多知名品牌的形成和发展奠定了坚实的物资技术基础，近年来，邛崃又被中国食品协会命名为“中国最大白酒原酒基地”。文君酒是我国白酒业最具历史文化价值的品牌之一，但进入20世纪90年代以来，由于经营不善，企业和产品每况愈下，资不抵债，2024年，文君酒厂由蓝剑出资1.2亿元收购。2024年，蓝剑引入剑南春作为文君酒厂的战略投资者，剑南春以持股62%成为文君酒厂的控股方。资料显示，2024年文君酒厂已扭亏为盈，实现利税2024多万元，净利润600多万元。目前年产各类饮料酒三万多吨，拥有文君系列品牌100多种，年产原酒能力2800吨，生产、包装各类白酒能力为8000吨以上。</w:t>
      </w:r>
    </w:p>
    <w:p>
      <w:pPr>
        <w:ind w:left="0" w:right="0" w:firstLine="560"/>
        <w:spacing w:before="450" w:after="450" w:line="312" w:lineRule="auto"/>
      </w:pPr>
      <w:r>
        <w:rPr>
          <w:rFonts w:ascii="宋体" w:hAnsi="宋体" w:eastAsia="宋体" w:cs="宋体"/>
          <w:color w:val="000"/>
          <w:sz w:val="28"/>
          <w:szCs w:val="28"/>
        </w:rPr>
        <w:t xml:space="preserve">第三，竹乡。邛崃素有“竹乡”之称的美誉，盛产竹子，历史上曾是重要的造纸地，以前盛传着一句话叫：成都草纸半平乐。源于邛崃天台山的白沫江，两岸的造纸作坊多达百个，整条江面上铺上了一层厚厚的白沫，故此得名白沫江。当然，现在人们的环保意识强了，造纸作坊逐步退出了历史的舞台，我们的母亲河也恢复了它清澈的面孔。现在的邛崃，是四川著名的竹编生产地。距平乐镇9公里的芦沟，就是竹子的海洋，漫山遍野的翠竹，微风过时，翩翩起舞;狂风起时，恰似东海波涛，汹涌澎湃。平乐镇现存的造纸遗址有几十处之多，而芦沟“竹海香”农家乐内的宋代造纸坊遗址，保存最为完整，经年的石碾、木滚、残损的滤缸、硕大的青石池，无不述说着当时作坊的盛状。邛崃平乐镇水源充沛，竹资源丰富，尤其盛产慈竹。该地的瓷胎竹编是通过选竹、刮青、破节……等十几道工序将竹加工成丝，再采用景德镇白瓷，紧扣瓷胎，用竹丝进行编织，保持经纬比例匀称地编织在白瓷外表。竹编工艺款式多样，极富地方特色，深受人们的青睐。是整个四川瓷胎竹编最大的原料产地，也是传统瓷胎竹编保留较为完整的地方之一。目前，这项濒临失传的民间绝活瓷胎竹编已经被列入《非物质文化遗产名录》。</w:t>
      </w:r>
    </w:p>
    <w:p>
      <w:pPr>
        <w:ind w:left="0" w:right="0" w:firstLine="560"/>
        <w:spacing w:before="450" w:after="450" w:line="312" w:lineRule="auto"/>
      </w:pPr>
      <w:r>
        <w:rPr>
          <w:rFonts w:ascii="宋体" w:hAnsi="宋体" w:eastAsia="宋体" w:cs="宋体"/>
          <w:color w:val="000"/>
          <w:sz w:val="28"/>
          <w:szCs w:val="28"/>
        </w:rPr>
        <w:t xml:space="preserve">另外，邛崃还拥有全国重点文物保护单位邛窑遗址和南宋石塔，被专家誉为无价之宝;西汉胜迹文君井、精美绝伦的石笋山唐代摩崖造像、全国第二高砖塔回澜塔，让人叹为观止。</w:t>
      </w:r>
    </w:p>
    <w:p>
      <w:pPr>
        <w:ind w:left="0" w:right="0" w:firstLine="560"/>
        <w:spacing w:before="450" w:after="450" w:line="312" w:lineRule="auto"/>
      </w:pPr>
      <w:r>
        <w:rPr>
          <w:rFonts w:ascii="宋体" w:hAnsi="宋体" w:eastAsia="宋体" w:cs="宋体"/>
          <w:color w:val="000"/>
          <w:sz w:val="28"/>
          <w:szCs w:val="28"/>
        </w:rPr>
        <w:t xml:space="preserve">同时，邛崃也是人类最早开发利用天然气的地方，在火井镇境内。在二千多年的秦汉时期，邛崃人民就在钻井盐过程中，发现了天然气。公元前61年，在距邛崃市30公里处的火井乡凿了第一批天然气井，这是我国最早，也是世界最早钻凿的天然气井。据《史记》载，在公元前三世纪，当时担任蜀郡太守的水利专家李冰就曾在今天的四川邛崃一带凿井汲卤，并利用开采盐井过程中取得的天然气煮卤熬盐。到了距今一千七百多年前的东汉时期，四川的盐井已遍及临邛、成都、南充等地十多个县，利用天然气做饭熬盐随着也普及到上述地区。在欧洲，英国是最早开采和利用天然气的国家，但那是公元1668年的事，比我国晚了一千七百多年。</w:t>
      </w:r>
    </w:p>
    <w:p>
      <w:pPr>
        <w:ind w:left="0" w:right="0" w:firstLine="560"/>
        <w:spacing w:before="450" w:after="450" w:line="312" w:lineRule="auto"/>
      </w:pPr>
      <w:r>
        <w:rPr>
          <w:rFonts w:ascii="黑体" w:hAnsi="黑体" w:eastAsia="黑体" w:cs="黑体"/>
          <w:color w:val="000000"/>
          <w:sz w:val="34"/>
          <w:szCs w:val="34"/>
          <w:b w:val="1"/>
          <w:bCs w:val="1"/>
        </w:rPr>
        <w:t xml:space="preserve">天台山导游词1500字 天台山导游词结束词篇四</w:t>
      </w:r>
    </w:p>
    <w:p>
      <w:pPr>
        <w:ind w:left="0" w:right="0" w:firstLine="560"/>
        <w:spacing w:before="450" w:after="450" w:line="312" w:lineRule="auto"/>
      </w:pPr>
      <w:r>
        <w:rPr>
          <w:rFonts w:ascii="宋体" w:hAnsi="宋体" w:eastAsia="宋体" w:cs="宋体"/>
          <w:color w:val="000"/>
          <w:sz w:val="28"/>
          <w:szCs w:val="28"/>
        </w:rPr>
        <w:t xml:space="preserve">今天，我有幸来到有着‘玩水胜地，避暑天堂’美誉的天台山。</w:t>
      </w:r>
    </w:p>
    <w:p>
      <w:pPr>
        <w:ind w:left="0" w:right="0" w:firstLine="560"/>
        <w:spacing w:before="450" w:after="450" w:line="312" w:lineRule="auto"/>
      </w:pPr>
      <w:r>
        <w:rPr>
          <w:rFonts w:ascii="宋体" w:hAnsi="宋体" w:eastAsia="宋体" w:cs="宋体"/>
          <w:color w:val="000"/>
          <w:sz w:val="28"/>
          <w:szCs w:val="28"/>
        </w:rPr>
        <w:t xml:space="preserve">从天台山脚下到正天台，如果坐观光车要30分钟~40分钟，如果步行的话要走3个小时~4个小时。天台山主峰海拔有1098km，比其他的山矮一些。</w:t>
      </w:r>
    </w:p>
    <w:p>
      <w:pPr>
        <w:ind w:left="0" w:right="0" w:firstLine="560"/>
        <w:spacing w:before="450" w:after="450" w:line="312" w:lineRule="auto"/>
      </w:pPr>
      <w:r>
        <w:rPr>
          <w:rFonts w:ascii="宋体" w:hAnsi="宋体" w:eastAsia="宋体" w:cs="宋体"/>
          <w:color w:val="000"/>
          <w:sz w:val="28"/>
          <w:szCs w:val="28"/>
        </w:rPr>
        <w:t xml:space="preserve">天台山是玩水胜地，不玩水，可说是白来了这天台山。天台山距成都市120多公里。天台山享有“九寨归来不看水，天台归来不玩水”的美誉，夏日的天台山，平均气温为20摄氏度，潺潺地小溪、两大飞瀑构成一片水的世界，是一个理想的避暑胜地。一进入山中，一阵清爽的凉风扑面而来，空气中也透着山野的清新，与城中燥热的空气迥然不同，让人顿感心旷一股沁心的凉意从心底而生。</w:t>
      </w:r>
    </w:p>
    <w:p>
      <w:pPr>
        <w:ind w:left="0" w:right="0" w:firstLine="560"/>
        <w:spacing w:before="450" w:after="450" w:line="312" w:lineRule="auto"/>
      </w:pPr>
      <w:r>
        <w:rPr>
          <w:rFonts w:ascii="宋体" w:hAnsi="宋体" w:eastAsia="宋体" w:cs="宋体"/>
          <w:color w:val="000"/>
          <w:sz w:val="28"/>
          <w:szCs w:val="28"/>
        </w:rPr>
        <w:t xml:space="preserve">从正天台下车后，走了十几分钟就到十八里香草沟，玩水现在开始了。</w:t>
      </w:r>
    </w:p>
    <w:p>
      <w:pPr>
        <w:ind w:left="0" w:right="0" w:firstLine="560"/>
        <w:spacing w:before="450" w:after="450" w:line="312" w:lineRule="auto"/>
      </w:pPr>
      <w:r>
        <w:rPr>
          <w:rFonts w:ascii="宋体" w:hAnsi="宋体" w:eastAsia="宋体" w:cs="宋体"/>
          <w:color w:val="000"/>
          <w:sz w:val="28"/>
          <w:szCs w:val="28"/>
        </w:rPr>
        <w:t xml:space="preserve">十八里香草沟还开发了很多水上娱乐项目，有“子母木船、龙拱车翻水、滑水、划竹排、水上秋千、水上爬梯、翻水车、水上碰碰车、水上速滑、蜻蜓点水”等玩水亲水项目，长长的斜坡上固定了很多绳索供游人踩水攀爬。在流淌的溪水上面荡秋千可谓千姿百态;过那个似秋千一样的索道桥时也有点悬，很不好控制平衡。</w:t>
      </w:r>
    </w:p>
    <w:p>
      <w:pPr>
        <w:ind w:left="0" w:right="0" w:firstLine="560"/>
        <w:spacing w:before="450" w:after="450" w:line="312" w:lineRule="auto"/>
      </w:pPr>
      <w:r>
        <w:rPr>
          <w:rFonts w:ascii="宋体" w:hAnsi="宋体" w:eastAsia="宋体" w:cs="宋体"/>
          <w:color w:val="000"/>
          <w:sz w:val="28"/>
          <w:szCs w:val="28"/>
        </w:rPr>
        <w:t xml:space="preserve">狭长的山沟中，溪流从山峰蜿蜒而下，如同穿梭山林间的白龙，随着地势的起伏不定，时而如龙啸九天，时而如游龙潜底，匍匐前行。古林修竹夹岸遮天，香草贴水丛生，远处，河水顺着陡斜的山势奔泻下，当遇到石头的阻挡，立刻水花四溅，气势宏伟。</w:t>
      </w:r>
    </w:p>
    <w:p>
      <w:pPr>
        <w:ind w:left="0" w:right="0" w:firstLine="560"/>
        <w:spacing w:before="450" w:after="450" w:line="312" w:lineRule="auto"/>
      </w:pPr>
      <w:r>
        <w:rPr>
          <w:rFonts w:ascii="宋体" w:hAnsi="宋体" w:eastAsia="宋体" w:cs="宋体"/>
          <w:color w:val="000"/>
          <w:sz w:val="28"/>
          <w:szCs w:val="28"/>
        </w:rPr>
        <w:t xml:space="preserve">天台山真是“玩水胜地，避暑天堂”啊!</w:t>
      </w:r>
    </w:p>
    <w:p>
      <w:pPr>
        <w:ind w:left="0" w:right="0" w:firstLine="560"/>
        <w:spacing w:before="450" w:after="450" w:line="312" w:lineRule="auto"/>
      </w:pPr>
      <w:r>
        <w:rPr>
          <w:rFonts w:ascii="宋体" w:hAnsi="宋体" w:eastAsia="宋体" w:cs="宋体"/>
          <w:color w:val="000"/>
          <w:sz w:val="28"/>
          <w:szCs w:val="28"/>
        </w:rPr>
        <w:t xml:space="preserve">炎炎夏日之下，署日连连之时，让人感到无比受用，流连忘反……</w:t>
      </w:r>
    </w:p>
    <w:p>
      <w:pPr>
        <w:ind w:left="0" w:right="0" w:firstLine="560"/>
        <w:spacing w:before="450" w:after="450" w:line="312" w:lineRule="auto"/>
      </w:pPr>
      <w:r>
        <w:rPr>
          <w:rFonts w:ascii="黑体" w:hAnsi="黑体" w:eastAsia="黑体" w:cs="黑体"/>
          <w:color w:val="000000"/>
          <w:sz w:val="34"/>
          <w:szCs w:val="34"/>
          <w:b w:val="1"/>
          <w:bCs w:val="1"/>
        </w:rPr>
        <w:t xml:space="preserve">天台山导游词1500字 天台山导游词结束词篇五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四川成都天台山隶属邛崃山脉,位于中国优秀旅游城市、巴蜀四大古城之一的“文君故里”邛崃市,距成都110公里。</w:t>
      </w:r>
    </w:p>
    <w:p>
      <w:pPr>
        <w:ind w:left="0" w:right="0" w:firstLine="560"/>
        <w:spacing w:before="450" w:after="450" w:line="312" w:lineRule="auto"/>
      </w:pPr>
      <w:r>
        <w:rPr>
          <w:rFonts w:ascii="宋体" w:hAnsi="宋体" w:eastAsia="宋体" w:cs="宋体"/>
          <w:color w:val="000"/>
          <w:sz w:val="28"/>
          <w:szCs w:val="28"/>
        </w:rPr>
        <w:t xml:space="preserve">在烈日炎炎的夏天到来了，我们来到了天台山游玩。天台山是一座又高又美的山。</w:t>
      </w:r>
    </w:p>
    <w:p>
      <w:pPr>
        <w:ind w:left="0" w:right="0" w:firstLine="560"/>
        <w:spacing w:before="450" w:after="450" w:line="312" w:lineRule="auto"/>
      </w:pPr>
      <w:r>
        <w:rPr>
          <w:rFonts w:ascii="宋体" w:hAnsi="宋体" w:eastAsia="宋体" w:cs="宋体"/>
          <w:color w:val="000"/>
          <w:sz w:val="28"/>
          <w:szCs w:val="28"/>
        </w:rPr>
        <w:t xml:space="preserve">走到天台山的脚下，就会看见蝴蝶滩，那里四季鲜花盛开，美不胜收，所以招引来了五彩缤纷的蝴蝶，让我们犹如走进了美丽的春天。</w:t>
      </w:r>
    </w:p>
    <w:p>
      <w:pPr>
        <w:ind w:left="0" w:right="0" w:firstLine="560"/>
        <w:spacing w:before="450" w:after="450" w:line="312" w:lineRule="auto"/>
      </w:pPr>
      <w:r>
        <w:rPr>
          <w:rFonts w:ascii="宋体" w:hAnsi="宋体" w:eastAsia="宋体" w:cs="宋体"/>
          <w:color w:val="000"/>
          <w:sz w:val="28"/>
          <w:szCs w:val="28"/>
        </w:rPr>
        <w:t xml:space="preserve">看完蝴蝶滩，走上半山腰，就能看到一个使人心醉的雨竹林。外面本是烈日当空，当我们进入雨竹林后，里面却是竹影斑蓝。汗流满面的我们，微风一起，感到格外凉爽。雨竹林里有一个八角形的小亭子，在亭子的外面有一个小型的港口，那里有小竹伐，坐上小竹伐，顺着绿得像一块玉的小溪，就可以到山上去游玩、参观。</w:t>
      </w:r>
    </w:p>
    <w:p>
      <w:pPr>
        <w:ind w:left="0" w:right="0" w:firstLine="560"/>
        <w:spacing w:before="450" w:after="450" w:line="312" w:lineRule="auto"/>
      </w:pPr>
      <w:r>
        <w:rPr>
          <w:rFonts w:ascii="宋体" w:hAnsi="宋体" w:eastAsia="宋体" w:cs="宋体"/>
          <w:color w:val="000"/>
          <w:sz w:val="28"/>
          <w:szCs w:val="28"/>
        </w:rPr>
        <w:t xml:space="preserve">在那环形的小溪里，我们划着精致的小竹伐慢慢的逆流而上，随着竹伐的漂游，拍打起绿色的小水珠，飘在我们的身上，让我们感到凉爽且有几分寒意。好不容易来到了山上。突然，看见一个布满青苔的山岩横挡在我们的面前，山岩上有一个小瀑布流了下来，当我们走近的时候水花四溅，犹如进入了春天的雨中。正当我想怎么过去的时候，突然看到从岩上掉下来一根又粗又长的绳子，我手拉绳子，使尽了全身力气胆战心惊的爬上了山岩。真是“山重水复疑无路，柳暗花明有一村”。上岩后我们才知道这里叫龙泉岩。</w:t>
      </w:r>
    </w:p>
    <w:p>
      <w:pPr>
        <w:ind w:left="0" w:right="0" w:firstLine="560"/>
        <w:spacing w:before="450" w:after="450" w:line="312" w:lineRule="auto"/>
      </w:pPr>
      <w:r>
        <w:rPr>
          <w:rFonts w:ascii="宋体" w:hAnsi="宋体" w:eastAsia="宋体" w:cs="宋体"/>
          <w:color w:val="000"/>
          <w:sz w:val="28"/>
          <w:szCs w:val="28"/>
        </w:rPr>
        <w:t xml:space="preserve">上了龙泉岩就可以来到天台山的山顶，顶峰上有一个鱼塘，鱼塘里有红的金鱼、黑白交错的花斑鱼、肥肥的鲢鱼、还有吃着青草的草鱼。鱼塘上面有一座小桥，小桥的石柱上刻着名人名句：“三人行，必有我师焉。”还有：“有朋至远方来，不亦乐乎。”……好像是欢迎四面八方的朋友到这里来玩。</w:t>
      </w:r>
    </w:p>
    <w:p>
      <w:pPr>
        <w:ind w:left="0" w:right="0" w:firstLine="560"/>
        <w:spacing w:before="450" w:after="450" w:line="312" w:lineRule="auto"/>
      </w:pPr>
      <w:r>
        <w:rPr>
          <w:rFonts w:ascii="宋体" w:hAnsi="宋体" w:eastAsia="宋体" w:cs="宋体"/>
          <w:color w:val="000"/>
          <w:sz w:val="28"/>
          <w:szCs w:val="28"/>
        </w:rPr>
        <w:t xml:space="preserve">若你到了天台山，有看不完的美景，更会给你带来无比的好心情。有机会请你一定要去看一看哦!</w:t>
      </w:r>
    </w:p>
    <w:p>
      <w:pPr>
        <w:ind w:left="0" w:right="0" w:firstLine="560"/>
        <w:spacing w:before="450" w:after="450" w:line="312" w:lineRule="auto"/>
      </w:pPr>
      <w:r>
        <w:rPr>
          <w:rFonts w:ascii="宋体" w:hAnsi="宋体" w:eastAsia="宋体" w:cs="宋体"/>
          <w:color w:val="000"/>
          <w:sz w:val="28"/>
          <w:szCs w:val="28"/>
        </w:rPr>
        <w:t xml:space="preserve">来到位于四川省邛崃市高何镇的国家重点风景名胜区天台山游览。两个小时后就来到游览区大门外，买到门票后，顺着公路上山，一路上不是让人喝茶、吃饭、休息的山庄，就是一些普普通通的山色，让人觉得平淡无奇，我顿感失望。</w:t>
      </w:r>
    </w:p>
    <w:p>
      <w:pPr>
        <w:ind w:left="0" w:right="0" w:firstLine="560"/>
        <w:spacing w:before="450" w:after="450" w:line="312" w:lineRule="auto"/>
      </w:pPr>
      <w:r>
        <w:rPr>
          <w:rFonts w:ascii="宋体" w:hAnsi="宋体" w:eastAsia="宋体" w:cs="宋体"/>
          <w:color w:val="000"/>
          <w:sz w:val="28"/>
          <w:szCs w:val="28"/>
        </w:rPr>
        <w:t xml:space="preserve">但刚转过一个大弯，就来到半山腰的观云海处，眼前的景色突变。我站在路边往山下一看，到处白茫茫一片，这么漂亮的云雾我还是第一次看见，云雾多而美，不停地在空中翻滚，山下高大而茂盛的树木在云雾中若隐若现。我呆呆地望着这壮丽的云海，仿佛自己就是这个白色世界中腾云驾雾的神仙了。</w:t>
      </w:r>
    </w:p>
    <w:p>
      <w:pPr>
        <w:ind w:left="0" w:right="0" w:firstLine="560"/>
        <w:spacing w:before="450" w:after="450" w:line="312" w:lineRule="auto"/>
      </w:pPr>
      <w:r>
        <w:rPr>
          <w:rFonts w:ascii="宋体" w:hAnsi="宋体" w:eastAsia="宋体" w:cs="宋体"/>
          <w:color w:val="000"/>
          <w:sz w:val="28"/>
          <w:szCs w:val="28"/>
        </w:rPr>
        <w:t xml:space="preserve">当我还沉浸在飘然欲仙的情景中时，爸爸妈妈就叫我往下一个景点赶去。要到“小九寨”需穿过一条河，过了桥便是茂密的树林，树林里保持着原始的风貌，里面生长着许多世界上稀有的兰草和乔木，路边的垃圾桶是用树桩做的，护拦也是用树木搭建而成。走出树林便是一片宽大而平静的河面，河水清澈见底，河面上飘着淡淡的云雾，为“小九寨”增添了几分神秘的色彩，我赶紧站在旁边的大石头上叫爸爸为我拍一张照，把“小九寨”的美景永远地留在我的身边。</w:t>
      </w:r>
    </w:p>
    <w:p>
      <w:pPr>
        <w:ind w:left="0" w:right="0" w:firstLine="560"/>
        <w:spacing w:before="450" w:after="450" w:line="312" w:lineRule="auto"/>
      </w:pPr>
      <w:r>
        <w:rPr>
          <w:rFonts w:ascii="宋体" w:hAnsi="宋体" w:eastAsia="宋体" w:cs="宋体"/>
          <w:color w:val="000"/>
          <w:sz w:val="28"/>
          <w:szCs w:val="28"/>
        </w:rPr>
        <w:t xml:space="preserve">游完“小九寨”，我们停好车，徒步上山，向长虹瀑布走去。上山的路是用一块块石板铺成的，非常平整。刚走到长虹索桥就可听到瀑布的水声，来到两百多米高的瀑布下，水声更是如雷贯耳，溅起的水花如轻纱一般，漂亮极了，水花拍打在我身上，感到一种透心的凉，不慎打了一个冷颤。</w:t>
      </w:r>
    </w:p>
    <w:p>
      <w:pPr>
        <w:ind w:left="0" w:right="0" w:firstLine="560"/>
        <w:spacing w:before="450" w:after="450" w:line="312" w:lineRule="auto"/>
      </w:pPr>
      <w:r>
        <w:rPr>
          <w:rFonts w:ascii="宋体" w:hAnsi="宋体" w:eastAsia="宋体" w:cs="宋体"/>
          <w:color w:val="000"/>
          <w:sz w:val="28"/>
          <w:szCs w:val="28"/>
        </w:rPr>
        <w:t xml:space="preserve">山上还有许多景点，但天色接近暮色，我们恋恋不舍地驱车下山了。如果我有机会再到天台山，一定要饱览它所有的美景。</w:t>
      </w:r>
    </w:p>
    <w:p>
      <w:pPr>
        <w:ind w:left="0" w:right="0" w:firstLine="560"/>
        <w:spacing w:before="450" w:after="450" w:line="312" w:lineRule="auto"/>
      </w:pPr>
      <w:r>
        <w:rPr>
          <w:rFonts w:ascii="宋体" w:hAnsi="宋体" w:eastAsia="宋体" w:cs="宋体"/>
          <w:color w:val="000"/>
          <w:sz w:val="28"/>
          <w:szCs w:val="28"/>
        </w:rPr>
        <w:t xml:space="preserve">今天，我有幸来到有着‘玩水胜地，避暑天堂’美誉的天台山。</w:t>
      </w:r>
    </w:p>
    <w:p>
      <w:pPr>
        <w:ind w:left="0" w:right="0" w:firstLine="560"/>
        <w:spacing w:before="450" w:after="450" w:line="312" w:lineRule="auto"/>
      </w:pPr>
      <w:r>
        <w:rPr>
          <w:rFonts w:ascii="宋体" w:hAnsi="宋体" w:eastAsia="宋体" w:cs="宋体"/>
          <w:color w:val="000"/>
          <w:sz w:val="28"/>
          <w:szCs w:val="28"/>
        </w:rPr>
        <w:t xml:space="preserve">从天台山脚下到正天台，如果坐观光车要30分钟~40分钟，如果步行的话要走3个小时~4个小时。天台山主峰海拔有1098km，比其他的山矮一些。</w:t>
      </w:r>
    </w:p>
    <w:p>
      <w:pPr>
        <w:ind w:left="0" w:right="0" w:firstLine="560"/>
        <w:spacing w:before="450" w:after="450" w:line="312" w:lineRule="auto"/>
      </w:pPr>
      <w:r>
        <w:rPr>
          <w:rFonts w:ascii="宋体" w:hAnsi="宋体" w:eastAsia="宋体" w:cs="宋体"/>
          <w:color w:val="000"/>
          <w:sz w:val="28"/>
          <w:szCs w:val="28"/>
        </w:rPr>
        <w:t xml:space="preserve">天台山是玩水胜地，不玩水，可说是白来了这天台山。天台山距成都市120多公里。天台山享有“九寨归来不看水，天台归来不玩水”的美誉，夏日的天台山，平均气温为20摄氏度，潺潺地小溪、两大飞瀑构成一片水的世界，是一个理想的避暑胜地。一进入山中，一阵清爽的凉风扑面而来，空气中也透着山野的清新，与城中燥热的空气迥然不同，让人顿感心旷一股沁心的凉意从心底而生。</w:t>
      </w:r>
    </w:p>
    <w:p>
      <w:pPr>
        <w:ind w:left="0" w:right="0" w:firstLine="560"/>
        <w:spacing w:before="450" w:after="450" w:line="312" w:lineRule="auto"/>
      </w:pPr>
      <w:r>
        <w:rPr>
          <w:rFonts w:ascii="宋体" w:hAnsi="宋体" w:eastAsia="宋体" w:cs="宋体"/>
          <w:color w:val="000"/>
          <w:sz w:val="28"/>
          <w:szCs w:val="28"/>
        </w:rPr>
        <w:t xml:space="preserve">从正天台下车后，走了十几分钟就到十八里香草沟，玩水现在开始了。</w:t>
      </w:r>
    </w:p>
    <w:p>
      <w:pPr>
        <w:ind w:left="0" w:right="0" w:firstLine="560"/>
        <w:spacing w:before="450" w:after="450" w:line="312" w:lineRule="auto"/>
      </w:pPr>
      <w:r>
        <w:rPr>
          <w:rFonts w:ascii="宋体" w:hAnsi="宋体" w:eastAsia="宋体" w:cs="宋体"/>
          <w:color w:val="000"/>
          <w:sz w:val="28"/>
          <w:szCs w:val="28"/>
        </w:rPr>
        <w:t xml:space="preserve">十八里香草沟还开发了很多水上娱乐项目，有“子母木船、龙拱车翻水、滑水、划竹排、水上秋千、水上爬梯、翻水车、水上碰碰车、水上速滑、蜻蜓点水”等玩水亲水项目，长长的斜坡上固定了很多绳索供游人踩水攀爬。在流淌的溪水上面荡秋千可谓千姿百态;过那个似秋千一样的索道桥时也有点悬，很不好控制平衡。</w:t>
      </w:r>
    </w:p>
    <w:p>
      <w:pPr>
        <w:ind w:left="0" w:right="0" w:firstLine="560"/>
        <w:spacing w:before="450" w:after="450" w:line="312" w:lineRule="auto"/>
      </w:pPr>
      <w:r>
        <w:rPr>
          <w:rFonts w:ascii="宋体" w:hAnsi="宋体" w:eastAsia="宋体" w:cs="宋体"/>
          <w:color w:val="000"/>
          <w:sz w:val="28"/>
          <w:szCs w:val="28"/>
        </w:rPr>
        <w:t xml:space="preserve">狭长的山沟中，溪流从山峰蜿蜒而下，如同穿梭山林间的白龙，随着地势的起伏不定，时而如龙啸九天，时而如游龙潜底，匍匐前行。古林修竹夹岸遮天，香草贴水丛生，远处，河水顺着陡斜的山势奔泻下，当遇到石头的阻挡，立刻水花四溅，气势宏伟。</w:t>
      </w:r>
    </w:p>
    <w:p>
      <w:pPr>
        <w:ind w:left="0" w:right="0" w:firstLine="560"/>
        <w:spacing w:before="450" w:after="450" w:line="312" w:lineRule="auto"/>
      </w:pPr>
      <w:r>
        <w:rPr>
          <w:rFonts w:ascii="宋体" w:hAnsi="宋体" w:eastAsia="宋体" w:cs="宋体"/>
          <w:color w:val="000"/>
          <w:sz w:val="28"/>
          <w:szCs w:val="28"/>
        </w:rPr>
        <w:t xml:space="preserve">天台山真是“玩水胜地，避暑天堂”啊!</w:t>
      </w:r>
    </w:p>
    <w:p>
      <w:pPr>
        <w:ind w:left="0" w:right="0" w:firstLine="560"/>
        <w:spacing w:before="450" w:after="450" w:line="312" w:lineRule="auto"/>
      </w:pPr>
      <w:r>
        <w:rPr>
          <w:rFonts w:ascii="宋体" w:hAnsi="宋体" w:eastAsia="宋体" w:cs="宋体"/>
          <w:color w:val="000"/>
          <w:sz w:val="28"/>
          <w:szCs w:val="28"/>
        </w:rPr>
        <w:t xml:space="preserve">炎炎夏日之下，署日连连之时，让人感到无比受用，流连忘返……</w:t>
      </w:r>
    </w:p>
    <w:p>
      <w:pPr>
        <w:ind w:left="0" w:right="0" w:firstLine="560"/>
        <w:spacing w:before="450" w:after="450" w:line="312" w:lineRule="auto"/>
      </w:pPr>
      <w:r>
        <w:rPr>
          <w:rFonts w:ascii="黑体" w:hAnsi="黑体" w:eastAsia="黑体" w:cs="黑体"/>
          <w:color w:val="000000"/>
          <w:sz w:val="34"/>
          <w:szCs w:val="34"/>
          <w:b w:val="1"/>
          <w:bCs w:val="1"/>
        </w:rPr>
        <w:t xml:space="preserve">天台山导游词1500字 天台山导游词结束词篇六</w:t>
      </w:r>
    </w:p>
    <w:p>
      <w:pPr>
        <w:ind w:left="0" w:right="0" w:firstLine="560"/>
        <w:spacing w:before="450" w:after="450" w:line="312" w:lineRule="auto"/>
      </w:pPr>
      <w:r>
        <w:rPr>
          <w:rFonts w:ascii="宋体" w:hAnsi="宋体" w:eastAsia="宋体" w:cs="宋体"/>
          <w:color w:val="000"/>
          <w:sz w:val="28"/>
          <w:szCs w:val="28"/>
        </w:rPr>
        <w:t xml:space="preserve">另外，邛崃还拥有全国重点文物保护单位邛窑遗址和南宋石塔，被专家誉为无价之宝;西汉胜迹文君井、精美绝伦的石笋山唐代摩崖造像、全国第二高砖塔回澜塔，让人叹为观止。</w:t>
      </w:r>
    </w:p>
    <w:p>
      <w:pPr>
        <w:ind w:left="0" w:right="0" w:firstLine="560"/>
        <w:spacing w:before="450" w:after="450" w:line="312" w:lineRule="auto"/>
      </w:pPr>
      <w:r>
        <w:rPr>
          <w:rFonts w:ascii="宋体" w:hAnsi="宋体" w:eastAsia="宋体" w:cs="宋体"/>
          <w:color w:val="000"/>
          <w:sz w:val="28"/>
          <w:szCs w:val="28"/>
        </w:rPr>
        <w:t xml:space="preserve">同时，邛崃也是人类最早开发利用天然气的地方，在火井镇境内。在二千多年的秦汉时期，邛崃人民就在钻井盐过程中，发现了天然气。公元前61年，在距邛崃市30公里处的火井乡凿了第一批天然气井，这是我国最早，也是世界最早钻凿的天然气井。据《史记》载，在公元前三世纪，当时担任蜀郡太守的水利专家李冰就曾在今天的四川邛崃一带凿井汲卤，并利用开采盐井过程中取得的天然气煮卤熬盐。到了距今一千七百多年前的东汉时期，四川的盐井已遍及临邛、成都、南充等地十多个县，利用天然气做饭熬盐随着也普及到上述地区。在欧洲，英国是最早开采和利用天然气的国家，但那是公元1668年的事，比我国晚了一千七百多年。</w:t>
      </w:r>
    </w:p>
    <w:p>
      <w:pPr>
        <w:ind w:left="0" w:right="0" w:firstLine="560"/>
        <w:spacing w:before="450" w:after="450" w:line="312" w:lineRule="auto"/>
      </w:pPr>
      <w:r>
        <w:rPr>
          <w:rFonts w:ascii="宋体" w:hAnsi="宋体" w:eastAsia="宋体" w:cs="宋体"/>
          <w:color w:val="000"/>
          <w:sz w:val="28"/>
          <w:szCs w:val="28"/>
        </w:rPr>
        <w:t xml:space="preserve">第三部分：【临邛古城话文君】</w:t>
      </w:r>
    </w:p>
    <w:p>
      <w:pPr>
        <w:ind w:left="0" w:right="0" w:firstLine="560"/>
        <w:spacing w:before="450" w:after="450" w:line="312" w:lineRule="auto"/>
      </w:pPr>
      <w:r>
        <w:rPr>
          <w:rFonts w:ascii="宋体" w:hAnsi="宋体" w:eastAsia="宋体" w:cs="宋体"/>
          <w:color w:val="000"/>
          <w:sz w:val="28"/>
          <w:szCs w:val="28"/>
        </w:rPr>
        <w:t xml:space="preserve">01.[月夜琴挑]。</w:t>
      </w:r>
    </w:p>
    <w:p>
      <w:pPr>
        <w:ind w:left="0" w:right="0" w:firstLine="560"/>
        <w:spacing w:before="450" w:after="450" w:line="312" w:lineRule="auto"/>
      </w:pPr>
      <w:r>
        <w:rPr>
          <w:rFonts w:ascii="宋体" w:hAnsi="宋体" w:eastAsia="宋体" w:cs="宋体"/>
          <w:color w:val="000"/>
          <w:sz w:val="28"/>
          <w:szCs w:val="28"/>
        </w:rPr>
        <w:t xml:space="preserve">凤兮凤兮归故乡，遨游四海求其凰。时未遇兮无所将，何悟今兮升斯堂!。</w:t>
      </w:r>
    </w:p>
    <w:p>
      <w:pPr>
        <w:ind w:left="0" w:right="0" w:firstLine="560"/>
        <w:spacing w:before="450" w:after="450" w:line="312" w:lineRule="auto"/>
      </w:pPr>
      <w:r>
        <w:rPr>
          <w:rFonts w:ascii="宋体" w:hAnsi="宋体" w:eastAsia="宋体" w:cs="宋体"/>
          <w:color w:val="000"/>
          <w:sz w:val="28"/>
          <w:szCs w:val="28"/>
        </w:rPr>
        <w:t xml:space="preserve">有艳淑女在闺房，室迩人遐毒我肠。何缘交颈为鸳鸯，胡颉颃兮共翱翔!。</w:t>
      </w:r>
    </w:p>
    <w:p>
      <w:pPr>
        <w:ind w:left="0" w:right="0" w:firstLine="560"/>
        <w:spacing w:before="450" w:after="450" w:line="312" w:lineRule="auto"/>
      </w:pPr>
      <w:r>
        <w:rPr>
          <w:rFonts w:ascii="宋体" w:hAnsi="宋体" w:eastAsia="宋体" w:cs="宋体"/>
          <w:color w:val="000"/>
          <w:sz w:val="28"/>
          <w:szCs w:val="28"/>
        </w:rPr>
        <w:t xml:space="preserve">皇兮皇兮从我栖，得托孳尾永为妃。交情通意心和谐，中夜相从知者谁?。</w:t>
      </w:r>
    </w:p>
    <w:p>
      <w:pPr>
        <w:ind w:left="0" w:right="0" w:firstLine="560"/>
        <w:spacing w:before="450" w:after="450" w:line="312" w:lineRule="auto"/>
      </w:pPr>
      <w:r>
        <w:rPr>
          <w:rFonts w:ascii="宋体" w:hAnsi="宋体" w:eastAsia="宋体" w:cs="宋体"/>
          <w:color w:val="000"/>
          <w:sz w:val="28"/>
          <w:szCs w:val="28"/>
        </w:rPr>
        <w:t xml:space="preserve">双翼俱起翻高飞，无感我思使余悲。</w:t>
      </w:r>
    </w:p>
    <w:p>
      <w:pPr>
        <w:ind w:left="0" w:right="0" w:firstLine="560"/>
        <w:spacing w:before="450" w:after="450" w:line="312" w:lineRule="auto"/>
      </w:pPr>
      <w:r>
        <w:rPr>
          <w:rFonts w:ascii="宋体" w:hAnsi="宋体" w:eastAsia="宋体" w:cs="宋体"/>
          <w:color w:val="000"/>
          <w:sz w:val="28"/>
          <w:szCs w:val="28"/>
        </w:rPr>
        <w:t xml:space="preserve">这是西汉辞赋名家司马相如为表达对“巴蜀第一美女”卓文君的暗慕，在灵光一现之间写下的千古名句，至今读来仍能感觉到言语间流淌的款款深情。在国外媒体评出的全球十大经典爱情传奇中，中国有三对情人榜上有名：相如文君位列第一，唐明皇杨玉环位列第三，徐志摩陆晓曼位列第十。女人往往把爱情摆在首位，其次才轮到生命、财富、亲情，其他的一切更是十分遥远无暇多作计较。一个公孙王侯的富贵小姐，敢于跳出豪门庭院，与落魄的才子到穷家破舍里，两人以卖酒为生。数年前，以司马相如和卓文君这段千古爱情绝唱为题材的大型古装剧《凤求凰》曾在cctv黄金时间播出。</w:t>
      </w:r>
    </w:p>
    <w:p>
      <w:pPr>
        <w:ind w:left="0" w:right="0" w:firstLine="560"/>
        <w:spacing w:before="450" w:after="450" w:line="312" w:lineRule="auto"/>
      </w:pPr>
      <w:r>
        <w:rPr>
          <w:rFonts w:ascii="宋体" w:hAnsi="宋体" w:eastAsia="宋体" w:cs="宋体"/>
          <w:color w:val="000"/>
          <w:sz w:val="28"/>
          <w:szCs w:val="28"/>
        </w:rPr>
        <w:t xml:space="preserve">蜀中山明水秀，地灵人杰，孕育了不少出色的文人雅士，司马相如(公元前179年—公元前117年)便是其中的一位。他因慕战国时代赵国蔺相如的为人行事，以“相如”作为自己的名字，也立志要为国家作一番轰轰烈烈的大事。汉景帝即位不久，司马相如来到长安，遇到颇有书卷气息的梁王。司马相如十分倾慕，便追随梁王而去。在梁地作赋弹琴，生活过得十分得意。梁王盛赞其才情高华，赐给他一把名叫绿绮的琴，上面刻有“桐梓合精”的字，是当时不可多得的名贵乐器。这把琴就是后来司马相如用来弹奏“凤求凰”，卓文君听后夜奔的那把琴，所谓“绿绮传情”使这把琴更富传奇色彩。</w:t>
      </w:r>
    </w:p>
    <w:p>
      <w:pPr>
        <w:ind w:left="0" w:right="0" w:firstLine="560"/>
        <w:spacing w:before="450" w:after="450" w:line="312" w:lineRule="auto"/>
      </w:pPr>
      <w:r>
        <w:rPr>
          <w:rFonts w:ascii="宋体" w:hAnsi="宋体" w:eastAsia="宋体" w:cs="宋体"/>
          <w:color w:val="000"/>
          <w:sz w:val="28"/>
          <w:szCs w:val="28"/>
        </w:rPr>
        <w:t xml:space="preserve">回过头来，我们再看看卓文君的家庭背景。卓家祖居赵国，赵国的邯郸是当时著名的冶铁中心，卓家就以冶铁致富，卓家辗转迁到蜀地的边僻小邑临邛定居，仍以冶铁为业。到汉代文景之治，卓家传到卓王孙这一代，由于社会安定，经营得法，已成巨富，拥有良田千顷，高车驷马;至于金银珠宝，古董珍玩，更是不可胜数。在今天看来，500多工人的生产规模不算太大——但在那个时代，就是一家大规模的集团公司、全球五百强了。卓文君是西汉才女，是临邛大富商、蜀国首富卓王孙的女儿，眉如远山，面如芙蓉，通晓琴棋书画。文君十七岁出嫁，不久便因丈夫去世，返回娘家过寡居生活。自然是面对春花秋月，感物伤人，倍感凄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2024-11-10T12:30:42+08:00</dcterms:created>
  <dcterms:modified xsi:type="dcterms:W3CDTF">2024-11-10T12:30:42+08:00</dcterms:modified>
</cp:coreProperties>
</file>

<file path=docProps/custom.xml><?xml version="1.0" encoding="utf-8"?>
<Properties xmlns="http://schemas.openxmlformats.org/officeDocument/2006/custom-properties" xmlns:vt="http://schemas.openxmlformats.org/officeDocument/2006/docPropsVTypes"/>
</file>