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2024幼儿园师德师风工作总结范本</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2024幼儿园师德师风工作总结范本一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5、全体教师从思想品德、业务素质、职业道德、工作态度等方面，以“师德”的形式，向家长公开做出，自觉接受幼儿、家长和社会各界的监督。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2024幼儿园师德师风工作总结范本二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2024幼儿园师德师风工作总结范本三</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2024幼儿园师德师风工作总结范本四</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2024幼儿园师德师风工作总结范本五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2024幼儿园师德师风工作总结范本六</w:t>
      </w:r>
    </w:p>
    <w:p>
      <w:pPr>
        <w:ind w:left="0" w:right="0" w:firstLine="560"/>
        <w:spacing w:before="450" w:after="450" w:line="312" w:lineRule="auto"/>
      </w:pPr>
      <w:r>
        <w:rPr>
          <w:rFonts w:ascii="宋体" w:hAnsi="宋体" w:eastAsia="宋体" w:cs="宋体"/>
          <w:color w:val="000"/>
          <w:sz w:val="28"/>
          <w:szCs w:val="28"/>
        </w:rPr>
        <w:t xml:space="preserve">我们是光荣的幼儿园教师，教书育人是我们神圣的职责，为了更好的履行《教师职业道德规范》，提高教师自身的思想道德素养，进一步增强事业心和责任感，强化我们为幼儿服务，为家长服务的意识，办人民满意的学校，做人民满意的教师。为切实加强幼儿园师德师风建设，进一步明确每一位教职工对师德师风建设应负的责任，努力提高我园师德师风建设的整体水平，近日我园教师签订了师德师风承诺书：，我们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一、依法执教，忠诚教育。全面贯彻国家的教育方针，自觉遵守有关法律法规，规范教育行为，宣传先进文化，不发表、不传播违背国家法律法规的任何言论，尽职尽责，教书育人，全身心投入工作。</w:t>
      </w:r>
    </w:p>
    <w:p>
      <w:pPr>
        <w:ind w:left="0" w:right="0" w:firstLine="560"/>
        <w:spacing w:before="450" w:after="450" w:line="312" w:lineRule="auto"/>
      </w:pPr>
      <w:r>
        <w:rPr>
          <w:rFonts w:ascii="宋体" w:hAnsi="宋体" w:eastAsia="宋体" w:cs="宋体"/>
          <w:color w:val="000"/>
          <w:sz w:val="28"/>
          <w:szCs w:val="28"/>
        </w:rPr>
        <w:t xml:space="preserve">二、爱岗敬业，甘于奉献。热爱幼教事业，用心做事，精心教学，遵章守纪。不迟到、早退，工作不敷衍了事，上班时间不串岗、聊天、使用通讯工具。以自身的良好形象教育影响幼儿，在工作时间内不干私活等。严格遵守园内的各项规章制度。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三、关爱幼儿，以人为本。尊重幼儿人格，关爱每一位幼儿，建立民主、平等、亲密的师幼关系。坚持正面教育，不漫骂、训斥、恐吓、体罚与变相体罚幼儿。杜绝一切有损与幼儿人格和心理健康的语言和教育方式。注重提高保教质量，上班做到人到、心到、眼到、口到。时刻把孩子放在心上。</w:t>
      </w:r>
    </w:p>
    <w:p>
      <w:pPr>
        <w:ind w:left="0" w:right="0" w:firstLine="560"/>
        <w:spacing w:before="450" w:after="450" w:line="312" w:lineRule="auto"/>
      </w:pPr>
      <w:r>
        <w:rPr>
          <w:rFonts w:ascii="宋体" w:hAnsi="宋体" w:eastAsia="宋体" w:cs="宋体"/>
          <w:color w:val="000"/>
          <w:sz w:val="28"/>
          <w:szCs w:val="28"/>
        </w:rPr>
        <w:t xml:space="preserve">四、严谨治教，精益求精。精心组织一日活动，努力提高课堂教学质量。勇于实践，大胆创新，积极探索教育教学方法。因材施教，尊重幼儿的个体差异，为幼儿创设一个自由、宽松的学习氛围，促进其身心健康和谐地发展。</w:t>
      </w:r>
    </w:p>
    <w:p>
      <w:pPr>
        <w:ind w:left="0" w:right="0" w:firstLine="560"/>
        <w:spacing w:before="450" w:after="450" w:line="312" w:lineRule="auto"/>
      </w:pPr>
      <w:r>
        <w:rPr>
          <w:rFonts w:ascii="宋体" w:hAnsi="宋体" w:eastAsia="宋体" w:cs="宋体"/>
          <w:color w:val="000"/>
          <w:sz w:val="28"/>
          <w:szCs w:val="28"/>
        </w:rPr>
        <w:t xml:space="preserve">五、廉洁自律，为人师表。模范遵守社会公德，维护教师良好形象，仪表端庄自然，服饰大方整洁，语言规范健康，举止文明礼貌，不接受家长赠礼，不向家长谋私利。在工作生活中，诚实、守信、公正、严格，处处为幼儿做表率。</w:t>
      </w:r>
    </w:p>
    <w:p>
      <w:pPr>
        <w:ind w:left="0" w:right="0" w:firstLine="560"/>
        <w:spacing w:before="450" w:after="450" w:line="312" w:lineRule="auto"/>
      </w:pPr>
      <w:r>
        <w:rPr>
          <w:rFonts w:ascii="宋体" w:hAnsi="宋体" w:eastAsia="宋体" w:cs="宋体"/>
          <w:color w:val="000"/>
          <w:sz w:val="28"/>
          <w:szCs w:val="28"/>
        </w:rPr>
        <w:t xml:space="preserve">六、家园配合，携手共进。经常与家长沟通交流，以诚相待，以礼相见，虚心听取家长对幼儿园管理、保教、服务等各方面工作的意见和建议。在协调家庭教育中，宣传科学育儿方法，起好</w:t>
      </w:r>
    </w:p>
    <w:p>
      <w:pPr>
        <w:ind w:left="0" w:right="0" w:firstLine="560"/>
        <w:spacing w:before="450" w:after="450" w:line="312" w:lineRule="auto"/>
      </w:pPr>
      <w:r>
        <w:rPr>
          <w:rFonts w:ascii="宋体" w:hAnsi="宋体" w:eastAsia="宋体" w:cs="宋体"/>
          <w:color w:val="000"/>
          <w:sz w:val="28"/>
          <w:szCs w:val="28"/>
        </w:rPr>
        <w:t xml:space="preserve">主导作用，争取家长对幼儿园工作的配合与支持，努力形成家园同步育儿的合力。尊重家长，本着平等、合作的原则，主动与家长沟通，争取家长的理解、支持，争取社会、家庭担当更多的道德教育责任;不要态度冷漠，对家长不要有亲疏远近之分。</w:t>
      </w:r>
    </w:p>
    <w:p>
      <w:pPr>
        <w:ind w:left="0" w:right="0" w:firstLine="560"/>
        <w:spacing w:before="450" w:after="450" w:line="312" w:lineRule="auto"/>
      </w:pPr>
      <w:r>
        <w:rPr>
          <w:rFonts w:ascii="宋体" w:hAnsi="宋体" w:eastAsia="宋体" w:cs="宋体"/>
          <w:color w:val="000"/>
          <w:sz w:val="28"/>
          <w:szCs w:val="28"/>
        </w:rPr>
        <w:t xml:space="preserve">七、团结协作，顾全大局。教师之间彼此尊重，互帮互助，相互理解，团结协作，虚心学习他人经验，取长补短，共同进步。尊重领导，识大体顾大局，服从组织分配，维护集体利益，珍惜集体荣誉。热爱幼儿园，树立集体观念，关心幼儿园的建设和发展，不挑三拣四，斤斤计较，事不关己，无所作为。</w:t>
      </w:r>
    </w:p>
    <w:p>
      <w:pPr>
        <w:ind w:left="0" w:right="0" w:firstLine="560"/>
        <w:spacing w:before="450" w:after="450" w:line="312" w:lineRule="auto"/>
      </w:pPr>
      <w:r>
        <w:rPr>
          <w:rFonts w:ascii="宋体" w:hAnsi="宋体" w:eastAsia="宋体" w:cs="宋体"/>
          <w:color w:val="000"/>
          <w:sz w:val="28"/>
          <w:szCs w:val="28"/>
        </w:rPr>
        <w:t xml:space="preserve">八、终身学习，提高素养。确立“终身学习”的观念，坚持不断的学习，刻苦钻研业务，更新知识结构，勇于探索创新，不断提高自身专业素养和水平，深化教育教学改革。自觉抓好自查自纠，围绕师德师风建设问题，定期进行自我对照，自我检查，自我整改，借助师风师德教育活动，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以上承诺敬请家长、上级领导与社会各界予以监督!</w:t>
      </w:r>
    </w:p>
    <w:p>
      <w:pPr>
        <w:ind w:left="0" w:right="0" w:firstLine="560"/>
        <w:spacing w:before="450" w:after="450" w:line="312" w:lineRule="auto"/>
      </w:pPr>
      <w:r>
        <w:rPr>
          <w:rFonts w:ascii="宋体" w:hAnsi="宋体" w:eastAsia="宋体" w:cs="宋体"/>
          <w:color w:val="000"/>
          <w:sz w:val="28"/>
          <w:szCs w:val="28"/>
        </w:rPr>
        <w:t xml:space="preserve">为了确保承诺我们设有监督电话：</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2024幼儿园师德师风工作总结范本七</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【2024幼儿园师德师风工作总结范本】相关推荐文章:</w:t>
      </w:r>
    </w:p>
    <w:p>
      <w:pPr>
        <w:ind w:left="0" w:right="0" w:firstLine="560"/>
        <w:spacing w:before="450" w:after="450" w:line="312" w:lineRule="auto"/>
      </w:pPr>
      <w:r>
        <w:rPr>
          <w:rFonts w:ascii="宋体" w:hAnsi="宋体" w:eastAsia="宋体" w:cs="宋体"/>
          <w:color w:val="000"/>
          <w:sz w:val="28"/>
          <w:szCs w:val="28"/>
        </w:rPr>
        <w:t xml:space="preserve">幼儿园2024师德师风工作计划范本</w:t>
      </w:r>
    </w:p>
    <w:p>
      <w:pPr>
        <w:ind w:left="0" w:right="0" w:firstLine="560"/>
        <w:spacing w:before="450" w:after="450" w:line="312" w:lineRule="auto"/>
      </w:pPr>
      <w:r>
        <w:rPr>
          <w:rFonts w:ascii="宋体" w:hAnsi="宋体" w:eastAsia="宋体" w:cs="宋体"/>
          <w:color w:val="000"/>
          <w:sz w:val="28"/>
          <w:szCs w:val="28"/>
        </w:rPr>
        <w:t xml:space="preserve">2024幼儿园师德师风学习心得体会</w:t>
      </w:r>
    </w:p>
    <w:p>
      <w:pPr>
        <w:ind w:left="0" w:right="0" w:firstLine="560"/>
        <w:spacing w:before="450" w:after="450" w:line="312" w:lineRule="auto"/>
      </w:pPr>
      <w:r>
        <w:rPr>
          <w:rFonts w:ascii="宋体" w:hAnsi="宋体" w:eastAsia="宋体" w:cs="宋体"/>
          <w:color w:val="000"/>
          <w:sz w:val="28"/>
          <w:szCs w:val="28"/>
        </w:rPr>
        <w:t xml:space="preserve">幼儿园师德师风自查报告2024 幼儿园师德师风自查报告简短</w:t>
      </w:r>
    </w:p>
    <w:p>
      <w:pPr>
        <w:ind w:left="0" w:right="0" w:firstLine="560"/>
        <w:spacing w:before="450" w:after="450" w:line="312" w:lineRule="auto"/>
      </w:pPr>
      <w:r>
        <w:rPr>
          <w:rFonts w:ascii="宋体" w:hAnsi="宋体" w:eastAsia="宋体" w:cs="宋体"/>
          <w:color w:val="000"/>
          <w:sz w:val="28"/>
          <w:szCs w:val="28"/>
        </w:rPr>
        <w:t xml:space="preserve">幼儿园师德师风个人总结简短 2024幼儿园师德师风个人总结</w:t>
      </w:r>
    </w:p>
    <w:p>
      <w:pPr>
        <w:ind w:left="0" w:right="0" w:firstLine="560"/>
        <w:spacing w:before="450" w:after="450" w:line="312" w:lineRule="auto"/>
      </w:pPr>
      <w:r>
        <w:rPr>
          <w:rFonts w:ascii="宋体" w:hAnsi="宋体" w:eastAsia="宋体" w:cs="宋体"/>
          <w:color w:val="000"/>
          <w:sz w:val="28"/>
          <w:szCs w:val="28"/>
        </w:rPr>
        <w:t xml:space="preserve">幼儿园师德师风学习心得体会 幼儿园师德师风学习心得体会2024最新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2024-11-10T20:27:27+08:00</dcterms:created>
  <dcterms:modified xsi:type="dcterms:W3CDTF">2024-11-10T20:27:27+08:00</dcterms:modified>
</cp:coreProperties>
</file>

<file path=docProps/custom.xml><?xml version="1.0" encoding="utf-8"?>
<Properties xmlns="http://schemas.openxmlformats.org/officeDocument/2006/custom-properties" xmlns:vt="http://schemas.openxmlformats.org/officeDocument/2006/docPropsVTypes"/>
</file>