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培训心得体会文章(7篇)</w:t>
      </w:r>
      <w:bookmarkEnd w:id="1"/>
    </w:p>
    <w:p>
      <w:pPr>
        <w:jc w:val="center"/>
        <w:spacing w:before="0" w:after="450"/>
      </w:pPr>
      <w:r>
        <w:rPr>
          <w:rFonts w:ascii="Arial" w:hAnsi="Arial" w:eastAsia="Arial" w:cs="Arial"/>
          <w:color w:val="999999"/>
          <w:sz w:val="20"/>
          <w:szCs w:val="20"/>
        </w:rPr>
        <w:t xml:space="preserve">来源：网络  作者：清香如梦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培训心得体会文章篇一通过这次的培训学习我收益...</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培训心得体会文章篇一</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培训心得体会文章篇二</w:t>
      </w:r>
    </w:p>
    <w:p>
      <w:pPr>
        <w:ind w:left="0" w:right="0" w:firstLine="560"/>
        <w:spacing w:before="450" w:after="450" w:line="312" w:lineRule="auto"/>
      </w:pPr>
      <w:r>
        <w:rPr>
          <w:rFonts w:ascii="宋体" w:hAnsi="宋体" w:eastAsia="宋体" w:cs="宋体"/>
          <w:color w:val="000"/>
          <w:sz w:val="28"/>
          <w:szCs w:val="28"/>
        </w:rPr>
        <w:t xml:space="preserve">本学期，我选了礼仪文化这门选修课。主要学习了个人礼仪、见面礼仪、电话礼仪、宴会礼仪及面试礼仪。在学习这门课以前，自认为言谈举止都还算得体大方。可是在学习中，却发现了自己的许多不足，在看《窈窕淑女》这部影片的时候，惊叹于赫本的那种转变。由一个只会大呼小叫的村妇，变成了言谈举止十分高雅的淑女。在现在这个社会中，我们受到太多潮流文化的冲击，野蛮女友这样一个形象更是深入人心。不少女生就在成长路上烙下了这样一个印章。有的甚至对淑女有一种偏见，认为她们虚伪、做作，我觉得自己可能也有过这样一段心路历程。渐渐地，从叛逆期过去，我学会欣赏，不再那么偏激，真诚坦率固然好，但是在特定的场合，淑女的气质更能表现一个有素质的自己。</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学习礼仪知识，运用礼仪规范，对提高我们自身综合素质具有重要的现实意义。文明礼仪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生活学习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w:t>
      </w:r>
    </w:p>
    <w:p>
      <w:pPr>
        <w:ind w:left="0" w:right="0" w:firstLine="560"/>
        <w:spacing w:before="450" w:after="450" w:line="312" w:lineRule="auto"/>
      </w:pPr>
      <w:r>
        <w:rPr>
          <w:rFonts w:ascii="宋体" w:hAnsi="宋体" w:eastAsia="宋体" w:cs="宋体"/>
          <w:color w:val="000"/>
          <w:sz w:val="28"/>
          <w:szCs w:val="28"/>
        </w:rPr>
        <w:t xml:space="preserve">我觉得，学习礼仪文化应该是终生的事 。一个人随着年龄的增长，不能只是知识经验的增长，而是应该让人感觉更有成熟魅力的气息。那么学习礼仪文化是个长期工作吧。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培训心得体会文章篇三</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培训心得体会文章篇四</w:t>
      </w:r>
    </w:p>
    <w:p>
      <w:pPr>
        <w:ind w:left="0" w:right="0" w:firstLine="560"/>
        <w:spacing w:before="450" w:after="450" w:line="312" w:lineRule="auto"/>
      </w:pPr>
      <w:r>
        <w:rPr>
          <w:rFonts w:ascii="宋体" w:hAnsi="宋体" w:eastAsia="宋体" w:cs="宋体"/>
          <w:color w:val="000"/>
          <w:sz w:val="28"/>
          <w:szCs w:val="28"/>
        </w:rPr>
        <w:t xml:space="preserve">一、加强政治理论学习，用党的理论成果武装头脑。要认真学习马克思列宁主义、*思想、*理论和\"三个代表\"重要思想，这些科学的理论体系是无产阶级解放运动的理论，是指导革命和建设的强大思想武器。有了这些强大的思想武器来武装头脑，就能准确的把握自己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二、时刻端正入党动机，用党的思想理念树立信仰。入党不是一时的问题，而是一辈子的事情。正如*同志所说的：\"有许多党员，虽然在组织上已经入了党，但思想上并没有入党，甚至可以说完全没有入党。\"我们都应引以为戒，不论组织上是否入党，都应做到首先在思想上入党，而且要长期的注意检查自己做党员的动机，克服那些不正确的思想。要以全心为民的服务精神安心于一线，以团结协作的团队精神融入于集体，以爱岗敬业的奉献精神立足于本职，只有这样才能不愧于*员的光荣称号，才能更好地发挥*员的先锋模范作用。以自身能力带动整个班组的进步，给予班组同事尽可能的帮助。</w:t>
      </w:r>
    </w:p>
    <w:p>
      <w:pPr>
        <w:ind w:left="0" w:right="0" w:firstLine="560"/>
        <w:spacing w:before="450" w:after="450" w:line="312" w:lineRule="auto"/>
      </w:pPr>
      <w:r>
        <w:rPr>
          <w:rFonts w:ascii="宋体" w:hAnsi="宋体" w:eastAsia="宋体" w:cs="宋体"/>
          <w:color w:val="000"/>
          <w:sz w:val="28"/>
          <w:szCs w:val="28"/>
        </w:rPr>
        <w:t xml:space="preserve">三、扎实自身业务能力，用党的实践经验践行价值。有了正确的入党动机以后，我就要努力充实自己的科学文化知识，不断提高自身业务水平。业务上指导同事，细心教导;生活上关心同事，使同事在上班时将精力放在工作中去。在处理突发状况的时候能够充分利用自己的专业知识，使最终结果向好的方向发展。</w:t>
      </w:r>
    </w:p>
    <w:p>
      <w:pPr>
        <w:ind w:left="0" w:right="0" w:firstLine="560"/>
        <w:spacing w:before="450" w:after="450" w:line="312" w:lineRule="auto"/>
      </w:pPr>
      <w:r>
        <w:rPr>
          <w:rFonts w:ascii="宋体" w:hAnsi="宋体" w:eastAsia="宋体" w:cs="宋体"/>
          <w:color w:val="000"/>
          <w:sz w:val="28"/>
          <w:szCs w:val="28"/>
        </w:rPr>
        <w:t xml:space="preserve">四、努力学习身边榜样，用党的行为作风鞭策自我。在我周围，有许多优秀的*员，他们那种吃苦在前，享乐在后，处处为他人着想的精神一直感染着我。在工作、学习和生活中，他们兢兢业业地工作态度一直是我学习的榜样和努力的方向，从他们身上我看到了作为一名合格党员所必须具备的素质修养。</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时刻牢记：科学发展观是党必须长期坚持的指导思想，主题发展、经济、外交，坚定不移的建设具有中国特色的社会主义革命小康国家，坚持马克思主义、*理论、三个代表的科学发展观，与时俱进，发展中国。</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来要求自己，在周围同事当中时时处处体现出先锋模范作用，只有这样才能有资格加入这个光荣而先进的组织。我有坚定的理想和信心，相信在党支部的关怀和培养下，通过自己坚持不懈地努力，严格要求自己在今后的学习、工作和生活中不断地提高自我价值，一步一个脚印沿着党的路线前进。我相信有多少努力的种子扎根土地发芽，就会有多少努力的果实可以收获，只要通过不懈的努力，最终我将成为一名正式合格的党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培训心得体会文章篇五</w:t>
      </w:r>
    </w:p>
    <w:p>
      <w:pPr>
        <w:ind w:left="0" w:right="0" w:firstLine="560"/>
        <w:spacing w:before="450" w:after="450" w:line="312" w:lineRule="auto"/>
      </w:pPr>
      <w:r>
        <w:rPr>
          <w:rFonts w:ascii="宋体" w:hAnsi="宋体" w:eastAsia="宋体" w:cs="宋体"/>
          <w:color w:val="000"/>
          <w:sz w:val="28"/>
          <w:szCs w:val="28"/>
        </w:rPr>
        <w:t xml:space="preserve">20xx年8月，经过一个假期的网络课程学习，我的心态开始发生着转变，一直以来我是一个热衷于活在自己世界中的人，理想主义让我在工作中偶尔会异想天开，心态很积极但工作没成效。看来我有必要让心态归零，重新审视和运作我的工作和生活了。</w:t>
      </w:r>
    </w:p>
    <w:p>
      <w:pPr>
        <w:ind w:left="0" w:right="0" w:firstLine="560"/>
        <w:spacing w:before="450" w:after="450" w:line="312" w:lineRule="auto"/>
      </w:pPr>
      <w:r>
        <w:rPr>
          <w:rFonts w:ascii="宋体" w:hAnsi="宋体" w:eastAsia="宋体" w:cs="宋体"/>
          <w:color w:val="000"/>
          <w:sz w:val="28"/>
          <w:szCs w:val="28"/>
        </w:rPr>
        <w:t xml:space="preserve">看完了网上的讲座有两个字一直浮现在我的头脑中——差距。多年的辅导员工作一直是凭着感觉和热情运作，这个假期我终于练到了勇于向同行学习的这一层，也终于能够听进去领导对我的谆谆教诲了，我被拉回了“地面”，而且心甘情愿。</w:t>
      </w:r>
    </w:p>
    <w:p>
      <w:pPr>
        <w:ind w:left="0" w:right="0" w:firstLine="560"/>
        <w:spacing w:before="450" w:after="450" w:line="312" w:lineRule="auto"/>
      </w:pPr>
      <w:r>
        <w:rPr>
          <w:rFonts w:ascii="宋体" w:hAnsi="宋体" w:eastAsia="宋体" w:cs="宋体"/>
          <w:color w:val="000"/>
          <w:sz w:val="28"/>
          <w:szCs w:val="28"/>
        </w:rPr>
        <w:t xml:space="preserve">张国祚老师的“三个自信”与中国梦，让我看到了一个真正的老师应该具备的理论功底。他的讲座上知天文下知地理，一次讲座让我可以遨游祖国大江南北、一览历史的沧桑巨变。我真的需要学习了。</w:t>
      </w:r>
    </w:p>
    <w:p>
      <w:pPr>
        <w:ind w:left="0" w:right="0" w:firstLine="560"/>
        <w:spacing w:before="450" w:after="450" w:line="312" w:lineRule="auto"/>
      </w:pPr>
      <w:r>
        <w:rPr>
          <w:rFonts w:ascii="宋体" w:hAnsi="宋体" w:eastAsia="宋体" w:cs="宋体"/>
          <w:color w:val="000"/>
          <w:sz w:val="28"/>
          <w:szCs w:val="28"/>
        </w:rPr>
        <w:t xml:space="preserve">曾经有专家说，辅导员的现状是“知识结构不合理，人文素养不高”，我深以为然。辅导员最基本的工作就是思想政治教育，此外还要为学生提供学习咨询、心理咨询、就业指导，帮助学生提高道德修养，开展第二课堂活动。随着时代的不断进步，对学生工作要求越来越高，学生工作存在着越来越多的变量。辅导员单凭着一腔热情，靠多年的经验积累和老辅导员的传帮带来开展工作，显然是难以适应形势的发展和时代的要求。据调查了解，目前高校辅导员基本上是以大学本科学历为主，而且大多是本校毕业留校的学生，知识结构比较单一，尤其是一些非师范专业毕业生，缺乏思想政治教育专业技能和科学管理知识，没有系统学习过教育学、心理学知识，分析和解决新形势下出现的新问题的能力较弱。虽然广大的学生工平时比较注重学习，能积极参加一些培训和学习，但总的来说学习的自觉性不够。统计结果显示，有近40%的辅导员没有具体的读书计划。在社会转型期，大学生包括辅导员自身在内，都会遇到前进中的问题，这其中有社会的、经济的，更多的会是思想观念、价值观的问题，辅导员若不具备一定的理论素养和较全面的知识结构，是不可能有效地解答学生的困惑的。从总体上看辅导员离“人生导师”的要求还有距离。</w:t>
      </w:r>
    </w:p>
    <w:p>
      <w:pPr>
        <w:ind w:left="0" w:right="0" w:firstLine="560"/>
        <w:spacing w:before="450" w:after="450" w:line="312" w:lineRule="auto"/>
      </w:pPr>
      <w:r>
        <w:rPr>
          <w:rFonts w:ascii="宋体" w:hAnsi="宋体" w:eastAsia="宋体" w:cs="宋体"/>
          <w:color w:val="000"/>
          <w:sz w:val="28"/>
          <w:szCs w:val="28"/>
        </w:rPr>
        <w:t xml:space="preserve">当然，我一直没有中断过学习，我对“活到老学到老”的信条从不懈怠，但是通过网络课程中各位专家的的悉心教授我明白了，以前我的学习做了许多无用功。</w:t>
      </w:r>
    </w:p>
    <w:p>
      <w:pPr>
        <w:ind w:left="0" w:right="0" w:firstLine="560"/>
        <w:spacing w:before="450" w:after="450" w:line="312" w:lineRule="auto"/>
      </w:pPr>
      <w:r>
        <w:rPr>
          <w:rFonts w:ascii="宋体" w:hAnsi="宋体" w:eastAsia="宋体" w:cs="宋体"/>
          <w:color w:val="000"/>
          <w:sz w:val="28"/>
          <w:szCs w:val="28"/>
        </w:rPr>
        <w:t xml:space="preserve">有一篇博客中这样总结：李光斗20多年来一直在研究品牌营销，买的书，看的资料也都是关于品牌营销的内容，其他的内容连看都不看。只要问到品牌营销的问题，没有他解决不了的，这就是专业人才。世界著名的物理学家丁肇中先生，仅用5年多时间就获得了物理、数学双学士和物理学博士学位，并于40岁时获得了诺贝尔物理学奖。丁先生说：“与物理无关的事情我从来不参与。”陈丹说：“术业有专攻，我应该把我擅长的事做细、做精。其实其他公司也做得很好，但我们因为只做了这一项，就更专业化了，分工更细致了，客户也就自然会想到我们了。”人的脑容量就像一个小小的分子，世间的信息多得好像整个宇宙，一个分子怎能容得下整个宇宙?我们年轻人需要做的就是不断充实我们认定的专业知识，将有限的精力放在专业领域上，用几十年的积累，把专业做好，占领行业的最高点，然后在这个专业领域才有发言权，才有别人无法取代和超越的地方，才能牢牢地站稳脚跟。此时讲究的就是行业的“专才”了。</w:t>
      </w:r>
    </w:p>
    <w:p>
      <w:pPr>
        <w:ind w:left="0" w:right="0" w:firstLine="560"/>
        <w:spacing w:before="450" w:after="450" w:line="312" w:lineRule="auto"/>
      </w:pPr>
      <w:r>
        <w:rPr>
          <w:rFonts w:ascii="宋体" w:hAnsi="宋体" w:eastAsia="宋体" w:cs="宋体"/>
          <w:color w:val="000"/>
          <w:sz w:val="28"/>
          <w:szCs w:val="28"/>
        </w:rPr>
        <w:t xml:space="preserve">由此我也终于找到了自己理论的差距了，其实我什么书都读，读完还会做读书笔记，但是为什么我离专家型辅导员为什么那么遥远，我终于找到了一条路，我将会在专业化的道路上寻求发展。</w:t>
      </w:r>
    </w:p>
    <w:p>
      <w:pPr>
        <w:ind w:left="0" w:right="0" w:firstLine="560"/>
        <w:spacing w:before="450" w:after="450" w:line="312" w:lineRule="auto"/>
      </w:pPr>
      <w:r>
        <w:rPr>
          <w:rFonts w:ascii="宋体" w:hAnsi="宋体" w:eastAsia="宋体" w:cs="宋体"/>
          <w:color w:val="000"/>
          <w:sz w:val="28"/>
          <w:szCs w:val="28"/>
        </w:rPr>
        <w:t xml:space="preserve">饶先发的《从一千到“六千万”——如何做好高校辅导员工作》讲座，他将十几年辅导员工作的经验娓娓道来，看见他让我看见了辅导员工作的专业化、职业化，看见了辅导员的信仰和价值，看见了辅导员工作的意义，我终于找到了工作方向。</w:t>
      </w:r>
    </w:p>
    <w:p>
      <w:pPr>
        <w:ind w:left="0" w:right="0" w:firstLine="560"/>
        <w:spacing w:before="450" w:after="450" w:line="312" w:lineRule="auto"/>
      </w:pPr>
      <w:r>
        <w:rPr>
          <w:rFonts w:ascii="宋体" w:hAnsi="宋体" w:eastAsia="宋体" w:cs="宋体"/>
          <w:color w:val="000"/>
          <w:sz w:val="28"/>
          <w:szCs w:val="28"/>
        </w:rPr>
        <w:t xml:space="preserve">不同的人有不同的信仰，你可以信仰牛的精神，当然也可以信仰狼的智慧。但是当你认可了辅导员的职业信仰时，有几点现实是我们从事工作时必须明确的，有利于我们的思想趋于纯洁、避免思想斗争给工作带来矛盾。</w:t>
      </w:r>
    </w:p>
    <w:p>
      <w:pPr>
        <w:ind w:left="0" w:right="0" w:firstLine="560"/>
        <w:spacing w:before="450" w:after="450" w:line="312" w:lineRule="auto"/>
      </w:pPr>
      <w:r>
        <w:rPr>
          <w:rFonts w:ascii="宋体" w:hAnsi="宋体" w:eastAsia="宋体" w:cs="宋体"/>
          <w:color w:val="000"/>
          <w:sz w:val="28"/>
          <w:szCs w:val="28"/>
        </w:rPr>
        <w:t xml:space="preserve">1、有为才能有位。从过去的很多年来看，在教育行业，不要期望辅导员的收入能够突破同行的任课教师。在一次假期思政教师的培训中，某资深院长说过几句实话：“作为我们年轻一代的思政课老师一定要有经过考验的毅力，要知道我们的收入肯定不能超过其他专业的老师，我们的学生肯定更注重专业课而不是我们的课，我们要做到有为才能有位。”相对来说，做同样性质工作的辅导员比思政教师还要差一些。如果你是物质至上的人，早走早解脱。</w:t>
      </w:r>
    </w:p>
    <w:p>
      <w:pPr>
        <w:ind w:left="0" w:right="0" w:firstLine="560"/>
        <w:spacing w:before="450" w:after="450" w:line="312" w:lineRule="auto"/>
      </w:pPr>
      <w:r>
        <w:rPr>
          <w:rFonts w:ascii="宋体" w:hAnsi="宋体" w:eastAsia="宋体" w:cs="宋体"/>
          <w:color w:val="000"/>
          <w:sz w:val="28"/>
          <w:szCs w:val="28"/>
        </w:rPr>
        <w:t xml:space="preserve">2、科研工作要放一放，寻求自我发展一定要突破教师的传统。高教工委的某领导曾经在报告中讲到：“作为辅导员你不要太侧重研究理论了，要着重于学生管理的实践，高校里有太多人都在研究理论，你作为辅导员这个特殊的行业是要为学生服务，但是最重要的是为领导、上级负责。”所以你的个人发展问题一定要另辟蹊径了，按照传统的职称晋升是有很大难度了。</w:t>
      </w:r>
    </w:p>
    <w:p>
      <w:pPr>
        <w:ind w:left="0" w:right="0" w:firstLine="560"/>
        <w:spacing w:before="450" w:after="450" w:line="312" w:lineRule="auto"/>
      </w:pPr>
      <w:r>
        <w:rPr>
          <w:rFonts w:ascii="宋体" w:hAnsi="宋体" w:eastAsia="宋体" w:cs="宋体"/>
          <w:color w:val="000"/>
          <w:sz w:val="28"/>
          <w:szCs w:val="28"/>
        </w:rPr>
        <w:t xml:space="preserve">3、我们是政治辅导员。当你特别酷爱思政这个行业，觉得能给学生带来灵魂的指导的同时，一定要明确立场：我们是党的人，思想工作不能搞自由主义，要有大局观念。你觉得有限制，心里憋屈，请君离开社会主义教育的阵营。</w:t>
      </w:r>
    </w:p>
    <w:p>
      <w:pPr>
        <w:ind w:left="0" w:right="0" w:firstLine="560"/>
        <w:spacing w:before="450" w:after="450" w:line="312" w:lineRule="auto"/>
      </w:pPr>
      <w:r>
        <w:rPr>
          <w:rFonts w:ascii="宋体" w:hAnsi="宋体" w:eastAsia="宋体" w:cs="宋体"/>
          <w:color w:val="000"/>
          <w:sz w:val="28"/>
          <w:szCs w:val="28"/>
        </w:rPr>
        <w:t xml:space="preserve">面对这些现实，再看看饶先发老师十几年如一日的工作热情，你会发现人的信仰和价值观才是引领人取得成功的核心要素。</w:t>
      </w:r>
    </w:p>
    <w:p>
      <w:pPr>
        <w:ind w:left="0" w:right="0" w:firstLine="560"/>
        <w:spacing w:before="450" w:after="450" w:line="312" w:lineRule="auto"/>
      </w:pPr>
      <w:r>
        <w:rPr>
          <w:rFonts w:ascii="宋体" w:hAnsi="宋体" w:eastAsia="宋体" w:cs="宋体"/>
          <w:color w:val="000"/>
          <w:sz w:val="28"/>
          <w:szCs w:val="28"/>
        </w:rPr>
        <w:t xml:space="preserve">作为辅导员，我们务必要有精神信仰。信仰真的非常重要，她就是茫茫大海中的一盏指路明灯。因为有信仰，所以我们才能不厌其烦的做学生的思想工作;因为有信仰，所以我们才能有拒腐防变的坚定信念和勇气;因为有信仰，所以我们才能牺牲个人的小家成就学校的大家;因为有信仰，所以我们才能在事业上进行无尽的探索而不觉疲累;因为有信仰，所以我们才能在繁杂琐碎的工作中体会到收获的幸福快乐;因为有信仰，所以我们才能有勇气承担起保卫最后一片净土的责任。</w:t>
      </w:r>
    </w:p>
    <w:p>
      <w:pPr>
        <w:ind w:left="0" w:right="0" w:firstLine="560"/>
        <w:spacing w:before="450" w:after="450" w:line="312" w:lineRule="auto"/>
      </w:pPr>
      <w:r>
        <w:rPr>
          <w:rFonts w:ascii="宋体" w:hAnsi="宋体" w:eastAsia="宋体" w:cs="宋体"/>
          <w:color w:val="000"/>
          <w:sz w:val="28"/>
          <w:szCs w:val="28"/>
        </w:rPr>
        <w:t xml:space="preserve">我从事学生思想教育工作已经6年多了，跟许多从业人员一样，曾经厌倦过、徘徊过。当我再三叮嘱学生不能旷课，却仍然有学生我行我素的时候;当我绞尽脑汁协调学生冲突，却有学生抱怨我处理不公的时候;当我拔着疲惫的身躯走进家门，却遭到家人不解的时候;当我睡眼朦胧，却被突如其来的学生电话惊醒的时候......，没有信仰我怎么会走到今天呢!</w:t>
      </w:r>
    </w:p>
    <w:p>
      <w:pPr>
        <w:ind w:left="0" w:right="0" w:firstLine="560"/>
        <w:spacing w:before="450" w:after="450" w:line="312" w:lineRule="auto"/>
      </w:pPr>
      <w:r>
        <w:rPr>
          <w:rFonts w:ascii="宋体" w:hAnsi="宋体" w:eastAsia="宋体" w:cs="宋体"/>
          <w:color w:val="000"/>
          <w:sz w:val="28"/>
          <w:szCs w:val="28"/>
        </w:rPr>
        <w:t xml:space="preserve">感谢网络课程中所有前辈的悉心指导，作为年轻人我一定会不断寻找自己的差距，向专家学习，不断实践，不断总结，更快的胜任本职工作。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培训心得体会文章篇六</w:t>
      </w:r>
    </w:p>
    <w:p>
      <w:pPr>
        <w:ind w:left="0" w:right="0" w:firstLine="560"/>
        <w:spacing w:before="450" w:after="450" w:line="312" w:lineRule="auto"/>
      </w:pPr>
      <w:r>
        <w:rPr>
          <w:rFonts w:ascii="宋体" w:hAnsi="宋体" w:eastAsia="宋体" w:cs="宋体"/>
          <w:color w:val="000"/>
          <w:sz w:val="28"/>
          <w:szCs w:val="28"/>
        </w:rPr>
        <w:t xml:space="preserve">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一、教师应具备良好的师德和职业道德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业道德修养，应具有优良的品德和高尚的情操。针对近期全国各地出现的幼儿老师虐童现象，我园对师德着重对\"师德\"进行了深入全面的讲解，师德，不是简单的说教，而是一种精神 教师教育学生既要言教，又要身教，而身教重于言教，所以教师必须加强职体现，一种深厚的知识和文化品位的体现!强调老师要有爱，爱是幼儿身心健康成长的需要，是师生沟通的桥梁，爱能营造良好的育人氛围。即使面对调皮的小朋友也要严而有理，严而有度，严而有方。</w:t>
      </w:r>
    </w:p>
    <w:p>
      <w:pPr>
        <w:ind w:left="0" w:right="0" w:firstLine="560"/>
        <w:spacing w:before="450" w:after="450" w:line="312" w:lineRule="auto"/>
      </w:pPr>
      <w:r>
        <w:rPr>
          <w:rFonts w:ascii="宋体" w:hAnsi="宋体" w:eastAsia="宋体" w:cs="宋体"/>
          <w:color w:val="000"/>
          <w:sz w:val="28"/>
          <w:szCs w:val="28"/>
        </w:rPr>
        <w:t xml:space="preserve">通过师德学习，我对幼儿教师职业道德有了更深刻的认知理解，明确认识到在教育过程中，应该以什么样的职业道德思想、情感、态度、行为和作风去待人接物、处理问题，做好工作，为幼儿及家长服务。表示将对孩子给予全身心地热爱，无私的关怀，做儿童世界的守护者!</w:t>
      </w:r>
    </w:p>
    <w:p>
      <w:pPr>
        <w:ind w:left="0" w:right="0" w:firstLine="560"/>
        <w:spacing w:before="450" w:after="450" w:line="312" w:lineRule="auto"/>
      </w:pPr>
      <w:r>
        <w:rPr>
          <w:rFonts w:ascii="宋体" w:hAnsi="宋体" w:eastAsia="宋体" w:cs="宋体"/>
          <w:color w:val="000"/>
          <w:sz w:val="28"/>
          <w:szCs w:val="28"/>
        </w:rPr>
        <w:t xml:space="preserve">二、用我的真心，让你放心</w:t>
      </w:r>
    </w:p>
    <w:p>
      <w:pPr>
        <w:ind w:left="0" w:right="0" w:firstLine="560"/>
        <w:spacing w:before="450" w:after="450" w:line="312" w:lineRule="auto"/>
      </w:pPr>
      <w:r>
        <w:rPr>
          <w:rFonts w:ascii="宋体" w:hAnsi="宋体" w:eastAsia="宋体" w:cs="宋体"/>
          <w:color w:val="000"/>
          <w:sz w:val="28"/>
          <w:szCs w:val="28"/>
        </w:rPr>
        <w:t xml:space="preserve">三、性格写在脸上</w:t>
      </w:r>
    </w:p>
    <w:p>
      <w:pPr>
        <w:ind w:left="0" w:right="0" w:firstLine="560"/>
        <w:spacing w:before="450" w:after="450" w:line="312" w:lineRule="auto"/>
      </w:pPr>
      <w:r>
        <w:rPr>
          <w:rFonts w:ascii="宋体" w:hAnsi="宋体" w:eastAsia="宋体" w:cs="宋体"/>
          <w:color w:val="000"/>
          <w:sz w:val="28"/>
          <w:szCs w:val="28"/>
        </w:rPr>
        <w:t xml:space="preserve">一个人的性格就写在脸上，一个人的人品就刻在眼里。作为一名优秀的教师，给人的第一印象非常重要，面对别人随时保持诚恳地眼神，让别人从你的眼神里看到你的人品。</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培训心得体会文章篇七</w:t>
      </w:r>
    </w:p>
    <w:p>
      <w:pPr>
        <w:ind w:left="0" w:right="0" w:firstLine="560"/>
        <w:spacing w:before="450" w:after="450" w:line="312" w:lineRule="auto"/>
      </w:pPr>
      <w:r>
        <w:rPr>
          <w:rFonts w:ascii="宋体" w:hAnsi="宋体" w:eastAsia="宋体" w:cs="宋体"/>
          <w:color w:val="000"/>
          <w:sz w:val="28"/>
          <w:szCs w:val="28"/>
        </w:rPr>
        <w:t xml:space="preserve">我有幸参加了为期两个月的“骨干教师”培训班学习。首先要感谢国家教育部，市区教育局的领导给我们这样一次难得学习和交流的机会;同时也要感谢培训部的各位老师周到细心地工作，使我们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张老师有一句话讲的非常好。“什么是教育?教育首先就是爱。爱他的学生，没有爱的教育不是真正的教育，培养对学生的爱就是要帮助他(帮助学生克服成长的障碍，帮助他就要成全他，成全他拥有美好的生活，获得走向幸福的能力)”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2024-10-29T01:21:33+08:00</dcterms:created>
  <dcterms:modified xsi:type="dcterms:W3CDTF">2024-10-29T01:21:33+08:00</dcterms:modified>
</cp:coreProperties>
</file>

<file path=docProps/custom.xml><?xml version="1.0" encoding="utf-8"?>
<Properties xmlns="http://schemas.openxmlformats.org/officeDocument/2006/custom-properties" xmlns:vt="http://schemas.openxmlformats.org/officeDocument/2006/docPropsVTypes"/>
</file>