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创建平安家庭倡扬社会主义荣辱观</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创建平安家庭倡扬社会主义荣辱观文章标题：创建平安家庭倡扬社会主义荣辱观去年以来，全县各级妇联组织以倡扬社会主义荣辱观为主题，广泛开展平安家庭创建活动，制定下发了实施意见，明确了“平安家庭”的创建标准。把“平安家庭”创建活动作为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文章标题：创建平安家庭倡扬社会主义荣辱观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去年以来，全县各级妇联组织以倡扬社会主义荣辱观为主题，广泛开展平安家庭创建活动，制定下发了实施意见，明确了“平安家庭”的创建标准。把“平安家庭”创建活动作为开展社会主义荣辱观宣传教育的重要载体，作为构建和谐社会的“细胞工程”，纳入平安创建工作的总体规划和工作目标考核体系，同部署、同落实、同考核、同表彰，为促进社会稳定，推动精神文明建设发挥了重要作用。</w:t>
      </w:r>
    </w:p>
    <w:p>
      <w:pPr>
        <w:ind w:left="0" w:right="0" w:firstLine="560"/>
        <w:spacing w:before="450" w:after="450" w:line="312" w:lineRule="auto"/>
      </w:pPr>
      <w:r>
        <w:rPr>
          <w:rFonts w:ascii="宋体" w:hAnsi="宋体" w:eastAsia="宋体" w:cs="宋体"/>
          <w:color w:val="000"/>
          <w:sz w:val="28"/>
          <w:szCs w:val="28"/>
        </w:rPr>
        <w:t xml:space="preserve">一、加强宣传教育，提高家庭成员素质</w:t>
      </w:r>
    </w:p>
    <w:p>
      <w:pPr>
        <w:ind w:left="0" w:right="0" w:firstLine="560"/>
        <w:spacing w:before="450" w:after="450" w:line="312" w:lineRule="auto"/>
      </w:pPr>
      <w:r>
        <w:rPr>
          <w:rFonts w:ascii="宋体" w:hAnsi="宋体" w:eastAsia="宋体" w:cs="宋体"/>
          <w:color w:val="000"/>
          <w:sz w:val="28"/>
          <w:szCs w:val="28"/>
        </w:rPr>
        <w:t xml:space="preserve">紧紧围绕社会主义荣辱观“八荣八耻”的基本要求，以提高家庭成员的法律道德水平为重点，以遵纪守法、崇尚科学、家庭和睦、邻里团结为主要内容，以创建健康、文明、祥和的家庭为目标，通过开展集中宣传月活动、开辟电视专栏、建立宣传一条街、发放“公开信”、建立家庭档案、签订责任书、组织“巾帼文明队”巡回演出等多种形式进行广泛宣传教育，多渠道、高密度、高频率地把创建平安家庭的目的意义、内容标准、方法措施，倡扬社会主义荣辱观的时代意义、科学内涵和基本要求广泛宣传到千家万户，努力做到家喻户晓，人人皆知。</w:t>
      </w:r>
    </w:p>
    <w:p>
      <w:pPr>
        <w:ind w:left="0" w:right="0" w:firstLine="560"/>
        <w:spacing w:before="450" w:after="450" w:line="312" w:lineRule="auto"/>
      </w:pPr>
      <w:r>
        <w:rPr>
          <w:rFonts w:ascii="宋体" w:hAnsi="宋体" w:eastAsia="宋体" w:cs="宋体"/>
          <w:color w:val="000"/>
          <w:sz w:val="28"/>
          <w:szCs w:val="28"/>
        </w:rPr>
        <w:t xml:space="preserve">加强普法宣传教育。采取多种形式，大张旗鼓地宣传《婚姻法》、《妇女权益保障法》等法律法规，广泛开展“三八”维权周、普法宣传月、“送法下乡”、“法律进万家”、法律咨询等活动，大力宣传普及法律知识和安全知识，不断提高广大妇女的法制观念和安全意识。全县100余支“巾帼文明队”结合村情，把一些法律、法规、常识，编成文艺节目进行宣传，影响带动家庭成员学法、守法、用法，教育妇女依法管家、依法治家，深受妇女群众的欢迎。</w:t>
      </w:r>
    </w:p>
    <w:p>
      <w:pPr>
        <w:ind w:left="0" w:right="0" w:firstLine="560"/>
        <w:spacing w:before="450" w:after="450" w:line="312" w:lineRule="auto"/>
      </w:pPr>
      <w:r>
        <w:rPr>
          <w:rFonts w:ascii="宋体" w:hAnsi="宋体" w:eastAsia="宋体" w:cs="宋体"/>
          <w:color w:val="000"/>
          <w:sz w:val="28"/>
          <w:szCs w:val="28"/>
        </w:rPr>
        <w:t xml:space="preserve">加强传统美德教育。丰县有尊老敬老的优良传统，为了弘扬尊老敬老传统美德，改变目前存在的尊老不足、爱子有余这一社会现象，在全县广泛开展了“爱心献老人，科学育子女”活动，教育引导广大家庭成员从小事做起，为老人做好事、办实事，使尊老敬老、养老爱老成为人们一种自觉行动。</w:t>
      </w:r>
    </w:p>
    <w:p>
      <w:pPr>
        <w:ind w:left="0" w:right="0" w:firstLine="560"/>
        <w:spacing w:before="450" w:after="450" w:line="312" w:lineRule="auto"/>
      </w:pPr>
      <w:r>
        <w:rPr>
          <w:rFonts w:ascii="宋体" w:hAnsi="宋体" w:eastAsia="宋体" w:cs="宋体"/>
          <w:color w:val="000"/>
          <w:sz w:val="28"/>
          <w:szCs w:val="28"/>
        </w:rPr>
        <w:t xml:space="preserve">加强思想道德教育。我们以“好事做在婆家、光荣送到娘家”、“好媳妇”、“好婆婆”、“五好文明家庭”等丰富多彩的评选表彰活动为载体，教育家庭成员尊敬赡养老人，科学教育子女，夫妻相互忠实，家庭成员之间宽容谦让，邻里之间平等友爱、互帮互助，逐步建立平等、和睦、文明的家庭关系和新型邻里关系。明确要求“五好文明家庭”评选不漏村，并总结推广了多年来各镇创出的好经验、好做法。层层评选表彰好婆婆、好媳妇1000余人，“五好文明家庭”2024余户。</w:t>
      </w:r>
    </w:p>
    <w:p>
      <w:pPr>
        <w:ind w:left="0" w:right="0" w:firstLine="560"/>
        <w:spacing w:before="450" w:after="450" w:line="312" w:lineRule="auto"/>
      </w:pPr>
      <w:r>
        <w:rPr>
          <w:rFonts w:ascii="宋体" w:hAnsi="宋体" w:eastAsia="宋体" w:cs="宋体"/>
          <w:color w:val="000"/>
          <w:sz w:val="28"/>
          <w:szCs w:val="28"/>
        </w:rPr>
        <w:t xml:space="preserve">加强对未成年人的教育。我们将社会主义荣辱观的宣传教育注入未成年人家庭教育工作之中，以开展“双合格”家庭教育宣传实践活动为抓手，教育引导广大家长树立“为国教子，以德育人”的理念，为儿童少年健康成长营造良好的家庭氛围。我们针对目前家庭教育中存在的重智轻德等突出问题，聘请教育界的心理专家授课，目前，授课次数达50场次，教育面遍及全县。</w:t>
      </w:r>
    </w:p>
    <w:p>
      <w:pPr>
        <w:ind w:left="0" w:right="0" w:firstLine="560"/>
        <w:spacing w:before="450" w:after="450" w:line="312" w:lineRule="auto"/>
      </w:pPr>
      <w:r>
        <w:rPr>
          <w:rFonts w:ascii="宋体" w:hAnsi="宋体" w:eastAsia="宋体" w:cs="宋体"/>
          <w:color w:val="000"/>
          <w:sz w:val="28"/>
          <w:szCs w:val="28"/>
        </w:rPr>
        <w:t xml:space="preserve">二、做到荣辱分明，及时化解家庭矛盾</w:t>
      </w:r>
    </w:p>
    <w:p>
      <w:pPr>
        <w:ind w:left="0" w:right="0" w:firstLine="560"/>
        <w:spacing w:before="450" w:after="450" w:line="312" w:lineRule="auto"/>
      </w:pPr>
      <w:r>
        <w:rPr>
          <w:rFonts w:ascii="宋体" w:hAnsi="宋体" w:eastAsia="宋体" w:cs="宋体"/>
          <w:color w:val="000"/>
          <w:sz w:val="28"/>
          <w:szCs w:val="28"/>
        </w:rPr>
        <w:t xml:space="preserve">丰县妇联组织把倡扬社会主义荣辱观，转化为化解家庭矛盾、指导行动的规范，充分发挥镇街道妇联主席兼任调解中心副主任或成员的工作优势，把家庭矛盾的排查纳入镇街道矛盾纠纷排查范围，定期排查、主动排查，把工作重心下移，及时了解妇女群众生活现状和思想动向，有针对性地疏导群众情绪，坚持当庭调解、现场调解、预约调解和诉讼调解相结合，及时调解处理婚姻、家庭、邻里纠纷，最大限度地把矛盾纠纷化解在基层、化解在家庭、化解在萌芽状态，构筑起建设“平安丰县”的第一道防线。全县100余支“巾帼调解队”、近400支“巾帼巡逻队”利用对本地民风、习俗和家庭情况熟悉的优势，解疑释惑，理顺情绪，化解矛盾，做到“小事不出门，大事不出村”，为推动全社会形成荣辱分明、正气昂扬、积极向上的社会主义新风尚做出了积极贡献。去年，全县“巾帼调解队”成功调解纠纷200余起，成为群众信任的“百姓法官”。群众对社会治安的满意率提高到90。</w:t>
      </w:r>
    </w:p>
    <w:p>
      <w:pPr>
        <w:ind w:left="0" w:right="0" w:firstLine="560"/>
        <w:spacing w:before="450" w:after="450" w:line="312" w:lineRule="auto"/>
      </w:pPr>
      <w:r>
        <w:rPr>
          <w:rFonts w:ascii="宋体" w:hAnsi="宋体" w:eastAsia="宋体" w:cs="宋体"/>
          <w:color w:val="000"/>
          <w:sz w:val="28"/>
          <w:szCs w:val="28"/>
        </w:rPr>
        <w:t xml:space="preserve">三、创新活动载体，增强创建实效</w:t>
      </w:r>
    </w:p>
    <w:p>
      <w:pPr>
        <w:ind w:left="0" w:right="0" w:firstLine="560"/>
        <w:spacing w:before="450" w:after="450" w:line="312" w:lineRule="auto"/>
      </w:pPr>
      <w:r>
        <w:rPr>
          <w:rFonts w:ascii="宋体" w:hAnsi="宋体" w:eastAsia="宋体" w:cs="宋体"/>
          <w:color w:val="000"/>
          <w:sz w:val="28"/>
          <w:szCs w:val="28"/>
        </w:rPr>
        <w:t xml:space="preserve">我们立足实际，把以社会主义荣辱观为主题的平安家庭创建有机融入丰富实效的活动之中，使广大妇女从中受教育、得实惠，从而充分调动了她们的积极性、主动性。</w:t>
      </w:r>
    </w:p>
    <w:p>
      <w:pPr>
        <w:ind w:left="0" w:right="0" w:firstLine="560"/>
        <w:spacing w:before="450" w:after="450" w:line="312" w:lineRule="auto"/>
      </w:pPr>
      <w:r>
        <w:rPr>
          <w:rFonts w:ascii="宋体" w:hAnsi="宋体" w:eastAsia="宋体" w:cs="宋体"/>
          <w:color w:val="000"/>
          <w:sz w:val="28"/>
          <w:szCs w:val="28"/>
        </w:rPr>
        <w:t xml:space="preserve">针对干部家庭，在全县大力开展家庭助廉活动。我们配合县纪委、监察局在全县领导干部配偶中开展了争当“廉内助”活动，通过组织召开动员会、座谈会、演讲会、事迹报告会、下发倡议书、举办廉内助培训班、观看案例电教片、请有关人员现身说法等多种形式，促使领导于部配偶学习党风廉政建设和干部廉洁自律的有关规定，进一步提高政治素质和思想道德修养，做到自尊、自爱、自强、自律，教育她们念好“廉政经”，吹好“枕边风”，管好“家中事”，把好家庭廉政关，扩大家庭助廉的社会影响，构筑反腐倡廉的家庭防线。</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第二篇：关于倡扬社会主义荣辱观的八条建议</w:t>
      </w:r>
    </w:p>
    <w:p>
      <w:pPr>
        <w:ind w:left="0" w:right="0" w:firstLine="560"/>
        <w:spacing w:before="450" w:after="450" w:line="312" w:lineRule="auto"/>
      </w:pPr>
      <w:r>
        <w:rPr>
          <w:rFonts w:ascii="宋体" w:hAnsi="宋体" w:eastAsia="宋体" w:cs="宋体"/>
          <w:color w:val="000"/>
          <w:sz w:val="28"/>
          <w:szCs w:val="28"/>
        </w:rPr>
        <w:t xml:space="preserve">关于倡扬社会主义荣辱观的八条建议</w:t>
      </w:r>
    </w:p>
    <w:p>
      <w:pPr>
        <w:ind w:left="0" w:right="0" w:firstLine="560"/>
        <w:spacing w:before="450" w:after="450" w:line="312" w:lineRule="auto"/>
      </w:pPr>
      <w:r>
        <w:rPr>
          <w:rFonts w:ascii="宋体" w:hAnsi="宋体" w:eastAsia="宋体" w:cs="宋体"/>
          <w:color w:val="000"/>
          <w:sz w:val="28"/>
          <w:szCs w:val="28"/>
        </w:rPr>
        <w:t xml:space="preserve">四川省人大代表：翟峰</w:t>
      </w:r>
    </w:p>
    <w:p>
      <w:pPr>
        <w:ind w:left="0" w:right="0" w:firstLine="560"/>
        <w:spacing w:before="450" w:after="450" w:line="312" w:lineRule="auto"/>
      </w:pPr>
      <w:r>
        <w:rPr>
          <w:rFonts w:ascii="宋体" w:hAnsi="宋体" w:eastAsia="宋体" w:cs="宋体"/>
          <w:color w:val="000"/>
          <w:sz w:val="28"/>
          <w:szCs w:val="28"/>
        </w:rPr>
        <w:t xml:space="preserve">“八荣八耻”的社会主义荣辱观的提出，具有很强的可倡扬性。作为人大代表，是群众身边的模范，首先就要充分认识到在全社会形成以“八荣”为荣、以“八耻”为耻的重要性。为此，就要以身作则，率先垂范，给群众带好头，引导群众学习和确立荣辱观，以自己的模范行动促进社会主义荣辱观的牢固树立。鉴此，我特对倡扬社会主义荣辱观提出如下建议：</w:t>
      </w:r>
    </w:p>
    <w:p>
      <w:pPr>
        <w:ind w:left="0" w:right="0" w:firstLine="560"/>
        <w:spacing w:before="450" w:after="450" w:line="312" w:lineRule="auto"/>
      </w:pPr>
      <w:r>
        <w:rPr>
          <w:rFonts w:ascii="宋体" w:hAnsi="宋体" w:eastAsia="宋体" w:cs="宋体"/>
          <w:color w:val="000"/>
          <w:sz w:val="28"/>
          <w:szCs w:val="28"/>
        </w:rPr>
        <w:t xml:space="preserve">1、人大代表要率先垂范，率先践行社会主义荣辱观，从自身做起，从点滴做起，努力做社会主义荣辱观的模范实践者和积极推动者。对树立社会主义荣辱观有直接影响的领域，注意创新方式方法，以利促进社会主义荣辱观的践行。</w:t>
      </w:r>
    </w:p>
    <w:p>
      <w:pPr>
        <w:ind w:left="0" w:right="0" w:firstLine="560"/>
        <w:spacing w:before="450" w:after="450" w:line="312" w:lineRule="auto"/>
      </w:pPr>
      <w:r>
        <w:rPr>
          <w:rFonts w:ascii="宋体" w:hAnsi="宋体" w:eastAsia="宋体" w:cs="宋体"/>
          <w:color w:val="000"/>
          <w:sz w:val="28"/>
          <w:szCs w:val="28"/>
        </w:rPr>
        <w:t xml:space="preserve">2、胡锦涛总书记提出的以“八荣八耻”为主要内容的社会主义荣辱观，概括精辟，寓意深刻，涵盖了爱国主义、社会主义、集体主义思想，是中华民族传统美德和当今时代精神的完美结合，是依法治国和以德治国的有机统一，是社会主义价值观的具体化和科学发展观的重要组成部分。作为人大代表，应认真学习贯彻胡锦涛总书记的重要论述，深入开展社会主义荣辱观的自我教育，坚决抛弃不以荣为荣，不以耻为耻，乃至以耻为荣的极端错误荣辱观，带头倡扬社会主义荣辱观。</w:t>
      </w:r>
    </w:p>
    <w:p>
      <w:pPr>
        <w:ind w:left="0" w:right="0" w:firstLine="560"/>
        <w:spacing w:before="450" w:after="450" w:line="312" w:lineRule="auto"/>
      </w:pPr>
      <w:r>
        <w:rPr>
          <w:rFonts w:ascii="宋体" w:hAnsi="宋体" w:eastAsia="宋体" w:cs="宋体"/>
          <w:color w:val="000"/>
          <w:sz w:val="28"/>
          <w:szCs w:val="28"/>
        </w:rPr>
        <w:t xml:space="preserve">3、青少年是祖国的未来，承担着中华民族伟大复兴的历史重任。青少年思想道德建设，首先要教育引导他们树立正确的社会主义荣辱观。为此建议，人大代表应在教育青少年树立社会主义荣辱观方面发挥积极作用，应采取多种有效举措，教育广大青少年切实做到“爱国、敬业、诚信、守法、贡献”，让中华民族的传统美德和社会主义的道德规范在青少年头脑中扎根。</w:t>
      </w:r>
    </w:p>
    <w:p>
      <w:pPr>
        <w:ind w:left="0" w:right="0" w:firstLine="560"/>
        <w:spacing w:before="450" w:after="450" w:line="312" w:lineRule="auto"/>
      </w:pPr>
      <w:r>
        <w:rPr>
          <w:rFonts w:ascii="宋体" w:hAnsi="宋体" w:eastAsia="宋体" w:cs="宋体"/>
          <w:color w:val="000"/>
          <w:sz w:val="28"/>
          <w:szCs w:val="28"/>
        </w:rPr>
        <w:t xml:space="preserve">4、树立社会主义荣辱观应首先从人大代表自身做起，从小事做起。对于较高的道德标准一时达不到并非坏事，而重要的是，应从言行一致开始，通过自身坚忍不拔的努力，不断提高自己的道德境界。</w:t>
      </w:r>
    </w:p>
    <w:p>
      <w:pPr>
        <w:ind w:left="0" w:right="0" w:firstLine="560"/>
        <w:spacing w:before="450" w:after="450" w:line="312" w:lineRule="auto"/>
      </w:pPr>
      <w:r>
        <w:rPr>
          <w:rFonts w:ascii="宋体" w:hAnsi="宋体" w:eastAsia="宋体" w:cs="宋体"/>
          <w:color w:val="000"/>
          <w:sz w:val="28"/>
          <w:szCs w:val="28"/>
        </w:rPr>
        <w:t xml:space="preserve">5、作为人大代表，应正确理解历史上的荣辱观。荣辱观念，古已有之。我国古代的思想家历来十分重视荣辱观念。“不知荣辱乃不能成人”、“宁可毁人，不可毁誉”、“宁可穷而有志，不可富而失节”等等格言警句，都说明古代的哲人志士将荣辱放到了与人格一样重要的地位。这是我们民族珍贵的思想财富，对我们人大代表今天进行社会主义荣辱观实践也有积极的借鉴意义。因此，我们人大代表应坚信这一条：只要我们坚持诚实守信地发展，我们的国家早晚会更强大地崛起来。</w:t>
      </w:r>
    </w:p>
    <w:p>
      <w:pPr>
        <w:ind w:left="0" w:right="0" w:firstLine="560"/>
        <w:spacing w:before="450" w:after="450" w:line="312" w:lineRule="auto"/>
      </w:pPr>
      <w:r>
        <w:rPr>
          <w:rFonts w:ascii="宋体" w:hAnsi="宋体" w:eastAsia="宋体" w:cs="宋体"/>
          <w:color w:val="000"/>
          <w:sz w:val="28"/>
          <w:szCs w:val="28"/>
        </w:rPr>
        <w:t xml:space="preserve">6、人大代表应注重社会主义荣辱观的现实针对性。我们知道，一个现代社会总体上是开放和宽容的，但在一些基本问题上依然有自己的底线和准则。现代社会生活多样性，给了每个人选择自己生活方式的自由。但不论怎样选择，都不能离开做人的底线，都不能颠倒是非，以丑为美，以恶为善，以耻为荣。社会主义荣辱观是在我们从传统社会向现代社会转型时，必须树立的社会价值观和个人人生观。因此，社会主</w:t>
      </w:r>
    </w:p>
    <w:p>
      <w:pPr>
        <w:ind w:left="0" w:right="0" w:firstLine="560"/>
        <w:spacing w:before="450" w:after="450" w:line="312" w:lineRule="auto"/>
      </w:pPr>
      <w:r>
        <w:rPr>
          <w:rFonts w:ascii="宋体" w:hAnsi="宋体" w:eastAsia="宋体" w:cs="宋体"/>
          <w:color w:val="000"/>
          <w:sz w:val="28"/>
          <w:szCs w:val="28"/>
        </w:rPr>
        <w:t xml:space="preserve">义荣辱观应当成为我们这个社会的共识，也应当成为每个人大代表做人的准则。</w:t>
      </w:r>
    </w:p>
    <w:p>
      <w:pPr>
        <w:ind w:left="0" w:right="0" w:firstLine="560"/>
        <w:spacing w:before="450" w:after="450" w:line="312" w:lineRule="auto"/>
      </w:pPr>
      <w:r>
        <w:rPr>
          <w:rFonts w:ascii="宋体" w:hAnsi="宋体" w:eastAsia="宋体" w:cs="宋体"/>
          <w:color w:val="000"/>
          <w:sz w:val="28"/>
          <w:szCs w:val="28"/>
        </w:rPr>
        <w:t xml:space="preserve">7、明辨荣辱，做受人尊崇的人大代表。为此，建议在各级人大代表中倡扬“以热爱祖国为荣，以危害</w:t>
      </w:r>
    </w:p>
    <w:p>
      <w:pPr>
        <w:ind w:left="0" w:right="0" w:firstLine="560"/>
        <w:spacing w:before="450" w:after="450" w:line="312" w:lineRule="auto"/>
      </w:pPr>
      <w:r>
        <w:rPr>
          <w:rFonts w:ascii="宋体" w:hAnsi="宋体" w:eastAsia="宋体" w:cs="宋体"/>
          <w:color w:val="000"/>
          <w:sz w:val="28"/>
          <w:szCs w:val="28"/>
        </w:rPr>
        <w:t xml:space="preserve">祖国为耻；以服务人民为荣，以背离人民为耻；以崇尚科学为荣，以愚昧无知为耻；以依法履职为荣，以</w:t>
      </w:r>
    </w:p>
    <w:p>
      <w:pPr>
        <w:ind w:left="0" w:right="0" w:firstLine="560"/>
        <w:spacing w:before="450" w:after="450" w:line="312" w:lineRule="auto"/>
      </w:pPr>
      <w:r>
        <w:rPr>
          <w:rFonts w:ascii="宋体" w:hAnsi="宋体" w:eastAsia="宋体" w:cs="宋体"/>
          <w:color w:val="000"/>
          <w:sz w:val="28"/>
          <w:szCs w:val="28"/>
        </w:rPr>
        <w:t xml:space="preserve">徒有虚名为耻”的新型荣辱之风。</w:t>
      </w:r>
    </w:p>
    <w:p>
      <w:pPr>
        <w:ind w:left="0" w:right="0" w:firstLine="560"/>
        <w:spacing w:before="450" w:after="450" w:line="312" w:lineRule="auto"/>
      </w:pPr>
      <w:r>
        <w:rPr>
          <w:rFonts w:ascii="宋体" w:hAnsi="宋体" w:eastAsia="宋体" w:cs="宋体"/>
          <w:color w:val="000"/>
          <w:sz w:val="28"/>
          <w:szCs w:val="28"/>
        </w:rPr>
        <w:t xml:space="preserve">8、树立社会主义荣辱观，任务重大而紧迫，艰难而繁重。建议我们人大代表应不因其艰难而动摇信</w:t>
      </w:r>
    </w:p>
    <w:p>
      <w:pPr>
        <w:ind w:left="0" w:right="0" w:firstLine="560"/>
        <w:spacing w:before="450" w:after="450" w:line="312" w:lineRule="auto"/>
      </w:pPr>
      <w:r>
        <w:rPr>
          <w:rFonts w:ascii="宋体" w:hAnsi="宋体" w:eastAsia="宋体" w:cs="宋体"/>
          <w:color w:val="000"/>
          <w:sz w:val="28"/>
          <w:szCs w:val="28"/>
        </w:rPr>
        <w:t xml:space="preserve">念，不因其繁重而压垮意志，从制度建设和道德培养入手，从我做起，从现在做起，力争尽快从我们身上</w:t>
      </w:r>
    </w:p>
    <w:p>
      <w:pPr>
        <w:ind w:left="0" w:right="0" w:firstLine="560"/>
        <w:spacing w:before="450" w:after="450" w:line="312" w:lineRule="auto"/>
      </w:pPr>
      <w:r>
        <w:rPr>
          <w:rFonts w:ascii="宋体" w:hAnsi="宋体" w:eastAsia="宋体" w:cs="宋体"/>
          <w:color w:val="000"/>
          <w:sz w:val="28"/>
          <w:szCs w:val="28"/>
        </w:rPr>
        <w:t xml:space="preserve">切实树立起与时代发展要求相适应的社会主义荣辱观。为此，我们人大代表一定要把力量团结起来，把智</w:t>
      </w:r>
    </w:p>
    <w:p>
      <w:pPr>
        <w:ind w:left="0" w:right="0" w:firstLine="560"/>
        <w:spacing w:before="450" w:after="450" w:line="312" w:lineRule="auto"/>
      </w:pPr>
      <w:r>
        <w:rPr>
          <w:rFonts w:ascii="宋体" w:hAnsi="宋体" w:eastAsia="宋体" w:cs="宋体"/>
          <w:color w:val="000"/>
          <w:sz w:val="28"/>
          <w:szCs w:val="28"/>
        </w:rPr>
        <w:t xml:space="preserve">慧凝聚起来，共同构筑我们倡扬社会主义荣辱观的伟业。</w:t>
      </w:r>
    </w:p>
    <w:p>
      <w:pPr>
        <w:ind w:left="0" w:right="0" w:firstLine="560"/>
        <w:spacing w:before="450" w:after="450" w:line="312" w:lineRule="auto"/>
      </w:pPr>
      <w:r>
        <w:rPr>
          <w:rFonts w:ascii="黑体" w:hAnsi="黑体" w:eastAsia="黑体" w:cs="黑体"/>
          <w:color w:val="000000"/>
          <w:sz w:val="36"/>
          <w:szCs w:val="36"/>
          <w:b w:val="1"/>
          <w:bCs w:val="1"/>
        </w:rPr>
        <w:t xml:space="preserve">第三篇：发挥妇联组织作用 倡扬社会主义荣辱观</w:t>
      </w:r>
    </w:p>
    <w:p>
      <w:pPr>
        <w:ind w:left="0" w:right="0" w:firstLine="560"/>
        <w:spacing w:before="450" w:after="450" w:line="312" w:lineRule="auto"/>
      </w:pPr>
      <w:r>
        <w:rPr>
          <w:rFonts w:ascii="宋体" w:hAnsi="宋体" w:eastAsia="宋体" w:cs="宋体"/>
          <w:color w:val="000"/>
          <w:sz w:val="28"/>
          <w:szCs w:val="28"/>
        </w:rPr>
        <w:t xml:space="preserve">在今年“两会”期间，胡锦涛同志发表了关于树立社会主义荣辱观的重要讲话，他号召广大干部群众特别是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他的这一高屋建瓴、深刻精辟的论述在社会各界引发了强烈反响与广泛共鸣。</w:t>
      </w:r>
    </w:p>
    <w:p>
      <w:pPr>
        <w:ind w:left="0" w:right="0" w:firstLine="560"/>
        <w:spacing w:before="450" w:after="450" w:line="312" w:lineRule="auto"/>
      </w:pPr>
      <w:r>
        <w:rPr>
          <w:rFonts w:ascii="宋体" w:hAnsi="宋体" w:eastAsia="宋体" w:cs="宋体"/>
          <w:color w:val="000"/>
          <w:sz w:val="28"/>
          <w:szCs w:val="28"/>
        </w:rPr>
        <w:t xml:space="preserve">荣辱观念是善恶、是非、美丑等价值理念在一个时代的具体体现，是人们赖以行动和自律的标尺。胡锦涛同志提出的社会主义荣辱观，抓住了中国经济发展和社会变革的核心问题，从法律、操守和信念的高度，以社会主义的精神内涵，科学定义了我们时代应该具备的是非观念、善恶分野和美丑界限，具有很强的文化传承性、现实针对性和历史指引性，他所概括的“八荣八耻”对于引导社会风气的进一步好转，对于厘清人民群众普遍关心的一些紧迫问题，对于加强青少年思想道德教育，都有着十分重要的指导作用。</w:t>
      </w:r>
    </w:p>
    <w:p>
      <w:pPr>
        <w:ind w:left="0" w:right="0" w:firstLine="560"/>
        <w:spacing w:before="450" w:after="450" w:line="312" w:lineRule="auto"/>
      </w:pPr>
      <w:r>
        <w:rPr>
          <w:rFonts w:ascii="宋体" w:hAnsi="宋体" w:eastAsia="宋体" w:cs="宋体"/>
          <w:color w:val="000"/>
          <w:sz w:val="28"/>
          <w:szCs w:val="28"/>
        </w:rPr>
        <w:t xml:space="preserve">妇联组织作为党联系妇女群众的桥梁和纽带，作为国家政权的重要社会支柱，在社会主义思想道德建设和先进文化建设、精神文明建设中承担着重要的责任和使命。在构建社会主义和谐社会、实施“十一五”规划、建设社会主义新农村的新形势下，各级妇女组织应充分认识树立和弘扬社会主义荣辱观的重大意义，从实际出发，从妇女的实际需求出发，把教育引导广大妇女树立和倡扬社会主义荣辱观作为新时期妇联工作的一项重要任务。</w:t>
      </w:r>
    </w:p>
    <w:p>
      <w:pPr>
        <w:ind w:left="0" w:right="0" w:firstLine="560"/>
        <w:spacing w:before="450" w:after="450" w:line="312" w:lineRule="auto"/>
      </w:pPr>
      <w:r>
        <w:rPr>
          <w:rFonts w:ascii="宋体" w:hAnsi="宋体" w:eastAsia="宋体" w:cs="宋体"/>
          <w:color w:val="000"/>
          <w:sz w:val="28"/>
          <w:szCs w:val="28"/>
        </w:rPr>
        <w:t xml:space="preserve">一、把践行社会主义荣辱观作为各级妇女组织和妇联干部的内在要求</w:t>
      </w:r>
    </w:p>
    <w:p>
      <w:pPr>
        <w:ind w:left="0" w:right="0" w:firstLine="560"/>
        <w:spacing w:before="450" w:after="450" w:line="312" w:lineRule="auto"/>
      </w:pPr>
      <w:r>
        <w:rPr>
          <w:rFonts w:ascii="宋体" w:hAnsi="宋体" w:eastAsia="宋体" w:cs="宋体"/>
          <w:color w:val="000"/>
          <w:sz w:val="28"/>
          <w:szCs w:val="28"/>
        </w:rPr>
        <w:t xml:space="preserve">各级妇联组织和妇联干部要深入理解社会主义荣辱观的时代背景、重要意义和丰富内涵，深刻领会和把握社会主义荣辱观的精神实质，切实增强和实践社会主义荣辱观的自觉性和紧迫性，按照“八荣八耻”的基本要求，创造性地开展社会主义荣辱观的宣传教育工作。充分发挥妇联组织代表妇女参与国家和社会事务的民主决策、民主管理和民主监督的职能，深入开展调查研究，有针对性地分析各个层次妇女的思想现状和实际问题，探索建立开展社会主义荣辱观宣传教育的有效机制和规律，积极向各级党委政府建言献策。</w:t>
      </w:r>
    </w:p>
    <w:p>
      <w:pPr>
        <w:ind w:left="0" w:right="0" w:firstLine="560"/>
        <w:spacing w:before="450" w:after="450" w:line="312" w:lineRule="auto"/>
      </w:pPr>
      <w:r>
        <w:rPr>
          <w:rFonts w:ascii="宋体" w:hAnsi="宋体" w:eastAsia="宋体" w:cs="宋体"/>
          <w:color w:val="000"/>
          <w:sz w:val="28"/>
          <w:szCs w:val="28"/>
        </w:rPr>
        <w:t xml:space="preserve">广大妇联干部要带头学习、带头宣传、带头实践社会主义荣辱观，规范思想行为，加强道德修养，培养高尚情操，进一步强化服务大局、服务妇女、服务基层的意识，切实把党的妇女群众工作落到实处。同时要把社会主义荣辱观融入自己的世界观、人生观、价值观、利益观等之中，使自己在快速的社会变革和复杂的社会现象面前，能够始终不渝地坚持真、善、美，旗帜鲜明地反对假、恶、丑，坚决抵制社会生活中的那些不良风气和行为。</w:t>
      </w:r>
    </w:p>
    <w:p>
      <w:pPr>
        <w:ind w:left="0" w:right="0" w:firstLine="560"/>
        <w:spacing w:before="450" w:after="450" w:line="312" w:lineRule="auto"/>
      </w:pPr>
      <w:r>
        <w:rPr>
          <w:rFonts w:ascii="宋体" w:hAnsi="宋体" w:eastAsia="宋体" w:cs="宋体"/>
          <w:color w:val="000"/>
          <w:sz w:val="28"/>
          <w:szCs w:val="28"/>
        </w:rPr>
        <w:t xml:space="preserve">二、把开展社会主义荣辱观教育作为妇女思想政治工作的重要内容</w:t>
      </w:r>
    </w:p>
    <w:p>
      <w:pPr>
        <w:ind w:left="0" w:right="0" w:firstLine="560"/>
        <w:spacing w:before="450" w:after="450" w:line="312" w:lineRule="auto"/>
      </w:pPr>
      <w:r>
        <w:rPr>
          <w:rFonts w:ascii="宋体" w:hAnsi="宋体" w:eastAsia="宋体" w:cs="宋体"/>
          <w:color w:val="000"/>
          <w:sz w:val="28"/>
          <w:szCs w:val="28"/>
        </w:rPr>
        <w:t xml:space="preserve">在占人口半数的广大妇女中广泛深入地开展社会主义荣辱观的宣传教育和学习实践活动，对于在全社会形成正确的荣辱观念至关重要。各级妇联组织要紧密结合“巾帼建功”、“双学双比”活动加强宣传教育，依托新闻媒体和淮安妇联网站，运用群众喜闻乐见、易于接受的形式，引导城乡妇女认真学习社会主义荣辱观，努力做到掌握精神实质，把握基本要求，倡扬荣辱分明、正气昂扬、积极向上的社会主义新风尚。充分发挥各级妇女儿童活动中心、妇女培训基地、家长学校等阵地作用，多种形式教育、引导和武装广大妇女。发挥典型示范带头作用，以各级“三八”红旗手（集体）、十行百佳、优秀创业女性等评选表彰活动为载体，在广大妇女中大力选树坚持“八荣八耻”的先进典型，以榜样的力量引领广大妇女把个人的追求与时代的需要相结合，把人生的目标与全面建设社会主义现代化的宏伟目标相结合，真正做到以社会主义荣辱观来修身敬业。紧密结合在淮安新一轮跨越发展中城乡妇女思想的实际，立足于妇女发展多元化、需求多样化的新特点，积极开展富有针对性的妇女思想政治工作，把思想政治教育与解决实际问题结合起来，教育引导妇女正确认识发展中的问题和矛盾，正确处理个人利益与集体利益、国家利益之间的关系，明辨荣辱之分，做当荣之事，拒为辱之行，真正成为具备正确价值观念和高尚道德情操的社会主义公民。</w:t>
      </w:r>
    </w:p>
    <w:p>
      <w:pPr>
        <w:ind w:left="0" w:right="0" w:firstLine="560"/>
        <w:spacing w:before="450" w:after="450" w:line="312" w:lineRule="auto"/>
      </w:pPr>
      <w:r>
        <w:rPr>
          <w:rFonts w:ascii="宋体" w:hAnsi="宋体" w:eastAsia="宋体" w:cs="宋体"/>
          <w:color w:val="000"/>
          <w:sz w:val="28"/>
          <w:szCs w:val="28"/>
        </w:rPr>
        <w:t xml:space="preserve">三、把树立和倡扬社会主义荣辱观作为创建“文明家庭”的时代主题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家庭是形成和发展良好社会风气的重要阵地。各级妇联组织要把握妇联在家庭中的工作优势，面向家庭，把开展社会主义荣辱观的宣传教育与弘扬“尊老爱幼、男女平等、夫妻和睦、勤俭持家、邻里团结”的家庭美德和“爱国守法、明礼诚信、团结友善、勤俭自强、敬业奉献”的道德规范紧密结合起来，倡导科学、文明、健康的生活方式，促进家庭的美满幸福，促进良好社会风气的形成与发展。在创建“文明家庭”中，紧紧围绕“八荣八耻”，广泛深入地开展生动活泼、各具特色的家庭道德实践活动，不断深化、拓展和创新“和谐家庭”、“学习型家庭”、“平安家庭”、“绿色家庭”等各类特色家庭创建活动。今年，全市将创评1000户市级“五好文明家庭”，新的创建标准中将加入“八荣八耻”的内容，使社会主义荣辱观深入千家万户，推</w:t>
      </w:r>
    </w:p>
    <w:p>
      <w:pPr>
        <w:ind w:left="0" w:right="0" w:firstLine="560"/>
        <w:spacing w:before="450" w:after="450" w:line="312" w:lineRule="auto"/>
      </w:pPr>
      <w:r>
        <w:rPr>
          <w:rFonts w:ascii="宋体" w:hAnsi="宋体" w:eastAsia="宋体" w:cs="宋体"/>
          <w:color w:val="000"/>
          <w:sz w:val="28"/>
          <w:szCs w:val="28"/>
        </w:rPr>
        <w:t xml:space="preserve">动“文明家庭”建设与社会主义荣辱观教育的相互融合、相互促进。大力选树妇女和家庭中弘扬社会主义荣辱观的先进典型，大张旗鼓地宣传和表彰他们的先进事迹和崇高精神，推动社会主义荣辱观的宣传教育深入持久地开展。</w:t>
      </w:r>
    </w:p>
    <w:p>
      <w:pPr>
        <w:ind w:left="0" w:right="0" w:firstLine="560"/>
        <w:spacing w:before="450" w:after="450" w:line="312" w:lineRule="auto"/>
      </w:pPr>
      <w:r>
        <w:rPr>
          <w:rFonts w:ascii="宋体" w:hAnsi="宋体" w:eastAsia="宋体" w:cs="宋体"/>
          <w:color w:val="000"/>
          <w:sz w:val="28"/>
          <w:szCs w:val="28"/>
        </w:rPr>
        <w:t xml:space="preserve">四、把加强社会主义荣辱观教育作为未成年人思想道德建设的主要内容</w:t>
      </w:r>
    </w:p>
    <w:p>
      <w:pPr>
        <w:ind w:left="0" w:right="0" w:firstLine="560"/>
        <w:spacing w:before="450" w:after="450" w:line="312" w:lineRule="auto"/>
      </w:pPr>
      <w:r>
        <w:rPr>
          <w:rFonts w:ascii="宋体" w:hAnsi="宋体" w:eastAsia="宋体" w:cs="宋体"/>
          <w:color w:val="000"/>
          <w:sz w:val="28"/>
          <w:szCs w:val="28"/>
        </w:rPr>
        <w:t xml:space="preserve">开展社会主义荣辱观教育，青少年是主体。家庭是育人的起点，良好的家庭教育有助于帮助未成年人树立正确的世界观、人生观和价值观，有助于提高他们的思想道德素质。各级妇联组织要把社会主义荣辱观教育纳入以“为国教子、以德育人”为主题的“争做合格家长，培养合格人才”的“双合格”活动和小公民道德建设“四进”行动，不断完善学校、家庭和社会“三位一体”的未成年人思想道德建设的网络体系，帮助未成年人从小树立社会主义荣辱观。结合“家庭育人”工程和“六一”系列活动，积极在留守儿童家长学校等各类家长学校中开展社会主义荣辱观的宣传教育，带动更多的家长和未成年人树立和坚持社会主义荣辱观。加强阵地建设，充分开发和利用儿童活动阵地的实践育人功能，积极开展以社会主义荣辱观为主题的适合未成年人特点的德育实践活动，努力营造有利于未成年人思想道德建设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不知荣辱乃不能成人”，不知荣辱也无法构建社会主义和谐社会。社会主义荣辱观的提出，给社会风气的极大好转带来了新的契机，给社会各界正本清源、坚守道德底线、建设精神文明灌注了巨大的精神活力。我们要从时代发展的高度出发，脚踏实地，开拓创新，不断激发广大妇女和家庭对社会主义荣辱观的崇高追求，为促进社会主义精神文明建设和先进文化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第四篇：发挥妇联组织作用倡扬社会主义荣辱观</w:t>
      </w:r>
    </w:p>
    <w:p>
      <w:pPr>
        <w:ind w:left="0" w:right="0" w:firstLine="560"/>
        <w:spacing w:before="450" w:after="450" w:line="312" w:lineRule="auto"/>
      </w:pPr>
      <w:r>
        <w:rPr>
          <w:rFonts w:ascii="宋体" w:hAnsi="宋体" w:eastAsia="宋体" w:cs="宋体"/>
          <w:color w:val="000"/>
          <w:sz w:val="28"/>
          <w:szCs w:val="28"/>
        </w:rPr>
        <w:t xml:space="preserve">发挥妇联组织作用倡扬社会主义荣辱观</w:t>
      </w:r>
    </w:p>
    <w:p>
      <w:pPr>
        <w:ind w:left="0" w:right="0" w:firstLine="560"/>
        <w:spacing w:before="450" w:after="450" w:line="312" w:lineRule="auto"/>
      </w:pPr>
      <w:r>
        <w:rPr>
          <w:rFonts w:ascii="宋体" w:hAnsi="宋体" w:eastAsia="宋体" w:cs="宋体"/>
          <w:color w:val="000"/>
          <w:sz w:val="28"/>
          <w:szCs w:val="28"/>
        </w:rPr>
        <w:t xml:space="preserve">在今年“两会”期间，胡锦涛同志发表了关于树立社会主义荣辱观的重要讲话，他号召广大干部群众特别是青少年，要坚持以热爱祖国为荣、以危害祖国为耻，以服务人民为荣、以背离人民为耻，以崇尚科学为荣、以愚昧无知为耻，以辛勤劳动为荣、以好逸恶劳为耻，以团结互助为荣、以损人利己为耻，以诚实守信为荣、以见</w:t>
      </w:r>
    </w:p>
    <w:p>
      <w:pPr>
        <w:ind w:left="0" w:right="0" w:firstLine="560"/>
        <w:spacing w:before="450" w:after="450" w:line="312" w:lineRule="auto"/>
      </w:pPr>
      <w:r>
        <w:rPr>
          <w:rFonts w:ascii="宋体" w:hAnsi="宋体" w:eastAsia="宋体" w:cs="宋体"/>
          <w:color w:val="000"/>
          <w:sz w:val="28"/>
          <w:szCs w:val="28"/>
        </w:rPr>
        <w:t xml:space="preserve">利忘义为耻，以遵纪守法为荣、以违法乱纪为耻，以艰苦奋斗为荣、以骄奢淫逸为耻。他的这一高屋建瓴、深刻精辟的论述在社会各界引发了强烈反响与广泛共鸣。</w:t>
      </w:r>
    </w:p>
    <w:p>
      <w:pPr>
        <w:ind w:left="0" w:right="0" w:firstLine="560"/>
        <w:spacing w:before="450" w:after="450" w:line="312" w:lineRule="auto"/>
      </w:pPr>
      <w:r>
        <w:rPr>
          <w:rFonts w:ascii="宋体" w:hAnsi="宋体" w:eastAsia="宋体" w:cs="宋体"/>
          <w:color w:val="000"/>
          <w:sz w:val="28"/>
          <w:szCs w:val="28"/>
        </w:rPr>
        <w:t xml:space="preserve">荣辱观念是善恶、是非、美丑等价值理念在一个时代的具体体现，是人们赖以行动和自律的标尺。胡锦涛同志提出的社会主义荣辱观，抓住了中国经济发展和社会变革的核心问题，从法律、操守和信念的高度，以社会主义的精神内涵，科学定义了我们时代应该具备的是非观念、善恶分野和美丑界限，具有很强的文化传承性、现实针对性和历史指引性，他所概括的“八荣八耻”对于引导社会风气的进一步好转，对于厘清人民群众普遍关心的一些紧迫问题，对于加强青少年思想道德教育，都有着十分重要的指导作用。</w:t>
      </w:r>
    </w:p>
    <w:p>
      <w:pPr>
        <w:ind w:left="0" w:right="0" w:firstLine="560"/>
        <w:spacing w:before="450" w:after="450" w:line="312" w:lineRule="auto"/>
      </w:pPr>
      <w:r>
        <w:rPr>
          <w:rFonts w:ascii="宋体" w:hAnsi="宋体" w:eastAsia="宋体" w:cs="宋体"/>
          <w:color w:val="000"/>
          <w:sz w:val="28"/>
          <w:szCs w:val="28"/>
        </w:rPr>
        <w:t xml:space="preserve">妇联组织作为党联系妇女群众的桥梁和纽带，作为国家政权的重要社会支柱，在社会主义思想道德建设和先进文化建设、精神文明建设中承担着重要的责任和使命。在构建社会主义和谐社会、实施“十一五”规划、建设社会主义新农村的新形势下，各级妇女组织应充分认识树立和弘扬社会主义荣辱观的重大意义，从实际出发，从妇女的实际需求出发，把教育引导广大妇女树立和倡扬社会主义荣辱观作为新时期妇联工作的一项重要任务。</w:t>
      </w:r>
    </w:p>
    <w:p>
      <w:pPr>
        <w:ind w:left="0" w:right="0" w:firstLine="560"/>
        <w:spacing w:before="450" w:after="450" w:line="312" w:lineRule="auto"/>
      </w:pPr>
      <w:r>
        <w:rPr>
          <w:rFonts w:ascii="宋体" w:hAnsi="宋体" w:eastAsia="宋体" w:cs="宋体"/>
          <w:color w:val="000"/>
          <w:sz w:val="28"/>
          <w:szCs w:val="28"/>
        </w:rPr>
        <w:t xml:space="preserve">一、把践行社会主义荣辱观作为各级妇女组织和妇联干部的内在要求</w:t>
      </w:r>
    </w:p>
    <w:p>
      <w:pPr>
        <w:ind w:left="0" w:right="0" w:firstLine="560"/>
        <w:spacing w:before="450" w:after="450" w:line="312" w:lineRule="auto"/>
      </w:pPr>
      <w:r>
        <w:rPr>
          <w:rFonts w:ascii="宋体" w:hAnsi="宋体" w:eastAsia="宋体" w:cs="宋体"/>
          <w:color w:val="000"/>
          <w:sz w:val="28"/>
          <w:szCs w:val="28"/>
        </w:rPr>
        <w:t xml:space="preserve">各级妇联组织和妇联干部要深入理解社会主义荣辱观的时代背景、重要意义和丰富内涵，深刻领会和把握社会主义荣辱观的精神实质，切实增强和实践社会主义荣辱观的自觉性和紧迫性，原创：http://www.feisuxs/按照“八荣八耻”的基本要求，创造性地开展社会主义荣辱观的宣传教育工作。充分发挥妇联组织代表妇女参与国家和社会事务的民主决策、民主管理和民主监督的职能，深入开展调查研究，有针对性地分析各个层次妇女的思想现状和实际问题，探索建立开展社会主义荣辱观宣传教育的有效机制和规律，积极向各级党委政府建言献策。</w:t>
      </w:r>
    </w:p>
    <w:p>
      <w:pPr>
        <w:ind w:left="0" w:right="0" w:firstLine="560"/>
        <w:spacing w:before="450" w:after="450" w:line="312" w:lineRule="auto"/>
      </w:pPr>
      <w:r>
        <w:rPr>
          <w:rFonts w:ascii="宋体" w:hAnsi="宋体" w:eastAsia="宋体" w:cs="宋体"/>
          <w:color w:val="000"/>
          <w:sz w:val="28"/>
          <w:szCs w:val="28"/>
        </w:rPr>
        <w:t xml:space="preserve">广大妇联干部要带头学习、带头宣传、带头实践社会主义荣辱观，规范思想行为，加强道德修养，培养高尚情操，进一步强化服务大局、服务妇女、服务基层的意识，切实把党的妇女群众工作落到实处。同时要把社会主义荣辱观融入自己的世界观、人生观、价值观、利益观等之中，使自己在快速的社会变革和复杂的社会现象面前，能够始终不渝地坚持真、善、美，旗帜鲜明地反对假、恶、丑，坚决抵制社会生活中的那些不良风气和行为。</w:t>
      </w:r>
    </w:p>
    <w:p>
      <w:pPr>
        <w:ind w:left="0" w:right="0" w:firstLine="560"/>
        <w:spacing w:before="450" w:after="450" w:line="312" w:lineRule="auto"/>
      </w:pPr>
      <w:r>
        <w:rPr>
          <w:rFonts w:ascii="宋体" w:hAnsi="宋体" w:eastAsia="宋体" w:cs="宋体"/>
          <w:color w:val="000"/>
          <w:sz w:val="28"/>
          <w:szCs w:val="28"/>
        </w:rPr>
        <w:t xml:space="preserve">二、把开展社会主义荣辱观教育作为妇女思想政治工作的重要内容</w:t>
      </w:r>
    </w:p>
    <w:p>
      <w:pPr>
        <w:ind w:left="0" w:right="0" w:firstLine="560"/>
        <w:spacing w:before="450" w:after="450" w:line="312" w:lineRule="auto"/>
      </w:pPr>
      <w:r>
        <w:rPr>
          <w:rFonts w:ascii="宋体" w:hAnsi="宋体" w:eastAsia="宋体" w:cs="宋体"/>
          <w:color w:val="000"/>
          <w:sz w:val="28"/>
          <w:szCs w:val="28"/>
        </w:rPr>
        <w:t xml:space="preserve">在占人口半数的广大妇女中广泛深入地开展社会主义荣辱观的宣传教育和学习实践活动，对于在全社会形成正确的荣辱观念至关重要。各级妇联组织要紧密结合“巾帼建功”、“双学双比”活动加强宣传教育，依托新闻媒体和淮安妇联网站，运用群众喜闻乐见、易于接受的形式，引导城乡妇女认真学习社会主义荣辱观，努力做到掌握精神实质，把握基本要求，倡扬荣辱分明、正气昂扬、积极向上的社会主义新风尚。充分发挥各级妇女儿童活动中心、妇女培训基地、家长学校等阵地作用，多种形式教育、引导和武装广大妇女。发挥典型示范带头作用，以各级“三八”红旗手（集体）、十行百佳、优秀创业女性等评选表彰活动为载体，在广大妇女中大力选树坚持“八荣八耻”的先进典型，以榜样的力量引领广大妇女把个人的追求与时代的需要相结合，把人生的目标与全面建设社会主义现代化的宏伟目标相结合，真正做到以社会主义荣辱观来修身敬业。紧密结合在淮安新一轮跨越发展中城乡妇女思想的实际，立足于妇女发展多元化、需求多样化的新特点，积极开展富有针对性的妇女思想政治工作，把思想政治教育与解决实际问题结合起来，教育引导妇女正确认识发展中的问题和矛盾，正确处理个人利益与集体利益、国家利益之间的关系，明辨荣辱之分，做当荣之事，拒为辱之行，真正成为具备正确价值观念和高尚道德情操的社会主义公民。</w:t>
      </w:r>
    </w:p>
    <w:p>
      <w:pPr>
        <w:ind w:left="0" w:right="0" w:firstLine="560"/>
        <w:spacing w:before="450" w:after="450" w:line="312" w:lineRule="auto"/>
      </w:pPr>
      <w:r>
        <w:rPr>
          <w:rFonts w:ascii="宋体" w:hAnsi="宋体" w:eastAsia="宋体" w:cs="宋体"/>
          <w:color w:val="000"/>
          <w:sz w:val="28"/>
          <w:szCs w:val="28"/>
        </w:rPr>
        <w:t xml:space="preserve">三、把树立和倡扬社会主义荣辱观作为创建“文明家庭”的时代主题</w:t>
      </w:r>
    </w:p>
    <w:p>
      <w:pPr>
        <w:ind w:left="0" w:right="0" w:firstLine="560"/>
        <w:spacing w:before="450" w:after="450" w:line="312" w:lineRule="auto"/>
      </w:pPr>
      <w:r>
        <w:rPr>
          <w:rFonts w:ascii="宋体" w:hAnsi="宋体" w:eastAsia="宋体" w:cs="宋体"/>
          <w:color w:val="000"/>
          <w:sz w:val="28"/>
          <w:szCs w:val="28"/>
        </w:rPr>
        <w:t xml:space="preserve">家庭是形成和发展良好社会风气的重要阵地。各级妇联组织要把握妇联在家庭中的工作优势，面向家庭，把开展社会主义荣辱观的宣传教育与弘扬“尊老爱幼、男女平等、夫妻和睦、勤俭持家、邻里团结”的家庭美德和“爱国守法、明礼诚信、团结友善、勤俭自强、敬业奉献”的道德规范紧密结合起来，倡导科学、文明、健康的生活方式，促进家庭的美满幸福，促进良好社会风气的形成与发展。在创建“文明家庭”中，紧紧围绕“八荣八耻”，广泛深入地开展生动活泼、各具特色的家庭道德实践活动，不断深化、拓展和创新“和谐家庭”、“学习型家庭”、“平安家庭”、“绿色家庭”等各类特色家庭创建活动。今年，全市将创评1000户市级“五好文明家庭”，新的创建标准中将加入“八荣八</w:t>
      </w:r>
    </w:p>
    <w:p>
      <w:pPr>
        <w:ind w:left="0" w:right="0" w:firstLine="560"/>
        <w:spacing w:before="450" w:after="450" w:line="312" w:lineRule="auto"/>
      </w:pPr>
      <w:r>
        <w:rPr>
          <w:rFonts w:ascii="宋体" w:hAnsi="宋体" w:eastAsia="宋体" w:cs="宋体"/>
          <w:color w:val="000"/>
          <w:sz w:val="28"/>
          <w:szCs w:val="28"/>
        </w:rPr>
        <w:t xml:space="preserve">耻”的内容，使社会主义荣辱观深入千家万户，推动“文明家庭”建设与社会主义荣辱观教育的相互融合、相互促进。大力选树妇女和家庭中弘扬社会主义荣辱观的先进典型，大张旗鼓地宣传和表彰他们的先进事迹和崇高精神，推动社会主义荣辱观的宣传教育深入持久地开展。</w:t>
      </w:r>
    </w:p>
    <w:p>
      <w:pPr>
        <w:ind w:left="0" w:right="0" w:firstLine="560"/>
        <w:spacing w:before="450" w:after="450" w:line="312" w:lineRule="auto"/>
      </w:pPr>
      <w:r>
        <w:rPr>
          <w:rFonts w:ascii="宋体" w:hAnsi="宋体" w:eastAsia="宋体" w:cs="宋体"/>
          <w:color w:val="000"/>
          <w:sz w:val="28"/>
          <w:szCs w:val="28"/>
        </w:rPr>
        <w:t xml:space="preserve">四、把加强社会主义荣辱观教育作为未成年人思想道德建设的主要内容</w:t>
      </w:r>
    </w:p>
    <w:p>
      <w:pPr>
        <w:ind w:left="0" w:right="0" w:firstLine="560"/>
        <w:spacing w:before="450" w:after="450" w:line="312" w:lineRule="auto"/>
      </w:pPr>
      <w:r>
        <w:rPr>
          <w:rFonts w:ascii="宋体" w:hAnsi="宋体" w:eastAsia="宋体" w:cs="宋体"/>
          <w:color w:val="000"/>
          <w:sz w:val="28"/>
          <w:szCs w:val="28"/>
        </w:rPr>
        <w:t xml:space="preserve">开展社会主义荣辱观教育，青少年是主体。家庭是育人的起点，良好的家庭教育有助于帮助未成年人树立正确的世界观、人生观和价值观，有助于提高他们的思想道德素质。各级妇联组织要把社会主义荣辱观教育纳入以“为国教子、以德育人”为主题的“争做合格家长，培养合格人才”的“双合格”活动和小公民道德建设“四进”行动，不断完善学校、家庭和社会“三位一体”的未成年人思想道德建设的网络体系，帮助未成年人从小树立社会主义荣辱观。结合“家庭育人”工程和“六一”系列活动，积极在留守儿童家长学校等各类家长学校中开展社会主义荣辱观的宣传教育，带动更多的家长和未成年人树立和坚持社会主义荣辱观。加强阵地建设，充分开发和利用儿童活动阵地的实践育人功能，积极开展以社会主义荣辱观为主题的适合未成年人特点的德育实践活动，努力营造有利于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不知荣辱乃不能成人”，不知荣辱也无法构建社会主义和谐社会。社会主义荣辱观的提出，给社会风气的极大好转带来了新的契机，给社会各界正本清源、坚守道德底线、建设精神文明灌注了巨大的精神活力。我们要从时代发展的高度出发，脚踏实地，开拓创新，不断激发广大妇女和家庭对社会主义荣辱观的崇高追求，为促进社会主义精神文明建设和先进文化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第五篇：发挥妇联组织作用 倡扬社会主义荣辱观</w:t>
      </w:r>
    </w:p>
    <w:p>
      <w:pPr>
        <w:ind w:left="0" w:right="0" w:firstLine="560"/>
        <w:spacing w:before="450" w:after="450" w:line="312" w:lineRule="auto"/>
      </w:pPr>
      <w:r>
        <w:rPr>
          <w:rFonts w:ascii="宋体" w:hAnsi="宋体" w:eastAsia="宋体" w:cs="宋体"/>
          <w:color w:val="000"/>
          <w:sz w:val="28"/>
          <w:szCs w:val="28"/>
        </w:rPr>
        <w:t xml:space="preserve">在今年“两会”期间，胡锦涛同志发表了关于树立社会主义荣辱观的重要讲话，他号召广大干部群众特别是青少年，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他的这一高屋建瓴、深刻精辟的论述在社会各界引发了强烈反响与广泛共鸣。</w:t>
      </w:r>
    </w:p>
    <w:p>
      <w:pPr>
        <w:ind w:left="0" w:right="0" w:firstLine="560"/>
        <w:spacing w:before="450" w:after="450" w:line="312" w:lineRule="auto"/>
      </w:pPr>
      <w:r>
        <w:rPr>
          <w:rFonts w:ascii="宋体" w:hAnsi="宋体" w:eastAsia="宋体" w:cs="宋体"/>
          <w:color w:val="000"/>
          <w:sz w:val="28"/>
          <w:szCs w:val="28"/>
        </w:rPr>
        <w:t xml:space="preserve">荣辱观念是善恶、是非、美丑等价值理念在一个时代的具体体现，是人们赖以行动和自律的标尺。胡锦涛同志提出的社会主义荣辱观，抓住了中国经济发展和社会变革的核心问题，从法律、操守和信念的高度，以社会主义的精神内涵，科学定义了我们时代应该具备的是非观念、善恶分野和美丑界限，具有很强的文化传承性、现实针对性和历史指引性，他所。</w:t>
      </w:r>
    </w:p>
    <w:p>
      <w:pPr>
        <w:ind w:left="0" w:right="0" w:firstLine="560"/>
        <w:spacing w:before="450" w:after="450" w:line="312" w:lineRule="auto"/>
      </w:pPr>
      <w:r>
        <w:rPr>
          <w:rFonts w:ascii="宋体" w:hAnsi="宋体" w:eastAsia="宋体" w:cs="宋体"/>
          <w:color w:val="000"/>
          <w:sz w:val="28"/>
          <w:szCs w:val="28"/>
        </w:rPr>
        <w:t xml:space="preserve">辱观融入自己的世界观、人生观、价值观、利益观等之中，使自己在快速的社会变革和复杂的社会现象面前，能够始终不渝地坚持真、善、美，旗帜鲜明地反对假、恶、丑，坚决抵制社会生活中的那些不良风气和行为。</w:t>
      </w:r>
    </w:p>
    <w:p>
      <w:pPr>
        <w:ind w:left="0" w:right="0" w:firstLine="560"/>
        <w:spacing w:before="450" w:after="450" w:line="312" w:lineRule="auto"/>
      </w:pPr>
      <w:r>
        <w:rPr>
          <w:rFonts w:ascii="宋体" w:hAnsi="宋体" w:eastAsia="宋体" w:cs="宋体"/>
          <w:color w:val="000"/>
          <w:sz w:val="28"/>
          <w:szCs w:val="28"/>
        </w:rPr>
        <w:t xml:space="preserve">二、把开展社会主义荣辱观教育作为妇女思想政治工作的重要内容</w:t>
      </w:r>
    </w:p>
    <w:p>
      <w:pPr>
        <w:ind w:left="0" w:right="0" w:firstLine="560"/>
        <w:spacing w:before="450" w:after="450" w:line="312" w:lineRule="auto"/>
      </w:pPr>
      <w:r>
        <w:rPr>
          <w:rFonts w:ascii="宋体" w:hAnsi="宋体" w:eastAsia="宋体" w:cs="宋体"/>
          <w:color w:val="000"/>
          <w:sz w:val="28"/>
          <w:szCs w:val="28"/>
        </w:rPr>
        <w:t xml:space="preserve">在占人口半数的广大妇女中广泛深入地开展社会主义荣辱观的宣传教育和学习实践活动，对于在全社会形成正确的荣辱观念至关重要。各级妇联组织要紧密结合“巾帼建功”、“双学双比”活动加强宣传教育，依托新闻媒体和淮安妇联网站，运用群众喜闻乐见、易于接受的形式，引导城乡妇女认真学习社会主义荣辱观，努力做到掌握精神实质，把握基本要求，倡扬荣辱分明、正气昂扬、积极向上的社会主义新风尚。充分发挥各级妇女儿童活动中心、妇女培训基地、家长学校等阵地作用，多种形式教育、引导和武装广大妇女。发挥典型示范带头作用，以各级“三八”红旗手（集体）、十行百佳、优秀创业女性等评选表彰活动为载体，在广大妇女中大力选树坚持“八荣八耻”的先进典型，以榜样的力量引领广大妇女把个人的追求与时代的需要相结合，把人生的目标与全面建设社会主义现代化的宏伟目标相结合，真正做到以社会主义荣辱观来修身敬业。紧密结合在淮安新一轮跨越发展中城乡妇女思想的实际，立足于妇女发展多元化、需求多样化的新特点，积极开展富有针对性的妇女思想政治工作，把思想政治教育与解决实际问题结合起来，教育引导妇女正确认识发展中的问题和矛盾，正确处理个人利益与集体利益、国家利益之间的关系，明辨荣辱之分，做当荣之事，拒为辱之行，真正成为具备正确价值观念和高尚道德情操的社会主义公民。</w:t>
      </w:r>
    </w:p>
    <w:p>
      <w:pPr>
        <w:ind w:left="0" w:right="0" w:firstLine="560"/>
        <w:spacing w:before="450" w:after="450" w:line="312" w:lineRule="auto"/>
      </w:pPr>
      <w:r>
        <w:rPr>
          <w:rFonts w:ascii="宋体" w:hAnsi="宋体" w:eastAsia="宋体" w:cs="宋体"/>
          <w:color w:val="000"/>
          <w:sz w:val="28"/>
          <w:szCs w:val="28"/>
        </w:rPr>
        <w:t xml:space="preserve">三、把树立和倡扬社会主义荣辱观作为创建“文明家庭”的时代主题</w:t>
      </w:r>
    </w:p>
    <w:p>
      <w:pPr>
        <w:ind w:left="0" w:right="0" w:firstLine="560"/>
        <w:spacing w:before="450" w:after="450" w:line="312" w:lineRule="auto"/>
      </w:pPr>
      <w:r>
        <w:rPr>
          <w:rFonts w:ascii="宋体" w:hAnsi="宋体" w:eastAsia="宋体" w:cs="宋体"/>
          <w:color w:val="000"/>
          <w:sz w:val="28"/>
          <w:szCs w:val="28"/>
        </w:rPr>
        <w:t xml:space="preserve">家庭是形成和发展良好社会风气的重要阵地。各级妇联组织要把握妇联在家庭中的工作优势，面向家庭，把开展社会主义荣辱观的宣传教育与弘扬“尊老爱幼、男女平等、夫妻和睦、勤俭持家、邻里团结”的家庭美德和“爱国守法、明礼诚信、团结友善、勤俭自强、敬业奉献”的道德规范紧密结合起来，倡导科学、文明、健康的生活方式，促进家庭的美满幸福，促进良好社会风气的形成与发展。在创建“文明家庭”中，紧紧围绕“八荣八耻”，广泛深入地开展生动活泼、各具特色的家庭道德实践活动，不断深化、拓展和创新“和谐家庭”、“学习型家庭”、“平安家庭”、“绿色家庭”等各类特色家庭创建活动。今年，全市将创评1000户市级“五好文明家庭”，新的创建标准中将加入“八荣八耻”的内容，使社会主义荣辱观深入千家万户，推动“文明家庭”建设与社会主义荣辱观教育的相互融合、相互促进。大力选树妇女和家庭中弘扬社会主义荣辱观的先进典型，大张旗鼓地宣传和表彰他们的先进事迹和崇高精神，推动社会主义荣辱观的宣传教育深入持久地开展。</w:t>
      </w:r>
    </w:p>
    <w:p>
      <w:pPr>
        <w:ind w:left="0" w:right="0" w:firstLine="560"/>
        <w:spacing w:before="450" w:after="450" w:line="312" w:lineRule="auto"/>
      </w:pPr>
      <w:r>
        <w:rPr>
          <w:rFonts w:ascii="宋体" w:hAnsi="宋体" w:eastAsia="宋体" w:cs="宋体"/>
          <w:color w:val="000"/>
          <w:sz w:val="28"/>
          <w:szCs w:val="28"/>
        </w:rPr>
        <w:t xml:space="preserve">四、把加强社会主义荣辱观教育作为未成年人思想道德建设的主要内容</w:t>
      </w:r>
    </w:p>
    <w:p>
      <w:pPr>
        <w:ind w:left="0" w:right="0" w:firstLine="560"/>
        <w:spacing w:before="450" w:after="450" w:line="312" w:lineRule="auto"/>
      </w:pPr>
      <w:r>
        <w:rPr>
          <w:rFonts w:ascii="宋体" w:hAnsi="宋体" w:eastAsia="宋体" w:cs="宋体"/>
          <w:color w:val="000"/>
          <w:sz w:val="28"/>
          <w:szCs w:val="28"/>
        </w:rPr>
        <w:t xml:space="preserve">开展社会主义荣辱观教育，青少年是主体。家庭是育人的起点，良好的家庭教育有助于帮助未成年人树立正确的世界观、人生观和价值观，有助于提高他们的思想道德素质。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2024-10-16T22:26:28+08:00</dcterms:created>
  <dcterms:modified xsi:type="dcterms:W3CDTF">2024-10-16T22:26:28+08:00</dcterms:modified>
</cp:coreProperties>
</file>

<file path=docProps/custom.xml><?xml version="1.0" encoding="utf-8"?>
<Properties xmlns="http://schemas.openxmlformats.org/officeDocument/2006/custom-properties" xmlns:vt="http://schemas.openxmlformats.org/officeDocument/2006/docPropsVTypes"/>
</file>