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2024年教师师德考核个人总结100字(五篇)</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师师德考核个人总结100字一诚信立教，首先要做到淡泊名利，敬业爱生，在为人处事上少一点名利之心，在教书育人方面多一点博爱之心；创新施教，要做到以人为本，因材施教，同时要不断加强学习，与时俱进，学习先进的教学理念和方法，更新教育观念，掌握先...</w:t>
      </w:r>
    </w:p>
    <w:p>
      <w:pPr>
        <w:ind w:left="0" w:right="0" w:firstLine="560"/>
        <w:spacing w:before="450" w:after="450" w:line="312" w:lineRule="auto"/>
      </w:pPr>
      <w:r>
        <w:rPr>
          <w:rFonts w:ascii="黑体" w:hAnsi="黑体" w:eastAsia="黑体" w:cs="黑体"/>
          <w:color w:val="000000"/>
          <w:sz w:val="36"/>
          <w:szCs w:val="36"/>
          <w:b w:val="1"/>
          <w:bCs w:val="1"/>
        </w:rPr>
        <w:t xml:space="preserve">教师师德考核个人总结100字一</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的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教师师德考核个人总结100字二</w:t>
      </w:r>
    </w:p>
    <w:p>
      <w:pPr>
        <w:ind w:left="0" w:right="0" w:firstLine="560"/>
        <w:spacing w:before="450" w:after="450" w:line="312" w:lineRule="auto"/>
      </w:pPr>
      <w:r>
        <w:rPr>
          <w:rFonts w:ascii="宋体" w:hAnsi="宋体" w:eastAsia="宋体" w:cs="宋体"/>
          <w:color w:val="000"/>
          <w:sz w:val="28"/>
          <w:szCs w:val="28"/>
        </w:rPr>
        <w:t xml:space="preserve">人们曾用这些词语形容教师:蜡烛、泥土、春蚕、园丁、人梯……然而，汶川大地震中的教师们，却用一种姿势，无言地将这些词语升华。他们是：瞿万容、谭千秋、苟晓超……学习了汶川地震中优秀教师群体的先进事迹后，让我明白了许多事情，我看到了人民教师高尚师德的光芒。我懂得了有一种比自我生命，比家人的安全更重要的东西，叫做教师的职责。经过师德师风的学习，让我深深地明白：百年大计，教育为本;教育大计，教师为本;教师大计，师德为本。教师是否具有良好的道德修养显得至关重要。</w:t>
      </w:r>
    </w:p>
    <w:p>
      <w:pPr>
        <w:ind w:left="0" w:right="0" w:firstLine="560"/>
        <w:spacing w:before="450" w:after="450" w:line="312" w:lineRule="auto"/>
      </w:pPr>
      <w:r>
        <w:rPr>
          <w:rFonts w:ascii="宋体" w:hAnsi="宋体" w:eastAsia="宋体" w:cs="宋体"/>
          <w:color w:val="000"/>
          <w:sz w:val="28"/>
          <w:szCs w:val="28"/>
        </w:rPr>
        <w:t xml:space="preserve">作为一名教师，我感到肩上职责的重大，必须要有良好的思想道德风尚，为人师表，率先垂范，为学生作出表率，仅有这样，才会赢得学生的尊敬和爱戴，从而使教育教学工作迈上一个新台阶。</w:t>
      </w:r>
    </w:p>
    <w:p>
      <w:pPr>
        <w:ind w:left="0" w:right="0" w:firstLine="560"/>
        <w:spacing w:before="450" w:after="450" w:line="312" w:lineRule="auto"/>
      </w:pPr>
      <w:r>
        <w:rPr>
          <w:rFonts w:ascii="宋体" w:hAnsi="宋体" w:eastAsia="宋体" w:cs="宋体"/>
          <w:color w:val="000"/>
          <w:sz w:val="28"/>
          <w:szCs w:val="28"/>
        </w:rPr>
        <w:t xml:space="preserve">一、潜心练功提升师德</w:t>
      </w:r>
    </w:p>
    <w:p>
      <w:pPr>
        <w:ind w:left="0" w:right="0" w:firstLine="560"/>
        <w:spacing w:before="450" w:after="450" w:line="312" w:lineRule="auto"/>
      </w:pPr>
      <w:r>
        <w:rPr>
          <w:rFonts w:ascii="宋体" w:hAnsi="宋体" w:eastAsia="宋体" w:cs="宋体"/>
          <w:color w:val="000"/>
          <w:sz w:val="28"/>
          <w:szCs w:val="28"/>
        </w:rPr>
        <w:t xml:space="preserve">“给学生一杯水，教师本身应当有一桶水”。在幼儿教育中，我感到在孩子们眼中，教师是一个完美无缺的人物，是最可值得依靠的人，他的投手举足，都潜移默化地影响孩子们，孩子从教师身上看到了无私的奉献，孜孜不倦的追求精神，看到了社会的好形象，师德不只是学识问题，更是塑造良好教师形象的问题。所以对于师德除了要深刻认识其重要性，更关键就是如何去提高自我的师德。</w:t>
      </w:r>
    </w:p>
    <w:p>
      <w:pPr>
        <w:ind w:left="0" w:right="0" w:firstLine="560"/>
        <w:spacing w:before="450" w:after="450" w:line="312" w:lineRule="auto"/>
      </w:pPr>
      <w:r>
        <w:rPr>
          <w:rFonts w:ascii="宋体" w:hAnsi="宋体" w:eastAsia="宋体" w:cs="宋体"/>
          <w:color w:val="000"/>
          <w:sz w:val="28"/>
          <w:szCs w:val="28"/>
        </w:rPr>
        <w:t xml:space="preserve">1、重视学习和实践：认真学习，工作中要时刻牢记自我作为教师的基本职能：育人，仅有品德高尚、学识渊博、教学经验丰富，才能胜任此项光荣的工作。而要做到这些，就应当不断地坚持学习和实践。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本事，控制自我的情绪，始终坚持良好、平和的心境，精神饱满地投入工作，要把自我看作既是个普通的人，又是个教育者，到了学校就应当把属于个人一切不快和烦恼留在门外，言谈应当和颜悦色，循循善诱，举止应当优美文雅，体现心灵之美，自我的穿着应当朴素大方得体，贴合小学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3、培养良好的内在素养：作为一名幼儿教师重要的是塑造内在修养，在日常生活中应加强学习，开阔视野，不断丰富，充实自我。有意识地从优秀文化中吸取养料，提高自我的内在素养。</w:t>
      </w:r>
    </w:p>
    <w:p>
      <w:pPr>
        <w:ind w:left="0" w:right="0" w:firstLine="560"/>
        <w:spacing w:before="450" w:after="450" w:line="312" w:lineRule="auto"/>
      </w:pPr>
      <w:r>
        <w:rPr>
          <w:rFonts w:ascii="宋体" w:hAnsi="宋体" w:eastAsia="宋体" w:cs="宋体"/>
          <w:color w:val="000"/>
          <w:sz w:val="28"/>
          <w:szCs w:val="28"/>
        </w:rPr>
        <w:t xml:space="preserve">二、一言一行彰显师德: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必须的时间性、区域性和民族性。祖国历史悠久的传统师德，在新的历史时期，已注入了新内涵;即为人师表、爱岗敬业、教书育人。崇高的师德已提高到很高位置。综合国力的竞争、知识经济、实施素质教育、精神礼貌建设等方面的呼唤着崇高的师德，我作为一名教师要以德治身，培养良好的师德。爱岗敬业，以满腔热情投入教育。同时我深深的意识到教师的一言一行无不给学生留下深刻的印象，有的甚至影响学生一辈子。所以，教师必须要在思想政治上、道德品质上、学识学风上全面以身作则，自觉率先垂范，真正为人师表。教师凡是要求学生做到的，自我要率先做到;要求学生不能做的，自我坚决不能做等等，看似区区小事，实则细微之处见精神做表率。为人师表对学生是一种无声的教育，它爆发的内驱力不可估量。所以，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回顾自我的教育生涯，对师德的认识有一个由浅到深，由片面到全面的认知过程。经过各种学习，我对自我所担负的教育工作有了新的认识。培养跨时代所需要的高素质人才，其基础就是从良好的教育开始，教师的一言一行及教育质量将直接影响到今后的学习质量和综合素质本事的提高。人们形容育人职业是“园丁”那是很贴切的，尤其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方尽，有人说我们是蜡烛—燃烧自我，照亮别人。我想我们没有这么伟大，我们可是是铺路人，是桥梁，是灯塔而已!教书育人，不误人子弟;以身作则，维护自我的声誉;关爱学生，感受孩子的一片真情，忙忙碌碌，寻找人生的一种乐趣!我想，我们可是是如此而已!</w:t>
      </w:r>
    </w:p>
    <w:p>
      <w:pPr>
        <w:ind w:left="0" w:right="0" w:firstLine="560"/>
        <w:spacing w:before="450" w:after="450" w:line="312" w:lineRule="auto"/>
      </w:pPr>
      <w:r>
        <w:rPr>
          <w:rFonts w:ascii="宋体" w:hAnsi="宋体" w:eastAsia="宋体" w:cs="宋体"/>
          <w:color w:val="000"/>
          <w:sz w:val="28"/>
          <w:szCs w:val="28"/>
        </w:rPr>
        <w:t xml:space="preserve">总而言之，经过师德学习，使人对今后的工作既充满了信心，又增添了危机感。仅有不断地学习，不断追求，才能名符其实地对得起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教师师德考核个人总结100字三</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w:t>
      </w:r>
    </w:p>
    <w:p>
      <w:pPr>
        <w:ind w:left="0" w:right="0" w:firstLine="560"/>
        <w:spacing w:before="450" w:after="450" w:line="312" w:lineRule="auto"/>
      </w:pPr>
      <w:r>
        <w:rPr>
          <w:rFonts w:ascii="宋体" w:hAnsi="宋体" w:eastAsia="宋体" w:cs="宋体"/>
          <w:color w:val="000"/>
          <w:sz w:val="28"/>
          <w:szCs w:val="28"/>
        </w:rPr>
        <w:t xml:space="preserve">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教师师德考核个人总结100字四</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黑体" w:hAnsi="黑体" w:eastAsia="黑体" w:cs="黑体"/>
          <w:color w:val="000000"/>
          <w:sz w:val="36"/>
          <w:szCs w:val="36"/>
          <w:b w:val="1"/>
          <w:bCs w:val="1"/>
        </w:rPr>
        <w:t xml:space="preserve">教师师德考核个人总结100字五</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2024-10-05T15:30:56+08:00</dcterms:created>
  <dcterms:modified xsi:type="dcterms:W3CDTF">2024-10-05T15:30:56+08:00</dcterms:modified>
</cp:coreProperties>
</file>

<file path=docProps/custom.xml><?xml version="1.0" encoding="utf-8"?>
<Properties xmlns="http://schemas.openxmlformats.org/officeDocument/2006/custom-properties" xmlns:vt="http://schemas.openxmlformats.org/officeDocument/2006/docPropsVTypes"/>
</file>