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扶贫工作总结简短范文结语(热门23篇)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扶贫工作总结简短范文结语1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扶贫工作总结简短范文结语1</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运行，但未与业务主管部门实现网络资源共享。担保手段较为单一，三户联保信誉担保模式，虽然降低了农户贷款“门槛”，也降低了贷款资金风险。按照每村有50名贷款户计算，需要担保户150户，而我县部分规模较小的行政村，全村户数不足300户，面临担保力不足的难题。</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_支部+基地+合作社+农户+扶贫贷款资金_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扶贫工作总结简短范文结语2</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扶贫工作总结简短范文结语3</w:t>
      </w:r>
    </w:p>
    <w:p>
      <w:pPr>
        <w:ind w:left="0" w:right="0" w:firstLine="560"/>
        <w:spacing w:before="450" w:after="450" w:line="312" w:lineRule="auto"/>
      </w:pPr>
      <w:r>
        <w:rPr>
          <w:rFonts w:ascii="宋体" w:hAnsi="宋体" w:eastAsia="宋体" w:cs="宋体"/>
          <w:color w:val="000"/>
          <w:sz w:val="28"/>
          <w:szCs w:val="28"/>
        </w:rPr>
        <w:t xml:space="preserve">环保局扶贫工作总结整理:公安范文XX年XX区环保局党组高度重视扶贫工作，召开专题会议进行研究、部署，明确提出要求，经常进行检查，并在多次会议上向所属各单位介绍扶贫乡情况，积极争取资金进行帮扶，取得了一定的效果。XX年春节和古尔邦节来临之际，遵照XX区人民政府扶贫办、XX区党委扶贫协作小组扶贫工作的整体要求，XX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遵照XX区环保局扶贫办扶贫工作的整体要求，扶贫组两位同志到苏盖提和托普鲁克乡党委政府和各学校对捐赠的15台计算机进行了维护，基本上解决了计算机上所存在的故障，解答了操作人员所提出的问题。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XX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为开设中小学教师继续教育培训班(20xx年级成人函授班)，挑选合适的`预备学员。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环保局工作总结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了解新疆教育学院今年在英吉沙县职业中学开设函授班(XX年级成人函授班)教学情况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XX年元月27日报到，元月28日正式上课，学期一个月，已圆满结束。第二学期XX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XX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扶贫工作总结简短范文结语4</w:t>
      </w:r>
    </w:p>
    <w:p>
      <w:pPr>
        <w:ind w:left="0" w:right="0" w:firstLine="560"/>
        <w:spacing w:before="450" w:after="450" w:line="312" w:lineRule="auto"/>
      </w:pPr>
      <w:r>
        <w:rPr>
          <w:rFonts w:ascii="宋体" w:hAnsi="宋体" w:eastAsia="宋体" w:cs="宋体"/>
          <w:color w:val="000"/>
          <w:sz w:val="28"/>
          <w:szCs w:val="28"/>
        </w:rPr>
        <w:t xml:space="preserve">20__上半年，__镇在市委、市扶贫办正确领导和帮助下，积极推行产业脱贫，主要采取光伏项目脱贫、旅游项目脱贫、社会保障兜底脱贫、合作社股金分红、金融扶贫项目脱贫等措施，建档立卡贫困人口_户_人，已脱贫_户，_人，剩余贫困户_户。</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__年(_个)、(_个)共_个项目的方案、资金管理、收益分配等进行了严格复核，对不规范、不合理的进行了整改。四是严格资金发放。镇财政筹集资金_万多元，垫付光伏等项目收益金，用于1596户贫困户救助金发放，已全部逐户打卡。 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w:t>
      </w:r>
    </w:p>
    <w:p>
      <w:pPr>
        <w:ind w:left="0" w:right="0" w:firstLine="560"/>
        <w:spacing w:before="450" w:after="450" w:line="312" w:lineRule="auto"/>
      </w:pPr>
      <w:r>
        <w:rPr>
          <w:rFonts w:ascii="宋体" w:hAnsi="宋体" w:eastAsia="宋体" w:cs="宋体"/>
          <w:color w:val="000"/>
          <w:sz w:val="28"/>
          <w:szCs w:val="28"/>
        </w:rPr>
        <w:t xml:space="preserve">发挥山区林果和杂粮种植优势，成立专业合作社，引导贫困户以土地入股，解决贫困户发展资金不足的难题。今年__合作社计划发展蜜桃基地_亩、__大樱桃合作社发展大樱桃基地_亩、大安山合作社发展核桃、榛子基地_亩， 白山头村发展文冠果基地_亩，带动_户_口人增加收入。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w:t>
      </w:r>
    </w:p>
    <w:p>
      <w:pPr>
        <w:ind w:left="0" w:right="0" w:firstLine="560"/>
        <w:spacing w:before="450" w:after="450" w:line="312" w:lineRule="auto"/>
      </w:pPr>
      <w:r>
        <w:rPr>
          <w:rFonts w:ascii="宋体" w:hAnsi="宋体" w:eastAsia="宋体" w:cs="宋体"/>
          <w:color w:val="000"/>
          <w:sz w:val="28"/>
          <w:szCs w:val="28"/>
        </w:rPr>
        <w:t xml:space="preserve">深入实施“乡村旅游211”工程，统筹推进__景区、__庄园两个龙头景区建设，辐射带动周边村庄充分利用生态、文化、传统村落资源发展乡村旅游。上半年新发展__、__坡“唐乡”等3个农家乐项目，建设_庄_子村_亩果蔬采摘、__村_亩智慧家庭农场等采摘园70个、采摘大棚300个，吸引贫困户通过土地、房屋、果园入股入社，参与旅游开发，增加贫困户收入，带动了_户_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w:t>
      </w:r>
    </w:p>
    <w:p>
      <w:pPr>
        <w:ind w:left="0" w:right="0" w:firstLine="560"/>
        <w:spacing w:before="450" w:after="450" w:line="312" w:lineRule="auto"/>
      </w:pPr>
      <w:r>
        <w:rPr>
          <w:rFonts w:ascii="宋体" w:hAnsi="宋体" w:eastAsia="宋体" w:cs="宋体"/>
          <w:color w:val="000"/>
          <w:sz w:val="28"/>
          <w:szCs w:val="28"/>
        </w:rPr>
        <w:t xml:space="preserve">以__山地光伏项目为示范带动，加大新能源开发力度，实施山区资源综合开发，提高荒山荒坡综合效益。实施_亩的退耕还林工程，流转土地实行规模经营，建设山区经济发展的“绿色银行”，带动_户_口人脱贫。成立__劳务公司，积极与__庄园、_景_区、__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w:t>
      </w:r>
    </w:p>
    <w:p>
      <w:pPr>
        <w:ind w:left="0" w:right="0" w:firstLine="560"/>
        <w:spacing w:before="450" w:after="450" w:line="312" w:lineRule="auto"/>
      </w:pPr>
      <w:r>
        <w:rPr>
          <w:rFonts w:ascii="宋体" w:hAnsi="宋体" w:eastAsia="宋体" w:cs="宋体"/>
          <w:color w:val="000"/>
          <w:sz w:val="28"/>
          <w:szCs w:val="28"/>
        </w:rPr>
        <w:t xml:space="preserve">积极引进资金为，帮助企业扩大生产规模，增加扶贫工作岗位，发挥企业助力脱贫的带动作用;充分利用“__基金”救助资金等民间兜底力量，对失去劳动能力及劳动能力不足的贫困户进行兜底。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w:t>
      </w:r>
    </w:p>
    <w:p>
      <w:pPr>
        <w:ind w:left="0" w:right="0" w:firstLine="560"/>
        <w:spacing w:before="450" w:after="450" w:line="312" w:lineRule="auto"/>
      </w:pPr>
      <w:r>
        <w:rPr>
          <w:rFonts w:ascii="宋体" w:hAnsi="宋体" w:eastAsia="宋体" w:cs="宋体"/>
          <w:color w:val="000"/>
          <w:sz w:val="28"/>
          <w:szCs w:val="28"/>
        </w:rPr>
        <w:t xml:space="preserve">严格执行上级的低保、惠农政策，对失去劳动能力的_个低保户_口人做到应保尽保，对未参评上的贫困户，给予相应救助措施。积极构筑医疗保障，将贫困人口全部纳入特大疾病救助范围。同时，积极争取上级惠农资金。今年，重点组织实施好__小农水、__生态治理、__高标准涉水涉地等3个项目，总投资了_万元，惠及_个村。</w:t>
      </w:r>
    </w:p>
    <w:p>
      <w:pPr>
        <w:ind w:left="0" w:right="0" w:firstLine="560"/>
        <w:spacing w:before="450" w:after="450" w:line="312" w:lineRule="auto"/>
      </w:pPr>
      <w:r>
        <w:rPr>
          <w:rFonts w:ascii="宋体" w:hAnsi="宋体" w:eastAsia="宋体" w:cs="宋体"/>
          <w:color w:val="000"/>
          <w:sz w:val="28"/>
          <w:szCs w:val="28"/>
        </w:rPr>
        <w:t xml:space="preserve">六是强化责任考核。</w:t>
      </w:r>
    </w:p>
    <w:p>
      <w:pPr>
        <w:ind w:left="0" w:right="0" w:firstLine="560"/>
        <w:spacing w:before="450" w:after="450" w:line="312" w:lineRule="auto"/>
      </w:pPr>
      <w:r>
        <w:rPr>
          <w:rFonts w:ascii="宋体" w:hAnsi="宋体" w:eastAsia="宋体" w:cs="宋体"/>
          <w:color w:val="000"/>
          <w:sz w:val="28"/>
          <w:szCs w:val="28"/>
        </w:rPr>
        <w:t xml:space="preserve">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扶贫工作总结简短范文结语5</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今年以来，我局精准扶贫工作队认真贯彻落实市委、市政府精准扶贫工作部署，进一步改进工作作风、密切干群关系，在所驻柴湖镇杨营村做了大量工作，取得了一定的实效。现将有关工作总结如下：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&gt;二、依靠基层组织，扎实开展工作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xx年脱贫3户13人；20xx年脱贫3户15人；20xx年脱贫7户33人；20xx年脱贫3户10人，还剩余贫困户26户76人。</w:t>
      </w:r>
    </w:p>
    <w:p>
      <w:pPr>
        <w:ind w:left="0" w:right="0" w:firstLine="560"/>
        <w:spacing w:before="450" w:after="450" w:line="312" w:lineRule="auto"/>
      </w:pPr>
      <w:r>
        <w:rPr>
          <w:rFonts w:ascii="宋体" w:hAnsi="宋体" w:eastAsia="宋体" w:cs="宋体"/>
          <w:color w:val="000"/>
          <w:sz w:val="28"/>
          <w:szCs w:val="28"/>
        </w:rPr>
        <w:t xml:space="preserve">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最终确定胡兴良等3户10人为杨营村20xx年脱贫对象，并将《贫困户脱贫名单公示》在村党员群众服务中心公示。</w:t>
      </w:r>
    </w:p>
    <w:p>
      <w:pPr>
        <w:ind w:left="0" w:right="0" w:firstLine="560"/>
        <w:spacing w:before="450" w:after="450" w:line="312" w:lineRule="auto"/>
      </w:pPr>
      <w:r>
        <w:rPr>
          <w:rFonts w:ascii="宋体" w:hAnsi="宋体" w:eastAsia="宋体" w:cs="宋体"/>
          <w:color w:val="000"/>
          <w:sz w:val="28"/>
          <w:szCs w:val="28"/>
        </w:rPr>
        <w:t xml:space="preserve">&gt;四、推动项目建设，实施产业扶贫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&gt;五、强化驻村纪律，改进工作作风</w:t>
      </w:r>
    </w:p>
    <w:p>
      <w:pPr>
        <w:ind w:left="0" w:right="0" w:firstLine="560"/>
        <w:spacing w:before="450" w:after="450" w:line="312" w:lineRule="auto"/>
      </w:pPr>
      <w:r>
        <w:rPr>
          <w:rFonts w:ascii="宋体" w:hAnsi="宋体" w:eastAsia="宋体" w:cs="宋体"/>
          <w:color w:val="000"/>
          <w:sz w:val="28"/>
          <w:szCs w:val="28"/>
        </w:rPr>
        <w:t xml:space="preserve">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支持。一是在农村公路建设中，建议加大农村公路养护资金帮扶力度，提高客运班线通行密度，方便群众出行；二是建议加大农村电网改造，提高用电质量；三是给予农村信息化工程项目支持。建议每个行政村设立1个农村信息点，方便群众获取生产生活信息；四是扶持建设农民培训就业基地。建议在每个镇建设1个农民培训基地，提高农民技能，方便群众外出务工和返镇创业。</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扶贫工作总结简短范文结语6</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xx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（二）&gt;主要做法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扶贫工作总结简短范文结语7</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扶贫工作总结简短范文结语8</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扶贫工作总结简短范文结语9</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扶贫工作总结简短范文结语10</w:t>
      </w:r>
    </w:p>
    <w:p>
      <w:pPr>
        <w:ind w:left="0" w:right="0" w:firstLine="560"/>
        <w:spacing w:before="450" w:after="450" w:line="312" w:lineRule="auto"/>
      </w:pPr>
      <w:r>
        <w:rPr>
          <w:rFonts w:ascii="宋体" w:hAnsi="宋体" w:eastAsia="宋体" w:cs="宋体"/>
          <w:color w:val="000"/>
          <w:sz w:val="28"/>
          <w:szCs w:val="28"/>
        </w:rPr>
        <w:t xml:space="preserve">我校精准扶贫工作在县教育局的正确领导下，本着实事求是，真抓实干的原则，坚持真情扶贫，办好实事，注重实效，强化服务，在促进发展上下功夫，推进和加快帮扶贫困户脱贫的步伐，现就我校具体工作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龙山小学成立了教育精准扶贫工作领导小组和评议小组，尹长友校长为组长，杨涛、周耀武为副组长，全体教师为成员，全面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2、上下联动，密切配合。我们根据教育局的安排和步骤，与村组干部紧密的配合，始终与帮扶对象走在一起，当好参谋，做他们的知心人和引路人。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3、深入实际，摸清情况。根据教育局建档立卡工作实施方案，围绕对象精准、内容精准、目标精准、措施精准，抓紧抓实抓好精准扶贫工作：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（1）深入帮扶家庭了解情况，领导小组对全校贫困生进行摸底排查，掌握基本情况，逐个造册登记，其中建档立卡户学生有6人。</w:t>
      </w:r>
    </w:p>
    <w:p>
      <w:pPr>
        <w:ind w:left="0" w:right="0" w:firstLine="560"/>
        <w:spacing w:before="450" w:after="450" w:line="312" w:lineRule="auto"/>
      </w:pPr>
      <w:r>
        <w:rPr>
          <w:rFonts w:ascii="宋体" w:hAnsi="宋体" w:eastAsia="宋体" w:cs="宋体"/>
          <w:color w:val="000"/>
          <w:sz w:val="28"/>
          <w:szCs w:val="28"/>
        </w:rPr>
        <w:t xml:space="preserve">（2）对本校建档立卡的方涛、李永乐、李欣瑜、刘德权、吕志、龚翠6名贫困学生进行一一走访，通过多次上门走访，发放教育扶贫政策明白卡，让家长具体了解了相关扶贫政策，且采取一人一档的形式，落实扶贫费用，台账完善。</w:t>
      </w:r>
    </w:p>
    <w:p>
      <w:pPr>
        <w:ind w:left="0" w:right="0" w:firstLine="560"/>
        <w:spacing w:before="450" w:after="450" w:line="312" w:lineRule="auto"/>
      </w:pPr>
      <w:r>
        <w:rPr>
          <w:rFonts w:ascii="宋体" w:hAnsi="宋体" w:eastAsia="宋体" w:cs="宋体"/>
          <w:color w:val="000"/>
          <w:sz w:val="28"/>
          <w:szCs w:val="28"/>
        </w:rPr>
        <w:t xml:space="preserve">（3）学校召开家长会，班会等发放教育扶贫政策宣传资料，同时教师在日常家访过程中做到入户即宣传，讲解，分析教育扶贫政策等工作。</w:t>
      </w:r>
    </w:p>
    <w:p>
      <w:pPr>
        <w:ind w:left="0" w:right="0" w:firstLine="560"/>
        <w:spacing w:before="450" w:after="450" w:line="312" w:lineRule="auto"/>
      </w:pPr>
      <w:r>
        <w:rPr>
          <w:rFonts w:ascii="宋体" w:hAnsi="宋体" w:eastAsia="宋体" w:cs="宋体"/>
          <w:color w:val="000"/>
          <w:sz w:val="28"/>
          <w:szCs w:val="28"/>
        </w:rPr>
        <w:t xml:space="preserve">（4）定期在学校范围内组织开展爱国，励志教育，做身边好人等宣传，并在校园内设置了相关标语。</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4、有的放矢，对症下药。围绕目标具体、措施具体、进度具体、责任具体，学校针对家庭困难学生落实经济困难补助工作，并建立台账。</w:t>
      </w:r>
    </w:p>
    <w:p>
      <w:pPr>
        <w:ind w:left="0" w:right="0" w:firstLine="560"/>
        <w:spacing w:before="450" w:after="450" w:line="312" w:lineRule="auto"/>
      </w:pPr>
      <w:r>
        <w:rPr>
          <w:rFonts w:ascii="宋体" w:hAnsi="宋体" w:eastAsia="宋体" w:cs="宋体"/>
          <w:color w:val="000"/>
          <w:sz w:val="28"/>
          <w:szCs w:val="28"/>
        </w:rPr>
        <w:t xml:space="preserve">5、发挥优势，落实帮扶。任课教师就学生的实际情况制定送教上门方案，积极进行送教上门服务，让学生真正感受的教育的快乐，体会学习的乐趣。</w:t>
      </w:r>
    </w:p>
    <w:p>
      <w:pPr>
        <w:ind w:left="0" w:right="0" w:firstLine="560"/>
        <w:spacing w:before="450" w:after="450" w:line="312" w:lineRule="auto"/>
      </w:pPr>
      <w:r>
        <w:rPr>
          <w:rFonts w:ascii="宋体" w:hAnsi="宋体" w:eastAsia="宋体" w:cs="宋体"/>
          <w:color w:val="000"/>
          <w:sz w:val="28"/>
          <w:szCs w:val="28"/>
        </w:rPr>
        <w:t xml:space="preserve">总之，精准扶贫，任重而道远，脱贫决不一朝一夕的事，我们在取得一定成绩的同时还要发现存在一些问题，离真正脱贫的目标还有一段艰长的路要走。我们全体教师将进一步强化责任意识，创新意识、质量意识、协调意识，以务实诚信、多办实事的优良工作作风来做好今后的扶贫工作，认真归纳和总结，找准着力点，提高扶贫工作的成效，借助社会媒体的力量加强对教育扶贫工作的宣传，增强社会影响力，使精准扶贫工作真正惠及民生。</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扶贫工作总结简短范文结语11</w:t>
      </w:r>
    </w:p>
    <w:p>
      <w:pPr>
        <w:ind w:left="0" w:right="0" w:firstLine="560"/>
        <w:spacing w:before="450" w:after="450" w:line="312" w:lineRule="auto"/>
      </w:pPr>
      <w:r>
        <w:rPr>
          <w:rFonts w:ascii="宋体" w:hAnsi="宋体" w:eastAsia="宋体" w:cs="宋体"/>
          <w:color w:val="000"/>
          <w:sz w:val="28"/>
          <w:szCs w:val="28"/>
        </w:rPr>
        <w:t xml:space="preserve">20-年，在市扶贫开发领导小组的指导下，我中心支行高度重视定点扶贫工作，认真落实_“扶贫日”活动的要求，切实把定点扶贫工作落到实处，尽最大所能地帮助扶贫对象解决生产生活中的困难，做到了认识到位、领导到位、资金到位，达到了年度帮扶的目标。</w:t>
      </w:r>
    </w:p>
    <w:p>
      <w:pPr>
        <w:ind w:left="0" w:right="0" w:firstLine="560"/>
        <w:spacing w:before="450" w:after="450" w:line="312" w:lineRule="auto"/>
      </w:pPr>
      <w:r>
        <w:rPr>
          <w:rFonts w:ascii="宋体" w:hAnsi="宋体" w:eastAsia="宋体" w:cs="宋体"/>
          <w:color w:val="000"/>
          <w:sz w:val="28"/>
          <w:szCs w:val="28"/>
        </w:rPr>
        <w:t xml:space="preserve">(一)领导重视，定人定责，明确扶贫工作目标。一是分行党委高度重视，确保驻村工作顺利开展。分行党委高度重视新一轮扶贫工作，经分行党委研究决定委托梅州中支负责，梅州中支确定由-县支行承担。梅州中支党委按照分行王行长的指示精神，高度重视分行对口扶贫工作，召开了党委会专题进行研究部署，落实扶贫工作人员，梅州中支党委确定一名中支党委委员陈道清副行长挂扶贫领导小组组长，丰顺支行派出一副行级和一名副股级干部驻村，并定人定责。20-年5月14日，李新耀行长、陈道清副行长带领扶贫工作组先后与-县、丰良镇政府和村“两委”相关人员进行了初步沟通协调。20-年6月6日，书记张华轩带领分行机关党委有关人员到丰田村看望驻村干部，约见-县政府和扶贫局、丰良镇政府及村“两委”参加扶贫工作人员，听取扶贫工作意见，努力争取政府扶贫办、交通、水利等相关单位支持和配合，为扶贫工作奠定坚实基础，也标志着分行扶贫工作正式启动。二是多方筹集资金解决驻村干部实际困难，为做好扶贫工作提供物质基础。驻村工作组进村后，分行党委从关心驻村队员生活入手，及时落实了驻村队工作经费，购置被褥等办公用品，使驻村队员的生活问题有了着落，解决了驻村队员无后顾之忧，使驻村干部能安心做好扶贫工作。三是深入调研，帮扶慰问，为驻村工作理清思路。一年来分行党委和中支党委领导多次深入扶贫点调研扶贫工作情况，并听取驻村工作组的情况汇报，一起研究驻村工作思路和三年发展规划，使整个驻村工作思路更清晰，措施更加得力。20-年8月31日分行党委员、工委主任徐维率队到丰田村开展“践行群众路线，扶贫捐赠送温暖”活动，为丰田村小学捐赠儿童读物书籍400余册，并慰问困难老党员同时对考上本科学子发放智力帮扶资金，使群众切实感到温暖，为我们驻村工作提供了强有力的后盾。</w:t>
      </w:r>
    </w:p>
    <w:p>
      <w:pPr>
        <w:ind w:left="0" w:right="0" w:firstLine="560"/>
        <w:spacing w:before="450" w:after="450" w:line="312" w:lineRule="auto"/>
      </w:pPr>
      <w:r>
        <w:rPr>
          <w:rFonts w:ascii="宋体" w:hAnsi="宋体" w:eastAsia="宋体" w:cs="宋体"/>
          <w:color w:val="000"/>
          <w:sz w:val="28"/>
          <w:szCs w:val="28"/>
        </w:rPr>
        <w:t xml:space="preserve">(二)摸清底子，科学规划，合理制定扶贫措施。20-年5 月14日扶贫工作组进驻后，立即深入群众，做农民的知心朋友，知民情察民意，与村两委干部深入农户了解情况、精准定位，按照文件有关精神认真选出全村贫困户主要帮扶户115户，掌握了解丰田村的经济、人文、资源等情况，并根据丰田村所处地理环境、气候环境、人文环境等，理清了该村的发展思路，制订科学合理、切实可行的三年扶贫规划，确保扶贫长效机制建设，为今后做好三年扶贫工作打下基础。</w:t>
      </w:r>
    </w:p>
    <w:p>
      <w:pPr>
        <w:ind w:left="0" w:right="0" w:firstLine="560"/>
        <w:spacing w:before="450" w:after="450" w:line="312" w:lineRule="auto"/>
      </w:pPr>
      <w:r>
        <w:rPr>
          <w:rFonts w:ascii="宋体" w:hAnsi="宋体" w:eastAsia="宋体" w:cs="宋体"/>
          <w:color w:val="000"/>
          <w:sz w:val="28"/>
          <w:szCs w:val="28"/>
        </w:rPr>
        <w:t xml:space="preserve">1、摸清底子,知村情。-县丰良镇丰田村丰良镇与北斗镇中间，位于206国道边，距离县城约21公里。全村面积近15平方公里，以丘陵山地地形为主，山林面积达25000亩，其中生态公益林11500亩，耕地面积1670亩(其中水田1270亩)。水资源相对丰富，生活用水来自于自来水。</w:t>
      </w:r>
    </w:p>
    <w:p>
      <w:pPr>
        <w:ind w:left="0" w:right="0" w:firstLine="560"/>
        <w:spacing w:before="450" w:after="450" w:line="312" w:lineRule="auto"/>
      </w:pPr>
      <w:r>
        <w:rPr>
          <w:rFonts w:ascii="宋体" w:hAnsi="宋体" w:eastAsia="宋体" w:cs="宋体"/>
          <w:color w:val="000"/>
          <w:sz w:val="28"/>
          <w:szCs w:val="28"/>
        </w:rPr>
        <w:t xml:space="preserve">该村共有688户，人口3640人，其中：低保户96户、核定帮扶贫困户115户共437人，丰田村村两委班子5人，村委书记兼任村主任，村设小学一间，教师12人，学生116人。住户相对分散，在农业种植仍然以传统农业为主，经济作物有少量种植，形不成规模,大部分农户仍然水稻、玉米、甘薯为主要农作物，辅助种植蜜柚、烤烟等，整村农业经济仍是自给自足的自然经济。养殖业主要以养猪、鸡为主要副业，没有1家工业企业，这些问题成为制约该村发展的主要因素。村委没有任何经济收入，村民主要靠外出务工收入，20-年农民人均收入3200元，低于全县平均收入水平。</w:t>
      </w:r>
    </w:p>
    <w:p>
      <w:pPr>
        <w:ind w:left="0" w:right="0" w:firstLine="560"/>
        <w:spacing w:before="450" w:after="450" w:line="312" w:lineRule="auto"/>
      </w:pPr>
      <w:r>
        <w:rPr>
          <w:rFonts w:ascii="宋体" w:hAnsi="宋体" w:eastAsia="宋体" w:cs="宋体"/>
          <w:color w:val="000"/>
          <w:sz w:val="28"/>
          <w:szCs w:val="28"/>
        </w:rPr>
        <w:t xml:space="preserve">2、合理谋划，订规划。驻村工作组在中支陈道清副行长(扶贫组长)的带领下，一年来分十多次深入农户，认真做好调查摸底和核实工作，做到仔细核对贫困户的相关信息，了解其家庭成员结构、经营方式、收入状况、贫困原因、帮扶需求等。在工作中做到公平、公开、公正，并协助他们制定、实施脱贫计划，鼓励他们弘扬客家人自强自立的优良传统，发扬艰苦奋斗、自力更生的创业精神，用勤劳的双手尽快脱贫、用智慧的头脑改变命运，帮助他们实现“脱贫致富奔康”的目标。同时驻村干部还深入了解了村经济情况、资源优势和环境卫生等，理清了该村的发展思路，认清发展中存在的问题，在调查研究的基础上，制订了切实可行的三年扶贫工作规划。力争20-年扶贫验收时，纳入被帮扶的有劳动能力的贫困户人均纯收入达到或超过当年全省农村农民人均纯收入的45%，并实现稳定脱贫;实现行政村集体经济收入达到或超过5万元;新型农村基本医疗保险实现全覆盖，整个村容村貌得到明显改善;村“两委”班子的战斗力、凝聚力得到提升，因地制宜，结合实际带领群众脱贫致富，发展高效精致农业，大力培养农民致富带头人。</w:t>
      </w:r>
    </w:p>
    <w:p>
      <w:pPr>
        <w:ind w:left="0" w:right="0" w:firstLine="560"/>
        <w:spacing w:before="450" w:after="450" w:line="312" w:lineRule="auto"/>
      </w:pPr>
      <w:r>
        <w:rPr>
          <w:rFonts w:ascii="宋体" w:hAnsi="宋体" w:eastAsia="宋体" w:cs="宋体"/>
          <w:color w:val="000"/>
          <w:sz w:val="28"/>
          <w:szCs w:val="28"/>
        </w:rPr>
        <w:t xml:space="preserve">3、建档立卡，分责任。驻村工作组根据-县扶贫局最终核定贫困户共139户(主要帮扶户115户、保障低保户19户、五保户5户)。逐户进行调查了解，并根据扶贫工作要求做好建档立卡工作，在任务重、时间紧的情况下，驻村干部加班加点，于20-年 月顺利完成了139户贫困户建档立卡录入工作任务。同时根据责任考核办法要求，把贫困户分解落实到帮扶个人，做到规划到户责任到人，并把责任人和帮扶贫困户情况进行公示，加强责任人与帮扶对象沟通，落实帮扶责任。</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扶贫工作总结简短范文结语12</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2024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万元。</w:t>
      </w:r>
    </w:p>
    <w:p>
      <w:pPr>
        <w:ind w:left="0" w:right="0" w:firstLine="560"/>
        <w:spacing w:before="450" w:after="450" w:line="312" w:lineRule="auto"/>
      </w:pPr>
      <w:r>
        <w:rPr>
          <w:rFonts w:ascii="宋体" w:hAnsi="宋体" w:eastAsia="宋体" w:cs="宋体"/>
          <w:color w:val="000"/>
          <w:sz w:val="28"/>
          <w:szCs w:val="28"/>
        </w:rPr>
        <w:t xml:space="preserve">&gt;5、库区移民工作</w:t>
      </w:r>
    </w:p>
    <w:p>
      <w:pPr>
        <w:ind w:left="0" w:right="0" w:firstLine="560"/>
        <w:spacing w:before="450" w:after="450" w:line="312" w:lineRule="auto"/>
      </w:pPr>
      <w:r>
        <w:rPr>
          <w:rFonts w:ascii="宋体" w:hAnsi="宋体" w:eastAsia="宋体" w:cs="宋体"/>
          <w:color w:val="000"/>
          <w:sz w:val="28"/>
          <w:szCs w:val="28"/>
        </w:rPr>
        <w:t xml:space="preserve">①完成了20xx年移民后期扶持直补对象补助工作，共下拨直补资金万元；</w:t>
      </w:r>
    </w:p>
    <w:p>
      <w:pPr>
        <w:ind w:left="0" w:right="0" w:firstLine="560"/>
        <w:spacing w:before="450" w:after="450" w:line="312" w:lineRule="auto"/>
      </w:pPr>
      <w:r>
        <w:rPr>
          <w:rFonts w:ascii="宋体" w:hAnsi="宋体" w:eastAsia="宋体" w:cs="宋体"/>
          <w:color w:val="000"/>
          <w:sz w:val="28"/>
          <w:szCs w:val="28"/>
        </w:rPr>
        <w:t xml:space="preserve">②完成了20xx、20xx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&gt;6、“雨露计划”工作</w:t>
      </w:r>
    </w:p>
    <w:p>
      <w:pPr>
        <w:ind w:left="0" w:right="0" w:firstLine="560"/>
        <w:spacing w:before="450" w:after="450" w:line="312" w:lineRule="auto"/>
      </w:pPr>
      <w:r>
        <w:rPr>
          <w:rFonts w:ascii="宋体" w:hAnsi="宋体" w:eastAsia="宋体" w:cs="宋体"/>
          <w:color w:val="000"/>
          <w:sz w:val="28"/>
          <w:szCs w:val="28"/>
        </w:rPr>
        <w:t xml:space="preserve">①完成了20xx年度实施方式改革试点结余指标审核35人，人均补助1500元，拨付资金万元，转移就业技能培训93人，人均补助600元，拨付资金.58万元。</w:t>
      </w:r>
    </w:p>
    <w:p>
      <w:pPr>
        <w:ind w:left="0" w:right="0" w:firstLine="560"/>
        <w:spacing w:before="450" w:after="450" w:line="312" w:lineRule="auto"/>
      </w:pPr>
      <w:r>
        <w:rPr>
          <w:rFonts w:ascii="宋体" w:hAnsi="宋体" w:eastAsia="宋体" w:cs="宋体"/>
          <w:color w:val="000"/>
          <w:sz w:val="28"/>
          <w:szCs w:val="28"/>
        </w:rPr>
        <w:t xml:space="preserve">②完成了20xx年度“雨露计划”实施方式改革试点结余指标审核工作，符合条件的240人，人均补助2024元，拨付资金48万元，转移就业技能培训71人，人均补助1000元，拨付资金万元。</w:t>
      </w:r>
    </w:p>
    <w:p>
      <w:pPr>
        <w:ind w:left="0" w:right="0" w:firstLine="560"/>
        <w:spacing w:before="450" w:after="450" w:line="312" w:lineRule="auto"/>
      </w:pPr>
      <w:r>
        <w:rPr>
          <w:rFonts w:ascii="宋体" w:hAnsi="宋体" w:eastAsia="宋体" w:cs="宋体"/>
          <w:color w:val="000"/>
          <w:sz w:val="28"/>
          <w:szCs w:val="28"/>
        </w:rPr>
        <w:t xml:space="preserve">③20xx年度，实施方式改革试点全县共有847人在网上进行了申报，目前还处在县级贫困资格审核阶段，劳动力转移就业技能培训补助已审核通过43人，人均补助1000元，已拨付资金万元。</w:t>
      </w:r>
    </w:p>
    <w:p>
      <w:pPr>
        <w:ind w:left="0" w:right="0" w:firstLine="560"/>
        <w:spacing w:before="450" w:after="450" w:line="312" w:lineRule="auto"/>
      </w:pPr>
      <w:r>
        <w:rPr>
          <w:rFonts w:ascii="宋体" w:hAnsi="宋体" w:eastAsia="宋体" w:cs="宋体"/>
          <w:color w:val="000"/>
          <w:sz w:val="28"/>
          <w:szCs w:val="28"/>
        </w:rPr>
        <w:t xml:space="preserve">&gt;7、社会扶贫工作</w:t>
      </w:r>
    </w:p>
    <w:p>
      <w:pPr>
        <w:ind w:left="0" w:right="0" w:firstLine="560"/>
        <w:spacing w:before="450" w:after="450" w:line="312" w:lineRule="auto"/>
      </w:pPr>
      <w:r>
        <w:rPr>
          <w:rFonts w:ascii="宋体" w:hAnsi="宋体" w:eastAsia="宋体" w:cs="宋体"/>
          <w:color w:val="000"/>
          <w:sz w:val="28"/>
          <w:szCs w:val="28"/>
        </w:rPr>
        <w:t xml:space="preserve">20xx年，全县共有6家省直单位挂点方太井口、龙口睦埠、崇贤崇义、崇贤大龙、茶园富足、高兴墩坵定点帮扶。市直单位有市地税局、市药监局等23家单位在全县25个乡镇定点帮扶，县直有87个单位分别在全县304行政村定点帮扶，据统计，国家民政部，20xx年下拨帮扶资金万元，国家_支持兴国项目资金亿多元，_提供了许多土地使用优惠政策，省直单位援助兴国项目资金960万元，市直单位援助项目资金180万元，同时全县有82家民营企业与全县130个扶贫重点村结对帮扶，并提供技术、信息、资金等帮扶措施，为当地村民解决了许多实际困难，有效改变了村容村貌。</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扶贫工作总结简短范文结语13</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&gt;一、加强组织领导，成立志愿者队伍。</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&gt;二、不断完善多方配合，使助残工作制度化。</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&gt;三、开展特色服务，满足残疾人需求。</w:t>
      </w:r>
    </w:p>
    <w:p>
      <w:pPr>
        <w:ind w:left="0" w:right="0" w:firstLine="560"/>
        <w:spacing w:before="450" w:after="450" w:line="312" w:lineRule="auto"/>
      </w:pPr>
      <w:r>
        <w:rPr>
          <w:rFonts w:ascii="宋体" w:hAnsi="宋体" w:eastAsia="宋体" w:cs="宋体"/>
          <w:color w:val="000"/>
          <w:sz w:val="28"/>
          <w:szCs w:val="28"/>
        </w:rPr>
        <w:t xml:space="preserve">多年来，进一步规范志愿者助残联络站，健全志愿者助残工作的组织网络，形成了以居民委员会、社区工作站干部、机关企事业单位工作人员等人员组成的志愿者队伍，开展了“一助一”长期结对服务，服务对象基本涵盖全县残疾人及其家庭；他们积极地为残疾人解决困难，有求必应，使残疾人得到及时救助，有效缓解了社会压力，对保持稳定，建设和谐社会起到了积极促进作用。例如：自幼父母双亡的残疾人周梁，患有严重肌肉萎缩，生活无法自理，大小便失禁。志愿者在了解其家庭实际困难后，主动帮助周梁联系、安置到敬老院，社区志愿者每周前往探望两次，陪老人聊天，还定期邀请社区医生为老人检查身体，按摩护理，在志愿者的关怀陪伴下，周梁老人含笑离世??老人去世后，又全力承担起周梁的后事，让残疾人在大家庭中，享受胜似亲人的关爱。还如：残疾人陈小明与_父子，都是聋哑残疾人，相依为命，生活艰辛。先天的残疾，让他们只能用文字与人交流。志愿者考虑到听力缺失对他们日常生活安全存在的潜在隐患，与社区一起帮助他们免费安装防盗门，将可能的危险杜绝在防范之外。陈小明父子无以言谢，深深的向助残志愿者鞠了一躬。??志愿者细致、温馨的服务，时刻温暖着残疾人孤寂的内心，为他们开辟了一个避风的港湾。莲花县志愿者助残工作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1、志愿者服务的社会化运行不充分。</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2、志愿者里年纪大的占了较高比例。</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3、青少年较少愿意当志愿者。</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扶贫工作总结简短范文结语14</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二是继续巩固和开拓销售市场，增加销售量。在巩固老市场的同时大力拓宽销售网络，以市级城市为中心，辐射到各个县域。目前已建立的有潮汕，珠三角、广州三大主销售区，形成固定销售网的有南京，昆明，赣州等地。</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建档立卡贫困户508户，贫困人口xx36人，贫困面达，在20xx年至20xx年四年时间中，我们共计将通过“五个一批”扶贫攻坚行动，实施804户共1496人，其中“扶持产业和就业发展一批”人数为518人共280户；“低保政策兜底一批”人数为454人共xx2户；“医疗救助扶持一批”人数为524人共372户。今年，我们总计将实施362人共184户，其中“扶持产业和就业发展一批”人数为131人共70户；“低保政策兜底一批”人数为124人共39户；“医疗救助扶持一批”人数为107人共75户。</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1、建立机构，完善软件，保障扶贫工作落实到位。</w:t>
      </w:r>
    </w:p>
    <w:p>
      <w:pPr>
        <w:ind w:left="0" w:right="0" w:firstLine="560"/>
        <w:spacing w:before="450" w:after="450" w:line="312" w:lineRule="auto"/>
      </w:pPr>
      <w:r>
        <w:rPr>
          <w:rFonts w:ascii="宋体" w:hAnsi="宋体" w:eastAsia="宋体" w:cs="宋体"/>
          <w:color w:val="000"/>
          <w:sz w:val="28"/>
          <w:szCs w:val="28"/>
        </w:rPr>
        <w:t xml:space="preserve">我们成立了全乡扶贫工作领导小组，由乡党委书记任组长，乡长任副组长，分管农业及扶贫工作的副乡长具体负责安排部署扶贫工作。各村也相应成立了扶贫领导小组、扶贫专项资金理财小组、监督小组等各项组织，确定了由驻村领导统筹、指导，村级干部具体落实，党员代表、群众代表、贫困户代表参与监督的完善的工作方式、流程。同时，为了使扶贫工作做到精准到位，前期，我乡还统一制定下发了如贫困户花名册、帮扶台账、干部帮扶签到表等表册，并要求乡、村两级干部要如实、准确、及时填报，现在，我们也按照上级有关部门的要求，对相关表册进行了进一步的完善。我们还多次召开扶贫攻坚专题工作会，对阶段性工作进行具体安排部署，由农服中心干部对相关表册的填报进行专门的培训。通过多方面努力，为我乡扶贫工作的开展提供基础保障。</w:t>
      </w:r>
    </w:p>
    <w:p>
      <w:pPr>
        <w:ind w:left="0" w:right="0" w:firstLine="560"/>
        <w:spacing w:before="450" w:after="450" w:line="312" w:lineRule="auto"/>
      </w:pPr>
      <w:r>
        <w:rPr>
          <w:rFonts w:ascii="宋体" w:hAnsi="宋体" w:eastAsia="宋体" w:cs="宋体"/>
          <w:color w:val="000"/>
          <w:sz w:val="28"/>
          <w:szCs w:val="28"/>
        </w:rPr>
        <w:t xml:space="preserve">2、分批推进，具体规划，保障扶贫工作顺利开展。</w:t>
      </w:r>
    </w:p>
    <w:p>
      <w:pPr>
        <w:ind w:left="0" w:right="0" w:firstLine="560"/>
        <w:spacing w:before="450" w:after="450" w:line="312" w:lineRule="auto"/>
      </w:pPr>
      <w:r>
        <w:rPr>
          <w:rFonts w:ascii="宋体" w:hAnsi="宋体" w:eastAsia="宋体" w:cs="宋体"/>
          <w:color w:val="000"/>
          <w:sz w:val="28"/>
          <w:szCs w:val="28"/>
        </w:rPr>
        <w:t xml:space="preserve">为使扶贫工作推进更加有效，按照区委、区政府要求，根据我乡实际，我们制订了在辖区内各村分批次实施扶贫攻坚工作的规划。今年，我们将在张家湾村、盛家梁村、之字拐村、浸水湾村、半坡龙村5个村实施第一批扶贫攻坚项目。我乡本年度扶贫解困专项资金共计655000元，我们通过挨户询问、讨论制定具体发展规划的方式，对贫困户所需求的如牲畜、粮食等物资进行了统计与统一购买。目前，我们第一批已为贫困户购买牲畜的资金为202942元，购得牛10头、猪87头、羊88头、鸡1465只、鸭1310只；我们将通过对贫困户对已购回牲畜的饲养情况、家庭具体情况的继续跟踪、走访，根据实际追加购买牲畜或是购买如饲料、肥料、粮食以及其他的生活必需品。同时，对于本年度未实施专项扶贫项目的贫困户，我们也将采取民政资金救助以及优先发放上级帮扶物资的方式，帮助他们进一步提高生活、收入水平，尽可能的脱贫解困。</w:t>
      </w:r>
    </w:p>
    <w:p>
      <w:pPr>
        <w:ind w:left="0" w:right="0" w:firstLine="560"/>
        <w:spacing w:before="450" w:after="450" w:line="312" w:lineRule="auto"/>
      </w:pPr>
      <w:r>
        <w:rPr>
          <w:rFonts w:ascii="宋体" w:hAnsi="宋体" w:eastAsia="宋体" w:cs="宋体"/>
          <w:color w:val="000"/>
          <w:sz w:val="28"/>
          <w:szCs w:val="28"/>
        </w:rPr>
        <w:t xml:space="preserve">3、多措并举，突出重点，保障扶贫工作取得成效。</w:t>
      </w:r>
    </w:p>
    <w:p>
      <w:pPr>
        <w:ind w:left="0" w:right="0" w:firstLine="560"/>
        <w:spacing w:before="450" w:after="450" w:line="312" w:lineRule="auto"/>
      </w:pPr>
      <w:r>
        <w:rPr>
          <w:rFonts w:ascii="宋体" w:hAnsi="宋体" w:eastAsia="宋体" w:cs="宋体"/>
          <w:color w:val="000"/>
          <w:sz w:val="28"/>
          <w:szCs w:val="28"/>
        </w:rPr>
        <w:t xml:space="preserve">一是以“三项制度”助推扶贫工作。我们坚持以“三级联动代办”、“民情气象站”、村务集中办公三项制度为平台，发动广大村干部、驻村干部、党员模范代表、致富带头人积极参与，有乡属各部门、驻乡单位、企业牵头成立了如“低保、大病救助”、“种养殖技能指导”、“入户救治”、“畜牧养殖瘟病防治”等多个便民服务小组，以深入村、社，点对点的帮扶、一对一的服务的方式，真正做到便民利民，解决贫困户的后顾之忧。二是以严格的规定落实扶贫工作。乡党委、政府与各村签订了目标责任书，将扶贫工作作为年度重点考核项目，明确了考核标准。我们要求村支两委全体干部及驻村干部每人具体联系5至6户贫困户，必须亲自入户调研，了解贫困户的具体情况与具体想法，精准制定扶贫帮扶规划，并在与贫困户沟通认同后签订责任书，真正做到扶贫工作精准到户、精准到人，并从根本上扼杀可能存在的干部工作不实，不深入村社、群众的问题。三是以智力帮扶带动扶贫工作。去年，我乡通过与区妇联、农牧业局等联系，聘请专家到我乡共举办了4期培训班，培训群众350余人，对群众提供了有力的技术支持和智力帮扶。今年，我们邀请了区畜牧局专家陈武全同志到我乡为近百名贫困户对家禽、家畜的饲养、防瘟防疫等多个方面做了专题授课。通过多方面的培训，提高贫困户的生产技能与个人素质。四是以产业发展推进扶贫工作。我们以产业发展为重点，通过积极与区总工会、妇联等联系帮扶单位沟通，在鱼家庵村发动群众栽植核桃6000株，在浸水湾村采取群众土地入股分红的形式发展花椒300亩，农民常年打工增加收入。全乡推广优质稻种植6700亩，发展无公害蔬菜、反季节大棚蔬菜1800亩，引导农民利用冬闲田扩种蔬菜500亩，规模化、标准化养殖小家禽87989只、水产600亩，新发展珍稀林木100亩，完成套种核桃树400亩，拓展玛思特葡萄栽植300亩；建成200亩虾稻蟹稻耦合实验基地，放养阳澄湖大闸蟹30000只，预计产值将达到230万元以上。今年，全乡完成生产总值万元，同比增长13%；农民人均纯收入达到5466元，同比增长13%，全乡经济状况发展良好，农民收入明显提高。</w:t>
      </w:r>
    </w:p>
    <w:p>
      <w:pPr>
        <w:ind w:left="0" w:right="0" w:firstLine="560"/>
        <w:spacing w:before="450" w:after="450" w:line="312" w:lineRule="auto"/>
      </w:pPr>
      <w:r>
        <w:rPr>
          <w:rFonts w:ascii="宋体" w:hAnsi="宋体" w:eastAsia="宋体" w:cs="宋体"/>
          <w:color w:val="000"/>
          <w:sz w:val="28"/>
          <w:szCs w:val="28"/>
        </w:rPr>
        <w:t xml:space="preserve">4、上级重视，帮扶到位，保障扶贫工作有力推进。</w:t>
      </w:r>
    </w:p>
    <w:p>
      <w:pPr>
        <w:ind w:left="0" w:right="0" w:firstLine="560"/>
        <w:spacing w:before="450" w:after="450" w:line="312" w:lineRule="auto"/>
      </w:pPr>
      <w:r>
        <w:rPr>
          <w:rFonts w:ascii="宋体" w:hAnsi="宋体" w:eastAsia="宋体" w:cs="宋体"/>
          <w:color w:val="000"/>
          <w:sz w:val="28"/>
          <w:szCs w:val="28"/>
        </w:rPr>
        <w:t xml:space="preserve">今年，为使我乡精准扶贫村鱼家庵村、浸水湾村真正得到发展,区委马常委以及区总工会其他领导多次下村调研，并送去帮扶慰问物资。今年6月，区总工会为鱼家庵村14户贫困户、浸水湾村62户贫困户每户送去鸡苗20只、大春生产帮扶资金300元，帮助他们发展小家禽养殖，保障大春生产。今年8月，区总工会又为鱼家庵村9名贫困学生与浸水湾村7名贫困学生每人送去了xx00元帮扶资金，鼓励他们通过学习知识，提高自身素质，掌握更多的技能，实现脱贫致富。同时，区妇幼保健院也在今年为鱼家庵村20户贫困户每户送去了鸡苗20只，区民政局也在今年为半坡龙村53户贫困户每户送去了鸡苗20只。正是上级领导的关心与重视以及兄弟部门的帮助与支持，使得我乡扶贫工作得到更有力的推进。</w:t>
      </w:r>
    </w:p>
    <w:p>
      <w:pPr>
        <w:ind w:left="0" w:right="0" w:firstLine="560"/>
        <w:spacing w:before="450" w:after="450" w:line="312" w:lineRule="auto"/>
      </w:pPr>
      <w:r>
        <w:rPr>
          <w:rFonts w:ascii="宋体" w:hAnsi="宋体" w:eastAsia="宋体" w:cs="宋体"/>
          <w:color w:val="000"/>
          <w:sz w:val="28"/>
          <w:szCs w:val="28"/>
        </w:rPr>
        <w:t xml:space="preserve">&gt;三、还存在的问题</w:t>
      </w:r>
    </w:p>
    <w:p>
      <w:pPr>
        <w:ind w:left="0" w:right="0" w:firstLine="560"/>
        <w:spacing w:before="450" w:after="450" w:line="312" w:lineRule="auto"/>
      </w:pPr>
      <w:r>
        <w:rPr>
          <w:rFonts w:ascii="宋体" w:hAnsi="宋体" w:eastAsia="宋体" w:cs="宋体"/>
          <w:color w:val="000"/>
          <w:sz w:val="28"/>
          <w:szCs w:val="28"/>
        </w:rPr>
        <w:t xml:space="preserve">一是因病致贫、返贫突出。一方面全乡医疗卫生条件相对薄弱。乡、村医疗卫生服务体系建设还不够完善，特别是乡镇卫生院只能满足于常见感冒发烧等常规疾病的医治，时有“办医乱”的现象发生，一些病人被误诊，延误了治疗时机，加大了救治难度，把小病拖成大病，额外增加了医疗费用。患者稍有不适就需要到东观、长乐乃至城区医院就诊，而大医院的收费项目繁杂，收费较贵，农村居民“看不起病”现象仍然存在。另一方面，目前新农合和大病保障报销手续繁琐，比例低、范围窄。特别是门诊医疗费用报销比例和乡镇卫生院住院报销比例都不高，且大部分药品费用不在报销范围内。二是因灾致贫、返贫时有发生。由于经常发生阶段性旱灾，近几年都有发生春旱的情况，大春生产受到了的严重影响。另外，20xx年夏季暴风雨导致我乡园区大棚大面积损毁，直接损失近五十万元，随之带来的经济作物减产欠收，影响到业主和群众收益百余万元。其他如因夏季暴雨，易发生山体滑坡和小范围的泥石流，阻碍了我乡相关高山村的交通运输和产业发展。三是“等靠要”思想严重。由于主观和客观条件差异，各村项目开发进度极不平衡。部分村干部认识不到位，措施不得力，总想着靠上级拿资金、拿项目来扶贫，老百姓也存在严重的等、靠、要依赖思想，甚至部分老百姓还有着送技术、送作物不如送钱物的想法，一心想靠政府的帮扶资金“过日子”，落后的思想严重制约着经济快速发展。四是劳动力输出不足。缺少专项扶贫培训资金，对口培训力度小、时间短、内容单一，造成一定量的劳动力由于缺技术、缺技能而闲置在家，未能输送出去。</w:t>
      </w:r>
    </w:p>
    <w:p>
      <w:pPr>
        <w:ind w:left="0" w:right="0" w:firstLine="560"/>
        <w:spacing w:before="450" w:after="450" w:line="312" w:lineRule="auto"/>
      </w:pPr>
      <w:r>
        <w:rPr>
          <w:rFonts w:ascii="宋体" w:hAnsi="宋体" w:eastAsia="宋体" w:cs="宋体"/>
          <w:color w:val="000"/>
          <w:sz w:val="28"/>
          <w:szCs w:val="28"/>
        </w:rPr>
        <w:t xml:space="preserve">&gt;四、下一步的工作措施</w:t>
      </w:r>
    </w:p>
    <w:p>
      <w:pPr>
        <w:ind w:left="0" w:right="0" w:firstLine="560"/>
        <w:spacing w:before="450" w:after="450" w:line="312" w:lineRule="auto"/>
      </w:pPr>
      <w:r>
        <w:rPr>
          <w:rFonts w:ascii="宋体" w:hAnsi="宋体" w:eastAsia="宋体" w:cs="宋体"/>
          <w:color w:val="000"/>
          <w:sz w:val="28"/>
          <w:szCs w:val="28"/>
        </w:rPr>
        <w:t xml:space="preserve">自扶贫开发工作实施以来，截至20xx年底，我乡已实现脱贫331人，现还有1294人还未脱贫。我们计划在20xx年脱贫605人，20xx年脱贫330人，20xx年脱贫330人，20xx年对剩余的358人实现全面脱贫，真正做到区委、区政府所要求的20xx年全面脱贫，20xx年巩固提升，20xx年全面奔小康。</w:t>
      </w:r>
    </w:p>
    <w:p>
      <w:pPr>
        <w:ind w:left="0" w:right="0" w:firstLine="560"/>
        <w:spacing w:before="450" w:after="450" w:line="312" w:lineRule="auto"/>
      </w:pPr>
      <w:r>
        <w:rPr>
          <w:rFonts w:ascii="宋体" w:hAnsi="宋体" w:eastAsia="宋体" w:cs="宋体"/>
          <w:color w:val="000"/>
          <w:sz w:val="28"/>
          <w:szCs w:val="28"/>
        </w:rPr>
        <w:t xml:space="preserve">一是要继续加大科技扶贫，加大培训力度，按现今社会的新要求、新标准培育新型知识化农民，从思想上、技能上解决制约脱贫的根本原因。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二是要按照新农村建设要求，继续抓好重点村建设，突出山水林田路综合治理，不断改善人居环境，使各村逐步达到新农村建设的要求。</w:t>
      </w:r>
    </w:p>
    <w:p>
      <w:pPr>
        <w:ind w:left="0" w:right="0" w:firstLine="560"/>
        <w:spacing w:before="450" w:after="450" w:line="312" w:lineRule="auto"/>
      </w:pPr>
      <w:r>
        <w:rPr>
          <w:rFonts w:ascii="宋体" w:hAnsi="宋体" w:eastAsia="宋体" w:cs="宋体"/>
          <w:color w:val="000"/>
          <w:sz w:val="28"/>
          <w:szCs w:val="28"/>
        </w:rPr>
        <w:t xml:space="preserve">三是要继续抓好项目建设力度，按照农村城镇化的建设要求，抓好重点项目实施，逐步把我乡各村建设成布局合理、功能齐全、设施完备的新村庄，使我乡真正成为在全区有影响、在全市有位次的农业名乡、产业大乡、教育强乡和经济富乡。</w:t>
      </w:r>
    </w:p>
    <w:p>
      <w:pPr>
        <w:ind w:left="0" w:right="0" w:firstLine="560"/>
        <w:spacing w:before="450" w:after="450" w:line="312" w:lineRule="auto"/>
      </w:pPr>
      <w:r>
        <w:rPr>
          <w:rFonts w:ascii="宋体" w:hAnsi="宋体" w:eastAsia="宋体" w:cs="宋体"/>
          <w:color w:val="000"/>
          <w:sz w:val="28"/>
          <w:szCs w:val="28"/>
        </w:rPr>
        <w:t xml:space="preserve">四是要抓好劳务输出。乡党委、政府将积极与涉农部门、劳动和社会保障部门做好联系、沟通工作，力争多方面为贫困村剩余劳力提供就业门路。同时，我们还将搞好技术培训，每年培训不少于5次，受训人员要达到500人以上，年劳务输出达到2024人次以上，力求实现劳务人均增收500元以上。</w:t>
      </w:r>
    </w:p>
    <w:p>
      <w:pPr>
        <w:ind w:left="0" w:right="0" w:firstLine="560"/>
        <w:spacing w:before="450" w:after="450" w:line="312" w:lineRule="auto"/>
      </w:pPr>
      <w:r>
        <w:rPr>
          <w:rFonts w:ascii="宋体" w:hAnsi="宋体" w:eastAsia="宋体" w:cs="宋体"/>
          <w:color w:val="000"/>
          <w:sz w:val="28"/>
          <w:szCs w:val="28"/>
        </w:rPr>
        <w:t xml:space="preserve">五是要建立有效机制，杜绝返贫现象。我们将对脱贫户继续跟踪、联系，并建好档案记录。对于扶贫开发工作，一定要做到项目精准、技能培训精准、对户规划精准、资源配置精准。切实做到实事求是，方法有效，坚决杜绝数据脱贫与返贫现象。</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扶贫工作总结简短范文结语16</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扶贫工作总结简短范文结语17</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进取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扶贫工作总结简短范文结语18</w:t>
      </w:r>
    </w:p>
    <w:p>
      <w:pPr>
        <w:ind w:left="0" w:right="0" w:firstLine="560"/>
        <w:spacing w:before="450" w:after="450" w:line="312" w:lineRule="auto"/>
      </w:pPr>
      <w:r>
        <w:rPr>
          <w:rFonts w:ascii="宋体" w:hAnsi="宋体" w:eastAsia="宋体" w:cs="宋体"/>
          <w:color w:val="000"/>
          <w:sz w:val="28"/>
          <w:szCs w:val="28"/>
        </w:rPr>
        <w:t xml:space="preserve">在清华大学教育扶贫办公室的关心和指导下，在县委、县政府各级领导的关怀及高度重视下，今年以来，我站在去年开展清华各项培训项目工作取得较好成绩的基础上，今年经过全校上下团结一致，共同努力，发扬实事求是、科学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2024-09-18T05:19:45+08:00</dcterms:created>
  <dcterms:modified xsi:type="dcterms:W3CDTF">2024-09-18T05:19:45+08:00</dcterms:modified>
</cp:coreProperties>
</file>

<file path=docProps/custom.xml><?xml version="1.0" encoding="utf-8"?>
<Properties xmlns="http://schemas.openxmlformats.org/officeDocument/2006/custom-properties" xmlns:vt="http://schemas.openxmlformats.org/officeDocument/2006/docPropsVTypes"/>
</file>