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2024幼儿园环境日活动总结</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幼儿园环境日活动总结精选5篇世界环境日也是一个重要的宣传平台，各种环保公益活动层出不穷，一系列环保主题活动也增加了全社会深入了解、保护环境的积极性。以下是小编整理的幼儿园环境日活动总结，欢迎大家借鉴与参考!20_幼儿园环境日活动总结（...</w:t>
      </w:r>
    </w:p>
    <w:p>
      <w:pPr>
        <w:ind w:left="0" w:right="0" w:firstLine="560"/>
        <w:spacing w:before="450" w:after="450" w:line="312" w:lineRule="auto"/>
      </w:pPr>
      <w:r>
        <w:rPr>
          <w:rFonts w:ascii="宋体" w:hAnsi="宋体" w:eastAsia="宋体" w:cs="宋体"/>
          <w:color w:val="000"/>
          <w:sz w:val="28"/>
          <w:szCs w:val="28"/>
        </w:rPr>
        <w:t xml:space="preserve">20_幼儿园环境日活动总结精选5篇</w:t>
      </w:r>
    </w:p>
    <w:p>
      <w:pPr>
        <w:ind w:left="0" w:right="0" w:firstLine="560"/>
        <w:spacing w:before="450" w:after="450" w:line="312" w:lineRule="auto"/>
      </w:pPr>
      <w:r>
        <w:rPr>
          <w:rFonts w:ascii="宋体" w:hAnsi="宋体" w:eastAsia="宋体" w:cs="宋体"/>
          <w:color w:val="000"/>
          <w:sz w:val="28"/>
          <w:szCs w:val="28"/>
        </w:rPr>
        <w:t xml:space="preserve">世界环境日也是一个重要的宣传平台，各种环保公益活动层出不穷，一系列环保主题活动也增加了全社会深入了解、保护环境的积极性。以下是小编整理的幼儿园环境日活动总结，欢迎大家借鉴与参考!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20_幼儿园环境日活动总结（篇1）</w:t>
      </w:r>
    </w:p>
    <w:p>
      <w:pPr>
        <w:ind w:left="0" w:right="0" w:firstLine="560"/>
        <w:spacing w:before="450" w:after="450" w:line="312" w:lineRule="auto"/>
      </w:pPr>
      <w:r>
        <w:rPr>
          <w:rFonts w:ascii="宋体" w:hAnsi="宋体" w:eastAsia="宋体" w:cs="宋体"/>
          <w:color w:val="000"/>
          <w:sz w:val="28"/>
          <w:szCs w:val="28"/>
        </w:rPr>
        <w:t xml:space="preserve">每年的6月5日为世界环境日。为了进一步传播“低碳生活”的理念，启发幼儿们的环保意识，营造良好的家庭亲子氛围，无锡市稻香实验幼儿园大班组举办亲子制作环保服装秀的活动。</w:t>
      </w:r>
    </w:p>
    <w:p>
      <w:pPr>
        <w:ind w:left="0" w:right="0" w:firstLine="560"/>
        <w:spacing w:before="450" w:after="450" w:line="312" w:lineRule="auto"/>
      </w:pPr>
      <w:r>
        <w:rPr>
          <w:rFonts w:ascii="宋体" w:hAnsi="宋体" w:eastAsia="宋体" w:cs="宋体"/>
          <w:color w:val="000"/>
          <w:sz w:val="28"/>
          <w:szCs w:val="28"/>
        </w:rPr>
        <w:t xml:space="preserve">编织袋、报纸、垃圾袋……一些随处可见的废旧物品，经过幼儿和家长们的巧手，变成了华丽的时装，有的幼儿变成了“美国队长”，有的变成了“莲花童子——哪吒”，还有的变身成美丽的公主。随着动感的音乐，大家上演了别样的环保时装秀。</w:t>
      </w:r>
    </w:p>
    <w:p>
      <w:pPr>
        <w:ind w:left="0" w:right="0" w:firstLine="560"/>
        <w:spacing w:before="450" w:after="450" w:line="312" w:lineRule="auto"/>
      </w:pPr>
      <w:r>
        <w:rPr>
          <w:rFonts w:ascii="宋体" w:hAnsi="宋体" w:eastAsia="宋体" w:cs="宋体"/>
          <w:color w:val="000"/>
          <w:sz w:val="28"/>
          <w:szCs w:val="28"/>
        </w:rPr>
        <w:t xml:space="preserve">20__年环境日主题为“改善环境质量推动绿色发展”，旨在动员引导社会各界着力践行绿色发展理念。正如该园大班组老师所说：“我们这次活动以‘环保’为主题，希望通过亲子共同制作的形式来展现幼儿们的艺术创作能力，培养大家的环保意识！呼吁每个人从身边小事做起，共同履行环保责任。”</w:t>
      </w:r>
    </w:p>
    <w:p>
      <w:pPr>
        <w:ind w:left="0" w:right="0" w:firstLine="560"/>
        <w:spacing w:before="450" w:after="450" w:line="312" w:lineRule="auto"/>
      </w:pPr>
      <w:r>
        <w:rPr>
          <w:rFonts w:ascii="黑体" w:hAnsi="黑体" w:eastAsia="黑体" w:cs="黑体"/>
          <w:color w:val="000000"/>
          <w:sz w:val="36"/>
          <w:szCs w:val="36"/>
          <w:b w:val="1"/>
          <w:bCs w:val="1"/>
        </w:rPr>
        <w:t xml:space="preserve">20_幼儿园环境日活动总结（篇2）</w:t>
      </w:r>
    </w:p>
    <w:p>
      <w:pPr>
        <w:ind w:left="0" w:right="0" w:firstLine="560"/>
        <w:spacing w:before="450" w:after="450" w:line="312" w:lineRule="auto"/>
      </w:pPr>
      <w:r>
        <w:rPr>
          <w:rFonts w:ascii="宋体" w:hAnsi="宋体" w:eastAsia="宋体" w:cs="宋体"/>
          <w:color w:val="000"/>
          <w:sz w:val="28"/>
          <w:szCs w:val="28"/>
        </w:rPr>
        <w:t xml:space="preserve">6月5日是世界环境日，为进一步提高广大师生的环保意识，豫灵镇中心幼儿园抓住这一良好的教育契机，开展了一系列形式多样，内容丰富的环保教育活动。</w:t>
      </w:r>
    </w:p>
    <w:p>
      <w:pPr>
        <w:ind w:left="0" w:right="0" w:firstLine="560"/>
        <w:spacing w:before="450" w:after="450" w:line="312" w:lineRule="auto"/>
      </w:pPr>
      <w:r>
        <w:rPr>
          <w:rFonts w:ascii="宋体" w:hAnsi="宋体" w:eastAsia="宋体" w:cs="宋体"/>
          <w:color w:val="000"/>
          <w:sz w:val="28"/>
          <w:szCs w:val="28"/>
        </w:rPr>
        <w:t xml:space="preserve">一是利用班会主题发出“保护环境，从小事做起”的环保倡议。班会中，孩子们以朗朗上口的儿歌形式，发出“珍惜粮食，节约用水，少用一次性的物品，保护环境，从小事做起，争当环保小卫士”的倡议。</w:t>
      </w:r>
    </w:p>
    <w:p>
      <w:pPr>
        <w:ind w:left="0" w:right="0" w:firstLine="560"/>
        <w:spacing w:before="450" w:after="450" w:line="312" w:lineRule="auto"/>
      </w:pPr>
      <w:r>
        <w:rPr>
          <w:rFonts w:ascii="宋体" w:hAnsi="宋体" w:eastAsia="宋体" w:cs="宋体"/>
          <w:color w:val="000"/>
          <w:sz w:val="28"/>
          <w:szCs w:val="28"/>
        </w:rPr>
        <w:t xml:space="preserve">二是举行了“变废为宝”的活动，老师和孩子们利用平时收集起来的塑料袋、硬纸盒、酸奶瓶、可乐瓶等精心制作了小裙子、小星星、塑瓶花、太阳花等游戏材料，收到了很好的成效。</w:t>
      </w:r>
    </w:p>
    <w:p>
      <w:pPr>
        <w:ind w:left="0" w:right="0" w:firstLine="560"/>
        <w:spacing w:before="450" w:after="450" w:line="312" w:lineRule="auto"/>
      </w:pPr>
      <w:r>
        <w:rPr>
          <w:rFonts w:ascii="宋体" w:hAnsi="宋体" w:eastAsia="宋体" w:cs="宋体"/>
          <w:color w:val="000"/>
          <w:sz w:val="28"/>
          <w:szCs w:val="28"/>
        </w:rPr>
        <w:t xml:space="preserve">通过系列环保活动，引导幼儿从自身做起，从细节入手，节约每一滴水、一张纸、一粒饭，培养了幼儿进一步关注环保、支持环保、参与环保，萌发了幼儿初步的环保意识，活动也得到了广大家长的大力支持。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20_幼儿园环境日活动总结（篇3）</w:t>
      </w:r>
    </w:p>
    <w:p>
      <w:pPr>
        <w:ind w:left="0" w:right="0" w:firstLine="560"/>
        <w:spacing w:before="450" w:after="450" w:line="312" w:lineRule="auto"/>
      </w:pPr>
      <w:r>
        <w:rPr>
          <w:rFonts w:ascii="宋体" w:hAnsi="宋体" w:eastAsia="宋体" w:cs="宋体"/>
          <w:color w:val="000"/>
          <w:sz w:val="28"/>
          <w:szCs w:val="28"/>
        </w:rPr>
        <w:t xml:space="preserve">5月31日下午，中心幼儿园里人声鼎沸，热闹非凡。为了共同迎接“六一儿童节和”和“6.5世界环境日”，一场以“关爱海洋生物”为主题的亲子游园活动在该园顺利举行。</w:t>
      </w:r>
    </w:p>
    <w:p>
      <w:pPr>
        <w:ind w:left="0" w:right="0" w:firstLine="560"/>
        <w:spacing w:before="450" w:after="450" w:line="312" w:lineRule="auto"/>
      </w:pPr>
      <w:r>
        <w:rPr>
          <w:rFonts w:ascii="宋体" w:hAnsi="宋体" w:eastAsia="宋体" w:cs="宋体"/>
          <w:color w:val="000"/>
          <w:sz w:val="28"/>
          <w:szCs w:val="28"/>
        </w:rPr>
        <w:t xml:space="preserve">各班在班级门口张贴了自己班级游园内容的主题海报。每个孩子在家长的带领下，认真有序、开心地体验各个游园项目。项目内容包括惊喜异常的“小鱼贴贴乐”、经典的“海中寻宝”、与保护环境紧密结合的“海洋清洁工”。</w:t>
      </w:r>
    </w:p>
    <w:p>
      <w:pPr>
        <w:ind w:left="0" w:right="0" w:firstLine="560"/>
        <w:spacing w:before="450" w:after="450" w:line="312" w:lineRule="auto"/>
      </w:pPr>
      <w:r>
        <w:rPr>
          <w:rFonts w:ascii="宋体" w:hAnsi="宋体" w:eastAsia="宋体" w:cs="宋体"/>
          <w:color w:val="000"/>
          <w:sz w:val="28"/>
          <w:szCs w:val="28"/>
        </w:rPr>
        <w:t xml:space="preserve">轻松快乐的亲子游园活动，不仅让幼儿体验到了游戏的开心，感受到了儿童节的快乐，意识到要保护海洋资源，而且让家长在互动游戏中也深深体会到了保护海洋鱼类资源的重要性。许多家长还表示，在禁渔期内不吃鱼，繁殖期内少买鱼;以自己的实际行动来保护海洋鱼类资源，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20_幼儿园环境日活动总结（篇4）</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周围熟悉的事物入手，立足于幼儿的生活经验，选择适宜的教育内容。如主题活动“春天来了”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__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在教学活动中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w:t>
      </w:r>
    </w:p>
    <w:p>
      <w:pPr>
        <w:ind w:left="0" w:right="0" w:firstLine="560"/>
        <w:spacing w:before="450" w:after="450" w:line="312" w:lineRule="auto"/>
      </w:pPr>
      <w:r>
        <w:rPr>
          <w:rFonts w:ascii="宋体" w:hAnsi="宋体" w:eastAsia="宋体" w:cs="宋体"/>
          <w:color w:val="000"/>
          <w:sz w:val="28"/>
          <w:szCs w:val="28"/>
        </w:rPr>
        <w:t xml:space="preserve">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公园寻找春天，到小池塘里抓来小蝌蚪饲养，在幼儿园种植园里种上葫芦、丝瓜、萝卜、黄豆、葱、蒜、花生，带幼儿观察植物的生长，使幼儿获得动植物生长的感性经验。大班的幼儿在花坛里，插上自己绘制的环保警示牌，告诉大家要爱护花草树木，中班幼儿捡拾草地上的废纸果皮，小班孩子给小草小花浇水，用自己的行动告诉大人“我是环保小卫士”，号召大家一起来爱护我们的家园；学前班两位教师还根据教育内容和重大环境纪念日，确定环境教育主题，如：植树节、爱鸟周，带领幼儿种植花草和为小鸟搭建温暖的.家，组织了“我爱绿色”画展，学前班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鱼、小蝌蚪，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五、教师以身作则，做好幼儿的表率</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幼儿喜欢模仿大人的一言一行。因此我们教育孩子要爱护环境，就从自己做起，从幼儿身边的人做起。我们做模范带头作用，与家长配合，让家长做好幼儿的榜样。如：李佳欣小朋友的奶奶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总的来说我园环保教育能根据幼儿的兴趣，结合幼儿日常生活和渗透于各科教学中，和专题的教育活动中，通过多种多样的形式来进行，在进行中注意发挥幼儿自身的积极性，引导幼儿通过直接观察，注意并去发现身边所发生的环境问题。注重培养幼儿对保护环境的兴趣。经过环保教育后，师生以及广大家长对环境保护的重要性及其做法有一定认识，逐步学会调节自己的行为习惯。</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保护环境是每一个人的责任与义务。为了我们美丽家园的不再受到环境污染的摧残，让我们都来关爱环境、珍爱生命，继续支持环保。</w:t>
      </w:r>
    </w:p>
    <w:p>
      <w:pPr>
        <w:ind w:left="0" w:right="0" w:firstLine="560"/>
        <w:spacing w:before="450" w:after="450" w:line="312" w:lineRule="auto"/>
      </w:pPr>
      <w:r>
        <w:rPr>
          <w:rFonts w:ascii="黑体" w:hAnsi="黑体" w:eastAsia="黑体" w:cs="黑体"/>
          <w:color w:val="000000"/>
          <w:sz w:val="36"/>
          <w:szCs w:val="36"/>
          <w:b w:val="1"/>
          <w:bCs w:val="1"/>
        </w:rPr>
        <w:t xml:space="preserve">20_幼儿园环境日活动总结（篇5）</w:t>
      </w:r>
    </w:p>
    <w:p>
      <w:pPr>
        <w:ind w:left="0" w:right="0" w:firstLine="560"/>
        <w:spacing w:before="450" w:after="450" w:line="312" w:lineRule="auto"/>
      </w:pPr>
      <w:r>
        <w:rPr>
          <w:rFonts w:ascii="宋体" w:hAnsi="宋体" w:eastAsia="宋体" w:cs="宋体"/>
          <w:color w:val="000"/>
          <w:sz w:val="28"/>
          <w:szCs w:val="28"/>
        </w:rPr>
        <w:t xml:space="preserve">6月5日是世界环境日，为了引导幼儿养成良好的环保习惯，萌生环保意识，结合20__年“美丽中国，我是行动者”的主题，__幼儿园开展了一系列环保教育活动。</w:t>
      </w:r>
    </w:p>
    <w:p>
      <w:pPr>
        <w:ind w:left="0" w:right="0" w:firstLine="560"/>
        <w:spacing w:before="450" w:after="450" w:line="312" w:lineRule="auto"/>
      </w:pPr>
      <w:r>
        <w:rPr>
          <w:rFonts w:ascii="宋体" w:hAnsi="宋体" w:eastAsia="宋体" w:cs="宋体"/>
          <w:color w:val="000"/>
          <w:sz w:val="28"/>
          <w:szCs w:val="28"/>
        </w:rPr>
        <w:t xml:space="preserve">本次活动前各班教师讲解了我国环境发展存在的问题，让幼儿懂得“环境日”的意义。随后号召幼儿与家长手拉手，从身边小事做起，让绿色消费贯穿日常生活的方方面面。</w:t>
      </w:r>
    </w:p>
    <w:p>
      <w:pPr>
        <w:ind w:left="0" w:right="0" w:firstLine="560"/>
        <w:spacing w:before="450" w:after="450" w:line="312" w:lineRule="auto"/>
      </w:pPr>
      <w:r>
        <w:rPr>
          <w:rFonts w:ascii="宋体" w:hAnsi="宋体" w:eastAsia="宋体" w:cs="宋体"/>
          <w:color w:val="000"/>
          <w:sz w:val="28"/>
          <w:szCs w:val="28"/>
        </w:rPr>
        <w:t xml:space="preserve">小班和大班幼儿联合开展“保护环境，我们在行动”活动，教师带领幼儿在幼儿园各个角落进行了一次大清理，如花坛、走廊、操场等。同时大班幼儿走上街头进行环保宣传，号召行人和自己的父母，从身边小事做起，让绿色消费贯穿日常生活的方方面面。用自己稚嫩并充满力量的小手呵护着那一片土地，还地球妈妈一份干净清爽。</w:t>
      </w:r>
    </w:p>
    <w:p>
      <w:pPr>
        <w:ind w:left="0" w:right="0" w:firstLine="560"/>
        <w:spacing w:before="450" w:after="450" w:line="312" w:lineRule="auto"/>
      </w:pPr>
      <w:r>
        <w:rPr>
          <w:rFonts w:ascii="宋体" w:hAnsi="宋体" w:eastAsia="宋体" w:cs="宋体"/>
          <w:color w:val="000"/>
          <w:sz w:val="28"/>
          <w:szCs w:val="28"/>
        </w:rPr>
        <w:t xml:space="preserve">中班幼儿在志愿者助教的带领下，开展了“爱护水源，保护环境”主题活动，志愿者助教列举数字讲述了我国及世界各国水资源使用情况，通过生动的实例让幼儿懂得了地球上的水资源是有限的，每一滴水都来之不易，萌发了幼儿爱水、惜水、节水意识。活动最后幼儿制作节水标志图，谈节水护水好方法，了解到了很多日常节水小常识。</w:t>
      </w:r>
    </w:p>
    <w:p>
      <w:pPr>
        <w:ind w:left="0" w:right="0" w:firstLine="560"/>
        <w:spacing w:before="450" w:after="450" w:line="312" w:lineRule="auto"/>
      </w:pPr>
      <w:r>
        <w:rPr>
          <w:rFonts w:ascii="宋体" w:hAnsi="宋体" w:eastAsia="宋体" w:cs="宋体"/>
          <w:color w:val="000"/>
          <w:sz w:val="28"/>
          <w:szCs w:val="28"/>
        </w:rPr>
        <w:t xml:space="preserve">在世界环境日开展的系列环保活动，体现了__幼儿园为了让幼儿从小树立环保意识，坚持将环保理念融入日常教学，使之常态化、长久化。此次活动的开展，进一步增强了幼儿的环保意识，孩子们理解了世界环境日的含义。活动不仅给孩子们营造了一个欢乐的节日氛围，也使他们在快乐中学习了环保知识，培养了孩子从小爱护环境、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2024-11-10T12:31:36+08:00</dcterms:created>
  <dcterms:modified xsi:type="dcterms:W3CDTF">2024-11-10T12:31:36+08:00</dcterms:modified>
</cp:coreProperties>
</file>

<file path=docProps/custom.xml><?xml version="1.0" encoding="utf-8"?>
<Properties xmlns="http://schemas.openxmlformats.org/officeDocument/2006/custom-properties" xmlns:vt="http://schemas.openxmlformats.org/officeDocument/2006/docPropsVTypes"/>
</file>