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刚入职的工作总结</w:t>
      </w:r>
      <w:bookmarkEnd w:id="1"/>
    </w:p>
    <w:p>
      <w:pPr>
        <w:jc w:val="center"/>
        <w:spacing w:before="0" w:after="450"/>
      </w:pPr>
      <w:r>
        <w:rPr>
          <w:rFonts w:ascii="Arial" w:hAnsi="Arial" w:eastAsia="Arial" w:cs="Arial"/>
          <w:color w:val="999999"/>
          <w:sz w:val="20"/>
          <w:szCs w:val="20"/>
        </w:rPr>
        <w:t xml:space="preserve">来源：网络  作者：红叶飘零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刚入职的工作总结（精选3篇）刚入职的工作总结 篇1 本人从6月中旬进入东航工作，分配到行查开始学习，至今已有一年。感谢在这一年的学习中，帮助我学习的各位同事，让我受益良多，从一个对这份工作完全不熟悉的旁观者，慢慢开始了解，并体会到这个行业并...</w:t>
      </w:r>
    </w:p>
    <w:p>
      <w:pPr>
        <w:ind w:left="0" w:right="0" w:firstLine="560"/>
        <w:spacing w:before="450" w:after="450" w:line="312" w:lineRule="auto"/>
      </w:pPr>
      <w:r>
        <w:rPr>
          <w:rFonts w:ascii="宋体" w:hAnsi="宋体" w:eastAsia="宋体" w:cs="宋体"/>
          <w:color w:val="000"/>
          <w:sz w:val="28"/>
          <w:szCs w:val="28"/>
        </w:rPr>
        <w:t xml:space="preserve">刚入职的工作总结（精选3篇）</w:t>
      </w:r>
    </w:p>
    <w:p>
      <w:pPr>
        <w:ind w:left="0" w:right="0" w:firstLine="560"/>
        <w:spacing w:before="450" w:after="450" w:line="312" w:lineRule="auto"/>
      </w:pPr>
      <w:r>
        <w:rPr>
          <w:rFonts w:ascii="宋体" w:hAnsi="宋体" w:eastAsia="宋体" w:cs="宋体"/>
          <w:color w:val="000"/>
          <w:sz w:val="28"/>
          <w:szCs w:val="28"/>
        </w:rPr>
        <w:t xml:space="preserve">刚入职的工作总结 篇1</w:t>
      </w:r>
    </w:p>
    <w:p>
      <w:pPr>
        <w:ind w:left="0" w:right="0" w:firstLine="560"/>
        <w:spacing w:before="450" w:after="450" w:line="312" w:lineRule="auto"/>
      </w:pPr>
      <w:r>
        <w:rPr>
          <w:rFonts w:ascii="宋体" w:hAnsi="宋体" w:eastAsia="宋体" w:cs="宋体"/>
          <w:color w:val="000"/>
          <w:sz w:val="28"/>
          <w:szCs w:val="28"/>
        </w:rPr>
        <w:t xml:space="preserve">本人从6月中旬进入东航工作，分配到行查开始学习，至今已有一年。感谢在这一年的学习中，帮助我学习的各位同事，让我受益良多，从一个对这份工作完全不熟悉的旁观者，慢慢开始了解，并体会到这个行业并不是从前印象中的简单，而是充满着挑战与惊心动魄，满是责任与使命感。 起初对于知识的陌生感，让我工作做事起来没有头绪，不知如何下手，面对问题的时候常常显得手足无措;进入工作状态后，开始学习每天的航班信息、国内国际三字代码及航空公司代码等一系列基本知识，通过不断地背诵、熟读、默写等各种形式，强化对基本知识的掌握与巩固，扎实基础。边学边做，从而加深印象，在老员工的带领与指导下，理论与实际操作共同体验，掌握了行查日常工作所需的基本理论知识，一切看似漫不经心的场景，都给与了我充分学习的机会。</w:t>
      </w:r>
    </w:p>
    <w:p>
      <w:pPr>
        <w:ind w:left="0" w:right="0" w:firstLine="560"/>
        <w:spacing w:before="450" w:after="450" w:line="312" w:lineRule="auto"/>
      </w:pPr>
      <w:r>
        <w:rPr>
          <w:rFonts w:ascii="宋体" w:hAnsi="宋体" w:eastAsia="宋体" w:cs="宋体"/>
          <w:color w:val="000"/>
          <w:sz w:val="28"/>
          <w:szCs w:val="28"/>
        </w:rPr>
        <w:t xml:space="preserve">古语有云：登高必自卑，行远必自迩。分拣与接航班工作的正常展开，离不开扎实的基础。分拣看似简单的工作，却是牵一发而动全身，需要机场其他各个部门的共同配合，才能够保证行李正常装机、飞机正常起飞，每一架飞机的起航都离不开全体工作人员，在本月的学习中，我也从一开始对讲机不敢上手到后来的自然运用，非常感谢一起工作的同事，教会我如何正确与部门进行沟通，并指导我遇到问题如何正确处理。接航班工作也是由种种小事所构建的完美后续，我们会遇到少收、破损、多收、被降等等情况，这一部分就和分拣完全面对行李不对，我们应对的是随时多变的人，充斥着不安分的因素与情绪，进行有技巧的沟通，才能平复暴躁旅客的心情，灵巧工作，从旅客正确拿完自己的行李，平安离开机场的那一刻，我们就为这一段旅程画上了优美的句号。</w:t>
      </w:r>
    </w:p>
    <w:p>
      <w:pPr>
        <w:ind w:left="0" w:right="0" w:firstLine="560"/>
        <w:spacing w:before="450" w:after="450" w:line="312" w:lineRule="auto"/>
      </w:pPr>
      <w:r>
        <w:rPr>
          <w:rFonts w:ascii="宋体" w:hAnsi="宋体" w:eastAsia="宋体" w:cs="宋体"/>
          <w:color w:val="000"/>
          <w:sz w:val="28"/>
          <w:szCs w:val="28"/>
        </w:rPr>
        <w:t xml:space="preserve">会到不会都是一个学习的过程，同事之间共同努力合作也是如此，经验的积累就是时间慢慢沉淀的精髓。就像在此工作期间遇到的一次备降，我们在半个小时内，顺利的完成了三十多名弃乘旅客的行李提取、小票收集，核实数量与重量、报于配载。实践才能出真知，不遇到相似情况，可能永远无法知道自己能做到哪一步，自己的应变能力又有多少。填写单据的熟练度也是通过一次次操作所得的结果，在点滴的学习中中，我也在不断地成长，避免着粗心、遗忘导致的错误，确保工作的准确性。</w:t>
      </w:r>
    </w:p>
    <w:p>
      <w:pPr>
        <w:ind w:left="0" w:right="0" w:firstLine="560"/>
        <w:spacing w:before="450" w:after="450" w:line="312" w:lineRule="auto"/>
      </w:pPr>
      <w:r>
        <w:rPr>
          <w:rFonts w:ascii="宋体" w:hAnsi="宋体" w:eastAsia="宋体" w:cs="宋体"/>
          <w:color w:val="000"/>
          <w:sz w:val="28"/>
          <w:szCs w:val="28"/>
        </w:rPr>
        <w:t xml:space="preserve">现在处于下一阶段的认识与学习中，不足的地方还有很多很多，一切都只有在平时的点点滴滴中学习与积累，学习老员工做事的方法，与旅客沟通的言语艺术，缜密的思考方式;语言有技巧、做事有态度，学习的过程中难免出现不周到的地方，有则改之无则加勉，经验不可泛泛而谈，吸收其中的精华，处事才能更完美。</w:t>
      </w:r>
    </w:p>
    <w:p>
      <w:pPr>
        <w:ind w:left="0" w:right="0" w:firstLine="560"/>
        <w:spacing w:before="450" w:after="450" w:line="312" w:lineRule="auto"/>
      </w:pPr>
      <w:r>
        <w:rPr>
          <w:rFonts w:ascii="宋体" w:hAnsi="宋体" w:eastAsia="宋体" w:cs="宋体"/>
          <w:color w:val="000"/>
          <w:sz w:val="28"/>
          <w:szCs w:val="28"/>
        </w:rPr>
        <w:t xml:space="preserve">工作的细枝末节，无法一一道来，但所有都是为了旅客出行的安全，没有操作过的人无法想象细节。从前总以为坐飞机很简单，买个票，过个安检，等个飞机，看个风景，飞机降落，取个行李，行程就宣告结束。而对于现在的我来说，一切突然显得任重而道远，每个小点都关乎大局，每位工作人员都为每架飞机的出行保驾护航，不管别人看到或者看不到，心里满满的责任感只有自己知道，这样工作挺好，内心充盈，路漫漫其修远兮，希望自己再接再厉!</w:t>
      </w:r>
    </w:p>
    <w:p>
      <w:pPr>
        <w:ind w:left="0" w:right="0" w:firstLine="560"/>
        <w:spacing w:before="450" w:after="450" w:line="312" w:lineRule="auto"/>
      </w:pPr>
      <w:r>
        <w:rPr>
          <w:rFonts w:ascii="宋体" w:hAnsi="宋体" w:eastAsia="宋体" w:cs="宋体"/>
          <w:color w:val="000"/>
          <w:sz w:val="28"/>
          <w:szCs w:val="28"/>
        </w:rPr>
        <w:t xml:space="preserve">刚入职的工作总结 篇2</w:t>
      </w:r>
    </w:p>
    <w:p>
      <w:pPr>
        <w:ind w:left="0" w:right="0" w:firstLine="560"/>
        <w:spacing w:before="450" w:after="450" w:line="312" w:lineRule="auto"/>
      </w:pPr>
      <w:r>
        <w:rPr>
          <w:rFonts w:ascii="宋体" w:hAnsi="宋体" w:eastAsia="宋体" w:cs="宋体"/>
          <w:color w:val="000"/>
          <w:sz w:val="28"/>
          <w:szCs w:val="28"/>
        </w:rPr>
        <w:t xml:space="preserve">20xx年是我人生历程中独具特殊意义的一年，在结束多年的求学生涯后，走出校园，进入社会，获得了我的第一份正式工作，我十分荣幸获得进入四十七所工作的机会。作为一名微电子学与固体电子学专业毕业的学生，进入四十七所工作是我一直以来的目标。下面是我对这半年来工作进行的总结：</w:t>
      </w:r>
    </w:p>
    <w:p>
      <w:pPr>
        <w:ind w:left="0" w:right="0" w:firstLine="560"/>
        <w:spacing w:before="450" w:after="450" w:line="312" w:lineRule="auto"/>
      </w:pPr>
      <w:r>
        <w:rPr>
          <w:rFonts w:ascii="宋体" w:hAnsi="宋体" w:eastAsia="宋体" w:cs="宋体"/>
          <w:color w:val="000"/>
          <w:sz w:val="28"/>
          <w:szCs w:val="28"/>
        </w:rPr>
        <w:t xml:space="preserve">一、岗前培训</w:t>
      </w:r>
    </w:p>
    <w:p>
      <w:pPr>
        <w:ind w:left="0" w:right="0" w:firstLine="560"/>
        <w:spacing w:before="450" w:after="450" w:line="312" w:lineRule="auto"/>
      </w:pPr>
      <w:r>
        <w:rPr>
          <w:rFonts w:ascii="宋体" w:hAnsi="宋体" w:eastAsia="宋体" w:cs="宋体"/>
          <w:color w:val="000"/>
          <w:sz w:val="28"/>
          <w:szCs w:val="28"/>
        </w:rPr>
        <w:t xml:space="preserve">在学校时，半导体生产知识大多数来源于书本和老师的传授;进入四十七所工作，一套完整的半导体生产线呈现在我的面前，进入芯片加工中心工作，使我有机会切身实际地接触到半导体生产，有效地将理论与实际联系起来。</w:t>
      </w:r>
    </w:p>
    <w:p>
      <w:pPr>
        <w:ind w:left="0" w:right="0" w:firstLine="560"/>
        <w:spacing w:before="450" w:after="450" w:line="312" w:lineRule="auto"/>
      </w:pPr>
      <w:r>
        <w:rPr>
          <w:rFonts w:ascii="宋体" w:hAnsi="宋体" w:eastAsia="宋体" w:cs="宋体"/>
          <w:color w:val="000"/>
          <w:sz w:val="28"/>
          <w:szCs w:val="28"/>
        </w:rPr>
        <w:t xml:space="preserve">7月中旬我入所报道，四十七所十分贴心的为非本地工作人员提供了职工宿舍，让身在外地的我心里十分温暖。在报道结束后，我所对今年新入职的职工进行了系统的专业岗位培训和职业规划培训，使我更快的摆脱初出校园的青涩，快速进入到科研工作者这个新的角色中来。</w:t>
      </w:r>
    </w:p>
    <w:p>
      <w:pPr>
        <w:ind w:left="0" w:right="0" w:firstLine="560"/>
        <w:spacing w:before="450" w:after="450" w:line="312" w:lineRule="auto"/>
      </w:pPr>
      <w:r>
        <w:rPr>
          <w:rFonts w:ascii="宋体" w:hAnsi="宋体" w:eastAsia="宋体" w:cs="宋体"/>
          <w:color w:val="000"/>
          <w:sz w:val="28"/>
          <w:szCs w:val="28"/>
        </w:rPr>
        <w:t xml:space="preserve">在为期一周的培训后，我所还为新入职职工安排了为期一周的军事拓展训练。在炮兵学院我们二十一名新入职员工共同努力训练，团结协作，共克难关完成了一项又一项艰难的任务，使我们这个来自于不同部门的新员工组成的小团体日渐凝聚，不断默契。这种默契与凝聚为我们日后工作中的协调配合打下了坚实的基础。军事拓展训练虽然苦、累，但是使我们得到了快速的成长，对我们意义深远。</w:t>
      </w:r>
    </w:p>
    <w:p>
      <w:pPr>
        <w:ind w:left="0" w:right="0" w:firstLine="560"/>
        <w:spacing w:before="450" w:after="450" w:line="312" w:lineRule="auto"/>
      </w:pPr>
      <w:r>
        <w:rPr>
          <w:rFonts w:ascii="宋体" w:hAnsi="宋体" w:eastAsia="宋体" w:cs="宋体"/>
          <w:color w:val="000"/>
          <w:sz w:val="28"/>
          <w:szCs w:val="28"/>
        </w:rPr>
        <w:t xml:space="preserve">结束军事拓展训练后，我所为新入所员工安排了轮岗实习，每一名新员工轮流到其它非本职部门进行实习实践，这种安排是十分有意义的，轮岗使我们的视野不仅仅局限于本职工作范围，与入所培训相结合，使我对完整的半导体生产过程有了详略的了解。</w:t>
      </w:r>
    </w:p>
    <w:p>
      <w:pPr>
        <w:ind w:left="0" w:right="0" w:firstLine="560"/>
        <w:spacing w:before="450" w:after="450" w:line="312" w:lineRule="auto"/>
      </w:pPr>
      <w:r>
        <w:rPr>
          <w:rFonts w:ascii="宋体" w:hAnsi="宋体" w:eastAsia="宋体" w:cs="宋体"/>
          <w:color w:val="000"/>
          <w:sz w:val="28"/>
          <w:szCs w:val="28"/>
        </w:rPr>
        <w:t xml:space="preserve">二、腐蚀工序工作</w:t>
      </w:r>
    </w:p>
    <w:p>
      <w:pPr>
        <w:ind w:left="0" w:right="0" w:firstLine="560"/>
        <w:spacing w:before="450" w:after="450" w:line="312" w:lineRule="auto"/>
      </w:pPr>
      <w:r>
        <w:rPr>
          <w:rFonts w:ascii="宋体" w:hAnsi="宋体" w:eastAsia="宋体" w:cs="宋体"/>
          <w:color w:val="000"/>
          <w:sz w:val="28"/>
          <w:szCs w:val="28"/>
        </w:rPr>
        <w:t xml:space="preserve">结束为期三周的轮岗实习，我回到我的本职部门 芯片加工中心。芯片加工中心的工作是半导体生产的重中之重，在这里我们将一个个虚拟的电路或者器件的设计图转化到实际的硅片上，可谓是从无到有。来到芯片加工中心这个大家庭，我深刻体会到了部门领导和岗位前辈的热切关心。我被分配到腐蚀工序，跟随马洪江师傅学习腐蚀工序的生产工作。</w:t>
      </w:r>
    </w:p>
    <w:p>
      <w:pPr>
        <w:ind w:left="0" w:right="0" w:firstLine="560"/>
        <w:spacing w:before="450" w:after="450" w:line="312" w:lineRule="auto"/>
      </w:pPr>
      <w:r>
        <w:rPr>
          <w:rFonts w:ascii="宋体" w:hAnsi="宋体" w:eastAsia="宋体" w:cs="宋体"/>
          <w:color w:val="000"/>
          <w:sz w:val="28"/>
          <w:szCs w:val="28"/>
        </w:rPr>
        <w:t xml:space="preserve">腐蚀工序与光刻工序紧密相关，在半导体生产中光刻将掩膜版图形用光刻胶层体现出来，我们腐蚀工序而是将这设计图形实际地体现在硅片上。通过干法或是湿法腐蚀操作将多余的介质、金属层去除，真正实现图形由虚到实的转化。在这几个月的生产操作实习中，我先后熟悉并掌握了各种腐蚀操作方法，包括：干、湿法去除光刻胶，BOE去除SiO2层，湿法去除金属铝层，LAM-490干法刻蚀多晶，AME8310干法刻蚀介质层，AME8330干法刻蚀金属铝层以及各种腐蚀液的配制和使用。现在我已初步具备独立完成各种腐蚀操作的能力，我能有现在的成绩除了自身的虚心努力工作外，更离不开本工序前辈们的虚心指导，在这里我要向腐蚀工序的各位前辈们表示感谢。</w:t>
      </w:r>
    </w:p>
    <w:p>
      <w:pPr>
        <w:ind w:left="0" w:right="0" w:firstLine="560"/>
        <w:spacing w:before="450" w:after="450" w:line="312" w:lineRule="auto"/>
      </w:pPr>
      <w:r>
        <w:rPr>
          <w:rFonts w:ascii="宋体" w:hAnsi="宋体" w:eastAsia="宋体" w:cs="宋体"/>
          <w:color w:val="000"/>
          <w:sz w:val="28"/>
          <w:szCs w:val="28"/>
        </w:rPr>
        <w:t xml:space="preserve">三、20xx年展望</w:t>
      </w:r>
    </w:p>
    <w:p>
      <w:pPr>
        <w:ind w:left="0" w:right="0" w:firstLine="560"/>
        <w:spacing w:before="450" w:after="450" w:line="312" w:lineRule="auto"/>
      </w:pPr>
      <w:r>
        <w:rPr>
          <w:rFonts w:ascii="宋体" w:hAnsi="宋体" w:eastAsia="宋体" w:cs="宋体"/>
          <w:color w:val="000"/>
          <w:sz w:val="28"/>
          <w:szCs w:val="28"/>
        </w:rPr>
        <w:t xml:space="preserve">在即将到来的20xx年，作为一位新人，我将继续勤恳踏实地在芯片加工中心完成我的本职工作，进一步将学校学习的微电子专业知识与实际生产结合起来，开拓进取，努力创新，实现我与部门的共同成长。</w:t>
      </w:r>
    </w:p>
    <w:p>
      <w:pPr>
        <w:ind w:left="0" w:right="0" w:firstLine="560"/>
        <w:spacing w:before="450" w:after="450" w:line="312" w:lineRule="auto"/>
      </w:pPr>
      <w:r>
        <w:rPr>
          <w:rFonts w:ascii="宋体" w:hAnsi="宋体" w:eastAsia="宋体" w:cs="宋体"/>
          <w:color w:val="000"/>
          <w:sz w:val="28"/>
          <w:szCs w:val="28"/>
        </w:rPr>
        <w:t xml:space="preserve">刚入职的工作总结 篇3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没有太多宏伟的高瞻远瞩，也没有过于细腻的深切体会，只是在工作的当中的一些琐碎的想法和话语，分为几方面总结：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2024-11-08T22:24:41+08:00</dcterms:created>
  <dcterms:modified xsi:type="dcterms:W3CDTF">2024-11-08T22:24:41+08:00</dcterms:modified>
</cp:coreProperties>
</file>

<file path=docProps/custom.xml><?xml version="1.0" encoding="utf-8"?>
<Properties xmlns="http://schemas.openxmlformats.org/officeDocument/2006/custom-properties" xmlns:vt="http://schemas.openxmlformats.org/officeDocument/2006/docPropsVTypes"/>
</file>