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东莞站工作总结范文(精选75篇)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东莞站工作总结范文1下面我就村疫情防控工作情况汇报如下：根据近期关于疫情防控工作的部署，坚持“外防输入、内防反弹”的任务目标，严守辖区疫情防控阵地。主要有以下三个方面：防范工作必须由内而外，严管跨境业务企业疫情防控工作，落实“三点一线”闭环...</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东莞站工作总结范文3</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____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w:t>
      </w:r>
    </w:p>
    <w:p>
      <w:pPr>
        <w:ind w:left="0" w:right="0" w:firstLine="560"/>
        <w:spacing w:before="450" w:after="450" w:line="312" w:lineRule="auto"/>
      </w:pPr>
      <w:r>
        <w:rPr>
          <w:rFonts w:ascii="宋体" w:hAnsi="宋体" w:eastAsia="宋体" w:cs="宋体"/>
          <w:color w:val="000"/>
          <w:sz w:val="28"/>
          <w:szCs w:val="28"/>
        </w:rPr>
        <w:t xml:space="preserve">我们都知道环卫工作既辛苦又危险，每天都要面对着川流不息的车辆，因此，我时常教育工人们要时刻注意安全;我不但做好一位环卫负责人应尽的职责，而且还协助处理好其它各项事务。</w:t>
      </w:r>
    </w:p>
    <w:p>
      <w:pPr>
        <w:ind w:left="0" w:right="0" w:firstLine="560"/>
        <w:spacing w:before="450" w:after="450" w:line="312" w:lineRule="auto"/>
      </w:pPr>
      <w:r>
        <w:rPr>
          <w:rFonts w:ascii="宋体" w:hAnsi="宋体" w:eastAsia="宋体" w:cs="宋体"/>
          <w:color w:val="000"/>
          <w:sz w:val="28"/>
          <w:szCs w:val="28"/>
        </w:rPr>
        <w:t xml:space="preserve">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w:t>
      </w:r>
    </w:p>
    <w:p>
      <w:pPr>
        <w:ind w:left="0" w:right="0" w:firstLine="560"/>
        <w:spacing w:before="450" w:after="450" w:line="312" w:lineRule="auto"/>
      </w:pPr>
      <w:r>
        <w:rPr>
          <w:rFonts w:ascii="宋体" w:hAnsi="宋体" w:eastAsia="宋体" w:cs="宋体"/>
          <w:color w:val="000"/>
          <w:sz w:val="28"/>
          <w:szCs w:val="28"/>
        </w:rPr>
        <w:t xml:space="preserve">不让环境的`脏、乱、差影响人们的正常生活和工作，我们环卫工人就是再苦再累也是值。为了争创国际旅游海岛，我愿意以更饱满的工作热情，投入到工作中，用我的真情换取环卫所美好的明天!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东莞站工作总结范文4</w:t>
      </w:r>
    </w:p>
    <w:p>
      <w:pPr>
        <w:ind w:left="0" w:right="0" w:firstLine="560"/>
        <w:spacing w:before="450" w:after="450" w:line="312" w:lineRule="auto"/>
      </w:pPr>
      <w:r>
        <w:rPr>
          <w:rFonts w:ascii="宋体" w:hAnsi="宋体" w:eastAsia="宋体" w:cs="宋体"/>
          <w:color w:val="000"/>
          <w:sz w:val="28"/>
          <w:szCs w:val="28"/>
        </w:rPr>
        <w:t xml:space="preserve">面对疫情防控，邮储银行长丰县支行在做好基础金融服务的同时，积极组织党员参加县域疫情防控支援活动，展现大行的责任担当。</w:t>
      </w:r>
    </w:p>
    <w:p>
      <w:pPr>
        <w:ind w:left="0" w:right="0" w:firstLine="560"/>
        <w:spacing w:before="450" w:after="450" w:line="312" w:lineRule="auto"/>
      </w:pPr>
      <w:r>
        <w:rPr>
          <w:rFonts w:ascii="宋体" w:hAnsi="宋体" w:eastAsia="宋体" w:cs="宋体"/>
          <w:color w:val="000"/>
          <w:sz w:val="28"/>
          <w:szCs w:val="28"/>
        </w:rPr>
        <w:t xml:space="preserve">在水湖镇各个三无小区门口，“红马甲”的身影随处可见，邮储银行长丰县支行志愿者们为进出的居民测量体温、扫码登记，不断提醒着大家注意疫情防控、不可持有侥幸心理，用实际行动为水湖居民输送疫情防控的温度。28岁的许新宇便是党员志愿者队伍中的一员，连日来，积极参加水湖镇疫情防控工作，与同伴们轮班值守。同时，她也是一个5个多月宝宝的妈妈，因为参加了抗疫工作，不能及时给孩子喂奶，导致孩子在家中啼哭不止，但她从未想过退缩。“作为一名^v^员，我应该要在这个特殊时期担当起这份责任。”一句坚定的承诺，照亮着每位邮储银行长丰县支行党员志愿者们的抗疫决心。</w:t>
      </w:r>
    </w:p>
    <w:p>
      <w:pPr>
        <w:ind w:left="0" w:right="0" w:firstLine="560"/>
        <w:spacing w:before="450" w:after="450" w:line="312" w:lineRule="auto"/>
      </w:pPr>
      <w:r>
        <w:rPr>
          <w:rFonts w:ascii="宋体" w:hAnsi="宋体" w:eastAsia="宋体" w:cs="宋体"/>
          <w:color w:val="000"/>
          <w:sz w:val="28"/>
          <w:szCs w:val="28"/>
        </w:rPr>
        <w:t xml:space="preserve">在完成每日早八点到晚五点的轮班值守任务后，邮储银行长丰县支行的志愿者们需要继续把行里的工作处理完才能回家休息。超负荷的工作并没有将他们吓到，面临着疫情的卷土重来，他们在兼顾家庭和工作的同时积极报名参加志愿者队伍，不应付，不放弃，用责任和担当，践行着“一个党员就是一面旗帜”的庄重承诺，让这鲜红的旗帜高高飘扬在抗疫一线。</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东莞站工作总结范文5</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2024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东莞站工作总结范文6</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东莞站工作总结范文7</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为切实做好新型冠状病毒疫情防控工作，按照县委、县政府安排部署及通知要求，xx局及时严密部署、迅速采取措施，确保市场监管领域防疫工作落到实处，具体做到“四强化四严”。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x县市场监督管理局关于冠状病毒感染的肺炎病情防控工作的紧急通知》，要求关闭市场上所有活畜禽交易场所，严禁采取任何形式进行活畜禽交易，xx市场和xx场已于x月22日全部关闭;曾进行活畜禽交易的食用农产品市场要进行彻底的清洗、消毒;餐饮服务单位经营和加工场所禁止圈养、宰杀活的畜禽类动物等，对违法违规开展活畜禽交易和宰杀行为严厉查处。x月26日，我局印发了《紧急通知》，要求全县所有餐饮单位(包括乡镇农村)全部停止营业，同时，协调城 管执法大队对街上的从事餐饮的小摊小贩进行了取缔。截至目前，下发通知xxx余份，出动执法人员xxx人次，检查各类经营户xxx家次。</w:t>
      </w:r>
    </w:p>
    <w:p>
      <w:pPr>
        <w:ind w:left="0" w:right="0" w:firstLine="560"/>
        <w:spacing w:before="450" w:after="450" w:line="312" w:lineRule="auto"/>
      </w:pPr>
      <w:r>
        <w:rPr>
          <w:rFonts w:ascii="宋体" w:hAnsi="宋体" w:eastAsia="宋体" w:cs="宋体"/>
          <w:color w:val="000"/>
          <w:sz w:val="28"/>
          <w:szCs w:val="28"/>
        </w:rPr>
        <w:t xml:space="preserve">&gt;三、强化价格监控，严守市场稳定。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xx件，餐饮投诉举报x，现已处理xx正在调查x件。</w:t>
      </w:r>
    </w:p>
    <w:p>
      <w:pPr>
        <w:ind w:left="0" w:right="0" w:firstLine="560"/>
        <w:spacing w:before="450" w:after="450" w:line="312" w:lineRule="auto"/>
      </w:pPr>
      <w:r>
        <w:rPr>
          <w:rFonts w:ascii="宋体" w:hAnsi="宋体" w:eastAsia="宋体" w:cs="宋体"/>
          <w:color w:val="000"/>
          <w:sz w:val="28"/>
          <w:szCs w:val="28"/>
        </w:rPr>
        <w:t xml:space="preserve">&gt;四、强化应急值守，严把宣传引导。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二是由于外出道路封闭，xx超市反映蔬菜等生活用品货源紧张，影响城乡居民正常生活。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东莞站工作总结范文9</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现在，我代表市人民政府向大会报告过去五年的政府工作，并对今后五年和20_年工作提出建议，请予审议，并请政协各位委员和其他列席人员提出意见。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四届xxx第一次会议以来的五年，是东莞发展进程中不平凡的五年。五年来，在上级和市委的坚强领导下，全市上下深入落实科学发展观，全面实施《珠江三角洲地区改革发展规划纲要》，扎实推进经济社会双转型，较好地完成了市十四届人大一次会议确定的各项目标任务，东莞综合实力稳步增强，产业结构持续优化，人民生活不断改善，城市形象日益提升，获得全国文明城市、全国双拥模范城、国家园林城市、国家环保模范城市、中国制造业名城、中国十大最关爱民生城市等荣誉。</w:t>
      </w:r>
    </w:p>
    <w:p>
      <w:pPr>
        <w:ind w:left="0" w:right="0" w:firstLine="560"/>
        <w:spacing w:before="450" w:after="450" w:line="312" w:lineRule="auto"/>
      </w:pPr>
      <w:r>
        <w:rPr>
          <w:rFonts w:ascii="宋体" w:hAnsi="宋体" w:eastAsia="宋体" w:cs="宋体"/>
          <w:color w:val="000"/>
          <w:sz w:val="28"/>
          <w:szCs w:val="28"/>
        </w:rPr>
        <w:t xml:space="preserve">-----积极应对挑战，经济实力迈上了新的台阶。20_年以来，我市面临复杂多变的经济形势，经受了转型发展的考验和国际金融危机的冲击，在宏观环境较为困难的情况下，保持了经济的平稳健康发展。初步预计，全市生产总值从20_年的2628亿元增加到20_年的4735亿元，年均增长。来源于东莞的财政总收入、市财政一般预算收入、进出口总额、金融机构各项存款余额分别达到839亿元、313亿元、1347亿美元和6400亿元，是五年前的倍、倍、倍和倍。以落实规划纲要统领发展全局。深化“五个一体化”合作，加快深莞惠融合步伐，推动省、市重大项目实施，“四年大发展”各项目标任务完成良好。以一揽子举措应对金融危机。开展“稳定企业扎根发展”系列活动，设立多个10亿元专项资金帮扶企业。实行领导挂钩督导、审批绿色通道、要素资源倾斜等制度，促进重点项目建设提速，年均固定资产投资超过1000亿元。实施八大商贸促进工程，开展“莞货全国行”活动，社会消费品零售总额年均增长。以园区开发打造新增长极。松山湖升级为国家级高新区，工业总产值、税收年均分别增长40%和65%，台湾高科技园开园并引进了一批大型项目。虎门港建成3万吨级以上深水泊位12个，港口年吞吐量超过6000万吨。生态园基础设施和环境建设基本完成，升级为省级生态工业园区和循环经济示范园区。长安新区规划报批进展良好。各镇街工业集聚区加快整合提升。园区经济成为全市发展的重要增长极。以扶持镇村推动协调发展。提高镇街财政分成比例，落实贷款贴息政策，开展市内“双到”扶贫，实施生态补偿、镇村基础建设补助和公共管理支出补助，有效增强了基层发展的活力。20_年镇街平均可支配收入比20_年翻了1番，村组两级平均可支配收入达到3239万元。</w:t>
      </w:r>
    </w:p>
    <w:p>
      <w:pPr>
        <w:ind w:left="0" w:right="0" w:firstLine="560"/>
        <w:spacing w:before="450" w:after="450" w:line="312" w:lineRule="auto"/>
      </w:pPr>
      <w:r>
        <w:rPr>
          <w:rFonts w:ascii="宋体" w:hAnsi="宋体" w:eastAsia="宋体" w:cs="宋体"/>
          <w:color w:val="000"/>
          <w:sz w:val="28"/>
          <w:szCs w:val="28"/>
        </w:rPr>
        <w:t xml:space="preserve">-----深入调整结构，转型升级取得了突出成效。制定“1+26”政策体系，试点先行，加强引导，推动产业结构调整，实现了三大产业结构、经营模式、技术品牌、企业结构、市场结构、资源配套的优化。加工贸易转型步伐加快。在全国首创不停产转型模式，推动3500家来料加工企业转为独立法人企业，442家外资企业设立了研发机构，新增632家加工贸易企业开展品牌经营。全市外贸依存度从254%下降为187%，外企内销比重从上升到。东莞被确定为全国加工贸易转型升级试点城市。自主创新能力有效增强。市财政每年投入10亿元，20_年提高到20亿元，深入实施“科技东莞”工程。全市研发经费增长倍，新增各类创新平台105个，企业参与各类标准修订223项。拥有国家高新技术企业415家、省级以上名牌名标528个，省创新科研团队数量和专利授权量居全省第二，社会创新意识和企业创新能力不断增强。招商引资和企业培育有新进步。深化与港台地区的经贸合作，拓展对日韩欧美的重点招商，五年累计实际利用外资亿美元，引进超千万美元项目430宗、世界500强项目44宗。20_年以来实际引进内资694亿元、超亿元项目278宗。现代产业体系“四个30项目”、民营50强企业不断壮大，新增上市企业8家，年主营业务收入百亿元企业实现零的突破。现代服务业和战略性新兴产业加快发展。推动珠三角新兴物流城市建设，积极打造电博会、外博会、漫博会、台博会等品牌展会，推进“大麦客”等商业模式创新，金融、物流、会展、动漫等产业蓬勃发展，生产性服务业加快集聚，农业产业园建设扎实推进，三大产业比例从：：调整为：：。设立战略性新兴产业培育资金，启动五年倍增计划，新增全省战略性新兴产业基地3个。产业和劳动力“双转移”积极推进。市财政投入3亿元建设莞韶、莞惠产业转移园。全市新接收粤东西北地区劳动力23万人。</w:t>
      </w:r>
    </w:p>
    <w:p>
      <w:pPr>
        <w:ind w:left="0" w:right="0" w:firstLine="560"/>
        <w:spacing w:before="450" w:after="450" w:line="312" w:lineRule="auto"/>
      </w:pPr>
      <w:r>
        <w:rPr>
          <w:rFonts w:ascii="宋体" w:hAnsi="宋体" w:eastAsia="宋体" w:cs="宋体"/>
          <w:color w:val="000"/>
          <w:sz w:val="28"/>
          <w:szCs w:val="28"/>
        </w:rPr>
        <w:t xml:space="preserve">各位代表!过去五年，全市上下风雨兼程，励精图治，经受了严峻考验，战胜了重重困难，迈出了科学发展、转型发展的坚实步伐。这些成绩的取得，离不开中央、省委省政府和市委的正确领导，以及历届班子打下的坚实基础;离不开市人大、市政协与各xxx的监督支持;离不开全市人民、驻莞部队、武警官兵的实干奋进，以及港澳台同胞、海外侨胞和国际友人的共同努力。在此，我代表市政府，向所有参与、支持和关心东莞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令人振奋，经验弥足珍贵。实践充分证明：唯有坚持深入转型、加快升级，才能解除发展难题，转变发展方式。唯有坚持政府主导、市场主体，才能强化转型发展的科学导向，激发全社会的创造活力。唯有坚持产业强市、特色发展，才能发挥比较优势，巩固城市地位。唯有坚持关注基层、民生为本，才能促进协调发展，让改革成果更多更好地惠及老百姓。唯有坚持求真务实、强化执行，才能将上级和市委的决策部署，转化为推动东莞发展的有效举措。唯有坚持着眼大局、团结奋进，才能凝聚干事创业力量，推动东莞不断实现新的发展。</w:t>
      </w:r>
    </w:p>
    <w:p>
      <w:pPr>
        <w:ind w:left="0" w:right="0" w:firstLine="560"/>
        <w:spacing w:before="450" w:after="450" w:line="312" w:lineRule="auto"/>
      </w:pPr>
      <w:r>
        <w:rPr>
          <w:rFonts w:ascii="宋体" w:hAnsi="宋体" w:eastAsia="宋体" w:cs="宋体"/>
          <w:color w:val="000"/>
          <w:sz w:val="28"/>
          <w:szCs w:val="28"/>
        </w:rPr>
        <w:t xml:space="preserve">与此同时，我们也要清醒地看到经济社会发展面临的问题和存在的隐忧：一是产业结构调整任重道远。对传统发展模式的路径依赖仍然较强，产业核心竞争能力、自主创新能力和抗御风险能力仍待提升，新产业带动、大项目支撑力度不足。二是资源环境问题日益突出。土地、能源等要素供给越来越紧张，节能减排、生态建设和环境治理任务艰巨。三是社会管理压力依然较大。社会治安形势虽然有所好转，但与人民群众的期望仍有差距，安全事故还时有发生，矛盾排查调处与化解还不彻底，社会管理的体制机制和方法手段仍需优化。四是均衡发展水平尚待提升。个别镇村负债较重，集体经济稳健增长和持续增收面临考验，市内扶贫任务比较艰巨。五是城市管理模式仍较粗放。交通秩序、环境卫生、设施管养、内涝防治、违法建筑等方面的问题不可忽视，城市的精细化管理水平有待进一步提升。六是政府自身建设仍需加强。政府的创新意识、行政效能、服务水平等还有待改善，一些政府工作人员存在小富即安、小进则满、不求有功、但求无过的浮躁思想与懒散作风。对此，我们将以高度的使命感与紧迫感，认真有效加以解决。</w:t>
      </w:r>
    </w:p>
    <w:p>
      <w:pPr>
        <w:ind w:left="0" w:right="0" w:firstLine="560"/>
        <w:spacing w:before="450" w:after="450" w:line="312" w:lineRule="auto"/>
      </w:pPr>
      <w:r>
        <w:rPr>
          <w:rFonts w:ascii="宋体" w:hAnsi="宋体" w:eastAsia="宋体" w:cs="宋体"/>
          <w:color w:val="000"/>
          <w:sz w:val="28"/>
          <w:szCs w:val="28"/>
        </w:rPr>
        <w:t xml:space="preserve">今后五年奋斗目标和主要任务</w:t>
      </w:r>
    </w:p>
    <w:p>
      <w:pPr>
        <w:ind w:left="0" w:right="0" w:firstLine="560"/>
        <w:spacing w:before="450" w:after="450" w:line="312" w:lineRule="auto"/>
      </w:pPr>
      <w:r>
        <w:rPr>
          <w:rFonts w:ascii="宋体" w:hAnsi="宋体" w:eastAsia="宋体" w:cs="宋体"/>
          <w:color w:val="000"/>
          <w:sz w:val="28"/>
          <w:szCs w:val="28"/>
        </w:rPr>
        <w:t xml:space="preserve">未来五年，是面临重大挑战的发展转型期。从国际环境看，金融危机仍在延续，世界经济复苏的不稳定性、不确定性上升，东莞外向依存度较高，吸引外商投资、扩大外贸出口、稳定企业经营面临严峻考验。从国内环境看，全面开发开放步伐加快，区域竞争日益激烈，新开发城市大力招商引资，吸引了我市部分产业外移，而长三角、环渤海地区不少兄弟城市后来居上，在发展新兴产业方面形成了先发优势，我市产业结构调整面临严峻考验。从珠三角区域看，广州、深圳的中心城市地位突出，对我市的高端产业、人才等具有强大的磁吸效应，而惠州等周边城市成本和要素优势明显，对我市扩张期产业也具有较强的承接能力。如何找准自身定位，实施差异化发展战略，增强比较优势，集聚优势产业资源，是摆在我市面前的重大课题。从自身实际看，目前我市的人均收入已达到世界中等水平，传统的产业体系、发展方式无法为经济增长与企业增收提供足够动力，经济减速下行与社会矛盾凸显的趋势令人警惕，如果不能及时转变发展方式，以科技和制度创新注入新的动力，就无法跨越“中等收入陷阱”，甚至陷入发展停滞与矛盾冲突。内外困难倒逼转型，克服困难有赖转型，根本出路在于转型。</w:t>
      </w:r>
    </w:p>
    <w:p>
      <w:pPr>
        <w:ind w:left="0" w:right="0" w:firstLine="560"/>
        <w:spacing w:before="450" w:after="450" w:line="312" w:lineRule="auto"/>
      </w:pPr>
      <w:r>
        <w:rPr>
          <w:rFonts w:ascii="宋体" w:hAnsi="宋体" w:eastAsia="宋体" w:cs="宋体"/>
          <w:color w:val="000"/>
          <w:sz w:val="28"/>
          <w:szCs w:val="28"/>
        </w:rPr>
        <w:t xml:space="preserve">未来五年，是实现高水平崛起的战略机遇期。当前形势，危中有机。世界经济格局的深刻变化，加速了全球产业布局的调整;复杂严峻的外部环境，倒逼基层和企业加快转型升级的步伐。内需市场长期向好，国内新兴产业发展和创新成果转化不断加快，提供了巨大的增长空间。作为加工贸易转型升级、民政改革发展、“三旧”改造等全国、全省试点城市，我市拥有先行先试的宝贵机遇。改革开放30多年形成的对外开放优势、产业配套优势、城市环境优势，为未来发展奠定了良好基础。与广州、深圳等城市相比，我市在要素成本、配套成本、物流成本、行政成本、生活成本等方面，具有一定的综合优势，如果发挥利用得好，有利于吸引高端项目和人才。过去五年，东莞在结构调整、自主创新、体制改革等方面已经破了题、开了局。因此，只要我们抓住机遇，主动调整产业结构，加快转变发展方式，就有充分的信心实现高水平崛起。</w:t>
      </w:r>
    </w:p>
    <w:p>
      <w:pPr>
        <w:ind w:left="0" w:right="0" w:firstLine="560"/>
        <w:spacing w:before="450" w:after="450" w:line="312" w:lineRule="auto"/>
      </w:pPr>
      <w:r>
        <w:rPr>
          <w:rFonts w:ascii="宋体" w:hAnsi="宋体" w:eastAsia="宋体" w:cs="宋体"/>
          <w:color w:val="000"/>
          <w:sz w:val="28"/>
          <w:szCs w:val="28"/>
        </w:rPr>
        <w:t xml:space="preserve">实现高水平崛起，我们既要继承历届班子的宝贵经验与务实传统，也要与时俱进，锐意创新，不断开创工作新局面。未来五年工作中，我们一定要认真处理好五个方面的关系：</w:t>
      </w:r>
    </w:p>
    <w:p>
      <w:pPr>
        <w:ind w:left="0" w:right="0" w:firstLine="560"/>
        <w:spacing w:before="450" w:after="450" w:line="312" w:lineRule="auto"/>
      </w:pPr>
      <w:r>
        <w:rPr>
          <w:rFonts w:ascii="宋体" w:hAnsi="宋体" w:eastAsia="宋体" w:cs="宋体"/>
          <w:color w:val="000"/>
          <w:sz w:val="28"/>
          <w:szCs w:val="28"/>
        </w:rPr>
        <w:t xml:space="preserve">一是发展速度与发展质量的关系。坚持质量优先，速度服从质量，宁可在提升发展质量的过程中暂时减速，也不能追求低效益、高消耗、不可持续的速度。与此同时，要加快转型升级，培育新一轮增长的动力，释放内涵式发展的潜力，拓展高质量发展的空间，有效应对经济下行的压力，全面实现新的加速发展，通过几年的结构调整和扎实工作，让东莞在全省、全国重新领跑。</w:t>
      </w:r>
    </w:p>
    <w:p>
      <w:pPr>
        <w:ind w:left="0" w:right="0" w:firstLine="560"/>
        <w:spacing w:before="450" w:after="450" w:line="312" w:lineRule="auto"/>
      </w:pPr>
      <w:r>
        <w:rPr>
          <w:rFonts w:ascii="宋体" w:hAnsi="宋体" w:eastAsia="宋体" w:cs="宋体"/>
          <w:color w:val="000"/>
          <w:sz w:val="28"/>
          <w:szCs w:val="28"/>
        </w:rPr>
        <w:t xml:space="preserve">二是新兴产业与传统产业的关系。坚持“做大增量、调整存量、以增量扩张稀释存量”的思路，集中资源发展创新型产业尤其是战略性新兴产业，培育一批产值过千亿元的产业和超百亿元的企业，构建新的经济支柱与发展支撑。同时，要以工业化与信息化的融合改造提升传统产业，推动技术、设计、商业模式与分工体系的创新，加快转移淘汰高消耗、高污染、低效益的产业环节，提升核心竞争力与综合效益，更好地融入创新型经济体系，改善整个经济结构。</w:t>
      </w:r>
    </w:p>
    <w:p>
      <w:pPr>
        <w:ind w:left="0" w:right="0" w:firstLine="560"/>
        <w:spacing w:before="450" w:after="450" w:line="312" w:lineRule="auto"/>
      </w:pPr>
      <w:r>
        <w:rPr>
          <w:rFonts w:ascii="宋体" w:hAnsi="宋体" w:eastAsia="宋体" w:cs="宋体"/>
          <w:color w:val="000"/>
          <w:sz w:val="28"/>
          <w:szCs w:val="28"/>
        </w:rPr>
        <w:t xml:space="preserve">三是对外开放与对内开放的关系。外源型经济是我市的特色，必须通过深化对外合作、拓展海外市场、承接新兴产业转移等手段，不断保持和扩大先发优势。与此同时，必须深挖对内开放的潜力，大力开拓内需市场，积极引进国内大型央企、龙头民企、科技型中小企业和相关创新机构，使东莞成为国内外产业资源、创新资源高度集聚的城市。</w:t>
      </w:r>
    </w:p>
    <w:p>
      <w:pPr>
        <w:ind w:left="0" w:right="0" w:firstLine="560"/>
        <w:spacing w:before="450" w:after="450" w:line="312" w:lineRule="auto"/>
      </w:pPr>
      <w:r>
        <w:rPr>
          <w:rFonts w:ascii="宋体" w:hAnsi="宋体" w:eastAsia="宋体" w:cs="宋体"/>
          <w:color w:val="000"/>
          <w:sz w:val="28"/>
          <w:szCs w:val="28"/>
        </w:rPr>
        <w:t xml:space="preserve">四是市场调节与政府引导的关系。在经济转型的过程中，要把政府引导与市场机制结合起来，寓引导调节于主动服务之中，充分利用成本收益等价值规律，善于结合产业规划、功能区划、要素配置、资源价格、资助奖励等调控手段，有针对性地抓好项目发展与产业提升，对优质的初创型企业“雪中送炭”，加速孵化培育，对扩张期成长型企业“锦上添花”，助推做大做强，使市场调节更具导向性与时效性。</w:t>
      </w:r>
    </w:p>
    <w:p>
      <w:pPr>
        <w:ind w:left="0" w:right="0" w:firstLine="560"/>
        <w:spacing w:before="450" w:after="450" w:line="312" w:lineRule="auto"/>
      </w:pPr>
      <w:r>
        <w:rPr>
          <w:rFonts w:ascii="宋体" w:hAnsi="宋体" w:eastAsia="宋体" w:cs="宋体"/>
          <w:color w:val="000"/>
          <w:sz w:val="28"/>
          <w:szCs w:val="28"/>
        </w:rPr>
        <w:t xml:space="preserve">五是城市发展与群众生活的关系。城市发展既要服务于产业发展，更要服从于群众生活。要完善城市的设施、功能和布局，也要完善城市的环境、管理和服务，努力提供低成本、高品质的城市生活;要突出东莞的生态优势与自然特色，也要延续东莞的人文脉络与组团格局，努力塑造有特色、受认同的城市形象;要高水平普及教育、医疗、文化等公共服务，也要高水平满足群众在依法行政、社会公平、政府廉洁等方面的要求，让城市发展给全市人民带来全面的福祉。</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全面贯彻市第十三次党代会精神，以科学发展为主题，以转变经济发展方式为主线，以加快转型升级、打造创新型经济为重点，以建设幸福东莞为宗旨，努力把东莞打造为全省科技和产业融合发展的示范区、结构调整和转型升级的样板区、创新社会管理的引领区，成为广东现代制造业名城、创新创业之城、生态文明之城、平安和谐之城，实现东莞的高水平崛起。</w:t>
      </w:r>
    </w:p>
    <w:p>
      <w:pPr>
        <w:ind w:left="0" w:right="0" w:firstLine="560"/>
        <w:spacing w:before="450" w:after="450" w:line="312" w:lineRule="auto"/>
      </w:pPr>
      <w:r>
        <w:rPr>
          <w:rFonts w:ascii="宋体" w:hAnsi="宋体" w:eastAsia="宋体" w:cs="宋体"/>
          <w:color w:val="000"/>
          <w:sz w:val="28"/>
          <w:szCs w:val="28"/>
        </w:rPr>
        <w:t xml:space="preserve">未来五年，全市发展的主要目标是：生产总值年均增长8%以上，人均生产总值年均增长以上，进出口总额年均增长8%以上，研究与开发经费支出占生产总值比例，城市居民人均可支配收入和农民人均纯收入年均增长8%以上，单位生产总值能耗降低，全市综合经济实力大幅提升，产业结构明显优化，城市竞争力和可持续发展能力显著增强;市民生活品质持续改善，做到人均收入更丰、就业机会更多、社会保障更强、文明程度更高、幸福感更强。</w:t>
      </w:r>
    </w:p>
    <w:p>
      <w:pPr>
        <w:ind w:left="0" w:right="0" w:firstLine="560"/>
        <w:spacing w:before="450" w:after="450" w:line="312" w:lineRule="auto"/>
      </w:pPr>
      <w:r>
        <w:rPr>
          <w:rFonts w:ascii="宋体" w:hAnsi="宋体" w:eastAsia="宋体" w:cs="宋体"/>
          <w:color w:val="000"/>
          <w:sz w:val="28"/>
          <w:szCs w:val="28"/>
        </w:rPr>
        <w:t xml:space="preserve">未来五年，政府工作的主要任务是：</w:t>
      </w:r>
    </w:p>
    <w:p>
      <w:pPr>
        <w:ind w:left="0" w:right="0" w:firstLine="560"/>
        <w:spacing w:before="450" w:after="450" w:line="312" w:lineRule="auto"/>
      </w:pPr>
      <w:r>
        <w:rPr>
          <w:rFonts w:ascii="宋体" w:hAnsi="宋体" w:eastAsia="宋体" w:cs="宋体"/>
          <w:color w:val="000"/>
          <w:sz w:val="28"/>
          <w:szCs w:val="28"/>
        </w:rPr>
        <w:t xml:space="preserve">一、致力打造创新型经济强市</w:t>
      </w:r>
    </w:p>
    <w:p>
      <w:pPr>
        <w:ind w:left="0" w:right="0" w:firstLine="560"/>
        <w:spacing w:before="450" w:after="450" w:line="312" w:lineRule="auto"/>
      </w:pPr>
      <w:r>
        <w:rPr>
          <w:rFonts w:ascii="宋体" w:hAnsi="宋体" w:eastAsia="宋体" w:cs="宋体"/>
          <w:color w:val="000"/>
          <w:sz w:val="28"/>
          <w:szCs w:val="28"/>
        </w:rPr>
        <w:t xml:space="preserve">创新型经济，就是以科技与产业融合为目标、以知识和人才为依托、以创新为动力、以新技术和新产品为着力点、以创新产业为标志的经济。发展创新型经济，是东莞实现高水平崛起的必然要求，是我市未来五年经济建设的核心任务，也是发展方式转变的核心内容。只有建立起创新型经济，推动经济发展从要素驱动、投资驱动向创新驱动转变，才能破除传统发展模式的路径依赖，防止落入“中等收入陷阱”;才能与韩国、新加坡、台湾等国家和地区一样，成功实现经济转型，步入良性发展轨道;才能拓展新的发展空间，引入新的发展动力，迎来新的增长拐点，实现新的发展格局。这要求我们在今后五年，把打造创新型经济作为经济建设的主攻方向，作为实现高水平崛起的主抓手，更坚定、更明确地把政府工作的重点放到产业建设上来，深入推进产业结构调整，推动东莞从产业大市向产业强市迈进。</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东莞站工作总结范文12</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东莞站工作总结范文13</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_年是十九届四中全会召开后的头一年，面对疫情大考拿什么来证明我们党的治理能力？这就要万千党员带头冲锋，战斗在疫情一线。全体党员要自觉担当使命，上要坚决把思想和行动统一到^v^^v^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乘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20_新春佳节，一直被新型冠状病毒的恐慌笼罩着，一场关于新型冠状病毒肺炎的无硝烟战争已经打响。这种病毒以一种“来势汹汹”的姿态席卷了祖国各地。在这场没有硝烟的战“疫”里，谁也不是“局外人”、谁也不是“旁观者”，在以^v^同志为核心的^v^坚强领导下，贵州儿女必将行动起来、携手共进，汇聚起众志成城、万众一心的强大力量，在防控疫情这场没有硝烟的战争中奋勇拼搏，不断“黔”行。</w:t>
      </w:r>
    </w:p>
    <w:p>
      <w:pPr>
        <w:ind w:left="0" w:right="0" w:firstLine="560"/>
        <w:spacing w:before="450" w:after="450" w:line="312" w:lineRule="auto"/>
      </w:pPr>
      <w:r>
        <w:rPr>
          <w:rFonts w:ascii="宋体" w:hAnsi="宋体" w:eastAsia="宋体" w:cs="宋体"/>
          <w:color w:val="000"/>
          <w:sz w:val="28"/>
          <w:szCs w:val="28"/>
        </w:rPr>
        <w:t xml:space="preserve">吹响病毒防治号角，化身“心肺防护服”。这场没有硝烟的战“疫”悄无声息的来到了我们每个人的身边，春节前夕，大多数人还没有察觉到这个新型病毒的危害性，仍沉浸在迎新春的气氛中，而春运也增大了此期间人员的流动性，直到钟南山院士官方宣布“此病毒可能存在人传人的现象”时，大家才意识到事态的严重性。于是党员干部冲锋在前，用血肉之躯构筑起铜墙铁壁，医护人员日夜奔忙，有关企业和机构复工复产保障供应，广大人民群众积极做好个人卫生防护……战“疫”的号角已吹响，全体党员化身为“新肺的防护服”，坚守党员信念，保障人民安全，全体贵州人民团结一心，拒绝扎堆、减少串门、戴口罩勤洗手，尽量不给国家添麻烦，众志成城共抗疫情。</w:t>
      </w:r>
    </w:p>
    <w:p>
      <w:pPr>
        <w:ind w:left="0" w:right="0" w:firstLine="560"/>
        <w:spacing w:before="450" w:after="450" w:line="312" w:lineRule="auto"/>
      </w:pPr>
      <w:r>
        <w:rPr>
          <w:rFonts w:ascii="宋体" w:hAnsi="宋体" w:eastAsia="宋体" w:cs="宋体"/>
          <w:color w:val="000"/>
          <w:sz w:val="28"/>
          <w:szCs w:val="28"/>
        </w:rPr>
        <w:t xml:space="preserve">隔离病毒但是不隔离爱，在没有硝烟的战场上，一名名^v^员挺身而出，一个个战斗堡垒巍然矗立，鲜红的党旗在疫情防控一线高高飘扬。为打赢这场阻击战，贵州在行动，不断筑起我们新的“长城”。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东莞站工作总结范文14</w:t>
      </w:r>
    </w:p>
    <w:p>
      <w:pPr>
        <w:ind w:left="0" w:right="0" w:firstLine="560"/>
        <w:spacing w:before="450" w:after="450" w:line="312" w:lineRule="auto"/>
      </w:pPr>
      <w:r>
        <w:rPr>
          <w:rFonts w:ascii="宋体" w:hAnsi="宋体" w:eastAsia="宋体" w:cs="宋体"/>
          <w:color w:val="000"/>
          <w:sz w:val="28"/>
          <w:szCs w:val="28"/>
        </w:rPr>
        <w:t xml:space="preserve">在西土城校区，星火志协开展了协助安保志愿活动，每天的早中晚和人群密集出入的时间段在东、西、南门分别安排志愿者协助安保人员检查进出校人员的绿码，并提醒同学们坚持佩戴口罩；在沙河校区，分别开展了食堂测温志愿工作和宿舍引导志愿工作：每天早中晚餐三个时间段于食堂三个入口处各安排志愿者测量来往人群的体温，并进行相关的记录；在每个宿舍楼的前台，各安排志愿者引导同学们进行入楼前的测量体温工作，并维持现场秩序，防止人群聚集。</w:t>
      </w:r>
    </w:p>
    <w:p>
      <w:pPr>
        <w:ind w:left="0" w:right="0" w:firstLine="560"/>
        <w:spacing w:before="450" w:after="450" w:line="312" w:lineRule="auto"/>
      </w:pPr>
      <w:r>
        <w:rPr>
          <w:rFonts w:ascii="宋体" w:hAnsi="宋体" w:eastAsia="宋体" w:cs="宋体"/>
          <w:color w:val="000"/>
          <w:sz w:val="28"/>
          <w:szCs w:val="28"/>
        </w:rPr>
        <w:t xml:space="preserve">活动开展以来，我院学生积极报名，踊跃参加，参加总人次接近1000，覆盖了本科生和研究生的每个年级。校园疫情防控志愿者队伍服务范围覆盖到了整个学校，积极配合学校各个部门疫情防控工作。志愿者同学们以身体力行的参与，深刻体会到了学校实施校园防控措施的必要性和重要性，也理解了学校做好日常防疫的艰辛和不易，纷纷表示要带动身边的同学一起，自觉遵守学校防疫政策、维护好校园防疫安全、主动配合校工老师做好防控检查，让人人参与校园防疫成为日常学习生活的`自发行为。</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东莞站工作总结范文15</w:t>
      </w:r>
    </w:p>
    <w:p>
      <w:pPr>
        <w:ind w:left="0" w:right="0" w:firstLine="560"/>
        <w:spacing w:before="450" w:after="450" w:line="312" w:lineRule="auto"/>
      </w:pPr>
      <w:r>
        <w:rPr>
          <w:rFonts w:ascii="宋体" w:hAnsi="宋体" w:eastAsia="宋体" w:cs="宋体"/>
          <w:color w:val="000"/>
          <w:sz w:val="28"/>
          <w:szCs w:val="28"/>
        </w:rPr>
        <w:t xml:space="preserve">加快打造品质教育。年内新改扩建公办中小学45所、幼儿园18所，分别新增学位万和7000个。推动松山湖未来学校、市中小学德育基地建设，推进启智学校扩容。完善五育并举育人机制，突出对体美劳教育的引导。实现千人以上中小学全部配备专职心理教师。加强青少年防近视工作，更新改造一万间教室灯光照明。启动双特色普通高中建设。推动民办教育规范优质发展。完善中小学幼儿园教师准入和招聘制度，推进莞邑良师建设。推动公办小学提供校内下午课后服务基本全覆盖。深化职业教育产教融合，建设一批特色专业群、高水平校企合作基地。</w:t>
      </w:r>
    </w:p>
    <w:p>
      <w:pPr>
        <w:ind w:left="0" w:right="0" w:firstLine="560"/>
        <w:spacing w:before="450" w:after="450" w:line="312" w:lineRule="auto"/>
      </w:pPr>
      <w:r>
        <w:rPr>
          <w:rFonts w:ascii="宋体" w:hAnsi="宋体" w:eastAsia="宋体" w:cs="宋体"/>
          <w:color w:val="000"/>
          <w:sz w:val="28"/>
          <w:szCs w:val="28"/>
        </w:rPr>
        <w:t xml:space="preserve">加快推进健康东莞建设。毫不放松抓好外防输入、内防反弹工作，坚持常态化精准防控和局部应急处置有机结合，确保不出现规模性输入和反弹。安全有序做好新冠疫苗接种工作。进一步加强疾病预防控制体系建设，筹建东莞市公共卫生医学中心，建立传染病应急腾空机制和院前急救转运体系。全面开展高血压、糖尿病高危人群早期筛查及干预行动。深化医药卫生体制改革，加快推进高水平医院和区域中心医院建设，引导镇街公立医院向“大专科、小综合”专科医院、康复医院等转型发展，促进中医药传承创新发展。深入推动体医融合、体教融合，实施全民健身计划，打造全民运动之城。</w:t>
      </w:r>
    </w:p>
    <w:p>
      <w:pPr>
        <w:ind w:left="0" w:right="0" w:firstLine="560"/>
        <w:spacing w:before="450" w:after="450" w:line="312" w:lineRule="auto"/>
      </w:pPr>
      <w:r>
        <w:rPr>
          <w:rFonts w:ascii="宋体" w:hAnsi="宋体" w:eastAsia="宋体" w:cs="宋体"/>
          <w:color w:val="000"/>
          <w:sz w:val="28"/>
          <w:szCs w:val="28"/>
        </w:rPr>
        <w:t xml:space="preserve">加快文化事业和文化产业创新发展。组织庆祝中国xxx成立100周年系列活动，创作一批反映时代精神和东莞发展成就的文艺精品。新建一批共享文化馆、阅读驿站、粤书吧等高品质公共文化空间。加快修复大岭山抗日根据地旧址，升级改造东江纵队纪念馆，建设市博物馆新馆，建立莞籍历史名人名迹档案和作品藏品资料库，更好地传承城市文脉、讲好东莞故事。完善“一心四区”全域旅游发展格局，推出一批红色游、乡村游、亲子游、体育赛事游的精品路线，加强森林生态旅游资源利用及产品开发。扩大“东莞非遗墟市”粤港澳城际联盟交流合作，共建大湾区文化遗产游径，全力打造更富内涵和活力的品质文化之都。</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东莞站工作总结范文16</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海拉区农业农村局深入贯彻落实^v^^v^为核心的^v^重要指示精神和^v^、^v^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zzz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二是紧盯重点环节。加大养殖环节巡查监管力度。对动物饲养、免疫、用料用药、死淘、无害化处理等情况进行全面监管，认真填写监管记录，截至28日，共计出动排查工作人员和基层防管员z余人次，累计排查畜禽养殖场z家，累计排查畜禽z万头(只)，发放消毒药z瓶，累计消毒面积z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zz亩，日供应量z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干部职工及亲属有武汉返z人员、有无与武汉返z人员接触情况、有无往返外省情况并签订了《承诺书》，排查结果每日上报局疫情防控领导小组。</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东莞站工作总结范文17</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东莞站工作总结范文18</w:t>
      </w:r>
    </w:p>
    <w:p>
      <w:pPr>
        <w:ind w:left="0" w:right="0" w:firstLine="560"/>
        <w:spacing w:before="450" w:after="450" w:line="312" w:lineRule="auto"/>
      </w:pPr>
      <w:r>
        <w:rPr>
          <w:rFonts w:ascii="宋体" w:hAnsi="宋体" w:eastAsia="宋体" w:cs="宋体"/>
          <w:color w:val="000"/>
          <w:sz w:val="28"/>
          <w:szCs w:val="28"/>
        </w:rPr>
        <w:t xml:space="preserve">肆虐的疫情严重威胁着祖国大地上的人民，它无情的剥夺了健康而鲜活的生命，抗击疫情就是一场人与病毒的战争，防控疫情与病毒传播的较量，医学救治与病毒威胁的比拼。如今，每一日的疫情都时时刻刻牵动着我们，每一日的数据变化都深深的引起人们的担忧。然而，现在只有我们众志成城，听从安排，才能打赢这场战役。</w:t>
      </w:r>
    </w:p>
    <w:p>
      <w:pPr>
        <w:ind w:left="0" w:right="0" w:firstLine="560"/>
        <w:spacing w:before="450" w:after="450" w:line="312" w:lineRule="auto"/>
      </w:pPr>
      <w:r>
        <w:rPr>
          <w:rFonts w:ascii="宋体" w:hAnsi="宋体" w:eastAsia="宋体" w:cs="宋体"/>
          <w:color w:val="000"/>
          <w:sz w:val="28"/>
          <w:szCs w:val="28"/>
        </w:rPr>
        <w:t xml:space="preserve">防护疫情，从自身做起。自身防御保护是第一道防线，也只有我们人人遵守，时时防御，才能够有效的阻止疫情向我们扩散，保护好自己，便是对防控疫情的最大帮助。减少集聚，加强卫生，在每一个社区、村庄开展了进出登记，有的限制出门次数和时间，并定时消毒，保证卫生清洁。在这段紧急而关键的时刻，听从指挥，服从安排，才能有效的保障你我的生命健康，然而，在这段时间，更多的民众能够耐得住一时的寂寞，安安生生呆在家中，却有少部分民众进出门不测体温，出门不带口罩，把严重的防疫工作当成自己生活的“障碍”，诚然，繁杂的防疫工作的确给人民生活带来不便，但冲在一线的医生、志愿者，他们用自己的身躯搭建起防控疫情的城堡，其实是在保护着我们每一位公民，那我们又如何不能从自身做起，为防控疫情做些力所能及的贡献。</w:t>
      </w:r>
    </w:p>
    <w:p>
      <w:pPr>
        <w:ind w:left="0" w:right="0" w:firstLine="560"/>
        <w:spacing w:before="450" w:after="450" w:line="312" w:lineRule="auto"/>
      </w:pPr>
      <w:r>
        <w:rPr>
          <w:rFonts w:ascii="宋体" w:hAnsi="宋体" w:eastAsia="宋体" w:cs="宋体"/>
          <w:color w:val="000"/>
          <w:sz w:val="28"/>
          <w:szCs w:val="28"/>
        </w:rPr>
        <w:t xml:space="preserve">防控疫情，应树立必胜信心。严重的疫情环境，给社会生活带来不便，让“蜗居”在家中的人们，失去了短暂的自由，丢掉了暂时的安宁，随之而来的是心里的恐惧与不安，手机新闻随时更新着疫情数据，严重影响着整个社会的氛围，信心缺失也必将给这个社会增添沉重的.气氛，然而，也只有信心这个光亮的火把，在这个时候才能够显示出它安抚社会情绪的重要作用。我们可以看到，冲锋在前的解放军战士、白衣天使、^v^员。他们无所畏惧的与病毒做斗争，保障后方人民群众的安全。我们应该有必胜的信心，因为我们不是一个人在的斗争，而是一个国家的所有人在和病毒做斗争，我们此时，不应该感到恐惧与不安，而应该拥有必胜的信念!</w:t>
      </w:r>
    </w:p>
    <w:p>
      <w:pPr>
        <w:ind w:left="0" w:right="0" w:firstLine="560"/>
        <w:spacing w:before="450" w:after="450" w:line="312" w:lineRule="auto"/>
      </w:pPr>
      <w:r>
        <w:rPr>
          <w:rFonts w:ascii="宋体" w:hAnsi="宋体" w:eastAsia="宋体" w:cs="宋体"/>
          <w:color w:val="000"/>
          <w:sz w:val="28"/>
          <w:szCs w:val="28"/>
        </w:rPr>
        <w:t xml:space="preserve">大战当前，唯有众志成城，才能克服艰难。疫情肆虐，唯有全民一心，才能获得胜利。我们一定会成功的抵抗疫情，迎来美好的新生活。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东莞站工作总结范文19</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东莞站工作总结范文20</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v^;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东莞站工作总结范文21</w:t>
      </w:r>
    </w:p>
    <w:p>
      <w:pPr>
        <w:ind w:left="0" w:right="0" w:firstLine="560"/>
        <w:spacing w:before="450" w:after="450" w:line="312" w:lineRule="auto"/>
      </w:pPr>
      <w:r>
        <w:rPr>
          <w:rFonts w:ascii="宋体" w:hAnsi="宋体" w:eastAsia="宋体" w:cs="宋体"/>
          <w:color w:val="000"/>
          <w:sz w:val="28"/>
          <w:szCs w:val="28"/>
        </w:rPr>
        <w:t xml:space="preserve">20xx-20xx年，东莞市投入9000多万元，开展首轮妇女“两癌”筛查项目，共为23万名35-59岁的户籍妇女免费提供“两癌”筛查服务，覆盖全市33个镇街和园区绝大部分适龄妇女，筛查率达，收到良好社会效果。</w:t>
      </w:r>
    </w:p>
    <w:p>
      <w:pPr>
        <w:ind w:left="0" w:right="0" w:firstLine="560"/>
        <w:spacing w:before="450" w:after="450" w:line="312" w:lineRule="auto"/>
      </w:pPr>
      <w:r>
        <w:rPr>
          <w:rFonts w:ascii="宋体" w:hAnsi="宋体" w:eastAsia="宋体" w:cs="宋体"/>
          <w:color w:val="000"/>
          <w:sz w:val="28"/>
          <w:szCs w:val="28"/>
        </w:rPr>
        <w:t xml:space="preserve">在总结首轮妇女“两癌”筛查工作的基础上，第二轮妇女“两癌”检查实施方案，在扩大筛查面、简化申请手续、增加服务内容、提高服务质量等方面进行了改进，让广大妇女享受到更加便捷、更加优质的服务。</w:t>
      </w:r>
    </w:p>
    <w:p>
      <w:pPr>
        <w:ind w:left="0" w:right="0" w:firstLine="560"/>
        <w:spacing w:before="450" w:after="450" w:line="312" w:lineRule="auto"/>
      </w:pPr>
      <w:r>
        <w:rPr>
          <w:rFonts w:ascii="宋体" w:hAnsi="宋体" w:eastAsia="宋体" w:cs="宋体"/>
          <w:color w:val="000"/>
          <w:sz w:val="28"/>
          <w:szCs w:val="28"/>
        </w:rPr>
        <w:t xml:space="preserve">一是放宽筛查对象年限。本轮妇女“两癌”检查对象为35-64岁东莞市户籍妇女，比上一轮35-59岁年限放宽5岁，让更多的妇女群众享受到免费“两癌”检查服务。</w:t>
      </w:r>
    </w:p>
    <w:p>
      <w:pPr>
        <w:ind w:left="0" w:right="0" w:firstLine="560"/>
        <w:spacing w:before="450" w:after="450" w:line="312" w:lineRule="auto"/>
      </w:pPr>
      <w:r>
        <w:rPr>
          <w:rFonts w:ascii="宋体" w:hAnsi="宋体" w:eastAsia="宋体" w:cs="宋体"/>
          <w:color w:val="000"/>
          <w:sz w:val="28"/>
          <w:szCs w:val="28"/>
        </w:rPr>
        <w:t xml:space="preserve">三是增加了服务项目。在原有妇科检查、HPV基因分型检测、宫颈液基细胞检查、乳腺临床检查及乳腺彩超检查等免费项目的基础上，增加了阴道镜检查、乳腺X线检查和组织病理学检查等自费项目，为筛查结果可疑或异常者提供确诊、转诊和治疗随访等服务。</w:t>
      </w:r>
    </w:p>
    <w:p>
      <w:pPr>
        <w:ind w:left="0" w:right="0" w:firstLine="560"/>
        <w:spacing w:before="450" w:after="450" w:line="312" w:lineRule="auto"/>
      </w:pPr>
      <w:r>
        <w:rPr>
          <w:rFonts w:ascii="宋体" w:hAnsi="宋体" w:eastAsia="宋体" w:cs="宋体"/>
          <w:color w:val="000"/>
          <w:sz w:val="28"/>
          <w:szCs w:val="28"/>
        </w:rPr>
        <w:t xml:space="preserve">四是加强服务质量管理。成立东莞市检查项目专家技术指导组和东莞市 “两癌”防治技术指导中心，严把服务质量关，规范操作流程，落实质控措施，确保项目服务质量。</w:t>
      </w:r>
    </w:p>
    <w:p>
      <w:pPr>
        <w:ind w:left="0" w:right="0" w:firstLine="560"/>
        <w:spacing w:before="450" w:after="450" w:line="312" w:lineRule="auto"/>
      </w:pPr>
      <w:r>
        <w:rPr>
          <w:rFonts w:ascii="宋体" w:hAnsi="宋体" w:eastAsia="宋体" w:cs="宋体"/>
          <w:color w:val="000"/>
          <w:sz w:val="28"/>
          <w:szCs w:val="28"/>
        </w:rPr>
        <w:t xml:space="preserve">按照上级部署或工作计划，每完成一项任务，一般都要向上级写报告，反映工作中的基本情况、工作中取得的经验教训、存在的问题以及今后工作设想等，以取得上级领导部门的指导。本文为大家带来报告范文，欢迎大家阅读借鉴。...</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东莞站工作总结范文22</w:t>
      </w:r>
    </w:p>
    <w:p>
      <w:pPr>
        <w:ind w:left="0" w:right="0" w:firstLine="560"/>
        <w:spacing w:before="450" w:after="450" w:line="312" w:lineRule="auto"/>
      </w:pPr>
      <w:r>
        <w:rPr>
          <w:rFonts w:ascii="宋体" w:hAnsi="宋体" w:eastAsia="宋体" w:cs="宋体"/>
          <w:color w:val="000"/>
          <w:sz w:val="28"/>
          <w:szCs w:val="28"/>
        </w:rPr>
        <w:t xml:space="preserve">东莞xx集团招商人员试用期工作总结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东莞站工作总结范文23</w:t>
      </w:r>
    </w:p>
    <w:p>
      <w:pPr>
        <w:ind w:left="0" w:right="0" w:firstLine="560"/>
        <w:spacing w:before="450" w:after="450" w:line="312" w:lineRule="auto"/>
      </w:pPr>
      <w:r>
        <w:rPr>
          <w:rFonts w:ascii="宋体" w:hAnsi="宋体" w:eastAsia="宋体" w:cs="宋体"/>
          <w:color w:val="000"/>
          <w:sz w:val="28"/>
          <w:szCs w:val="28"/>
        </w:rPr>
        <w:t xml:space="preserve">我叫____，现任油站站长工作，在20__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v^我的选取无怨无悔，我会更加的努力工作，开创新的局面^v^。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一天和我朝夕相处的站上每一位兄弟姐妹，与她们大力支持和团结奋斗，是分不开的，俗话说^v^上下齐心，其力断金^v^，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东莞站工作总结范文24</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东莞站工作总结范文25</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东莞站工作总结范文26</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一、人情冷暖、世态炎凉</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 ，这些都是切切实实存在的，当时我就感叹：“幸好我们那个组长比较好”。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三、品质与效率</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四、安全、节约与清洁</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五、职责</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六、坚持与忍耐</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2024-09-20T10:34:44+08:00</dcterms:created>
  <dcterms:modified xsi:type="dcterms:W3CDTF">2024-09-20T10:34:44+08:00</dcterms:modified>
</cp:coreProperties>
</file>

<file path=docProps/custom.xml><?xml version="1.0" encoding="utf-8"?>
<Properties xmlns="http://schemas.openxmlformats.org/officeDocument/2006/custom-properties" xmlns:vt="http://schemas.openxmlformats.org/officeDocument/2006/docPropsVTypes"/>
</file>