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退休干部工作总结2024(实用34篇)</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退休干部工作总结20_120__年，在__市局和区委区政府的直接领导下，我局以服务地方经济发展和基层工商机关转型升级作为年度工作主线，围绕“务实、创新、规范”开展工作，全面落实省局“五项重点工作”争当“两个率先”排头兵，市局“六个抓手”的工...</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w:t>
      </w:r>
    </w:p>
    <w:p>
      <w:pPr>
        <w:ind w:left="0" w:right="0" w:firstLine="560"/>
        <w:spacing w:before="450" w:after="450" w:line="312" w:lineRule="auto"/>
      </w:pPr>
      <w:r>
        <w:rPr>
          <w:rFonts w:ascii="宋体" w:hAnsi="宋体" w:eastAsia="宋体" w:cs="宋体"/>
          <w:color w:val="000"/>
          <w:sz w:val="28"/>
          <w:szCs w:val="28"/>
        </w:rPr>
        <w:t xml:space="preserve">20__年，在__市局和区委区政府的直接领导下，我局以服务地方经济发展和基层工商机关转型升级作为年度工作主线，围绕“务实、创新、规范”开展工作，全面落实省局“五项重点工作”争当“两个率先”排头兵，市局“六个抓手”的工作部署，积极投身区委区政府“中心禅城”的建设，取得了新的成绩。</w:t>
      </w:r>
    </w:p>
    <w:p>
      <w:pPr>
        <w:ind w:left="0" w:right="0" w:firstLine="560"/>
        <w:spacing w:before="450" w:after="450" w:line="312" w:lineRule="auto"/>
      </w:pPr>
      <w:r>
        <w:rPr>
          <w:rFonts w:ascii="宋体" w:hAnsi="宋体" w:eastAsia="宋体" w:cs="宋体"/>
          <w:color w:val="000"/>
          <w:sz w:val="28"/>
          <w:szCs w:val="28"/>
        </w:rPr>
        <w:t xml:space="preserve">一、树惠民政风，抓“行评”整改，履职效能全面提升</w:t>
      </w:r>
    </w:p>
    <w:p>
      <w:pPr>
        <w:ind w:left="0" w:right="0" w:firstLine="560"/>
        <w:spacing w:before="450" w:after="450" w:line="312" w:lineRule="auto"/>
      </w:pPr>
      <w:r>
        <w:rPr>
          <w:rFonts w:ascii="宋体" w:hAnsi="宋体" w:eastAsia="宋体" w:cs="宋体"/>
          <w:color w:val="000"/>
          <w:sz w:val="28"/>
          <w:szCs w:val="28"/>
        </w:rPr>
        <w:t xml:space="preserve">全局认识到位，超常规组织部署“四风”整治和“行评”工作，一方面，构建从局领导、“庸懒散奢”整治专责工作组、科室分局，到每一位干部职工的“以上率下，上下同步”的“链条式”查改模式，扎实开展“四风”整治。另一方面，全身心投入政风行风民主评议，打开门办工商，走到群众中去听取意见，邀请群众和媒体体验工商业务办理，自主收集到5个方面，14项存在问题，并先后就《区第三方民意测评通报》、《区政风行风建设主要问题的通报》提到的存在问题，制定28项整改措施，形成整改总方案，尤其是针对共性的问题，力争改变“哪里发现哪里整改”的孤立运作，探索“上升、落地、铺展”的整改新模式，全方位地提升了全局整体的履职效能。</w:t>
      </w:r>
    </w:p>
    <w:p>
      <w:pPr>
        <w:ind w:left="0" w:right="0" w:firstLine="560"/>
        <w:spacing w:before="450" w:after="450" w:line="312" w:lineRule="auto"/>
      </w:pPr>
      <w:r>
        <w:rPr>
          <w:rFonts w:ascii="宋体" w:hAnsi="宋体" w:eastAsia="宋体" w:cs="宋体"/>
          <w:color w:val="000"/>
          <w:sz w:val="28"/>
          <w:szCs w:val="28"/>
        </w:rPr>
        <w:t xml:space="preserve">全年共有93个次的单位及个人受到区级以上表彰。其中，3个是国家级的表彰：区局被评为全国工商系统20__—20__年度诚信市场创建工作突出单位，祖庙分局被评为全国工商系统先进集体，区个私协会被评为全国个私协会先进集体;1个是省级表彰：区局被省“三打”领导小组评为“全省‘三打’专项行动先进集体”;进驻行政服务中心窗口每季度均被__市行政服务中心评为先进窗口，并荣获年度先进窗口;区局在全区行评中列26个被评议单位榜首，连续4年蝉联全市系统绩效考核第一名，并获得全区绩效考核优秀等次，四项基础的履职工作也都取得突出的成效。</w:t>
      </w:r>
    </w:p>
    <w:p>
      <w:pPr>
        <w:ind w:left="0" w:right="0" w:firstLine="560"/>
        <w:spacing w:before="450" w:after="450" w:line="312" w:lineRule="auto"/>
      </w:pPr>
      <w:r>
        <w:rPr>
          <w:rFonts w:ascii="宋体" w:hAnsi="宋体" w:eastAsia="宋体" w:cs="宋体"/>
          <w:color w:val="000"/>
          <w:sz w:val="28"/>
          <w:szCs w:val="28"/>
        </w:rPr>
        <w:t xml:space="preserve">一是窗口效能继续提升，经济户口“质量双升”。全年共核准设立登记10739户，注销登记5469户，全区共有经济户口74721户，注册资本(金)约亿元，分别同比增长和。</w:t>
      </w:r>
    </w:p>
    <w:p>
      <w:pPr>
        <w:ind w:left="0" w:right="0" w:firstLine="560"/>
        <w:spacing w:before="450" w:after="450" w:line="312" w:lineRule="auto"/>
      </w:pPr>
      <w:r>
        <w:rPr>
          <w:rFonts w:ascii="宋体" w:hAnsi="宋体" w:eastAsia="宋体" w:cs="宋体"/>
          <w:color w:val="000"/>
          <w:sz w:val="28"/>
          <w:szCs w:val="28"/>
        </w:rPr>
        <w:t xml:space="preserve">二是商标战略持续推进，名标工程再传喜讯。新增“恒洁”、“圣德堡”、“惠万家”和“百年糊涂酒”4件中国驰名商标，全区共有24件中国驰名商标、65件省著名商标、3件集体商标、1件证明商标，累计有效注册商标23060件，比上年增长。并继去年首批14件28个类别的公共资源商标获准注册后，成功申报第二批11件23个类别的公共资源商标。</w:t>
      </w:r>
    </w:p>
    <w:p>
      <w:pPr>
        <w:ind w:left="0" w:right="0" w:firstLine="560"/>
        <w:spacing w:before="450" w:after="450" w:line="312" w:lineRule="auto"/>
      </w:pPr>
      <w:r>
        <w:rPr>
          <w:rFonts w:ascii="宋体" w:hAnsi="宋体" w:eastAsia="宋体" w:cs="宋体"/>
          <w:color w:val="000"/>
          <w:sz w:val="28"/>
          <w:szCs w:val="28"/>
        </w:rPr>
        <w:t xml:space="preserve">三是监管执法更加到位，市场秩序规范有序。全年，共结案1338宗，特别是强化了反法案件的查处，共结案248宗，比去年同期增长37%。</w:t>
      </w:r>
    </w:p>
    <w:p>
      <w:pPr>
        <w:ind w:left="0" w:right="0" w:firstLine="560"/>
        <w:spacing w:before="450" w:after="450" w:line="312" w:lineRule="auto"/>
      </w:pPr>
      <w:r>
        <w:rPr>
          <w:rFonts w:ascii="宋体" w:hAnsi="宋体" w:eastAsia="宋体" w:cs="宋体"/>
          <w:color w:val="000"/>
          <w:sz w:val="28"/>
          <w:szCs w:val="28"/>
        </w:rPr>
        <w:t xml:space="preserve">四是消费环境继续好转，维权处置实现双百。全年，12315投诉举报中心共接到申诉举报案件4044宗，办结率均达到100%，为消费者挽回经济损失万元;区消委会(含投诉联络站)共受理投诉2923宗，办结率100%，为消委者挽回经济损失万元。</w:t>
      </w:r>
    </w:p>
    <w:p>
      <w:pPr>
        <w:ind w:left="0" w:right="0" w:firstLine="560"/>
        <w:spacing w:before="450" w:after="450" w:line="312" w:lineRule="auto"/>
      </w:pPr>
      <w:r>
        <w:rPr>
          <w:rFonts w:ascii="宋体" w:hAnsi="宋体" w:eastAsia="宋体" w:cs="宋体"/>
          <w:color w:val="000"/>
          <w:sz w:val="28"/>
          <w:szCs w:val="28"/>
        </w:rPr>
        <w:t xml:space="preserve">二、务实干事，创新突破，年度重点工作亮点纷呈</w:t>
      </w:r>
    </w:p>
    <w:p>
      <w:pPr>
        <w:ind w:left="0" w:right="0" w:firstLine="560"/>
        <w:spacing w:before="450" w:after="450" w:line="312" w:lineRule="auto"/>
      </w:pPr>
      <w:r>
        <w:rPr>
          <w:rFonts w:ascii="宋体" w:hAnsi="宋体" w:eastAsia="宋体" w:cs="宋体"/>
          <w:color w:val="000"/>
          <w:sz w:val="28"/>
          <w:szCs w:val="28"/>
        </w:rPr>
        <w:t xml:space="preserve">(一)以“项目”为纲，纲举目张，服务市区的大项工作有了新的进展。</w:t>
      </w:r>
    </w:p>
    <w:p>
      <w:pPr>
        <w:ind w:left="0" w:right="0" w:firstLine="560"/>
        <w:spacing w:before="450" w:after="450" w:line="312" w:lineRule="auto"/>
      </w:pPr>
      <w:r>
        <w:rPr>
          <w:rFonts w:ascii="宋体" w:hAnsi="宋体" w:eastAsia="宋体" w:cs="宋体"/>
          <w:color w:val="000"/>
          <w:sz w:val="28"/>
          <w:szCs w:val="28"/>
        </w:rPr>
        <w:t xml:space="preserve">今年市区级的大项工作多，任务重。我局抓住“项目建设”这个“纲”，分条缕析，很好地统筹推进了各项工作。如规划全区“两建”80项重点项目，找准“平安创建”中我局负责的9大项目，“创文”工作中17个大项和31个小项的具体内容，较好地实现了具体点位上的突破。“两建”中，制定下发“区药品零售行业发展规划”方案，4户企业通过国家工商总局的“守重”公示，创建完成2户省级“流通环节食品安全示范店”、6户市级食品安全示范店、22户区级食品安全示范点(店)、5间“放心饭堂”，创意产业园成为综合性的餐饮服务食品安全示范街，其全环节链条式食品安全监管模式，先后得到省市场监管体系建设统筹协调小组第四考核组以及刘悦伦市长等市领导的高度评价。“平安创建”中，“平安市场”项目建设成效突出，获得政府领导和群众的广泛赞誉;“清无”项目，全年，共查处无照经营案件502宗，引导办照424户，查处黑网吧62家，查扣电脑主机1105台、显示器1103台。“创文”工作中，更加注重常态化推进，制作“创文实地考察易反弹项目的工作指引”以及“创文专项检查记录表”，重点加强实地考察项目三大重点领域的工作落实，高要求、高标准地完成了年度“迎检”任务。</w:t>
      </w:r>
    </w:p>
    <w:p>
      <w:pPr>
        <w:ind w:left="0" w:right="0" w:firstLine="560"/>
        <w:spacing w:before="450" w:after="450" w:line="312" w:lineRule="auto"/>
      </w:pPr>
      <w:r>
        <w:rPr>
          <w:rFonts w:ascii="宋体" w:hAnsi="宋体" w:eastAsia="宋体" w:cs="宋体"/>
          <w:color w:val="000"/>
          <w:sz w:val="28"/>
          <w:szCs w:val="28"/>
        </w:rPr>
        <w:t xml:space="preserve">(二)走“务实”道路，贴近需求，服务经济发展更趋到位。</w:t>
      </w:r>
    </w:p>
    <w:p>
      <w:pPr>
        <w:ind w:left="0" w:right="0" w:firstLine="560"/>
        <w:spacing w:before="450" w:after="450" w:line="312" w:lineRule="auto"/>
      </w:pPr>
      <w:r>
        <w:rPr>
          <w:rFonts w:ascii="宋体" w:hAnsi="宋体" w:eastAsia="宋体" w:cs="宋体"/>
          <w:color w:val="000"/>
          <w:sz w:val="28"/>
          <w:szCs w:val="28"/>
        </w:rPr>
        <w:t xml:space="preserve">围绕园区与重大项目建设，服务产业发展获区长批示肯定。在7大产业园区以及区重大项目所在地建立26个工商服务联系点，充分了解企业需求，提供“预约服务、延时服务、上门服务、”和“绿色通道”等更有针对性的服务措施，并主动与区行政服务中心协商，将区重大项目纳入联合审批的实施范畴，提速重大项目的落地，获得良好的社会效应。同时，跟进南风古灶步行街区的工业用地“改功”登记，早期介入家具博览城、王府井百货大楼建设等项目。刘东豪区长批示“思路清晰，切入点准，区工商局主动工作的优点，值得全区各部门学习”。</w:t>
      </w:r>
    </w:p>
    <w:p>
      <w:pPr>
        <w:ind w:left="0" w:right="0" w:firstLine="560"/>
        <w:spacing w:before="450" w:after="450" w:line="312" w:lineRule="auto"/>
      </w:pPr>
      <w:r>
        <w:rPr>
          <w:rFonts w:ascii="宋体" w:hAnsi="宋体" w:eastAsia="宋体" w:cs="宋体"/>
          <w:color w:val="000"/>
          <w:sz w:val="28"/>
          <w:szCs w:val="28"/>
        </w:rPr>
        <w:t xml:space="preserve">紧扣禅城地域特点，商标战略工作再上新台阶。针对商标孵化库企业开展高端指导和服务，主要包括驰著名商标“一对一”辅导培育，依法使用商标，商标维权服务等。同时，着力指导“名标”的后续推广使用，重点围绕“石湾公仔”、“佛山陶瓷”、“澜石不锈钢”等区域品牌以及公共资源商标，尝试打造“转得出、接得住、管得好”的有效后续使用模式，提升区内企业的竞争力和创新力。如发挥区商标战略办牵头作用，指导佛山陶瓷行业协会制定“石湾公仔”《行业标准》《商标管理实施细则》《证明商标管理办法》，与协会策划组织“中国地理标志—石湾公仔”100件珍品展，协助成立“石湾公仔”博物馆以及赴北京、杭州等地开展相关推介活动。同时，强化培训，邀请广东省商标事务所董宜东所长到禅城开办集体商标、证明商标推广使用专题讲座，并利用佛山地区商标统计分析与预警保护系统，先后发布“行通济”、“祖庙”和“行花街”等多件公共资源商标预警，指导相关权利人尽早提出商标异议，获商标专有权人赞誉。</w:t>
      </w:r>
    </w:p>
    <w:p>
      <w:pPr>
        <w:ind w:left="0" w:right="0" w:firstLine="560"/>
        <w:spacing w:before="450" w:after="450" w:line="312" w:lineRule="auto"/>
      </w:pPr>
      <w:r>
        <w:rPr>
          <w:rFonts w:ascii="宋体" w:hAnsi="宋体" w:eastAsia="宋体" w:cs="宋体"/>
          <w:color w:val="000"/>
          <w:sz w:val="28"/>
          <w:szCs w:val="28"/>
        </w:rPr>
        <w:t xml:space="preserve">市场升改攻坚克难，服务城市升级效果显著。_年为农贸市场升级改造全面完成年，一方面，针对部分市场权属不清，部分镇街进度缓慢的情形，主动协调村委会、公资办、市场承包方、规划等各单位，通过商定改造投入比例、延长经营合同期限、优先获得政府补助等方式，鼓励和动员升改;另一方面，开展月度通报，主动约谈街道分管领导，宣传工作进度较快的镇街好的做法以及升级改造的市场典范，较好地推动了整个工作的开展，年内超额完成升改任务。全年，实际升改55个市场，超额完成任务。</w:t>
      </w:r>
    </w:p>
    <w:p>
      <w:pPr>
        <w:ind w:left="0" w:right="0" w:firstLine="560"/>
        <w:spacing w:before="450" w:after="450" w:line="312" w:lineRule="auto"/>
      </w:pPr>
      <w:r>
        <w:rPr>
          <w:rFonts w:ascii="宋体" w:hAnsi="宋体" w:eastAsia="宋体" w:cs="宋体"/>
          <w:color w:val="000"/>
          <w:sz w:val="28"/>
          <w:szCs w:val="28"/>
        </w:rPr>
        <w:t xml:space="preserve">(三)行“改革”之功，大胆探索，基层体制机制创新再有成效。</w:t>
      </w:r>
    </w:p>
    <w:p>
      <w:pPr>
        <w:ind w:left="0" w:right="0" w:firstLine="560"/>
        <w:spacing w:before="450" w:after="450" w:line="312" w:lineRule="auto"/>
      </w:pPr>
      <w:r>
        <w:rPr>
          <w:rFonts w:ascii="宋体" w:hAnsi="宋体" w:eastAsia="宋体" w:cs="宋体"/>
          <w:color w:val="000"/>
          <w:sz w:val="28"/>
          <w:szCs w:val="28"/>
        </w:rPr>
        <w:t xml:space="preserve">全市率先发布登记管理改革后续“严管”措施。对于“宽进”后的“严管”工作高度关注，集中精力协助区政府制定针对许可经营事项监管的职责分工和具体措施，以区政府名义下发《关于印发__区对许可经营事项监管任务分解表的通知》，梳理了15个区一级职能部门，包括市场监管、经促、城建等，涉及种子经营、种畜禽生产经营等58项许可经营项目的日常监管措施和无证经营管制措施，工作得到市改革工作调研组的肯定。登记管理改革凸显效果，启动至今按照登记管理改革方式登记的企业共计1085户，接受企业和群众咨询3238人次。同时，全面推进网上登记审批工作，通过加大对外宣传力度，强化网上登记咨询，开设统一解答企业和群众咨询的网上登记qq群等方式，逐步引导企业群众转变办事习惯，促进登记注册大厅与网上登记服务的接轨和融合。</w:t>
      </w:r>
    </w:p>
    <w:p>
      <w:pPr>
        <w:ind w:left="0" w:right="0" w:firstLine="560"/>
        <w:spacing w:before="450" w:after="450" w:line="312" w:lineRule="auto"/>
      </w:pPr>
      <w:r>
        <w:rPr>
          <w:rFonts w:ascii="宋体" w:hAnsi="宋体" w:eastAsia="宋体" w:cs="宋体"/>
          <w:color w:val="000"/>
          <w:sz w:val="28"/>
          <w:szCs w:val="28"/>
        </w:rPr>
        <w:t xml:space="preserve">全市系统率先完善消费纠纷诉调对接机制。在总结诉调衔接工作的基础上，与__区法院正式建立“诉调对接”机制，重新制定《消费纠纷诉调对接工作规定(试行)》，内容包含《消费纠纷诉调对接工作规定实施细则》《消费纠纷诉调对接工作调解文书》《消费纠纷诉调对接工作流程图》，进一步完善工作机制，强化了“诉前联调”的部门联动和操作规范性。年内，启动诉调对接新机制成功调解2宗消费申诉案件，其中1宗是房地产消费申诉。工作成果在全省消费维权和社会监督体系建设经验交流会上受到充分肯定。</w:t>
      </w:r>
    </w:p>
    <w:p>
      <w:pPr>
        <w:ind w:left="0" w:right="0" w:firstLine="560"/>
        <w:spacing w:before="450" w:after="450" w:line="312" w:lineRule="auto"/>
      </w:pPr>
      <w:r>
        <w:rPr>
          <w:rFonts w:ascii="宋体" w:hAnsi="宋体" w:eastAsia="宋体" w:cs="宋体"/>
          <w:color w:val="000"/>
          <w:sz w:val="28"/>
          <w:szCs w:val="28"/>
        </w:rPr>
        <w:t xml:space="preserve">全市系统率先建立三方“清无”行刑衔接工作机制。联合市公安局禅城分局、区检察院签署《关于建立工商行政执法与刑事司法相衔接工作联席会议制度的方案》，并促成三方联合制定《关于规范达到移送标准的无照经营违法行为案件移送工作的意见》，厘清刑法中非法经营罪名所涵盖的无照经营行为情形，明确13种需要移送司法机关处理的无照经营案件类型，强化了部门的执法合力，提升了“清无”工作力度。</w:t>
      </w:r>
    </w:p>
    <w:p>
      <w:pPr>
        <w:ind w:left="0" w:right="0" w:firstLine="560"/>
        <w:spacing w:before="450" w:after="450" w:line="312" w:lineRule="auto"/>
      </w:pPr>
      <w:r>
        <w:rPr>
          <w:rFonts w:ascii="宋体" w:hAnsi="宋体" w:eastAsia="宋体" w:cs="宋体"/>
          <w:color w:val="000"/>
          <w:sz w:val="28"/>
          <w:szCs w:val="28"/>
        </w:rPr>
        <w:t xml:space="preserve">(四)抓“规范”履职，明晰标准，基层规范化建设全面深化。抓住今年是基层规范化建设的验收年，也是两险防控的深入推进年的有利契机，狠抓三个大类的履职规范。</w:t>
      </w:r>
    </w:p>
    <w:p>
      <w:pPr>
        <w:ind w:left="0" w:right="0" w:firstLine="560"/>
        <w:spacing w:before="450" w:after="450" w:line="312" w:lineRule="auto"/>
      </w:pPr>
      <w:r>
        <w:rPr>
          <w:rFonts w:ascii="宋体" w:hAnsi="宋体" w:eastAsia="宋体" w:cs="宋体"/>
          <w:color w:val="000"/>
          <w:sz w:val="28"/>
          <w:szCs w:val="28"/>
        </w:rPr>
        <w:t xml:space="preserve">规范登记窗口服务。制定《区局窗口工作人员行为规范》《区局登记注册业务咨询工作制度》《业务繁忙时段工作制度》，规范登记注册大厅各窗口工作人员服务准则、岗位纪律、礼仪礼节以及业务咨询工作的管理，塑造和树立工商部门的良好形象，提高窗口办事效率;印发《区局登记注册窗口领导值班制度》，规定区局分管领导、登记科以及登记分局领导一线值班时间和工作要求，积极研究和推动服务方式创新，通过领导的一线值班结合各种专项的督查，确保窗口服务的质量能经受住365天的明察暗访。</w:t>
      </w:r>
    </w:p>
    <w:p>
      <w:pPr>
        <w:ind w:left="0" w:right="0" w:firstLine="560"/>
        <w:spacing w:before="450" w:after="450" w:line="312" w:lineRule="auto"/>
      </w:pPr>
      <w:r>
        <w:rPr>
          <w:rFonts w:ascii="宋体" w:hAnsi="宋体" w:eastAsia="宋体" w:cs="宋体"/>
          <w:color w:val="000"/>
          <w:sz w:val="28"/>
          <w:szCs w:val="28"/>
        </w:rPr>
        <w:t xml:space="preserve">规范网格化监管。普查全区25个网格，随机抽查重点行业监管档案盒、市场主体监管检查表，及时归纳检查发现的7大类问题，及时补正问题。并以市局《网格化监管优秀评比检查情况的通报》为契机，树立优秀网格示范典型，做好存在的“共性问题”预警提示，印发《区局网格化监管检查评审提升办法》，制定《区局企业监管档案整理规范》，较好地促进了全局网格化监管的规范运作。</w:t>
      </w:r>
    </w:p>
    <w:p>
      <w:pPr>
        <w:ind w:left="0" w:right="0" w:firstLine="560"/>
        <w:spacing w:before="450" w:after="450" w:line="312" w:lineRule="auto"/>
      </w:pPr>
      <w:r>
        <w:rPr>
          <w:rFonts w:ascii="宋体" w:hAnsi="宋体" w:eastAsia="宋体" w:cs="宋体"/>
          <w:color w:val="000"/>
          <w:sz w:val="28"/>
          <w:szCs w:val="28"/>
        </w:rPr>
        <w:t xml:space="preserve">规范执法办案制定《关于明确案件查办过程中有关问题的`通知》，规范自由裁量权;制定《案件审议委员会审议规则》，旨在规范全局的案件审议流程。出台《流通环节食品抽检工作指引》，举办商品抽检工作培训班，全面细化、规范商品抽检工作;建立并实施定期销毁工作机制，年内开展了假冒伪劣商品集中销毁活动。</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退休干部工作总结20_2</w:t>
      </w:r>
    </w:p>
    <w:p>
      <w:pPr>
        <w:ind w:left="0" w:right="0" w:firstLine="560"/>
        <w:spacing w:before="450" w:after="450" w:line="312" w:lineRule="auto"/>
      </w:pPr>
      <w:r>
        <w:rPr>
          <w:rFonts w:ascii="宋体" w:hAnsi="宋体" w:eastAsia="宋体" w:cs="宋体"/>
          <w:color w:val="000"/>
          <w:sz w:val="28"/>
          <w:szCs w:val="28"/>
        </w:rPr>
        <w:t xml:space="preserve">市供销社老干部服务与管理工作在市社党组的高度重视下，在市委老干部局的精心指导下，从供销系统的实际出发，为创建和谐幸福、健康有为的老干部队伍做了一些应做的工作，取得了较好成效，现将本年度工作情况报告如下：</w:t>
      </w:r>
    </w:p>
    <w:p>
      <w:pPr>
        <w:ind w:left="0" w:right="0" w:firstLine="560"/>
        <w:spacing w:before="450" w:after="450" w:line="312" w:lineRule="auto"/>
      </w:pPr>
      <w:r>
        <w:rPr>
          <w:rFonts w:ascii="宋体" w:hAnsi="宋体" w:eastAsia="宋体" w:cs="宋体"/>
          <w:color w:val="000"/>
          <w:sz w:val="28"/>
          <w:szCs w:val="28"/>
        </w:rPr>
        <w:t xml:space="preserve">一、领导重视，认真落实老干部“两个待遇”</w:t>
      </w:r>
    </w:p>
    <w:p>
      <w:pPr>
        <w:ind w:left="0" w:right="0" w:firstLine="560"/>
        <w:spacing w:before="450" w:after="450" w:line="312" w:lineRule="auto"/>
      </w:pPr>
      <w:r>
        <w:rPr>
          <w:rFonts w:ascii="宋体" w:hAnsi="宋体" w:eastAsia="宋体" w:cs="宋体"/>
          <w:color w:val="000"/>
          <w:sz w:val="28"/>
          <w:szCs w:val="28"/>
        </w:rPr>
        <w:t xml:space="preserve">老干部工作是一项政策性很强的工作，它不仅关系到社会的稳定，还关系到我们党的形象，更关系到我们党的凝聚力和向心力。为此，市社党组坚持树立科学发展观，始终把老干部工作作为党务工作的重要事项之一来抓，始终坚持老干部“两个待遇”的落实，常年安排一名党组成员负责分管老干部工作，常年安排机关党委办负责老干部日常事务，配备有两名同志从事老干部服务与管理工作，常年要求所属单位的负责人把为老干部服务的基础工作做到位。目前我社离退休老干部工作基本上做到了服务到位，管理规范，待遇落实。主要体现在以下几个方面：</w:t>
      </w:r>
    </w:p>
    <w:p>
      <w:pPr>
        <w:ind w:left="0" w:right="0" w:firstLine="560"/>
        <w:spacing w:before="450" w:after="450" w:line="312" w:lineRule="auto"/>
      </w:pPr>
      <w:r>
        <w:rPr>
          <w:rFonts w:ascii="宋体" w:hAnsi="宋体" w:eastAsia="宋体" w:cs="宋体"/>
          <w:color w:val="000"/>
          <w:sz w:val="28"/>
          <w:szCs w:val="28"/>
        </w:rPr>
        <w:t xml:space="preserve">1、坚持从政治上关心老干部。全年组织老干部认真学习党的xx大精神，认真学习和贯彻党和国家关于离退休干部的相关政策，学习传达文件40人次，集中召开老干部形势通报会2次，党组书记、主任在会上主动向老同志通报情况，主动征求老同志对振兴县级供销社的意见和建议，对供销事业发展壮大的良策。年内为每个老干部订阅《当代老年》杂志1份，使老干部老有所为、老有所学。</w:t>
      </w:r>
    </w:p>
    <w:p>
      <w:pPr>
        <w:ind w:left="0" w:right="0" w:firstLine="560"/>
        <w:spacing w:before="450" w:after="450" w:line="312" w:lineRule="auto"/>
      </w:pPr>
      <w:r>
        <w:rPr>
          <w:rFonts w:ascii="宋体" w:hAnsi="宋体" w:eastAsia="宋体" w:cs="宋体"/>
          <w:color w:val="000"/>
          <w:sz w:val="28"/>
          <w:szCs w:val="28"/>
        </w:rPr>
        <w:t xml:space="preserve">2、坚持开展敬老节活动。召开重阳敬老节座谈会，加强与老干部的交流和沟通，找出工作中存在的不足加以改进，认真倾听他们生活中的困难，依照国家政策尽全力解决，认真听取老干部对供销社社工作的意见和要求，及时改进工作。会上为每名离休老干部发放重阳节慰问金200元。</w:t>
      </w:r>
    </w:p>
    <w:p>
      <w:pPr>
        <w:ind w:left="0" w:right="0" w:firstLine="560"/>
        <w:spacing w:before="450" w:after="450" w:line="312" w:lineRule="auto"/>
      </w:pPr>
      <w:r>
        <w:rPr>
          <w:rFonts w:ascii="宋体" w:hAnsi="宋体" w:eastAsia="宋体" w:cs="宋体"/>
          <w:color w:val="000"/>
          <w:sz w:val="28"/>
          <w:szCs w:val="28"/>
        </w:rPr>
        <w:t xml:space="preserve">3、坚持老干部慰问制度。工作中做到“四必访”：生病住院必访、特殊困难必访、重大节日必访、丧事必访。在每年的“七·一”党的生日、“九·九重阳节”和春节等重大节日之际，坚持走访慰问老干部，把党和政府的关怀，把党组织的温暖送到老干部的家中。</w:t>
      </w:r>
    </w:p>
    <w:p>
      <w:pPr>
        <w:ind w:left="0" w:right="0" w:firstLine="560"/>
        <w:spacing w:before="450" w:after="450" w:line="312" w:lineRule="auto"/>
      </w:pPr>
      <w:r>
        <w:rPr>
          <w:rFonts w:ascii="宋体" w:hAnsi="宋体" w:eastAsia="宋体" w:cs="宋体"/>
          <w:color w:val="000"/>
          <w:sz w:val="28"/>
          <w:szCs w:val="28"/>
        </w:rPr>
        <w:t xml:space="preserve">4、坚持发挥老干部余热。本系统召开的相关会议和开展的重大活动都请老干部代表参加，及时向老干部宣传党和国家、省、市的事关供销社改革发展的重大决策和重要事项，充分调动老干部的主观能动性，及时向老干部通报国家相关的新的福利政策，有关涉及到老干部切身利益的事项和决策都会邀请老干部代表参加。</w:t>
      </w:r>
    </w:p>
    <w:p>
      <w:pPr>
        <w:ind w:left="0" w:right="0" w:firstLine="560"/>
        <w:spacing w:before="450" w:after="450" w:line="312" w:lineRule="auto"/>
      </w:pPr>
      <w:r>
        <w:rPr>
          <w:rFonts w:ascii="宋体" w:hAnsi="宋体" w:eastAsia="宋体" w:cs="宋体"/>
          <w:color w:val="000"/>
          <w:sz w:val="28"/>
          <w:szCs w:val="28"/>
        </w:rPr>
        <w:t xml:space="preserve">二、常年坚持，做好服务的基础工作</w:t>
      </w:r>
    </w:p>
    <w:p>
      <w:pPr>
        <w:ind w:left="0" w:right="0" w:firstLine="560"/>
        <w:spacing w:before="450" w:after="450" w:line="312" w:lineRule="auto"/>
      </w:pPr>
      <w:r>
        <w:rPr>
          <w:rFonts w:ascii="宋体" w:hAnsi="宋体" w:eastAsia="宋体" w:cs="宋体"/>
          <w:color w:val="000"/>
          <w:sz w:val="28"/>
          <w:szCs w:val="28"/>
        </w:rPr>
        <w:t xml:space="preserve">今后，要继续发扬成绩，克服不足，着重抓好以下工作：</w:t>
      </w:r>
    </w:p>
    <w:p>
      <w:pPr>
        <w:ind w:left="0" w:right="0" w:firstLine="560"/>
        <w:spacing w:before="450" w:after="450" w:line="312" w:lineRule="auto"/>
      </w:pPr>
      <w:r>
        <w:rPr>
          <w:rFonts w:ascii="宋体" w:hAnsi="宋体" w:eastAsia="宋体" w:cs="宋体"/>
          <w:color w:val="000"/>
          <w:sz w:val="28"/>
          <w:szCs w:val="28"/>
        </w:rPr>
        <w:t xml:space="preserve">1、继续落实好老干部政治待遇。继续坚持组织老同志参观学习、听取有关报告，重点学好党的xx大精神。继续坚持情况通报会，定期组织老干部座谈会，重大会议邀请老干部代表参会，让老干部及时了解我社改革发展情况，继续发挥老干部的作用。</w:t>
      </w:r>
    </w:p>
    <w:p>
      <w:pPr>
        <w:ind w:left="0" w:right="0" w:firstLine="560"/>
        <w:spacing w:before="450" w:after="450" w:line="312" w:lineRule="auto"/>
      </w:pPr>
      <w:r>
        <w:rPr>
          <w:rFonts w:ascii="宋体" w:hAnsi="宋体" w:eastAsia="宋体" w:cs="宋体"/>
          <w:color w:val="000"/>
          <w:sz w:val="28"/>
          <w:szCs w:val="28"/>
        </w:rPr>
        <w:t xml:space="preserve">2、继续坚持走访制度。坚持重大节日走访慰问制，对因病因灾的老干部及时探望，对生活有困难的老干部给以帮助，及时关心和解决老干部关注的热点难点问题。坚持做好老干部的信访工作，及时化解矛盾，创建文明和谐社会。</w:t>
      </w:r>
    </w:p>
    <w:p>
      <w:pPr>
        <w:ind w:left="0" w:right="0" w:firstLine="560"/>
        <w:spacing w:before="450" w:after="450" w:line="312" w:lineRule="auto"/>
      </w:pPr>
      <w:r>
        <w:rPr>
          <w:rFonts w:ascii="宋体" w:hAnsi="宋体" w:eastAsia="宋体" w:cs="宋体"/>
          <w:color w:val="000"/>
          <w:sz w:val="28"/>
          <w:szCs w:val="28"/>
        </w:rPr>
        <w:t xml:space="preserve">3、继续开展丰富多彩的文体活动。</w:t>
      </w:r>
    </w:p>
    <w:p>
      <w:pPr>
        <w:ind w:left="0" w:right="0" w:firstLine="560"/>
        <w:spacing w:before="450" w:after="450" w:line="312" w:lineRule="auto"/>
      </w:pPr>
      <w:r>
        <w:rPr>
          <w:rFonts w:ascii="宋体" w:hAnsi="宋体" w:eastAsia="宋体" w:cs="宋体"/>
          <w:color w:val="000"/>
          <w:sz w:val="28"/>
          <w:szCs w:val="28"/>
        </w:rPr>
        <w:t xml:space="preserve">4、进一步完善离退休人员信息平台。坚持做到底数清，情况明。进一步加强离退休人员服务管理机构和工作人员队伍建设，进一步改善活动场所和硬件设施的配备。结合老干部工作实际，深入调研，写出调研材料。</w:t>
      </w:r>
    </w:p>
    <w:p>
      <w:pPr>
        <w:ind w:left="0" w:right="0" w:firstLine="560"/>
        <w:spacing w:before="450" w:after="450" w:line="312" w:lineRule="auto"/>
      </w:pPr>
      <w:r>
        <w:rPr>
          <w:rFonts w:ascii="宋体" w:hAnsi="宋体" w:eastAsia="宋体" w:cs="宋体"/>
          <w:color w:val="000"/>
          <w:sz w:val="28"/>
          <w:szCs w:val="28"/>
        </w:rPr>
        <w:t xml:space="preserve">总之，今后我们要继续增强服务意识，提升服务水平，不断探索服务的有效途径，在工作中积极主动地征求老干部的意见和建议，用热心、爱心、细心和耐心的为老干部服好务，让老干部真正做到老有所养、老有所为、老有所乐，促进老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退休干部工作总结20_3</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区老干部局的具体指导下，紧紧围绕党的_大、_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_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__年我局党组高度重视老干工作，由同志具体负责老干部工作，同志协助。领导班子召开专题研究做好离退休工作会议，坚持了定期向离退休老干部通报本部门改革、发展、稳定等情况制度，认真组织老干部听“_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_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退休干部工作总结20_4</w:t>
      </w:r>
    </w:p>
    <w:p>
      <w:pPr>
        <w:ind w:left="0" w:right="0" w:firstLine="560"/>
        <w:spacing w:before="450" w:after="450" w:line="312" w:lineRule="auto"/>
      </w:pPr>
      <w:r>
        <w:rPr>
          <w:rFonts w:ascii="宋体" w:hAnsi="宋体" w:eastAsia="宋体" w:cs="宋体"/>
          <w:color w:val="000"/>
          <w:sz w:val="28"/>
          <w:szCs w:val="28"/>
        </w:rPr>
        <w:t xml:space="preserve">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退休干部工作总结20_5</w:t>
      </w:r>
    </w:p>
    <w:p>
      <w:pPr>
        <w:ind w:left="0" w:right="0" w:firstLine="560"/>
        <w:spacing w:before="450" w:after="450" w:line="312" w:lineRule="auto"/>
      </w:pPr>
      <w:r>
        <w:rPr>
          <w:rFonts w:ascii="宋体" w:hAnsi="宋体" w:eastAsia="宋体" w:cs="宋体"/>
          <w:color w:val="000"/>
          <w:sz w:val="28"/>
          <w:szCs w:val="28"/>
        </w:rPr>
        <w:t xml:space="preserve">20_年在上级有关部门的领导下，我们村坚持以党的“_大”精神和“三个代表”重要思想为指导;以建设和谐社会，建设幸福村为我们村退管工作的根本，以“老有所养、老有所医、老有所教、老有所学、老有所为、老有所乐”为工作目标，继续大力开展“企业退休人员社会化管理服务工作”的深入宣传和全面落实工作。现对半年来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一、加强学习、提高自身素质。定期召开村退管自管小组会议,进行理论学习和业务指导,针对日常工作存在问题及时沟通加以改进，不断提高退管工作人员的理论知识和业务水平，强化做好社区退管工作的能力。</w:t>
      </w:r>
    </w:p>
    <w:p>
      <w:pPr>
        <w:ind w:left="0" w:right="0" w:firstLine="560"/>
        <w:spacing w:before="450" w:after="450" w:line="312" w:lineRule="auto"/>
      </w:pPr>
      <w:r>
        <w:rPr>
          <w:rFonts w:ascii="宋体" w:hAnsi="宋体" w:eastAsia="宋体" w:cs="宋体"/>
          <w:color w:val="000"/>
          <w:sz w:val="28"/>
          <w:szCs w:val="28"/>
        </w:rPr>
        <w:t xml:space="preserve">二、做好人员接收，完善管理服务。我站新接收147名企业退休人员，并及时输入电脑,发放管理服务联系卡，做好退休人员档案的接收和管理工作。根据企业退休人员社会管理服务各项基础工作要求加强管理服务，组织退管人员定期不定期与退休人员联系沟通，了解情况，切实为企业退休人员服务。</w:t>
      </w:r>
    </w:p>
    <w:p>
      <w:pPr>
        <w:ind w:left="0" w:right="0" w:firstLine="560"/>
        <w:spacing w:before="450" w:after="450" w:line="312" w:lineRule="auto"/>
      </w:pPr>
      <w:r>
        <w:rPr>
          <w:rFonts w:ascii="宋体" w:hAnsi="宋体" w:eastAsia="宋体" w:cs="宋体"/>
          <w:color w:val="000"/>
          <w:sz w:val="28"/>
          <w:szCs w:val="28"/>
        </w:rPr>
        <w:t xml:space="preserve">继续完善退休人员健康档案,跟踪了解退休人员的生存状况。</w:t>
      </w:r>
    </w:p>
    <w:p>
      <w:pPr>
        <w:ind w:left="0" w:right="0" w:firstLine="560"/>
        <w:spacing w:before="450" w:after="450" w:line="312" w:lineRule="auto"/>
      </w:pPr>
      <w:r>
        <w:rPr>
          <w:rFonts w:ascii="宋体" w:hAnsi="宋体" w:eastAsia="宋体" w:cs="宋体"/>
          <w:color w:val="000"/>
          <w:sz w:val="28"/>
          <w:szCs w:val="28"/>
        </w:rPr>
        <w:t xml:space="preserve">四、开展内容丰富形式多样的老年文体活动。充分利用春节、“五一”、“七一”中秋、国庆、重阳节等重大节日，针对老年人的特点，组织开展有益老年人健康、适合老年人参加的内容丰富、形式多样的各类联欢会、文艺演出、棋牌比赛、游园登山等活动。春节时期我村组织了“欢乐新春”登香山活动、重阳节参加了镇社保所举办的迎重阳—钓鱼比赛。节日期间我村走访、慰问了特困、孤寡退休人员。</w:t>
      </w:r>
    </w:p>
    <w:p>
      <w:pPr>
        <w:ind w:left="0" w:right="0" w:firstLine="560"/>
        <w:spacing w:before="450" w:after="450" w:line="312" w:lineRule="auto"/>
      </w:pPr>
      <w:r>
        <w:rPr>
          <w:rFonts w:ascii="宋体" w:hAnsi="宋体" w:eastAsia="宋体" w:cs="宋体"/>
          <w:color w:val="000"/>
          <w:sz w:val="28"/>
          <w:szCs w:val="28"/>
        </w:rPr>
        <w:t xml:space="preserve">退管工作越来越来忙，但我村和退管小组付出的一份辛勤劳动是十分有价值的，我们的工作，得到广大退休居民的称赞反响。十分良好，所以在今后的工作中，更加愿意把这自已的一份余力，无私奉献在退管服务工作中去，做到更好更突出。</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退休干部工作总结20_6</w:t>
      </w:r>
    </w:p>
    <w:p>
      <w:pPr>
        <w:ind w:left="0" w:right="0" w:firstLine="560"/>
        <w:spacing w:before="450" w:after="450" w:line="312" w:lineRule="auto"/>
      </w:pPr>
      <w:r>
        <w:rPr>
          <w:rFonts w:ascii="宋体" w:hAnsi="宋体" w:eastAsia="宋体" w:cs="宋体"/>
          <w:color w:val="000"/>
          <w:sz w:val="28"/>
          <w:szCs w:val="28"/>
        </w:rPr>
        <w:t xml:space="preserve">20__年，我局围绕离退休干部工作要点，依据年初工作计划，认真开展离退休干部工作，积极落实离退休干部政治、学习待遇，丰富离退休干部们的精神文化生活，将离退休干部工作落到实处，具体情况如下：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1、局领导高度重视我局老干部工作，成立分管处室负责老干部工作。年初围绕省局离退休干部工作要点，制定__市气象局离退休干部工作计划，并将落实情况纳入局年度目标考核;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2、我局离退休设有独立支部，20__年结合离退休支部活动，定期开展按职级阅文、通报经济政治和社会发展等重要情况等活动;给予离退休干部党支部书记300元/月的工作补贴;给离退休老干部订阅《__日报》、《中国老年报》、《__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3、加强离退休干部党员教育管理。20__年，结合__大召开学习宣传要求，组织离退休党员进行专题学习。及时向离退休干部传达党和国家、中国气象局、省局以及地方政府有关重要文件和会议精神。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(二)完善落实老干部生活待遇。</w:t>
      </w:r>
    </w:p>
    <w:p>
      <w:pPr>
        <w:ind w:left="0" w:right="0" w:firstLine="560"/>
        <w:spacing w:before="450" w:after="450" w:line="312" w:lineRule="auto"/>
      </w:pPr>
      <w:r>
        <w:rPr>
          <w:rFonts w:ascii="宋体" w:hAnsi="宋体" w:eastAsia="宋体" w:cs="宋体"/>
          <w:color w:val="000"/>
          <w:sz w:val="28"/>
          <w:szCs w:val="28"/>
        </w:rPr>
        <w:t xml:space="preserve">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(三)丰富老干部精神文化生活。</w:t>
      </w:r>
    </w:p>
    <w:p>
      <w:pPr>
        <w:ind w:left="0" w:right="0" w:firstLine="560"/>
        <w:spacing w:before="450" w:after="450" w:line="312" w:lineRule="auto"/>
      </w:pPr>
      <w:r>
        <w:rPr>
          <w:rFonts w:ascii="宋体" w:hAnsi="宋体" w:eastAsia="宋体" w:cs="宋体"/>
          <w:color w:val="000"/>
          <w:sz w:val="28"/>
          <w:szCs w:val="28"/>
        </w:rPr>
        <w:t xml:space="preserve">派专人负责老干部活动室的管理、服务工作。同时，积极鼓励老干部组织并参与各类文体活动。今年组织老干部参加市级机关老年体协运动会;组织老同志参加全省气象部门“喜迎__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20__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退休干部工作总结20_7</w:t>
      </w:r>
    </w:p>
    <w:p>
      <w:pPr>
        <w:ind w:left="0" w:right="0" w:firstLine="560"/>
        <w:spacing w:before="450" w:after="450" w:line="312" w:lineRule="auto"/>
      </w:pPr>
      <w:r>
        <w:rPr>
          <w:rFonts w:ascii="宋体" w:hAnsi="宋体" w:eastAsia="宋体" w:cs="宋体"/>
          <w:color w:val="000"/>
          <w:sz w:val="28"/>
          <w:szCs w:val="28"/>
        </w:rPr>
        <w:t xml:space="preserve"> 今年我被评为首师大离退休干部“学习之星”，心情很复杂。一是自己的确努力过，领导和同志们为鼓励鞭策我，让我当“星”被认可，人性使然当然很欣慰；二是比起那些更努力、成果更丰盈的老同志来说，差距还是很大的，自己当星不免有些愧疚忐忑不安。</w:t>
      </w:r>
    </w:p>
    <w:p>
      <w:pPr>
        <w:ind w:left="0" w:right="0" w:firstLine="560"/>
        <w:spacing w:before="450" w:after="450" w:line="312" w:lineRule="auto"/>
      </w:pPr>
      <w:r>
        <w:rPr>
          <w:rFonts w:ascii="宋体" w:hAnsi="宋体" w:eastAsia="宋体" w:cs="宋体"/>
          <w:color w:val="000"/>
          <w:sz w:val="28"/>
          <w:szCs w:val="28"/>
        </w:rPr>
        <w:t xml:space="preserve">   不过又想我这个“星”虽然是火柴之光，很微弱，但毕竟不是污点是亮点呀，起的是正能量作用，所以又有些不安后的理性思考。</w:t>
      </w:r>
    </w:p>
    <w:p>
      <w:pPr>
        <w:ind w:left="0" w:right="0" w:firstLine="560"/>
        <w:spacing w:before="450" w:after="450" w:line="312" w:lineRule="auto"/>
      </w:pPr>
      <w:r>
        <w:rPr>
          <w:rFonts w:ascii="宋体" w:hAnsi="宋体" w:eastAsia="宋体" w:cs="宋体"/>
          <w:color w:val="000"/>
          <w:sz w:val="28"/>
          <w:szCs w:val="28"/>
        </w:rPr>
        <w:t xml:space="preserve">    退休15年了，我究竟做了什么被评为星呢？下面请大家允许我汇报一下。</w:t>
      </w:r>
    </w:p>
    <w:p>
      <w:pPr>
        <w:ind w:left="0" w:right="0" w:firstLine="560"/>
        <w:spacing w:before="450" w:after="450" w:line="312" w:lineRule="auto"/>
      </w:pPr>
      <w:r>
        <w:rPr>
          <w:rFonts w:ascii="宋体" w:hAnsi="宋体" w:eastAsia="宋体" w:cs="宋体"/>
          <w:color w:val="000"/>
          <w:sz w:val="28"/>
          <w:szCs w:val="28"/>
        </w:rPr>
        <w:t xml:space="preserve">   20_年我将退休前散发的文章和随笔，汇集成20万字的《秋集》。</w:t>
      </w:r>
    </w:p>
    <w:p>
      <w:pPr>
        <w:ind w:left="0" w:right="0" w:firstLine="560"/>
        <w:spacing w:before="450" w:after="450" w:line="312" w:lineRule="auto"/>
      </w:pPr>
      <w:r>
        <w:rPr>
          <w:rFonts w:ascii="宋体" w:hAnsi="宋体" w:eastAsia="宋体" w:cs="宋体"/>
          <w:color w:val="000"/>
          <w:sz w:val="28"/>
          <w:szCs w:val="28"/>
        </w:rPr>
        <w:t xml:space="preserve">   20_年为满足一位老革命向家乡总结汇报戎马一生的心愿，为他编写了《战火中砺炼出来的老兵》一书。</w:t>
      </w:r>
    </w:p>
    <w:p>
      <w:pPr>
        <w:ind w:left="0" w:right="0" w:firstLine="560"/>
        <w:spacing w:before="450" w:after="450" w:line="312" w:lineRule="auto"/>
      </w:pPr>
      <w:r>
        <w:rPr>
          <w:rFonts w:ascii="宋体" w:hAnsi="宋体" w:eastAsia="宋体" w:cs="宋体"/>
          <w:color w:val="000"/>
          <w:sz w:val="28"/>
          <w:szCs w:val="28"/>
        </w:rPr>
        <w:t xml:space="preserve">   为迎接建党九十周年，20_年参加了市委研究室领导的《北京市组织史》编写。</w:t>
      </w:r>
    </w:p>
    <w:p>
      <w:pPr>
        <w:ind w:left="0" w:right="0" w:firstLine="560"/>
        <w:spacing w:before="450" w:after="450" w:line="312" w:lineRule="auto"/>
      </w:pPr>
      <w:r>
        <w:rPr>
          <w:rFonts w:ascii="宋体" w:hAnsi="宋体" w:eastAsia="宋体" w:cs="宋体"/>
          <w:color w:val="000"/>
          <w:sz w:val="28"/>
          <w:szCs w:val="28"/>
        </w:rPr>
        <w:t xml:space="preserve">    从20_年起至今，怀着家国情怀，为凝聚族心族力，提升族人素养，以实现助力强国之心愿，潜心研读并续写家谱。</w:t>
      </w:r>
    </w:p>
    <w:p>
      <w:pPr>
        <w:ind w:left="0" w:right="0" w:firstLine="560"/>
        <w:spacing w:before="450" w:after="450" w:line="312" w:lineRule="auto"/>
      </w:pPr>
      <w:r>
        <w:rPr>
          <w:rFonts w:ascii="宋体" w:hAnsi="宋体" w:eastAsia="宋体" w:cs="宋体"/>
          <w:color w:val="000"/>
          <w:sz w:val="28"/>
          <w:szCs w:val="28"/>
        </w:rPr>
        <w:t xml:space="preserve">   20_年编写完成《河北武邑清凉店啜氏家谱》。该谱国家图书馆、上海图书馆、中华家谱博物馆、河南省家谱研究院均有收藏。20_年10月在第五届中华家谱展评会上获\"最佳编修\"一等奖。会议论文《谈谈家谱的现状和价值》获优秀论文一等奖。</w:t>
      </w:r>
    </w:p>
    <w:p>
      <w:pPr>
        <w:ind w:left="0" w:right="0" w:firstLine="560"/>
        <w:spacing w:before="450" w:after="450" w:line="312" w:lineRule="auto"/>
      </w:pPr>
      <w:r>
        <w:rPr>
          <w:rFonts w:ascii="宋体" w:hAnsi="宋体" w:eastAsia="宋体" w:cs="宋体"/>
          <w:color w:val="000"/>
          <w:sz w:val="28"/>
          <w:szCs w:val="28"/>
        </w:rPr>
        <w:t xml:space="preserve">    自20_年至今，为了推动家国共建，参与组织和领导了《中华全国啜氏宗谱》编写。</w:t>
      </w:r>
    </w:p>
    <w:p>
      <w:pPr>
        <w:ind w:left="0" w:right="0" w:firstLine="560"/>
        <w:spacing w:before="450" w:after="450" w:line="312" w:lineRule="auto"/>
      </w:pPr>
      <w:r>
        <w:rPr>
          <w:rFonts w:ascii="宋体" w:hAnsi="宋体" w:eastAsia="宋体" w:cs="宋体"/>
          <w:color w:val="000"/>
          <w:sz w:val="28"/>
          <w:szCs w:val="28"/>
        </w:rPr>
        <w:t xml:space="preserve">   组建啜氏家族宣传队伍，弘扬家风家训，推广介绍艰苦创业成功人士，宣传风范人物，树立榜样，激发族人斗志。</w:t>
      </w:r>
    </w:p>
    <w:p>
      <w:pPr>
        <w:ind w:left="0" w:right="0" w:firstLine="560"/>
        <w:spacing w:before="450" w:after="450" w:line="312" w:lineRule="auto"/>
      </w:pPr>
      <w:r>
        <w:rPr>
          <w:rFonts w:ascii="宋体" w:hAnsi="宋体" w:eastAsia="宋体" w:cs="宋体"/>
          <w:color w:val="000"/>
          <w:sz w:val="28"/>
          <w:szCs w:val="28"/>
        </w:rPr>
        <w:t xml:space="preserve">    自20_年来，先后担任了马院退休党支部书记、委员、联络员、通讯员工作，和啜氏家族的一些工作，尽力履行职责，及时传递信息，带头书写各类文章，包括为啜氏家族写的文章，约上百篇。</w:t>
      </w:r>
    </w:p>
    <w:p>
      <w:pPr>
        <w:ind w:left="0" w:right="0" w:firstLine="560"/>
        <w:spacing w:before="450" w:after="450" w:line="312" w:lineRule="auto"/>
      </w:pPr>
      <w:r>
        <w:rPr>
          <w:rFonts w:ascii="宋体" w:hAnsi="宋体" w:eastAsia="宋体" w:cs="宋体"/>
          <w:color w:val="000"/>
          <w:sz w:val="28"/>
          <w:szCs w:val="28"/>
        </w:rPr>
        <w:t xml:space="preserve">   支持《秋韵》刋物，积极投稿，被录用文章约有10篇。</w:t>
      </w:r>
    </w:p>
    <w:p>
      <w:pPr>
        <w:ind w:left="0" w:right="0" w:firstLine="560"/>
        <w:spacing w:before="450" w:after="450" w:line="312" w:lineRule="auto"/>
      </w:pPr>
      <w:r>
        <w:rPr>
          <w:rFonts w:ascii="宋体" w:hAnsi="宋体" w:eastAsia="宋体" w:cs="宋体"/>
          <w:color w:val="000"/>
          <w:sz w:val="28"/>
          <w:szCs w:val="28"/>
        </w:rPr>
        <w:t xml:space="preserve">   在今年抗击新冠肺炎期间，不幸摔伤了腿脚，依旧努力支持离退休干部处微信平台上的宣传工作。一方面及时向本单位退休老师转发平台上发布的各种信息、文件、贴子链接；另一方面在床上写出了《致敬战场上的白衣天使》、《汇报抗疫期间的党支部活动》等10余篇文字。</w:t>
      </w:r>
    </w:p>
    <w:p>
      <w:pPr>
        <w:ind w:left="0" w:right="0" w:firstLine="560"/>
        <w:spacing w:before="450" w:after="450" w:line="312" w:lineRule="auto"/>
      </w:pPr>
      <w:r>
        <w:rPr>
          <w:rFonts w:ascii="宋体" w:hAnsi="宋体" w:eastAsia="宋体" w:cs="宋体"/>
          <w:color w:val="000"/>
          <w:sz w:val="28"/>
          <w:szCs w:val="28"/>
        </w:rPr>
        <w:t xml:space="preserve">   好事做的虽然有限，而且都是平常小事，按理说不足挂齿，可是它却满足了我“退休了也不能光吃现成饭”的心愿。我认为人生在世，不能只享受不付出。现在人们特别重视身体健康，强调身体是首位的，这是无可厚非的。但是如果为了长寿只考虑利己，无视他人它事，这样的生命究竟有多大意义？！我认为既然是人，无论年老年少，那怕是耄耋老人，只要沒失聪还有头脑灵魂，就要尽量做点力所能及的好事。这是我的人生观，不知道大家是否认同。</w:t>
      </w:r>
    </w:p>
    <w:p>
      <w:pPr>
        <w:ind w:left="0" w:right="0" w:firstLine="560"/>
        <w:spacing w:before="450" w:after="450" w:line="312" w:lineRule="auto"/>
      </w:pPr>
      <w:r>
        <w:rPr>
          <w:rFonts w:ascii="宋体" w:hAnsi="宋体" w:eastAsia="宋体" w:cs="宋体"/>
          <w:color w:val="000"/>
          <w:sz w:val="28"/>
          <w:szCs w:val="28"/>
        </w:rPr>
        <w:t xml:space="preserve">    善行是需要能力的，而能力不是生而俱有的。人的才能是靠知识来营养的，知识是靠学习获得的。所以人啊活到老就要学到老。</w:t>
      </w:r>
    </w:p>
    <w:p>
      <w:pPr>
        <w:ind w:left="0" w:right="0" w:firstLine="560"/>
        <w:spacing w:before="450" w:after="450" w:line="312" w:lineRule="auto"/>
      </w:pPr>
      <w:r>
        <w:rPr>
          <w:rFonts w:ascii="宋体" w:hAnsi="宋体" w:eastAsia="宋体" w:cs="宋体"/>
          <w:color w:val="000"/>
          <w:sz w:val="28"/>
          <w:szCs w:val="28"/>
        </w:rPr>
        <w:t xml:space="preserve">    学海无涯，学无止境。可喜的是如今学习的平台、途径、方式方法比之过去仅有书报电视等等又增了很多。特别是有了微信后，信息量不仅大，而且速度快，传播的广。比如我就有各种各样的微信群，都是我学习的课堂，我都能从中吸取营养，滋补身心健康，焕发活力。当然组群进群都要注意选人。与良民为伍，与雅士同行。</w:t>
      </w:r>
    </w:p>
    <w:p>
      <w:pPr>
        <w:ind w:left="0" w:right="0" w:firstLine="560"/>
        <w:spacing w:before="450" w:after="450" w:line="312" w:lineRule="auto"/>
      </w:pPr>
      <w:r>
        <w:rPr>
          <w:rFonts w:ascii="宋体" w:hAnsi="宋体" w:eastAsia="宋体" w:cs="宋体"/>
          <w:color w:val="000"/>
          <w:sz w:val="28"/>
          <w:szCs w:val="28"/>
        </w:rPr>
        <w:t xml:space="preserve">    学习的途径愈多愈宽，学习的内容愈丰富多彩，人的眼界愈高深，情怀愈壮阔，人愈臻完善。正如王充所说：\"人有知学，则有力矣。”苏格拉底甚至说：\"真正的知识是道德。”由此可见，要想强大自己，必须博学多采，广泛求师。三人行必有我师，处处留心，世事洞明皆学问。</w:t>
      </w:r>
    </w:p>
    <w:p>
      <w:pPr>
        <w:ind w:left="0" w:right="0" w:firstLine="560"/>
        <w:spacing w:before="450" w:after="450" w:line="312" w:lineRule="auto"/>
      </w:pPr>
      <w:r>
        <w:rPr>
          <w:rFonts w:ascii="宋体" w:hAnsi="宋体" w:eastAsia="宋体" w:cs="宋体"/>
          <w:color w:val="000"/>
          <w:sz w:val="28"/>
          <w:szCs w:val="28"/>
        </w:rPr>
        <w:t xml:space="preserve">   我今年76岁了，但是精神不倒，心不老。我愿意在日后的有生之年，生命不息，继续挥洒余热，尽己所能作好事善事。不辱使命，不枉此生。</w:t>
      </w:r>
    </w:p>
    <w:p>
      <w:pPr>
        <w:ind w:left="0" w:right="0" w:firstLine="560"/>
        <w:spacing w:before="450" w:after="450" w:line="312" w:lineRule="auto"/>
      </w:pPr>
      <w:r>
        <w:rPr>
          <w:rFonts w:ascii="宋体" w:hAnsi="宋体" w:eastAsia="宋体" w:cs="宋体"/>
          <w:color w:val="000"/>
          <w:sz w:val="28"/>
          <w:szCs w:val="28"/>
        </w:rPr>
        <w:t xml:space="preserve">    我想只有这样做，在天完全黑下来的时候，才可以无愧地说：做为一名_员，我此生此世尽心尽力努力了，奋斗了，沒有虚度，没有食言，沒有改变初心，可以安心闭眼了。</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退休干部工作总结20_8</w:t>
      </w:r>
    </w:p>
    <w:p>
      <w:pPr>
        <w:ind w:left="0" w:right="0" w:firstLine="560"/>
        <w:spacing w:before="450" w:after="450" w:line="312" w:lineRule="auto"/>
      </w:pPr>
      <w:r>
        <w:rPr>
          <w:rFonts w:ascii="宋体" w:hAnsi="宋体" w:eastAsia="宋体" w:cs="宋体"/>
          <w:color w:val="000"/>
          <w:sz w:val="28"/>
          <w:szCs w:val="28"/>
        </w:rPr>
        <w:t xml:space="preserve">根据20__年上海市教卫党委系统老干部工作要点和_上海交通大学医学院委员会20__年工作要点的精神，对照20__年医学院老干部工作计划，现将今年工作总结如下。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庆祝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__)2号)。再次明确了活动要求、时间节点等内容，要求各党支部结合庆祝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三、精心组织好老干部庆祝建党__周年系列活动</w:t>
      </w:r>
    </w:p>
    <w:p>
      <w:pPr>
        <w:ind w:left="0" w:right="0" w:firstLine="560"/>
        <w:spacing w:before="450" w:after="450" w:line="312" w:lineRule="auto"/>
      </w:pPr>
      <w:r>
        <w:rPr>
          <w:rFonts w:ascii="宋体" w:hAnsi="宋体" w:eastAsia="宋体" w:cs="宋体"/>
          <w:color w:val="000"/>
          <w:sz w:val="28"/>
          <w:szCs w:val="28"/>
        </w:rPr>
        <w:t xml:space="preserve">今年是中国_成立__周年，医学院党委在年初就下发了《关于在医学院系统老干部中开展庆祝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1.创造条件组织老同志认真学习_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_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2.召开医学院系统老干部纪念中国_成立__周年座谈会暨创先争优活动先进表彰会。6月22日上午，上海交大医学院老干部纪念中国_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3.开展“党育我成长、永远跟党走”主题征文等活动。在医学院系统老干部中开展“党育我成长、永远跟党走”主题征文活动。编印了《忆党恩、跟党走——上海交大医学院老干部庆祝中国_成立__周年征文集》。共向教卫党委老干部处选送了征文10篇，其中6篇被收入《峥嵘岁月___一书。另外，所有老同志的征文都在医学院党委庆祝建党___专网上登载。</w:t>
      </w:r>
    </w:p>
    <w:p>
      <w:pPr>
        <w:ind w:left="0" w:right="0" w:firstLine="560"/>
        <w:spacing w:before="450" w:after="450" w:line="312" w:lineRule="auto"/>
      </w:pPr>
      <w:r>
        <w:rPr>
          <w:rFonts w:ascii="宋体" w:hAnsi="宋体" w:eastAsia="宋体" w:cs="宋体"/>
          <w:color w:val="000"/>
          <w:sz w:val="28"/>
          <w:szCs w:val="28"/>
        </w:rPr>
        <w:t xml:space="preserve">此外，我院还组织离退休老同志合唱团积极参加教卫系统离退休干部庆祝建党__周年歌咏大会。院本部老干部代表应邀参加了医学院庆祝建党___文艺汇演、医学院庆祝中国_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4.发挥老干部优势，组织老干部与青年师生交流活动。组织召开“共忆党史、共话党恩——离退休老党员和研究生_员纪念中国_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万元、26人次老同志补贴特殊医疗费共计万元。</w:t>
      </w:r>
    </w:p>
    <w:p>
      <w:pPr>
        <w:ind w:left="0" w:right="0" w:firstLine="560"/>
        <w:spacing w:before="450" w:after="450" w:line="312" w:lineRule="auto"/>
      </w:pPr>
      <w:r>
        <w:rPr>
          <w:rFonts w:ascii="宋体" w:hAnsi="宋体" w:eastAsia="宋体" w:cs="宋体"/>
          <w:color w:val="000"/>
          <w:sz w:val="28"/>
          <w:szCs w:val="28"/>
        </w:rPr>
        <w:t xml:space="preserve">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五、主动与老干部所在社区联系，积极推进社区老干部工作</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退休干部工作总结20_9</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xx大、xx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xx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xx年我局党组高度重视老干工作，由同志具体负责老干部工作，同志协助。领导班子召开专题研究做好离退休工作会议，坚持了定期向离退休老干部通报本部门改革、发展、稳定等情况制度，认真组织老干部听“x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退休干部工作总结20_10</w:t>
      </w:r>
    </w:p>
    <w:p>
      <w:pPr>
        <w:ind w:left="0" w:right="0" w:firstLine="560"/>
        <w:spacing w:before="450" w:after="450" w:line="312" w:lineRule="auto"/>
      </w:pPr>
      <w:r>
        <w:rPr>
          <w:rFonts w:ascii="宋体" w:hAnsi="宋体" w:eastAsia="宋体" w:cs="宋体"/>
          <w:color w:val="000"/>
          <w:sz w:val="28"/>
          <w:szCs w:val="28"/>
        </w:rPr>
        <w:t xml:space="preserve">20__年度，我市老干部工作紧紧围绕中心大局，以贯彻落实中办发3号文件精神为主线，牢牢把握为党和人民事业增添正能量的价值取向，以推进庆祝建党__周年和“四大行动”为重点，开拓进取，全市老干部工作富有成效。</w:t>
      </w:r>
    </w:p>
    <w:p>
      <w:pPr>
        <w:ind w:left="0" w:right="0" w:firstLine="560"/>
        <w:spacing w:before="450" w:after="450" w:line="312" w:lineRule="auto"/>
      </w:pPr>
      <w:r>
        <w:rPr>
          <w:rFonts w:ascii="宋体" w:hAnsi="宋体" w:eastAsia="宋体" w:cs="宋体"/>
          <w:color w:val="000"/>
          <w:sz w:val="28"/>
          <w:szCs w:val="28"/>
        </w:rPr>
        <w:t xml:space="preserve">一、强化责任，切实加强离退休干部思想政治工作。全市各地结合离退休干部特点，落实全面从严治党要求，从思想上、组织上、行动上凝聚老干部，离退休干部思想政治工作进一步加强。</w:t>
      </w:r>
    </w:p>
    <w:p>
      <w:pPr>
        <w:ind w:left="0" w:right="0" w:firstLine="560"/>
        <w:spacing w:before="450" w:after="450" w:line="312" w:lineRule="auto"/>
      </w:pPr>
      <w:r>
        <w:rPr>
          <w:rFonts w:ascii="宋体" w:hAnsi="宋体" w:eastAsia="宋体" w:cs="宋体"/>
          <w:color w:val="000"/>
          <w:sz w:val="28"/>
          <w:szCs w:val="28"/>
        </w:rPr>
        <w:t xml:space="preserve">1、深入学习贯彻《关于进一步加强和改进离退休干部工作的意见》精神。全市各地将《意见》作为全面做好离退休干部工作的政策依据和行动指南，通过各种形式，不断加强对《意见》的宣传、解读，全面领会和准确把握文件精神，切实把思想和行动统一到《意见》精神上来。市局对各地《意见》学习情况进行调研督查，认真做好文件精神的贯彻落实。缙云县委召开常委会，专题学习贯彻《意见》精神，研究部署老干部工作。</w:t>
      </w:r>
    </w:p>
    <w:p>
      <w:pPr>
        <w:ind w:left="0" w:right="0" w:firstLine="560"/>
        <w:spacing w:before="450" w:after="450" w:line="312" w:lineRule="auto"/>
      </w:pPr>
      <w:r>
        <w:rPr>
          <w:rFonts w:ascii="宋体" w:hAnsi="宋体" w:eastAsia="宋体" w:cs="宋体"/>
          <w:color w:val="000"/>
          <w:sz w:val="28"/>
          <w:szCs w:val="28"/>
        </w:rPr>
        <w:t xml:space="preserve">2、持之以恒抓好思想政治引领。全市各地以理想信念和党性教育为重点，坚持和完善政治理论学习、阅读文件、情况通报等制度，做好离退休干部经常性的思想政治工作等制度，组织引导老干部始终做到政治坚定、思想常新、理想永存。市委主要领导为市直老干部通报情况，市委老干部局在云和开展了为期一周的市直老干部理论学习会。全市举办老干部通报会40次，举办理论学习会、读书会23次，1300余人次参加。坚持“送学上门”，将“两学一做”等材料送到老同志家中，方便老同志学习。</w:t>
      </w:r>
    </w:p>
    <w:p>
      <w:pPr>
        <w:ind w:left="0" w:right="0" w:firstLine="560"/>
        <w:spacing w:before="450" w:after="450" w:line="312" w:lineRule="auto"/>
      </w:pPr>
      <w:r>
        <w:rPr>
          <w:rFonts w:ascii="宋体" w:hAnsi="宋体" w:eastAsia="宋体" w:cs="宋体"/>
          <w:color w:val="000"/>
          <w:sz w:val="28"/>
          <w:szCs w:val="28"/>
        </w:rPr>
        <w:t xml:space="preserve">3、进一步加强党组织建设。全市各地按照有利于教育管理、有利于发挥作用、有利于参加活动的原则，积极探索党组织设置，努力实现对离退休党员教育管理全覆盖。全市在“两个阵地”成立临时党组织373个。云和、庆元、松阳等地建立局干部职工联系离退休干部党支部制度。不断加强离退休干部党支部骨干培训。市委老干部局举办市直单位第十五期离退休干部党支部书记培训班。全市各地举办离退休干部党支部各类培训班16次，500余人次参加。</w:t>
      </w:r>
    </w:p>
    <w:p>
      <w:pPr>
        <w:ind w:left="0" w:right="0" w:firstLine="560"/>
        <w:spacing w:before="450" w:after="450" w:line="312" w:lineRule="auto"/>
      </w:pPr>
      <w:r>
        <w:rPr>
          <w:rFonts w:ascii="宋体" w:hAnsi="宋体" w:eastAsia="宋体" w:cs="宋体"/>
          <w:color w:val="000"/>
          <w:sz w:val="28"/>
          <w:szCs w:val="28"/>
        </w:rPr>
        <w:t xml:space="preserve">二、聚焦主题，蓬勃开展全市正能量活动。全市各地牢牢把握为党和人民事业增添正能量的价值取向，围绕中心工作，精心设计载体平台，深入推进“四大行动”，全市正能量活动形成较大声势。</w:t>
      </w:r>
    </w:p>
    <w:p>
      <w:pPr>
        <w:ind w:left="0" w:right="0" w:firstLine="560"/>
        <w:spacing w:before="450" w:after="450" w:line="312" w:lineRule="auto"/>
      </w:pPr>
      <w:r>
        <w:rPr>
          <w:rFonts w:ascii="宋体" w:hAnsi="宋体" w:eastAsia="宋体" w:cs="宋体"/>
          <w:color w:val="000"/>
          <w:sz w:val="28"/>
          <w:szCs w:val="28"/>
        </w:rPr>
        <w:t xml:space="preserve">1、全力推进“四大行动”。围绕“建党_周年和红军长征胜利_周年”这一节点，开展了各类丰富多彩的红色专题活动20余次，不断激发广大老同志的爱党爱国热情。围绕中心工作，全市积极开展“走基层、看变化、促发展”行动，让老同志体验美好生活，引导建言献策。市直组织老同志考察我市“五水共治”、“三改一拆”等情况，组织老干部乘坐高铁、参观考察杭州G20峰会会场。全市共组织“走、看、促”活动50次，近1800人次参加。全市各地都组建了比较有特色、在当地有一定影响力的银色人才志愿团队，创新载体，进一步营造了“争做最美老干部”的氛围。</w:t>
      </w:r>
    </w:p>
    <w:p>
      <w:pPr>
        <w:ind w:left="0" w:right="0" w:firstLine="560"/>
        <w:spacing w:before="450" w:after="450" w:line="312" w:lineRule="auto"/>
      </w:pPr>
      <w:r>
        <w:rPr>
          <w:rFonts w:ascii="宋体" w:hAnsi="宋体" w:eastAsia="宋体" w:cs="宋体"/>
          <w:color w:val="000"/>
          <w:sz w:val="28"/>
          <w:szCs w:val="28"/>
        </w:rPr>
        <w:t xml:space="preserve">2、深入实施老干部文明先锋行动。紧紧围绕G20峰会这个圆心和创建全国文明城市这个中心，在全市范围组织开展了以“迎接G20，争做文明人、办文明事，为创建文明城市增添光彩”为主题的“老干部文明先锋”行动。行动举行启动仪式，全市各地老干部志愿者代表队精彩亮相，省委组织部副部长、老干部局局长王文序等领导参加会议并讲话，。市直开展了进社区服务、“家风家训”征文活动、组织“送文明下基层”文艺演出、组织送文化进社区活动、举办“倡导文明新风”演讲比赛等活动。各地也结合实际，开展了各类文明活动，充分展示了老干部文明尚礼、崇德向上的精神风貌。</w:t>
      </w:r>
    </w:p>
    <w:p>
      <w:pPr>
        <w:ind w:left="0" w:right="0" w:firstLine="560"/>
        <w:spacing w:before="450" w:after="450" w:line="312" w:lineRule="auto"/>
      </w:pPr>
      <w:r>
        <w:rPr>
          <w:rFonts w:ascii="宋体" w:hAnsi="宋体" w:eastAsia="宋体" w:cs="宋体"/>
          <w:color w:val="000"/>
          <w:sz w:val="28"/>
          <w:szCs w:val="28"/>
        </w:rPr>
        <w:t xml:space="preserve">3、积极打造老干部志愿团队。全市各地积极整合资源，在原有老干部志愿团队的基础上，积极整合资源，打造志愿服务品牌，重点挖掘和培育典型的银色人才团队，全面提高志愿服务水平。市直成立“老干部爱心使团”，先后参加创文明城市公益演出、“创文明，捡烟头”等活动，深受老同志欢迎。莲都的“苍松”志愿服务队、庆元的“夕阳红”志愿者团队、松阳的“银色人才”农技服务队和景宁的“畲乡银色先锋”志愿服务队等老干部志愿团队都充分利用自己的专长，围绕中心工作，积极开展志愿活动，取得了良好的社会效应。</w:t>
      </w:r>
    </w:p>
    <w:p>
      <w:pPr>
        <w:ind w:left="0" w:right="0" w:firstLine="560"/>
        <w:spacing w:before="450" w:after="450" w:line="312" w:lineRule="auto"/>
      </w:pPr>
      <w:r>
        <w:rPr>
          <w:rFonts w:ascii="宋体" w:hAnsi="宋体" w:eastAsia="宋体" w:cs="宋体"/>
          <w:color w:val="000"/>
          <w:sz w:val="28"/>
          <w:szCs w:val="28"/>
        </w:rPr>
        <w:t xml:space="preserve">三、用心用情，深化“三张网”建设。全市各地积极适应形势任务发展变化，始终坚持用心用情服务老干部，不断深化倾情关爱、生活关爱、困难帮扶服务网建设，全面提升老干部服务管理水平。</w:t>
      </w:r>
    </w:p>
    <w:p>
      <w:pPr>
        <w:ind w:left="0" w:right="0" w:firstLine="560"/>
        <w:spacing w:before="450" w:after="450" w:line="312" w:lineRule="auto"/>
      </w:pPr>
      <w:r>
        <w:rPr>
          <w:rFonts w:ascii="宋体" w:hAnsi="宋体" w:eastAsia="宋体" w:cs="宋体"/>
          <w:color w:val="000"/>
          <w:sz w:val="28"/>
          <w:szCs w:val="28"/>
        </w:rPr>
        <w:t xml:space="preserve">1、深化倾情关爱服务。认真落实中央、省里的各项政策，为全市728位离休干部提高医疗待遇。千方百计为老同志办好事做实事解难事。不断深化创新管理服务机制，持续探索利用社会资源、社区资源、购买服务、志愿服务等方式做好离退休干部服务工作。通过安排社区服务经费、完善“政府买单送服务”等方式为离退休干部提供多样的个性化的服务为老同志提供更加优质、方便的服务。</w:t>
      </w:r>
    </w:p>
    <w:p>
      <w:pPr>
        <w:ind w:left="0" w:right="0" w:firstLine="560"/>
        <w:spacing w:before="450" w:after="450" w:line="312" w:lineRule="auto"/>
      </w:pPr>
      <w:r>
        <w:rPr>
          <w:rFonts w:ascii="宋体" w:hAnsi="宋体" w:eastAsia="宋体" w:cs="宋体"/>
          <w:color w:val="000"/>
          <w:sz w:val="28"/>
          <w:szCs w:val="28"/>
        </w:rPr>
        <w:t xml:space="preserve">2、深化生活关爱服务。全市各地认真落实健康休养、健康体检等各项生活待遇。市直组织名老干部参加休养，名老干部参加健康体检。严格执行接待日、家访等制度。利用重阳节等节点开展形式多样的庆祝活动，市直重阳节开展了集体祝寿、游园等。各地做好对易地安置干部的走访慰问工作。市直开展“夏季送清凉、冬季送温暖”活动，局机关干部每人联系若干名离休干部，两次全面进门入户走访。</w:t>
      </w:r>
    </w:p>
    <w:p>
      <w:pPr>
        <w:ind w:left="0" w:right="0" w:firstLine="560"/>
        <w:spacing w:before="450" w:after="450" w:line="312" w:lineRule="auto"/>
      </w:pPr>
      <w:r>
        <w:rPr>
          <w:rFonts w:ascii="宋体" w:hAnsi="宋体" w:eastAsia="宋体" w:cs="宋体"/>
          <w:color w:val="000"/>
          <w:sz w:val="28"/>
          <w:szCs w:val="28"/>
        </w:rPr>
        <w:t xml:space="preserve">3、深化困难帮扶服务。全市高度重视老干部的困难帮扶工作，不断拓宽离休干部困难帮扶渠道，扩大帮扶覆盖面，完善帮扶机制建设。坚持离休干部家庭重大变故必访慰问制度。加强对离休干部的精神慰藉工作。持续关心离休干部无固定收入配偶(遗属)，及时为他们提供帮扶。全市共落实离休干部特困帮扶经费总额万元，帮扶困难离休干部13人，帮扶离休干部遗属30人。</w:t>
      </w:r>
    </w:p>
    <w:p>
      <w:pPr>
        <w:ind w:left="0" w:right="0" w:firstLine="560"/>
        <w:spacing w:before="450" w:after="450" w:line="312" w:lineRule="auto"/>
      </w:pPr>
      <w:r>
        <w:rPr>
          <w:rFonts w:ascii="宋体" w:hAnsi="宋体" w:eastAsia="宋体" w:cs="宋体"/>
          <w:color w:val="000"/>
          <w:sz w:val="28"/>
          <w:szCs w:val="28"/>
        </w:rPr>
        <w:t xml:space="preserve">四、搭建平台，丰富老干部文化生活。依托活动中心和老年大学，各地组织开展了丰富多彩、积极健康的教学实践和文体活动。</w:t>
      </w:r>
    </w:p>
    <w:p>
      <w:pPr>
        <w:ind w:left="0" w:right="0" w:firstLine="560"/>
        <w:spacing w:before="450" w:after="450" w:line="312" w:lineRule="auto"/>
      </w:pPr>
      <w:r>
        <w:rPr>
          <w:rFonts w:ascii="宋体" w:hAnsi="宋体" w:eastAsia="宋体" w:cs="宋体"/>
          <w:color w:val="000"/>
          <w:sz w:val="28"/>
          <w:szCs w:val="28"/>
        </w:rPr>
        <w:t xml:space="preserve">1、精心组织赛事活动。全市各地充分发挥“两个阵地”的作用，组织一系列有益于老同志身心的文体活动。市老干部活动中心坚持“月月有小赛”，“节庆有活动”，先后组织举办了全市性的老干部书画比赛获奖作品展、气排球比赛、集邮展等比赛活动。</w:t>
      </w:r>
    </w:p>
    <w:p>
      <w:pPr>
        <w:ind w:left="0" w:right="0" w:firstLine="560"/>
        <w:spacing w:before="450" w:after="450" w:line="312" w:lineRule="auto"/>
      </w:pPr>
      <w:r>
        <w:rPr>
          <w:rFonts w:ascii="宋体" w:hAnsi="宋体" w:eastAsia="宋体" w:cs="宋体"/>
          <w:color w:val="000"/>
          <w:sz w:val="28"/>
          <w:szCs w:val="28"/>
        </w:rPr>
        <w:t xml:space="preserve">2、积极搭建学习的平台。各地老年大学积极搭建身养、心养、文养、和养和德养为主题的“五养”学习实践平台，开设了既有一定特色又适合老同志的课程，不断满足文化养老需求。今年，全市有__00多人次参加老年大学教育。同时，积极组织大学学员围绕中心工作发挥正能量。市老年大学先后举办“我为文明城市创建添光彩”的班级主题活动、“做文明人、办文明事”演讲比赛，“家风故事”征文比赛和家训征集展示等比赛活动，组织学员走进新农村，看发展变化，并通过赠送书法作品助力新农村文化建设。</w:t>
      </w:r>
    </w:p>
    <w:p>
      <w:pPr>
        <w:ind w:left="0" w:right="0" w:firstLine="560"/>
        <w:spacing w:before="450" w:after="450" w:line="312" w:lineRule="auto"/>
      </w:pPr>
      <w:r>
        <w:rPr>
          <w:rFonts w:ascii="宋体" w:hAnsi="宋体" w:eastAsia="宋体" w:cs="宋体"/>
          <w:color w:val="000"/>
          <w:sz w:val="28"/>
          <w:szCs w:val="28"/>
        </w:rPr>
        <w:t xml:space="preserve">3、推进老年大学信息化建设。在前期充分考察调研的基础下，市局积极为全市老年大学搭建信息管理平台，引进学校管理系统，不断推进学校管理智能化建设，以智能化建设促进我市老年大学信息化水平提升。</w:t>
      </w:r>
    </w:p>
    <w:p>
      <w:pPr>
        <w:ind w:left="0" w:right="0" w:firstLine="560"/>
        <w:spacing w:before="450" w:after="450" w:line="312" w:lineRule="auto"/>
      </w:pPr>
      <w:r>
        <w:rPr>
          <w:rFonts w:ascii="宋体" w:hAnsi="宋体" w:eastAsia="宋体" w:cs="宋体"/>
          <w:color w:val="000"/>
          <w:sz w:val="28"/>
          <w:szCs w:val="28"/>
        </w:rPr>
        <w:t xml:space="preserve">五、认真开展学习教育活动，不断加强自身建设。以做“行家里手”为目标要求，多举措打造政治上强，业务上精，作风上实的干部队伍。</w:t>
      </w:r>
    </w:p>
    <w:p>
      <w:pPr>
        <w:ind w:left="0" w:right="0" w:firstLine="560"/>
        <w:spacing w:before="450" w:after="450" w:line="312" w:lineRule="auto"/>
      </w:pPr>
      <w:r>
        <w:rPr>
          <w:rFonts w:ascii="宋体" w:hAnsi="宋体" w:eastAsia="宋体" w:cs="宋体"/>
          <w:color w:val="000"/>
          <w:sz w:val="28"/>
          <w:szCs w:val="28"/>
        </w:rPr>
        <w:t xml:space="preserve">1、认真开展学习教育活动。全市老干部系统3月初开始到5月底认真开展了以“归零翻篇开新局”为主题的大讨论活动，通过深入学习讨论，集中蹲点调研，全面查找短板、着力补齐短板等方式，不断增强老干部工作人员的政治意识、大局意识、看齐意识。精心组织，扎实推进，“两学一做”学习教育活动，切实增强搞好学习教育的责任感使命感，不断推动党员干部在学习上取得新成效，切实担负起服务中心、服务老同志的重任。</w:t>
      </w:r>
    </w:p>
    <w:p>
      <w:pPr>
        <w:ind w:left="0" w:right="0" w:firstLine="560"/>
        <w:spacing w:before="450" w:after="450" w:line="312" w:lineRule="auto"/>
      </w:pPr>
      <w:r>
        <w:rPr>
          <w:rFonts w:ascii="宋体" w:hAnsi="宋体" w:eastAsia="宋体" w:cs="宋体"/>
          <w:color w:val="000"/>
          <w:sz w:val="28"/>
          <w:szCs w:val="28"/>
        </w:rPr>
        <w:t xml:space="preserve">2、加强队伍能力建设。不断提升老干部工作人员专业素养和工作水平。举办市局处(室)长论坛，鼓励参加社会工作学习和考级。围绕结对帮扶、“五水共治”、文明城市创建等工作，积极开展下基层走访活动。进一步做好信息宣传和调研工作，重视运用网站、手机平台、微博、微信等新媒体，开辟老干部工作舆论宣传新阵地。</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退休干部工作总结20_11</w:t>
      </w:r>
    </w:p>
    <w:p>
      <w:pPr>
        <w:ind w:left="0" w:right="0" w:firstLine="560"/>
        <w:spacing w:before="450" w:after="450" w:line="312" w:lineRule="auto"/>
      </w:pPr>
      <w:r>
        <w:rPr>
          <w:rFonts w:ascii="宋体" w:hAnsi="宋体" w:eastAsia="宋体" w:cs="宋体"/>
          <w:color w:val="000"/>
          <w:sz w:val="28"/>
          <w:szCs w:val="28"/>
        </w:rPr>
        <w:t xml:space="preserve">20_年我们XXX局现有离退休人员311人。其中离休干部12人，退休人员296人，退职3人。分布在局机关、12个分局和3个局属二级单位。20_年局党委克服重重困难，通过多方筹措，共发放离退休人员工资元，医药费用元，确保了“两费”的按时足额发放。</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汉江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_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w:t>
      </w:r>
    </w:p>
    <w:p>
      <w:pPr>
        <w:ind w:left="0" w:right="0" w:firstLine="560"/>
        <w:spacing w:before="450" w:after="450" w:line="312" w:lineRule="auto"/>
      </w:pPr>
      <w:r>
        <w:rPr>
          <w:rFonts w:ascii="宋体" w:hAnsi="宋体" w:eastAsia="宋体" w:cs="宋体"/>
          <w:color w:val="000"/>
          <w:sz w:val="28"/>
          <w:szCs w:val="28"/>
        </w:rPr>
        <w:t xml:space="preserve">七是组织离退休老党员、老同志积极参与抗震救灾捐款活动，离退休老同志们共捐抗震救灾款6612元，其中老党员们主动缴费特殊党费4112元。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退休干部工作总结20_12</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退休干部工作总结20_13</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 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__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退休干部工作总结20_14</w:t>
      </w:r>
    </w:p>
    <w:p>
      <w:pPr>
        <w:ind w:left="0" w:right="0" w:firstLine="560"/>
        <w:spacing w:before="450" w:after="450" w:line="312" w:lineRule="auto"/>
      </w:pPr>
      <w:r>
        <w:rPr>
          <w:rFonts w:ascii="宋体" w:hAnsi="宋体" w:eastAsia="宋体" w:cs="宋体"/>
          <w:color w:val="000"/>
          <w:sz w:val="28"/>
          <w:szCs w:val="28"/>
        </w:rPr>
        <w:t xml:space="preserve">xx年，区XX退休女干部联谊会在XX区老干部文化艺术服务联合会的指导下，围绕区中心工作，坚持联谊会愉悦心情、锻炼身体、动出健康、展示风采、服务社会、促进和谐的活动宗旨，注重发挥临时党支部作用，加强班子建设和对党员、会员的日常管理，提高党员、会员的思想觉悟、道德水准，建立起一支高素质的文明队伍：</w:t>
      </w:r>
    </w:p>
    <w:p>
      <w:pPr>
        <w:ind w:left="0" w:right="0" w:firstLine="560"/>
        <w:spacing w:before="450" w:after="450" w:line="312" w:lineRule="auto"/>
      </w:pPr>
      <w:r>
        <w:rPr>
          <w:rFonts w:ascii="宋体" w:hAnsi="宋体" w:eastAsia="宋体" w:cs="宋体"/>
          <w:color w:val="000"/>
          <w:sz w:val="28"/>
          <w:szCs w:val="28"/>
        </w:rPr>
        <w:t xml:space="preserve">一是以演技培训为切入点，提高会员艺术水平。全年进行舞蹈培训20次，音乐培训40余次。</w:t>
      </w:r>
    </w:p>
    <w:p>
      <w:pPr>
        <w:ind w:left="0" w:right="0" w:firstLine="560"/>
        <w:spacing w:before="450" w:after="450" w:line="312" w:lineRule="auto"/>
      </w:pPr>
      <w:r>
        <w:rPr>
          <w:rFonts w:ascii="宋体" w:hAnsi="宋体" w:eastAsia="宋体" w:cs="宋体"/>
          <w:color w:val="000"/>
          <w:sz w:val="28"/>
          <w:szCs w:val="28"/>
        </w:rPr>
        <w:t xml:space="preserve">二是以文艺演出为宣传途径，弘扬社会正能量，积极参与社会活动，展示老干部风采。配合XX区妇联、区委老干部局、区精神文明办公室、街道社区等单位对世园会、冬奥会、文明城区创建等发展大事开展文艺宣传活动，全年参加各类演出20余次。</w:t>
      </w:r>
    </w:p>
    <w:p>
      <w:pPr>
        <w:ind w:left="0" w:right="0" w:firstLine="560"/>
        <w:spacing w:before="450" w:after="450" w:line="312" w:lineRule="auto"/>
      </w:pPr>
      <w:r>
        <w:rPr>
          <w:rFonts w:ascii="宋体" w:hAnsi="宋体" w:eastAsia="宋体" w:cs="宋体"/>
          <w:color w:val="000"/>
          <w:sz w:val="28"/>
          <w:szCs w:val="28"/>
        </w:rPr>
        <w:t xml:space="preserve">三是热心公益事业，慰问基层群众。联谊会还在会员中开展志愿服务我先行，争当文明传播人活动，为文明城区建设贡献力量。</w:t>
      </w:r>
    </w:p>
    <w:p>
      <w:pPr>
        <w:ind w:left="0" w:right="0" w:firstLine="560"/>
        <w:spacing w:before="450" w:after="450" w:line="312" w:lineRule="auto"/>
      </w:pPr>
      <w:r>
        <w:rPr>
          <w:rFonts w:ascii="宋体" w:hAnsi="宋体" w:eastAsia="宋体" w:cs="宋体"/>
          <w:color w:val="000"/>
          <w:sz w:val="28"/>
          <w:szCs w:val="28"/>
        </w:rPr>
        <w:t xml:space="preserve">xx年，联谊会要继续组织会员学习党的十九大精神，提高会员的政治责任感。加大对会员的培训力度，排练高质量的文艺节目，配合世园会的召开开展宣传和志愿服务工作，用实际行动向社会宣传世园，宣传XX，与全区人民共建共享改革发展成果，为XX社会的和谐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退休干部工作总结20_15</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一是离退休党支部组织支部党员开展了集中学习活动，以国网__精神作为素材，组织离退休支部集中阅读、学习和讨论。激发老同志们时刻保持主动关心国家大事，关注企业成长的热度。</w:t>
      </w:r>
    </w:p>
    <w:p>
      <w:pPr>
        <w:ind w:left="0" w:right="0" w:firstLine="560"/>
        <w:spacing w:before="450" w:after="450" w:line="312" w:lineRule="auto"/>
      </w:pPr>
      <w:r>
        <w:rPr>
          <w:rFonts w:ascii="宋体" w:hAnsi="宋体" w:eastAsia="宋体" w:cs="宋体"/>
          <w:color w:val="000"/>
          <w:sz w:val="28"/>
          <w:szCs w:val="28"/>
        </w:rPr>
        <w:t xml:space="preserve">二是及时传达公司每周电力快讯重点内容，让老职工了解公司各项重点工作的开展情况和企业的发展情况。</w:t>
      </w:r>
    </w:p>
    <w:p>
      <w:pPr>
        <w:ind w:left="0" w:right="0" w:firstLine="560"/>
        <w:spacing w:before="450" w:after="450" w:line="312" w:lineRule="auto"/>
      </w:pPr>
      <w:r>
        <w:rPr>
          <w:rFonts w:ascii="宋体" w:hAnsi="宋体" w:eastAsia="宋体" w:cs="宋体"/>
          <w:color w:val="000"/>
          <w:sz w:val="28"/>
          <w:szCs w:val="28"/>
        </w:rPr>
        <w:t xml:space="preserve">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一是开展了困难离退休老同志摸底统计工作，为春节前开展走访帮扶工作做好准备。</w:t>
      </w:r>
    </w:p>
    <w:p>
      <w:pPr>
        <w:ind w:left="0" w:right="0" w:firstLine="560"/>
        <w:spacing w:before="450" w:after="450" w:line="312" w:lineRule="auto"/>
      </w:pPr>
      <w:r>
        <w:rPr>
          <w:rFonts w:ascii="宋体" w:hAnsi="宋体" w:eastAsia="宋体" w:cs="宋体"/>
          <w:color w:val="000"/>
          <w:sz w:val="28"/>
          <w:szCs w:val="28"/>
        </w:rPr>
        <w:t xml:space="preserve">二是组织__年度退休的10名老同志共同开展了欢送会，向老同志表达了对公司发展所作贡献的感谢和诚挚祝福。</w:t>
      </w:r>
    </w:p>
    <w:p>
      <w:pPr>
        <w:ind w:left="0" w:right="0" w:firstLine="560"/>
        <w:spacing w:before="450" w:after="450" w:line="312" w:lineRule="auto"/>
      </w:pPr>
      <w:r>
        <w:rPr>
          <w:rFonts w:ascii="宋体" w:hAnsi="宋体" w:eastAsia="宋体" w:cs="宋体"/>
          <w:color w:val="000"/>
          <w:sz w:val="28"/>
          <w:szCs w:val="28"/>
        </w:rPr>
        <w:t xml:space="preserve">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一是做好离退休老同志走访慰问帮扶工作。</w:t>
      </w:r>
    </w:p>
    <w:p>
      <w:pPr>
        <w:ind w:left="0" w:right="0" w:firstLine="560"/>
        <w:spacing w:before="450" w:after="450" w:line="312" w:lineRule="auto"/>
      </w:pPr>
      <w:r>
        <w:rPr>
          <w:rFonts w:ascii="宋体" w:hAnsi="宋体" w:eastAsia="宋体" w:cs="宋体"/>
          <w:color w:val="000"/>
          <w:sz w:val="28"/>
          <w:szCs w:val="28"/>
        </w:rPr>
        <w:t xml:space="preserve">二是要按照市公司党群工作部的统一要求，坚持不懈地抓好离退休支部的党建工作，使他们离岗不离责，退休不退色，始终保持_员的旺盛斗志，为企业改革发展增才智、献余热。</w:t>
      </w:r>
    </w:p>
    <w:p>
      <w:pPr>
        <w:ind w:left="0" w:right="0" w:firstLine="560"/>
        <w:spacing w:before="450" w:after="450" w:line="312" w:lineRule="auto"/>
      </w:pPr>
      <w:r>
        <w:rPr>
          <w:rFonts w:ascii="宋体" w:hAnsi="宋体" w:eastAsia="宋体" w:cs="宋体"/>
          <w:color w:val="000"/>
          <w:sz w:val="28"/>
          <w:szCs w:val="28"/>
        </w:rPr>
        <w:t xml:space="preserve">三是在省、市公司__精神的指导下，提前规划20__年度离退休工作。</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退休干部工作总结20_16</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__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退休干部工作总结20_17</w:t>
      </w:r>
    </w:p>
    <w:p>
      <w:pPr>
        <w:ind w:left="0" w:right="0" w:firstLine="560"/>
        <w:spacing w:before="450" w:after="450" w:line="312" w:lineRule="auto"/>
      </w:pPr>
      <w:r>
        <w:rPr>
          <w:rFonts w:ascii="宋体" w:hAnsi="宋体" w:eastAsia="宋体" w:cs="宋体"/>
          <w:color w:val="000"/>
          <w:sz w:val="28"/>
          <w:szCs w:val="28"/>
        </w:rPr>
        <w:t xml:space="preserve">按照县委办发〔__〕95号文件精神，现将县委老干局落实《目标职责书》资料开展老干部工作情景总结如下：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_理论、“____”重要思想和科学发展观为指针，以贯彻落实省委办发〔__〕125号文件精神为契机，狠抓《目标职责书》各项资料落实工作，认真贯彻执行党的老干部工作方针政策，以加强老干部思想政治工作和落实老干部各项待遇为重点，围绕中心，服务大局，务实创新，狠抓落实，为坚持稳定、促进发展、构建和谐社会做出了进取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__〕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坚持电话联系，平时老干部家中遇到疑难事情工作人员均及时上门帮忙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提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景等方式，组织老干部深入学习了科学发展观等政治理论和县党代会、人代会议精神及市、县有关文件。异常集中学习了县委领导在县委十三届六次全委(扩大)会议上的讲话，并将会议确定的“坚持生态立县、产业富县、商贸活县、科教兴县，举生态旗，走特色路，推动临泽经济社会又好又快发展”的新思想、新观点、新举措等重要资料摘要翻印向全体老干部发放，为帮忙老干部加深理解，扩大学习宣传覆盖面供给了帮忙。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资料，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提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经过强化学习和实践，进一步加深了对科学发展观的认识和理解，增强了用科学发展观武装头脑、指导实践的本领;构成了“提高思想认识，解决突出问题，创新体制机制，促进老干部工作科学发展”的共识。对老干局党支部委员会进行了换届选举。9月下旬，党的__届四中全会召开后，及时组织党员领学了《决定》全文，并统一购买《党的__届四中全会学习辅导百问》一书20册，向支部全体党员配发，为扩大宣传覆盖面、加深党员对《决定》的学习理解供给了帮忙。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4、通报工作视察观摩。为强力推进全县年度重点工作的顺利实施，3月26日，县委、县政府召开离退休干部等各界人士座谈会，县上领导通报了县委十三届六次全委(扩大)会精神和今年前3个月全县经济社会发展运行情景;以网络媒体投影仪为载体，用图文并茂的方式向与会人员介绍我县大沙河流域综合治理工程规划设计方案和工作进展情景，并征求了意见提议。</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景。结合观摩，县上领导再次向老干部通报全县工作，并征求了意见提议。10月26日“老人节”期间，县委组织25名离退休干部赴张掖市，分别观摩了甘州区小满镇金城村和五星村小康住宅建设、张掖市湿地保护工程、滨河新区规划建设等发展情景。经过观摩学习，拓展了老干部视野，使他们直观的了解了改革开放30年来工作取得的新成就和今后重点工作发展情景。</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__年度《人报》、《甘报》、《老同志之友》等报刊杂志。为全体离休干部每人征订《中国老年报》、《金秋》等报刊、杂志各1份。为32名县级退休干部每人征订杂志1份，协调督促原单位为部分县级退休干部征订报纸各1份。经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1、按政策增加离休费。进取配合有关部门，计发了_时期5名离休干部每年增发1-2个月的生活补贴;4月起调整了1名病瘫离休干部的护理费标准;规范调整了企业离休干部的津补贴标准。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2、足额发放老干部离休费。1—11月县财政、社保部门进取筹集资金，保证了全体老干部的离休费按月发放，落实率达100%。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1—11月离休干部住院周转金累计使用达13人次万元，为他们住院治疗供给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景工作制度和离休干部领取医药费之后到老干局签名的做法，为掌握情景供给了准确数据;并将落实离休干部“两费”情景在政务公开栏内及时公开，主动理解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一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构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经过办理信访答复，起到了宣传政策、解疑释惑、理顺情绪、化解矛盾、维护社会稳定的进取作用。</w:t>
      </w:r>
    </w:p>
    <w:p>
      <w:pPr>
        <w:ind w:left="0" w:right="0" w:firstLine="560"/>
        <w:spacing w:before="450" w:after="450" w:line="312" w:lineRule="auto"/>
      </w:pPr>
      <w:r>
        <w:rPr>
          <w:rFonts w:ascii="宋体" w:hAnsi="宋体" w:eastAsia="宋体" w:cs="宋体"/>
          <w:color w:val="000"/>
          <w:sz w:val="28"/>
          <w:szCs w:val="28"/>
        </w:rPr>
        <w:t xml:space="preserve">(五)加强督促，进取做好离休干部遗属工作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景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黑体" w:hAnsi="黑体" w:eastAsia="黑体" w:cs="黑体"/>
          <w:color w:val="000000"/>
          <w:sz w:val="36"/>
          <w:szCs w:val="36"/>
          <w:b w:val="1"/>
          <w:bCs w:val="1"/>
        </w:rPr>
        <w:t xml:space="preserve">退休干部工作总结20_18</w:t>
      </w:r>
    </w:p>
    <w:p>
      <w:pPr>
        <w:ind w:left="0" w:right="0" w:firstLine="560"/>
        <w:spacing w:before="450" w:after="450" w:line="312" w:lineRule="auto"/>
      </w:pPr>
      <w:r>
        <w:rPr>
          <w:rFonts w:ascii="宋体" w:hAnsi="宋体" w:eastAsia="宋体" w:cs="宋体"/>
          <w:color w:val="000"/>
          <w:sz w:val="28"/>
          <w:szCs w:val="28"/>
        </w:rPr>
        <w:t xml:space="preserve">按照__市老干部工作会议的要求和城区党委政府的工作部署和要求，结合本城区、本部门的实际情况。__年我所的主要工作任务以提高自身建设水平、求真务实、开放创新，以落实老干部的政治待遇、生活待遇为工作重点，努力完成城区交给的各项工作任务20__年 离退休管理工作总结20__年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1、全所干部要开展学习党的__，牢牢把握贯彻落实__的根本要求，全心全意为离退休人员服务。要把组织机关老干部学习贯彻__精神作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2024-09-21T03:12:49+08:00</dcterms:created>
  <dcterms:modified xsi:type="dcterms:W3CDTF">2024-09-21T03:12:49+08:00</dcterms:modified>
</cp:coreProperties>
</file>

<file path=docProps/custom.xml><?xml version="1.0" encoding="utf-8"?>
<Properties xmlns="http://schemas.openxmlformats.org/officeDocument/2006/custom-properties" xmlns:vt="http://schemas.openxmlformats.org/officeDocument/2006/docPropsVTypes"/>
</file>