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积极参与技改工作总结(必备41篇)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积极参与技改工作总结1危房改造工作总结【篇1：危房改造工作总结】作为重大“民生工程”，危房改造实施3年来，青海省已有超过43万农牧民告别危旧房，喜迁新居，探索出农牧区绿色发展、统筹发展、和谐发展的新路径。“节能炕，封廊窗，住进新房喜洋洋”寒...</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积极参与技改工作总结1</w:t>
      </w:r>
    </w:p>
    <w:p>
      <w:pPr>
        <w:ind w:left="0" w:right="0" w:firstLine="560"/>
        <w:spacing w:before="450" w:after="450" w:line="312" w:lineRule="auto"/>
      </w:pPr>
      <w:r>
        <w:rPr>
          <w:rFonts w:ascii="宋体" w:hAnsi="宋体" w:eastAsia="宋体" w:cs="宋体"/>
          <w:color w:val="000"/>
          <w:sz w:val="28"/>
          <w:szCs w:val="28"/>
        </w:rPr>
        <w:t xml:space="preserve">危房改造工作总结</w:t>
      </w:r>
    </w:p>
    <w:p>
      <w:pPr>
        <w:ind w:left="0" w:right="0" w:firstLine="560"/>
        <w:spacing w:before="450" w:after="450" w:line="312" w:lineRule="auto"/>
      </w:pPr>
      <w:r>
        <w:rPr>
          <w:rFonts w:ascii="宋体" w:hAnsi="宋体" w:eastAsia="宋体" w:cs="宋体"/>
          <w:color w:val="000"/>
          <w:sz w:val="28"/>
          <w:szCs w:val="28"/>
        </w:rPr>
        <w:t xml:space="preserve">【篇1：危房改造工作总结】</w:t>
      </w:r>
    </w:p>
    <w:p>
      <w:pPr>
        <w:ind w:left="0" w:right="0" w:firstLine="560"/>
        <w:spacing w:before="450" w:after="450" w:line="312" w:lineRule="auto"/>
      </w:pPr>
      <w:r>
        <w:rPr>
          <w:rFonts w:ascii="宋体" w:hAnsi="宋体" w:eastAsia="宋体" w:cs="宋体"/>
          <w:color w:val="000"/>
          <w:sz w:val="28"/>
          <w:szCs w:val="28"/>
        </w:rPr>
        <w:t xml:space="preserve">作为重大“民生工程”，危房改造实施3年来，青海省已有超过43万农牧民告别危旧房，喜迁新居，探索出农牧区绿色发展、统筹发展、和谐发展的新路径。</w:t>
      </w:r>
    </w:p>
    <w:p>
      <w:pPr>
        <w:ind w:left="0" w:right="0" w:firstLine="560"/>
        <w:spacing w:before="450" w:after="450" w:line="312" w:lineRule="auto"/>
      </w:pPr>
      <w:r>
        <w:rPr>
          <w:rFonts w:ascii="宋体" w:hAnsi="宋体" w:eastAsia="宋体" w:cs="宋体"/>
          <w:color w:val="000"/>
          <w:sz w:val="28"/>
          <w:szCs w:val="28"/>
        </w:rPr>
        <w:t xml:space="preserve">“节能炕，封廊窗，住进新房喜洋洋”</w:t>
      </w:r>
    </w:p>
    <w:p>
      <w:pPr>
        <w:ind w:left="0" w:right="0" w:firstLine="560"/>
        <w:spacing w:before="450" w:after="450" w:line="312" w:lineRule="auto"/>
      </w:pPr>
      <w:r>
        <w:rPr>
          <w:rFonts w:ascii="宋体" w:hAnsi="宋体" w:eastAsia="宋体" w:cs="宋体"/>
          <w:color w:val="000"/>
          <w:sz w:val="28"/>
          <w:szCs w:val="28"/>
        </w:rPr>
        <w:t xml:space="preserve">寒风萧瑟，朔雪飘零，青海黄南藏族自治州夜晚气温已达零下10摄氏度，而这个州同仁县加吾乡吉仓村藏族牧民华青加家的新房内却热乎乎的。这源于政府在危改房里推行的一项新型节能技术。</w:t>
      </w:r>
    </w:p>
    <w:p>
      <w:pPr>
        <w:ind w:left="0" w:right="0" w:firstLine="560"/>
        <w:spacing w:before="450" w:after="450" w:line="312" w:lineRule="auto"/>
      </w:pPr>
      <w:r>
        <w:rPr>
          <w:rFonts w:ascii="宋体" w:hAnsi="宋体" w:eastAsia="宋体" w:cs="宋体"/>
          <w:color w:val="000"/>
          <w:sz w:val="28"/>
          <w:szCs w:val="28"/>
        </w:rPr>
        <w:t xml:space="preserve">“过去我们住的是土坯房，夏天漏雨，冬天漏风。政府补助近两万元帮忙盖的3间新房，对我们来说，就是‘暖心房’‘幸福房’，住着舒服，大冬天也不怕着凉。”45岁的华青加满心欢喜地说。</w:t>
      </w:r>
    </w:p>
    <w:p>
      <w:pPr>
        <w:ind w:left="0" w:right="0" w:firstLine="560"/>
        <w:spacing w:before="450" w:after="450" w:line="312" w:lineRule="auto"/>
      </w:pPr>
      <w:r>
        <w:rPr>
          <w:rFonts w:ascii="宋体" w:hAnsi="宋体" w:eastAsia="宋体" w:cs="宋体"/>
          <w:color w:val="000"/>
          <w:sz w:val="28"/>
          <w:szCs w:val="28"/>
        </w:rPr>
        <w:t xml:space="preserve">华青加领着记者参观了新居里的“节能炕”。这种炕距离地面8至10公分，可防止热量散发，节省了燃料，提高了取暖温度，而烟雾通过烟囱排放出去，可有效避免往常暖炕易发的空气污染。</w:t>
      </w:r>
    </w:p>
    <w:p>
      <w:pPr>
        <w:ind w:left="0" w:right="0" w:firstLine="560"/>
        <w:spacing w:before="450" w:after="450" w:line="312" w:lineRule="auto"/>
      </w:pPr>
      <w:r>
        <w:rPr>
          <w:rFonts w:ascii="宋体" w:hAnsi="宋体" w:eastAsia="宋体" w:cs="宋体"/>
          <w:color w:val="000"/>
          <w:sz w:val="28"/>
          <w:szCs w:val="28"/>
        </w:rPr>
        <w:t xml:space="preserve">与华青加一样，两年多来青海农牧区完成政府投资20．8亿多元，已有11万余户、逾43万名困难群众告别危旧房，乔迁新居。青海省民政厅危房改造办公室主任耿晓弟说，自工程实施以来，青海就瞄准节能技术和产品，积极推进危房改造的“绿色发展”。结合互</w:t>
      </w:r>
    </w:p>
    <w:p>
      <w:pPr>
        <w:ind w:left="0" w:right="0" w:firstLine="560"/>
        <w:spacing w:before="450" w:after="450" w:line="312" w:lineRule="auto"/>
      </w:pPr>
      <w:r>
        <w:rPr>
          <w:rFonts w:ascii="宋体" w:hAnsi="宋体" w:eastAsia="宋体" w:cs="宋体"/>
          <w:color w:val="000"/>
          <w:sz w:val="28"/>
          <w:szCs w:val="28"/>
        </w:rPr>
        <w:t xml:space="preserve">助土族自治县的试点经验，把借鉴其他省区的节能热炕和太阳能暖廊技术引入危房改造工程建设中，努力达到“安全、节能、环保、实用”的目标。</w:t>
      </w:r>
    </w:p>
    <w:p>
      <w:pPr>
        <w:ind w:left="0" w:right="0" w:firstLine="560"/>
        <w:spacing w:before="450" w:after="450" w:line="312" w:lineRule="auto"/>
      </w:pPr>
      <w:r>
        <w:rPr>
          <w:rFonts w:ascii="宋体" w:hAnsi="宋体" w:eastAsia="宋体" w:cs="宋体"/>
          <w:color w:val="000"/>
          <w:sz w:val="28"/>
          <w:szCs w:val="28"/>
        </w:rPr>
        <w:t xml:space="preserve">特别是今年以来，青海省西宁市和海东地区制订出台政策，要求每个危改户必须推广使用两项节能技术的一或两项。其他地区借鉴西宁市和海东地区的做法，加大对两项节能技术，尤其是太阳能暖廊技术的推广应用。据统计，今年青海危房改造户中采取上述节能技术的共有4．3万余户，占到了总户数的75％。群众自编歌谣赞道：“节能炕，封廊窗，住进新房喜洋洋……”</w:t>
      </w:r>
    </w:p>
    <w:p>
      <w:pPr>
        <w:ind w:left="0" w:right="0" w:firstLine="560"/>
        <w:spacing w:before="450" w:after="450" w:line="312" w:lineRule="auto"/>
      </w:pPr>
      <w:r>
        <w:rPr>
          <w:rFonts w:ascii="宋体" w:hAnsi="宋体" w:eastAsia="宋体" w:cs="宋体"/>
          <w:color w:val="000"/>
          <w:sz w:val="28"/>
          <w:szCs w:val="28"/>
        </w:rPr>
        <w:t xml:space="preserve">“授人鱼”还要“授人以渔”</w:t>
      </w:r>
    </w:p>
    <w:p>
      <w:pPr>
        <w:ind w:left="0" w:right="0" w:firstLine="560"/>
        <w:spacing w:before="450" w:after="450" w:line="312" w:lineRule="auto"/>
      </w:pPr>
      <w:r>
        <w:rPr>
          <w:rFonts w:ascii="宋体" w:hAnsi="宋体" w:eastAsia="宋体" w:cs="宋体"/>
          <w:color w:val="000"/>
          <w:sz w:val="28"/>
          <w:szCs w:val="28"/>
        </w:rPr>
        <w:t xml:space="preserve">有了安全实用的新家后，如果后续产业跟不上，守着新房也是穷。为此，青海部分地区大胆创新工作思路，在农牧区危房改造工程建设中，更多地注入了“授人鱼不如授人以渔”的思维，帮助困难群众脱贫致富，安居乐业。</w:t>
      </w:r>
    </w:p>
    <w:p>
      <w:pPr>
        <w:ind w:left="0" w:right="0" w:firstLine="560"/>
        <w:spacing w:before="450" w:after="450" w:line="312" w:lineRule="auto"/>
      </w:pPr>
      <w:r>
        <w:rPr>
          <w:rFonts w:ascii="宋体" w:hAnsi="宋体" w:eastAsia="宋体" w:cs="宋体"/>
          <w:color w:val="000"/>
          <w:sz w:val="28"/>
          <w:szCs w:val="28"/>
        </w:rPr>
        <w:t xml:space="preserve">青海海南藏族自治州贵德县尕让乡是省定贫困乡，也是省会西宁通往海南州南部三县和青南地区的咽喉要道。过去，西久公路（西宁－久治）湟贵段沿线尕让乡蓆芨滩等村的群众想在自家门前的公路边盖房经商，但苦于缺乏资金难以施行。自去年开始，贵德县相关部门对尕让乡困难群众除实施危房改造外，还给予其他惠农项目和资金，并按照群众个人意愿，引导、鼓励他们在公路边盖商用房，经营芦苇花枕头、花椒壳枕头、无公害辣椒等特色产品。</w:t>
      </w:r>
    </w:p>
    <w:p>
      <w:pPr>
        <w:ind w:left="0" w:right="0" w:firstLine="560"/>
        <w:spacing w:before="450" w:after="450" w:line="312" w:lineRule="auto"/>
      </w:pPr>
      <w:r>
        <w:rPr>
          <w:rFonts w:ascii="宋体" w:hAnsi="宋体" w:eastAsia="宋体" w:cs="宋体"/>
          <w:color w:val="000"/>
          <w:sz w:val="28"/>
          <w:szCs w:val="28"/>
        </w:rPr>
        <w:t xml:space="preserve">“在政府的大力帮扶下，我家在靠近黄河湿地的公路旁建造7</w:t>
      </w:r>
    </w:p>
    <w:p>
      <w:pPr>
        <w:ind w:left="0" w:right="0" w:firstLine="560"/>
        <w:spacing w:before="450" w:after="450" w:line="312" w:lineRule="auto"/>
      </w:pPr>
      <w:r>
        <w:rPr>
          <w:rFonts w:ascii="宋体" w:hAnsi="宋体" w:eastAsia="宋体" w:cs="宋体"/>
          <w:color w:val="000"/>
          <w:sz w:val="28"/>
          <w:szCs w:val="28"/>
        </w:rPr>
        <w:t xml:space="preserve">间新房经营芦花枕头，去年凭这一项创收1万6千元，今年发展势头更好。”尕让乡蓆芨滩村50岁的村民卜有芬说。</w:t>
      </w:r>
    </w:p>
    <w:p>
      <w:pPr>
        <w:ind w:left="0" w:right="0" w:firstLine="560"/>
        <w:spacing w:before="450" w:after="450" w:line="312" w:lineRule="auto"/>
      </w:pPr>
      <w:r>
        <w:rPr>
          <w:rFonts w:ascii="宋体" w:hAnsi="宋体" w:eastAsia="宋体" w:cs="宋体"/>
          <w:color w:val="000"/>
          <w:sz w:val="28"/>
          <w:szCs w:val="28"/>
        </w:rPr>
        <w:t xml:space="preserve">尕让乡乡长许建昌介绍说，在享受危房改造等惠民政策后，不少困难群众开始着手操办“农家乐”等后续产业项目，还把子女送到西宁、兰州等地学习烹饪技能，现在这已成为他们脱贫致富的新门道。</w:t>
      </w:r>
    </w:p>
    <w:p>
      <w:pPr>
        <w:ind w:left="0" w:right="0" w:firstLine="560"/>
        <w:spacing w:before="450" w:after="450" w:line="312" w:lineRule="auto"/>
      </w:pPr>
      <w:r>
        <w:rPr>
          <w:rFonts w:ascii="宋体" w:hAnsi="宋体" w:eastAsia="宋体" w:cs="宋体"/>
          <w:color w:val="000"/>
          <w:sz w:val="28"/>
          <w:szCs w:val="28"/>
        </w:rPr>
        <w:t xml:space="preserve">“我县按照整村推进的要求实施危房改造工程，集中精力把西久公路贵德段建造成为展示民俗生态的‘风情线’，助推旅游发展的‘景观线’，带动经济建设的‘动力线’，以及造福沿线群众的‘富民线’。”贵德县副县长才让说。</w:t>
      </w:r>
    </w:p>
    <w:p>
      <w:pPr>
        <w:ind w:left="0" w:right="0" w:firstLine="560"/>
        <w:spacing w:before="450" w:after="450" w:line="312" w:lineRule="auto"/>
      </w:pPr>
      <w:r>
        <w:rPr>
          <w:rFonts w:ascii="宋体" w:hAnsi="宋体" w:eastAsia="宋体" w:cs="宋体"/>
          <w:color w:val="000"/>
          <w:sz w:val="28"/>
          <w:szCs w:val="28"/>
        </w:rPr>
        <w:t xml:space="preserve">破解“只见新房、不见新村”怪圈</w:t>
      </w:r>
    </w:p>
    <w:p>
      <w:pPr>
        <w:ind w:left="0" w:right="0" w:firstLine="560"/>
        <w:spacing w:before="450" w:after="450" w:line="312" w:lineRule="auto"/>
      </w:pPr>
      <w:r>
        <w:rPr>
          <w:rFonts w:ascii="宋体" w:hAnsi="宋体" w:eastAsia="宋体" w:cs="宋体"/>
          <w:color w:val="000"/>
          <w:sz w:val="28"/>
          <w:szCs w:val="28"/>
        </w:rPr>
        <w:t xml:space="preserve">20_年以来，青海各地结合自身实际，将危房改造纳入“千村建设、百村示范”工程中，并与游牧民定居工程、小城镇建设、地质灾害搬迁、农村奖励性住房等项目统筹结合，系统实施，真正解决了“只见新房、不见新村”的问题。</w:t>
      </w:r>
    </w:p>
    <w:p>
      <w:pPr>
        <w:ind w:left="0" w:right="0" w:firstLine="560"/>
        <w:spacing w:before="450" w:after="450" w:line="312" w:lineRule="auto"/>
      </w:pPr>
      <w:r>
        <w:rPr>
          <w:rFonts w:ascii="宋体" w:hAnsi="宋体" w:eastAsia="宋体" w:cs="宋体"/>
          <w:color w:val="000"/>
          <w:sz w:val="28"/>
          <w:szCs w:val="28"/>
        </w:rPr>
        <w:t xml:space="preserve">青海海南藏族自治州共和县龙羊峡乡把危房改造与库区移民搬迁项目紧密结合，做到同步规划、同步实施，最高补助标准达到5．5万元，一步到位建成了一批移民新村。</w:t>
      </w:r>
    </w:p>
    <w:p>
      <w:pPr>
        <w:ind w:left="0" w:right="0" w:firstLine="560"/>
        <w:spacing w:before="450" w:after="450" w:line="312" w:lineRule="auto"/>
      </w:pPr>
      <w:r>
        <w:rPr>
          <w:rFonts w:ascii="宋体" w:hAnsi="宋体" w:eastAsia="宋体" w:cs="宋体"/>
          <w:color w:val="000"/>
          <w:sz w:val="28"/>
          <w:szCs w:val="28"/>
        </w:rPr>
        <w:t xml:space="preserve">在危房改造中，青海省湟源县从统筹城乡一体化发展入手，整合资源，整体搬迁，推动新农村建设。这个县在规划的引领下将浅脑山区4乡6村320户农民，按照土地、生产和生活“三集中”的要求，开展整村推进和异地扶贫搬迁，在县城周边为他们盖起新的平房和楼房，并扶持搞起“农家乐”、高智能温室、皮绣制作和昆仑玉加工等</w:t>
      </w:r>
    </w:p>
    <w:p>
      <w:pPr>
        <w:ind w:left="0" w:right="0" w:firstLine="560"/>
        <w:spacing w:before="450" w:after="450" w:line="312" w:lineRule="auto"/>
      </w:pPr>
      <w:r>
        <w:rPr>
          <w:rFonts w:ascii="宋体" w:hAnsi="宋体" w:eastAsia="宋体" w:cs="宋体"/>
          <w:color w:val="000"/>
          <w:sz w:val="28"/>
          <w:szCs w:val="28"/>
        </w:rPr>
        <w:t xml:space="preserve">产业，当前集生产、生活、休闲为一体的新型农村雏形已基本形成。</w:t>
      </w:r>
    </w:p>
    <w:p>
      <w:pPr>
        <w:ind w:left="0" w:right="0" w:firstLine="560"/>
        <w:spacing w:before="450" w:after="450" w:line="312" w:lineRule="auto"/>
      </w:pPr>
      <w:r>
        <w:rPr>
          <w:rFonts w:ascii="宋体" w:hAnsi="宋体" w:eastAsia="宋体" w:cs="宋体"/>
          <w:color w:val="000"/>
          <w:sz w:val="28"/>
          <w:szCs w:val="28"/>
        </w:rPr>
        <w:t xml:space="preserve">据初步统计，今年青海累计落实危房改造财政补助资金11．1亿元，带动社会和农牧民仅用于建房方面的直接投资就达到17．8亿元，对扩大内需、拉动经济增长发挥了积极作用。</w:t>
      </w:r>
    </w:p>
    <w:p>
      <w:pPr>
        <w:ind w:left="0" w:right="0" w:firstLine="560"/>
        <w:spacing w:before="450" w:after="450" w:line="312" w:lineRule="auto"/>
      </w:pPr>
      <w:r>
        <w:rPr>
          <w:rFonts w:ascii="宋体" w:hAnsi="宋体" w:eastAsia="宋体" w:cs="宋体"/>
          <w:color w:val="000"/>
          <w:sz w:val="28"/>
          <w:szCs w:val="28"/>
        </w:rPr>
        <w:t xml:space="preserve">青海省民政厅厅长更阳告诉记者，两年多来，青海边摸索、边实践、边总结，不断完善和丰富危房改造的政策和内涵，有力支撑社会主义新农村新牧区建设，推动农牧区经济社会绿色发展、统筹发展、和谐发展。</w:t>
      </w:r>
    </w:p>
    <w:p>
      <w:pPr>
        <w:ind w:left="0" w:right="0" w:firstLine="560"/>
        <w:spacing w:before="450" w:after="450" w:line="312" w:lineRule="auto"/>
      </w:pPr>
      <w:r>
        <w:rPr>
          <w:rFonts w:ascii="宋体" w:hAnsi="宋体" w:eastAsia="宋体" w:cs="宋体"/>
          <w:color w:val="000"/>
          <w:sz w:val="28"/>
          <w:szCs w:val="28"/>
        </w:rPr>
        <w:t xml:space="preserve">根据相关规划，“十二五”期间，青海将完成55万户农牧区住房建设任务。围绕这一目标，该省将进一步加大危房改造工程建设力度，从明年开始，根据国家下达任务，结合农牧区实际情况，每年将按4．5万至5万户的规模安排危房改造项目。</w:t>
      </w:r>
    </w:p>
    <w:p>
      <w:pPr>
        <w:ind w:left="0" w:right="0" w:firstLine="560"/>
        <w:spacing w:before="450" w:after="450" w:line="312" w:lineRule="auto"/>
      </w:pPr>
      <w:r>
        <w:rPr>
          <w:rFonts w:ascii="宋体" w:hAnsi="宋体" w:eastAsia="宋体" w:cs="宋体"/>
          <w:color w:val="000"/>
          <w:sz w:val="28"/>
          <w:szCs w:val="28"/>
        </w:rPr>
        <w:t xml:space="preserve">【篇2：县20_年农村危房改造工作总结】</w:t>
      </w:r>
    </w:p>
    <w:p>
      <w:pPr>
        <w:ind w:left="0" w:right="0" w:firstLine="560"/>
        <w:spacing w:before="450" w:after="450" w:line="312" w:lineRule="auto"/>
      </w:pPr>
      <w:r>
        <w:rPr>
          <w:rFonts w:ascii="宋体" w:hAnsi="宋体" w:eastAsia="宋体" w:cs="宋体"/>
          <w:color w:val="000"/>
          <w:sz w:val="28"/>
          <w:szCs w:val="28"/>
        </w:rPr>
        <w:t xml:space="preserve">去年9月份以来，在中央、省、市农村危房改造试点工程有关部门的正确领导下，我县农村危房改造工程紧紧围绕“一个目标”，重点突出“两个倾斜”，严格把握“三个环节”，重点抓好“四项管理”，坚持落实“五项原则”，坚决狠抓“六个到位”，至春节前，我县900户农村危房改造任务已全面结束，其中建房竣工835户，维修竣工65户。共发放补助资金1137．05万元，农户自筹建房资金2935．7万元，县、乡（镇）财政配套资金78．4万元。绝大多数农改户春节前搬进了舒适、安全的新居，我县农村危房改造工作取得了显著成效。现将20_年工作情况总结如下：</w:t>
      </w:r>
    </w:p>
    <w:p>
      <w:pPr>
        <w:ind w:left="0" w:right="0" w:firstLine="560"/>
        <w:spacing w:before="450" w:after="450" w:line="312" w:lineRule="auto"/>
      </w:pPr>
      <w:r>
        <w:rPr>
          <w:rFonts w:ascii="宋体" w:hAnsi="宋体" w:eastAsia="宋体" w:cs="宋体"/>
          <w:color w:val="000"/>
          <w:sz w:val="28"/>
          <w:szCs w:val="28"/>
        </w:rPr>
        <w:t xml:space="preserve">一、紧扣“一个目标”</w:t>
      </w:r>
    </w:p>
    <w:p>
      <w:pPr>
        <w:ind w:left="0" w:right="0" w:firstLine="560"/>
        <w:spacing w:before="450" w:after="450" w:line="312" w:lineRule="auto"/>
      </w:pPr>
      <w:r>
        <w:rPr>
          <w:rFonts w:ascii="宋体" w:hAnsi="宋体" w:eastAsia="宋体" w:cs="宋体"/>
          <w:color w:val="000"/>
          <w:sz w:val="28"/>
          <w:szCs w:val="28"/>
        </w:rPr>
        <w:t xml:space="preserve">我县是西部扶贫开发政策延伸县，20_年，被新增列入全省农村危房改造试点县，全年农村危房改造任务900户，对于我县农村困难群众改善住房条件，是一次千载难逢的机遇，特别是遭受了“7、13”特大洪涝灾害，部分农民住房受到了严重损毁，农民群众的正常生产生活受到了影响，实施农村危房改造工程已迫在眉睫。9月份省下达了任务后，县委县政府立即召开会议，及时向各乡（镇）下达了计划任务，争取早动工、早完工、早入住，并与各乡（镇）签订了工作责任状，要求在12月底改造任务全面完成，这是钢指标，硬任务。县委县政府明确要求，实施农村危房改造工程是一项政治任务、民心工程，是各乡（镇）党委、政府“两个一把手”工程，工程完成得好坏与具体分管抓落实的领导业绩直接挂钩，与各乡镇全年工作考评考核挂钩，考评结果列“倒数三位”的乡（镇）不得评先评优。通过明确任务、落实责任、确保目标任务的顺利完成。</w:t>
      </w:r>
    </w:p>
    <w:p>
      <w:pPr>
        <w:ind w:left="0" w:right="0" w:firstLine="560"/>
        <w:spacing w:before="450" w:after="450" w:line="312" w:lineRule="auto"/>
      </w:pPr>
      <w:r>
        <w:rPr>
          <w:rFonts w:ascii="宋体" w:hAnsi="宋体" w:eastAsia="宋体" w:cs="宋体"/>
          <w:color w:val="000"/>
          <w:sz w:val="28"/>
          <w:szCs w:val="28"/>
        </w:rPr>
        <w:t xml:space="preserve">二、突出“两个倾斜”</w:t>
      </w:r>
    </w:p>
    <w:p>
      <w:pPr>
        <w:ind w:left="0" w:right="0" w:firstLine="560"/>
        <w:spacing w:before="450" w:after="450" w:line="312" w:lineRule="auto"/>
      </w:pPr>
      <w:r>
        <w:rPr>
          <w:rFonts w:ascii="宋体" w:hAnsi="宋体" w:eastAsia="宋体" w:cs="宋体"/>
          <w:color w:val="000"/>
          <w:sz w:val="28"/>
          <w:szCs w:val="28"/>
        </w:rPr>
        <w:t xml:space="preserve">按照“最困难群众，最危险房屋”的改造原则，我县20_年落实任务重点向重灾区，重点向边远山区五保户、低保户、贫困残疾人家庭和特困户倾斜，大港镇、鸣山乡、中馆镇、土塘镇的改造任务占全县任务近1/3。确定对象注意轻重缓急，真正做到“雪中送炭”，体现惠民工程的价值所在。政府把最要紧的地方考虑在首位，切实为民解决困难，极大地调动了困难群众重建家园的积极性，同时增强了干部把农村危房改造工程办好，办实的信心。</w:t>
      </w:r>
    </w:p>
    <w:p>
      <w:pPr>
        <w:ind w:left="0" w:right="0" w:firstLine="560"/>
        <w:spacing w:before="450" w:after="450" w:line="312" w:lineRule="auto"/>
      </w:pPr>
      <w:r>
        <w:rPr>
          <w:rFonts w:ascii="宋体" w:hAnsi="宋体" w:eastAsia="宋体" w:cs="宋体"/>
          <w:color w:val="000"/>
          <w:sz w:val="28"/>
          <w:szCs w:val="28"/>
        </w:rPr>
        <w:t xml:space="preserve">三、把握“三个环节”</w:t>
      </w:r>
    </w:p>
    <w:p>
      <w:pPr>
        <w:ind w:left="0" w:right="0" w:firstLine="560"/>
        <w:spacing w:before="450" w:after="450" w:line="312" w:lineRule="auto"/>
      </w:pPr>
      <w:r>
        <w:rPr>
          <w:rFonts w:ascii="宋体" w:hAnsi="宋体" w:eastAsia="宋体" w:cs="宋体"/>
          <w:color w:val="000"/>
          <w:sz w:val="28"/>
          <w:szCs w:val="28"/>
        </w:rPr>
        <w:t xml:space="preserve">（一）加大发动舆论宣传工作。开展工作，舆论在先，全县各级组织自开展工作以来，充分利用电视、报纸等新闻媒体，通过召开会议、书写标语、办宣传栏等多种形式进行广泛宣传，让党和政府的惠民政策深入人心。发动群众、依靠群众，让群众满意，这是完成农村危房改造工作的根本要求。</w:t>
      </w:r>
    </w:p>
    <w:p>
      <w:pPr>
        <w:ind w:left="0" w:right="0" w:firstLine="560"/>
        <w:spacing w:before="450" w:after="450" w:line="312" w:lineRule="auto"/>
      </w:pPr>
      <w:r>
        <w:rPr>
          <w:rFonts w:ascii="宋体" w:hAnsi="宋体" w:eastAsia="宋体" w:cs="宋体"/>
          <w:color w:val="000"/>
          <w:sz w:val="28"/>
          <w:szCs w:val="28"/>
        </w:rPr>
        <w:t xml:space="preserve">（二）合理确定补助对象和标准。各乡（镇）、村委会在确定对象时，严格按照“农户自愿申请，村级集体评议，乡（镇）把关审核、县级审批、三榜公示”五个程序进行，坚持公正公平，阳光操作。严肃查处优亲厚友的现象，凡涉及到干部亲戚朋友一律严格审查，出现上访一律取消，群众有异议概不安排。村级评议、乡镇审核、县级审批结果全部在村小组、村级公示栏进行公示，我县同时在《今日》公示了所有农村危房改造对象名单，接受群众监督，防止”该改的没改，不该改的却改了“的不公平现象发生。严格补助标准，因灾倒房重建属五保户、低保户补助2万元，一般贫困户补助1．5万元；危房改造新建重建对象属五保、低保户补助1．3万元，困难残疾户补助1．8万元，一般贫困户补助1．1万元；维修加固补助不超过1500元。严禁乡（镇）、村、组擅自更改发放补助资金。</w:t>
      </w:r>
    </w:p>
    <w:p>
      <w:pPr>
        <w:ind w:left="0" w:right="0" w:firstLine="560"/>
        <w:spacing w:before="450" w:after="450" w:line="312" w:lineRule="auto"/>
      </w:pPr>
      <w:r>
        <w:rPr>
          <w:rFonts w:ascii="宋体" w:hAnsi="宋体" w:eastAsia="宋体" w:cs="宋体"/>
          <w:color w:val="000"/>
          <w:sz w:val="28"/>
          <w:szCs w:val="28"/>
        </w:rPr>
        <w:t xml:space="preserve">（三）强力推进工程进度。我县从9月份才全面实施农村危房改造工程，到工程全面结束不到三个月时间，各乡（镇）严格按照时间节点，倒排工序，强力推进。县农村危房改造工作领导小组每月组织一次工程进度评比检查，评比结果在全县通报，对工作不力的乡（镇）</w:t>
      </w:r>
    </w:p>
    <w:p>
      <w:pPr>
        <w:ind w:left="0" w:right="0" w:firstLine="560"/>
        <w:spacing w:before="450" w:after="450" w:line="312" w:lineRule="auto"/>
      </w:pPr>
      <w:r>
        <w:rPr>
          <w:rFonts w:ascii="宋体" w:hAnsi="宋体" w:eastAsia="宋体" w:cs="宋体"/>
          <w:color w:val="000"/>
          <w:sz w:val="28"/>
          <w:szCs w:val="28"/>
        </w:rPr>
        <w:t xml:space="preserve">领导由县长进行诫勉谈话。分管副县长，主要成员单位领导亲自到各乡（镇）督察指导，各乡（镇）主要领导亲自过问，落实责任到人，确保工程进度。</w:t>
      </w:r>
    </w:p>
    <w:p>
      <w:pPr>
        <w:ind w:left="0" w:right="0" w:firstLine="560"/>
        <w:spacing w:before="450" w:after="450" w:line="312" w:lineRule="auto"/>
      </w:pPr>
      <w:r>
        <w:rPr>
          <w:rFonts w:ascii="宋体" w:hAnsi="宋体" w:eastAsia="宋体" w:cs="宋体"/>
          <w:color w:val="000"/>
          <w:sz w:val="28"/>
          <w:szCs w:val="28"/>
        </w:rPr>
        <w:t xml:space="preserve">四、抓好“四项管理“</w:t>
      </w:r>
    </w:p>
    <w:p>
      <w:pPr>
        <w:ind w:left="0" w:right="0" w:firstLine="560"/>
        <w:spacing w:before="450" w:after="450" w:line="312" w:lineRule="auto"/>
      </w:pPr>
      <w:r>
        <w:rPr>
          <w:rFonts w:ascii="宋体" w:hAnsi="宋体" w:eastAsia="宋体" w:cs="宋体"/>
          <w:color w:val="000"/>
          <w:sz w:val="28"/>
          <w:szCs w:val="28"/>
        </w:rPr>
        <w:t xml:space="preserve">“百年大计，质量第一”，城建部门负责抓质量管理，组织建筑工匠进行技术培训，提供建筑设计方案，由建筑质量检测中心派人到工地进行抽样检查，每个乡（镇）派1名建筑工程技术骨干负责指导和质量验收，保证建房质量，防止“新房变危房”现象的发生。农村危房改造资金是由各级政府、各部门共同筹集的，对财政来说是尽了最大的努力，对于农户是“一生的积蓄，一辈子的事情”。财政、审计、_门负责资金管理使用，研究制订资金管理办法，严格按规定要求，将农村危房改造资金纳入“财政社会保障基金专户”，实行分户专项管理，确保专款专用，实行资金“一卡通”社会化发放，保证项目动工时先预付50%的补助资金，工程验收合格后，一次性付清补助资金余额。农村危房改造办公室负责档案管理和电子信息系统的录入工作，档案资料做到一户一档，并将各户资料分类别，按次序入档，对不同类别的建房对象的材料分别作了统一规定，保证了档案资料规范统一，准确有序。物价部门配合乡（镇）进行建材市场价格管理，统一出面协调，防止建材商哄抬物价，投机倒把，牟取暴利，有效地控制了损害群众利益现象的发生。</w:t>
      </w:r>
    </w:p>
    <w:p>
      <w:pPr>
        <w:ind w:left="0" w:right="0" w:firstLine="560"/>
        <w:spacing w:before="450" w:after="450" w:line="312" w:lineRule="auto"/>
      </w:pPr>
      <w:r>
        <w:rPr>
          <w:rFonts w:ascii="宋体" w:hAnsi="宋体" w:eastAsia="宋体" w:cs="宋体"/>
          <w:color w:val="000"/>
          <w:sz w:val="28"/>
          <w:szCs w:val="28"/>
        </w:rPr>
        <w:t xml:space="preserve">五、坚持“五项原则”</w:t>
      </w:r>
    </w:p>
    <w:p>
      <w:pPr>
        <w:ind w:left="0" w:right="0" w:firstLine="560"/>
        <w:spacing w:before="450" w:after="450" w:line="312" w:lineRule="auto"/>
      </w:pPr>
      <w:r>
        <w:rPr>
          <w:rFonts w:ascii="宋体" w:hAnsi="宋体" w:eastAsia="宋体" w:cs="宋体"/>
          <w:color w:val="000"/>
          <w:sz w:val="28"/>
          <w:szCs w:val="28"/>
        </w:rPr>
        <w:t xml:space="preserve">（一）坚持因地制宜，经济适用的原则。农村危房改造要求改造</w:t>
      </w:r>
    </w:p>
    <w:p>
      <w:pPr>
        <w:ind w:left="0" w:right="0" w:firstLine="560"/>
        <w:spacing w:before="450" w:after="450" w:line="312" w:lineRule="auto"/>
      </w:pPr>
      <w:r>
        <w:rPr>
          <w:rFonts w:ascii="宋体" w:hAnsi="宋体" w:eastAsia="宋体" w:cs="宋体"/>
          <w:color w:val="000"/>
          <w:sz w:val="28"/>
          <w:szCs w:val="28"/>
        </w:rPr>
        <w:t xml:space="preserve">后的房屋只需要符合农村困难群众的基本居住条件，应实事求是，量力而行，将农村困难户建房经济压力降到最低点。不搞“形象工程”、“政绩工程”。</w:t>
      </w:r>
    </w:p>
    <w:p>
      <w:pPr>
        <w:ind w:left="0" w:right="0" w:firstLine="560"/>
        <w:spacing w:before="450" w:after="450" w:line="312" w:lineRule="auto"/>
      </w:pPr>
      <w:r>
        <w:rPr>
          <w:rFonts w:ascii="宋体" w:hAnsi="宋体" w:eastAsia="宋体" w:cs="宋体"/>
          <w:color w:val="000"/>
          <w:sz w:val="28"/>
          <w:szCs w:val="28"/>
        </w:rPr>
        <w:t xml:space="preserve">（二）坚持公平公正，阳光操作的原则。县、乡（镇）、村在组织实施过程中，坚持公开政策，公开申请，公开程序和公开结果，实行阳光操作，接受监督。</w:t>
      </w:r>
    </w:p>
    <w:p>
      <w:pPr>
        <w:ind w:left="0" w:right="0" w:firstLine="560"/>
        <w:spacing w:before="450" w:after="450" w:line="312" w:lineRule="auto"/>
      </w:pPr>
      <w:r>
        <w:rPr>
          <w:rFonts w:ascii="宋体" w:hAnsi="宋体" w:eastAsia="宋体" w:cs="宋体"/>
          <w:color w:val="000"/>
          <w:sz w:val="28"/>
          <w:szCs w:val="28"/>
        </w:rPr>
        <w:t xml:space="preserve">（三）坚持群众自愿、自建为主的原则。农户在危房改造申请过程中坚持自愿，充分尊重群众的意愿，优先安排积极性高的困难群众先改造。改造房屋以农户自建为主，对建房却有困难的由政府、村民委委会统筹协调，委托直系亲属代建。</w:t>
      </w:r>
    </w:p>
    <w:p>
      <w:pPr>
        <w:ind w:left="0" w:right="0" w:firstLine="560"/>
        <w:spacing w:before="450" w:after="450" w:line="312" w:lineRule="auto"/>
      </w:pPr>
      <w:r>
        <w:rPr>
          <w:rFonts w:ascii="宋体" w:hAnsi="宋体" w:eastAsia="宋体" w:cs="宋体"/>
          <w:color w:val="000"/>
          <w:sz w:val="28"/>
          <w:szCs w:val="28"/>
        </w:rPr>
        <w:t xml:space="preserve">（四）坚持节约用地，原地重建的原则。要求农户尽量原址翻建，做到一户一宅，建新拆旧。异地新建尽量安排在空闲地、荒坡地进行建设。</w:t>
      </w:r>
    </w:p>
    <w:p>
      <w:pPr>
        <w:ind w:left="0" w:right="0" w:firstLine="560"/>
        <w:spacing w:before="450" w:after="450" w:line="312" w:lineRule="auto"/>
      </w:pPr>
      <w:r>
        <w:rPr>
          <w:rFonts w:ascii="宋体" w:hAnsi="宋体" w:eastAsia="宋体" w:cs="宋体"/>
          <w:color w:val="000"/>
          <w:sz w:val="28"/>
          <w:szCs w:val="28"/>
        </w:rPr>
        <w:t xml:space="preserve">（五）坚持统筹协调，整合资金的原则。县农村危房改造工作领导小组将农业、水利、民政、发改、建设、交通、广播电视、文化、水电等部门的项目资金有机整合，集中用于农村危房改造工程，为农改户提供更多的支持。</w:t>
      </w:r>
    </w:p>
    <w:p>
      <w:pPr>
        <w:ind w:left="0" w:right="0" w:firstLine="560"/>
        <w:spacing w:before="450" w:after="450" w:line="312" w:lineRule="auto"/>
      </w:pPr>
      <w:r>
        <w:rPr>
          <w:rFonts w:ascii="宋体" w:hAnsi="宋体" w:eastAsia="宋体" w:cs="宋体"/>
          <w:color w:val="000"/>
          <w:sz w:val="28"/>
          <w:szCs w:val="28"/>
        </w:rPr>
        <w:t xml:space="preserve">六、确保“六个到位”</w:t>
      </w:r>
    </w:p>
    <w:p>
      <w:pPr>
        <w:ind w:left="0" w:right="0" w:firstLine="560"/>
        <w:spacing w:before="450" w:after="450" w:line="312" w:lineRule="auto"/>
      </w:pPr>
      <w:r>
        <w:rPr>
          <w:rFonts w:ascii="宋体" w:hAnsi="宋体" w:eastAsia="宋体" w:cs="宋体"/>
          <w:color w:val="000"/>
          <w:sz w:val="28"/>
          <w:szCs w:val="28"/>
        </w:rPr>
        <w:t xml:space="preserve">一是领导到位。层层抓领导落实工作责任制，按照县农村危房改造工作的要求，县级负主要责任，乡（镇）负直接责任，村级负具体责任，各级领导亲自过问，个个肩上有压力，人人工作有安排。</w:t>
      </w:r>
    </w:p>
    <w:p>
      <w:pPr>
        <w:ind w:left="0" w:right="0" w:firstLine="560"/>
        <w:spacing w:before="450" w:after="450" w:line="312" w:lineRule="auto"/>
      </w:pPr>
      <w:r>
        <w:rPr>
          <w:rFonts w:ascii="宋体" w:hAnsi="宋体" w:eastAsia="宋体" w:cs="宋体"/>
          <w:color w:val="000"/>
          <w:sz w:val="28"/>
          <w:szCs w:val="28"/>
        </w:rPr>
        <w:t xml:space="preserve">二是机构到位。县、乡（镇）、村都成立了工作领导机构，县级</w:t>
      </w:r>
    </w:p>
    <w:p>
      <w:pPr>
        <w:ind w:left="0" w:right="0" w:firstLine="560"/>
        <w:spacing w:before="450" w:after="450" w:line="312" w:lineRule="auto"/>
      </w:pPr>
      <w:r>
        <w:rPr>
          <w:rFonts w:ascii="宋体" w:hAnsi="宋体" w:eastAsia="宋体" w:cs="宋体"/>
          <w:color w:val="000"/>
          <w:sz w:val="28"/>
          <w:szCs w:val="28"/>
        </w:rPr>
        <w:t xml:space="preserve">机构由县长担任组长，分管城建，民政的副县长担任副组长，各成员单位统一协调，积极配合。乡（镇）长为乡（镇）机构第一责任人，分管民政的领导抓落实。各村委会由村党支部书记负总责。</w:t>
      </w:r>
    </w:p>
    <w:p>
      <w:pPr>
        <w:ind w:left="0" w:right="0" w:firstLine="560"/>
        <w:spacing w:before="450" w:after="450" w:line="312" w:lineRule="auto"/>
      </w:pPr>
      <w:r>
        <w:rPr>
          <w:rFonts w:ascii="宋体" w:hAnsi="宋体" w:eastAsia="宋体" w:cs="宋体"/>
          <w:color w:val="000"/>
          <w:sz w:val="28"/>
          <w:szCs w:val="28"/>
        </w:rPr>
        <w:t xml:space="preserve">三是人员到位。各级组织都抽调了专班人马负责此项工作的实施，县农村危房改造领导小组从城建、民政、财政、残联、房管各抽调了一名业务骨干集中办公，乡（镇）民政所具体负责各乡（镇）工作的开展。村干部落实、分村包干、包干到户、责任到人的工作措施。</w:t>
      </w:r>
    </w:p>
    <w:p>
      <w:pPr>
        <w:ind w:left="0" w:right="0" w:firstLine="560"/>
        <w:spacing w:before="450" w:after="450" w:line="312" w:lineRule="auto"/>
      </w:pPr>
      <w:r>
        <w:rPr>
          <w:rFonts w:ascii="宋体" w:hAnsi="宋体" w:eastAsia="宋体" w:cs="宋体"/>
          <w:color w:val="000"/>
          <w:sz w:val="28"/>
          <w:szCs w:val="28"/>
        </w:rPr>
        <w:t xml:space="preserve">四是保障到位。农村危房改造工作办公经费全部由县财政、乡（镇）财政统筹预算进行配套。各部门通力协作，积极配合，在房屋鉴定、统一督查、验收等工作中，要物给物，要人给人，确保各项工作正常运转。</w:t>
      </w:r>
    </w:p>
    <w:p>
      <w:pPr>
        <w:ind w:left="0" w:right="0" w:firstLine="560"/>
        <w:spacing w:before="450" w:after="450" w:line="312" w:lineRule="auto"/>
      </w:pPr>
      <w:r>
        <w:rPr>
          <w:rFonts w:ascii="宋体" w:hAnsi="宋体" w:eastAsia="宋体" w:cs="宋体"/>
          <w:color w:val="000"/>
          <w:sz w:val="28"/>
          <w:szCs w:val="28"/>
        </w:rPr>
        <w:t xml:space="preserve">五是措施到位。除制订了各项管理监督制度和严格的操作程序外，农村危房改造工作领导小组还建立了各成员单位挂点督查制度，每个成员单位挂点督查到乡（镇）。</w:t>
      </w:r>
    </w:p>
    <w:p>
      <w:pPr>
        <w:ind w:left="0" w:right="0" w:firstLine="560"/>
        <w:spacing w:before="450" w:after="450" w:line="312" w:lineRule="auto"/>
      </w:pPr>
      <w:r>
        <w:rPr>
          <w:rFonts w:ascii="宋体" w:hAnsi="宋体" w:eastAsia="宋体" w:cs="宋体"/>
          <w:color w:val="000"/>
          <w:sz w:val="28"/>
          <w:szCs w:val="28"/>
        </w:rPr>
        <w:t xml:space="preserve">六是工作到位。农村危房改造工作领导小组、各有关部门各司其职、通力协作，切实履职，在工作中积极开展“一帮一”活动，有钱出钱，有力给力，20_年，我县帮挂单位为特困户筹集帮扶资金共22．5万元，确保不出现一户因经济原因停建，坚决杜绝“半塌子”工程。乡（镇）、村采取担保赊购建材、统一协调组织技术工人等方式进行帮扶，保证了困难户建房工作顺利开展。</w:t>
      </w:r>
    </w:p>
    <w:p>
      <w:pPr>
        <w:ind w:left="0" w:right="0" w:firstLine="560"/>
        <w:spacing w:before="450" w:after="450" w:line="312" w:lineRule="auto"/>
      </w:pPr>
      <w:r>
        <w:rPr>
          <w:rFonts w:ascii="宋体" w:hAnsi="宋体" w:eastAsia="宋体" w:cs="宋体"/>
          <w:color w:val="000"/>
          <w:sz w:val="28"/>
          <w:szCs w:val="28"/>
        </w:rPr>
        <w:t xml:space="preserve">农村危房改造工作是一项得民心、顺民意的德政工程，党和政府的关心如春风化雨、润雨无声，20_年，我县900户农村危房改造</w:t>
      </w:r>
    </w:p>
    <w:p>
      <w:pPr>
        <w:ind w:left="0" w:right="0" w:firstLine="560"/>
        <w:spacing w:before="450" w:after="450" w:line="312" w:lineRule="auto"/>
      </w:pPr>
      <w:r>
        <w:rPr>
          <w:rFonts w:ascii="宋体" w:hAnsi="宋体" w:eastAsia="宋体" w:cs="宋体"/>
          <w:color w:val="000"/>
          <w:sz w:val="28"/>
          <w:szCs w:val="28"/>
        </w:rPr>
        <w:t xml:space="preserve">工作取得了显著成效，切实解决了247户因水灾倒房困难群众的居住问题，让390户农村五保、低保户和残疾人家庭重新住上了新居，解决了263户特困户因建房资金不足的燃眉之急。农村危房改造工程的实施，彻底杜绝了农村贫困户因房屋陈旧而造成的安全危害，对于维护农村长治久安，统筹城乡建设，全面建设小康社会有着十分积极地意义。通过农村危房改造工程，不仅改善了农村困难群众居住、生活生产问题，而且让一部分困难群众有更多精力投入到美好生活建设中去，让他们尽早脱贫致富，对促进农村经济发展、缩小贫富差距有着十分积极地意义。通过农村危房改造工程，加快社会主义新农村建设，改善村容村貌，促进生态发展，让更多农村老百姓告别贫困，享受着今天农村面貌变新带来的美好生活。“危房变新谢党恩，新房新屋全家喜”，党和政府的好政策，干部亲力亲为办实事让百姓喜在眉头、乐在心里。</w:t>
      </w:r>
    </w:p>
    <w:p>
      <w:pPr>
        <w:ind w:left="0" w:right="0" w:firstLine="560"/>
        <w:spacing w:before="450" w:after="450" w:line="312" w:lineRule="auto"/>
      </w:pPr>
      <w:r>
        <w:rPr>
          <w:rFonts w:ascii="宋体" w:hAnsi="宋体" w:eastAsia="宋体" w:cs="宋体"/>
          <w:color w:val="000"/>
          <w:sz w:val="28"/>
          <w:szCs w:val="28"/>
        </w:rPr>
        <w:t xml:space="preserve">过去的成绩成为今天动力，在“十二五”规划期间，我县农村危房改造工作将面临着更繁重的任务，需要我们不断创新工作方式，扎实工作。我们要正视工作中存在的问题，勇敢面对工作中存在的困难，进一步改善工作中的薄落环节，积极开展我县农村危房改造工作，把这一德政工程，民心工程办好、办实。</w:t>
      </w:r>
    </w:p>
    <w:p>
      <w:pPr>
        <w:ind w:left="0" w:right="0" w:firstLine="560"/>
        <w:spacing w:before="450" w:after="450" w:line="312" w:lineRule="auto"/>
      </w:pPr>
      <w:r>
        <w:rPr>
          <w:rFonts w:ascii="宋体" w:hAnsi="宋体" w:eastAsia="宋体" w:cs="宋体"/>
          <w:color w:val="000"/>
          <w:sz w:val="28"/>
          <w:szCs w:val="28"/>
        </w:rPr>
        <w:t xml:space="preserve">【篇3：芮城县农村危房改造工作总结】</w:t>
      </w:r>
    </w:p>
    <w:p>
      <w:pPr>
        <w:ind w:left="0" w:right="0" w:firstLine="560"/>
        <w:spacing w:before="450" w:after="450" w:line="312" w:lineRule="auto"/>
      </w:pPr>
      <w:r>
        <w:rPr>
          <w:rFonts w:ascii="宋体" w:hAnsi="宋体" w:eastAsia="宋体" w:cs="宋体"/>
          <w:color w:val="000"/>
          <w:sz w:val="28"/>
          <w:szCs w:val="28"/>
        </w:rPr>
        <w:t xml:space="preserve">芮城县位于山西省最南端，辖7镇3乡，172个行政村，总人口39万，国土面积1176平方公里。今年，我县的农村危房改造任务是700户，我们以芮政发［20_］51号制定了《芮城县危房改造</w:t>
      </w:r>
    </w:p>
    <w:p>
      <w:pPr>
        <w:ind w:left="0" w:right="0" w:firstLine="560"/>
        <w:spacing w:before="450" w:after="450" w:line="312" w:lineRule="auto"/>
      </w:pPr>
      <w:r>
        <w:rPr>
          <w:rFonts w:ascii="宋体" w:hAnsi="宋体" w:eastAsia="宋体" w:cs="宋体"/>
          <w:color w:val="000"/>
          <w:sz w:val="28"/>
          <w:szCs w:val="28"/>
        </w:rPr>
        <w:t xml:space="preserve">工作领导组》，县、乡（镇）、村三级对农村困难群众中的住房困难户进行调查、摸底、公示、审查，严格程序，公平、公开、公正的确定危房改造对象，精心组织施工，严把工程质量，同时加强档案管理，确保一户一档，档案资料全面、真实、准确。农村危房改造验收工作中，我们要求严把标准，杜绝空户、漏户现象发生，确保把这一民生工程办好、办实，让居住在危房中或无房的困难群众享受到党和政府的阳光温暖。目前，我县的700户农村危房改造任务已全部完成，体现了党和政府关注弱势群体、关爱贫困家庭、关心困难群众的真情厚爱，彰显了社会主义制度的优越性。</w:t>
      </w:r>
    </w:p>
    <w:p>
      <w:pPr>
        <w:ind w:left="0" w:right="0" w:firstLine="560"/>
        <w:spacing w:before="450" w:after="450" w:line="312" w:lineRule="auto"/>
      </w:pPr>
      <w:r>
        <w:rPr>
          <w:rFonts w:ascii="宋体" w:hAnsi="宋体" w:eastAsia="宋体" w:cs="宋体"/>
          <w:color w:val="000"/>
          <w:sz w:val="28"/>
          <w:szCs w:val="28"/>
        </w:rPr>
        <w:t xml:space="preserve">一、基本情况与成效</w:t>
      </w:r>
    </w:p>
    <w:p>
      <w:pPr>
        <w:ind w:left="0" w:right="0" w:firstLine="560"/>
        <w:spacing w:before="450" w:after="450" w:line="312" w:lineRule="auto"/>
      </w:pPr>
      <w:r>
        <w:rPr>
          <w:rFonts w:ascii="宋体" w:hAnsi="宋体" w:eastAsia="宋体" w:cs="宋体"/>
          <w:color w:val="000"/>
          <w:sz w:val="28"/>
          <w:szCs w:val="28"/>
        </w:rPr>
        <w:t xml:space="preserve">近年来，我县共完成800户农村危房改造工程，完成投资2725万元，这是坚持以人为本，落实科学发展观，建设社会主义新农村，构建农村和谐社会的一项重大举措，凝聚了干群关系，拉近了干部与群众的距离，党和政府在老百姓心中的威望提高了，更加促进了危房改造工作的开展。</w:t>
      </w:r>
    </w:p>
    <w:p>
      <w:pPr>
        <w:ind w:left="0" w:right="0" w:firstLine="560"/>
        <w:spacing w:before="450" w:after="450" w:line="312" w:lineRule="auto"/>
      </w:pPr>
      <w:r>
        <w:rPr>
          <w:rFonts w:ascii="宋体" w:hAnsi="宋体" w:eastAsia="宋体" w:cs="宋体"/>
          <w:color w:val="000"/>
          <w:sz w:val="28"/>
          <w:szCs w:val="28"/>
        </w:rPr>
        <w:t xml:space="preserve">二、做法和经验</w:t>
      </w:r>
    </w:p>
    <w:p>
      <w:pPr>
        <w:ind w:left="0" w:right="0" w:firstLine="560"/>
        <w:spacing w:before="450" w:after="450" w:line="312" w:lineRule="auto"/>
      </w:pPr>
      <w:r>
        <w:rPr>
          <w:rFonts w:ascii="宋体" w:hAnsi="宋体" w:eastAsia="宋体" w:cs="宋体"/>
          <w:color w:val="000"/>
          <w:sz w:val="28"/>
          <w:szCs w:val="28"/>
        </w:rPr>
        <w:t xml:space="preserve">（一）加强组织领导，明确职责，落实责任</w:t>
      </w:r>
    </w:p>
    <w:p>
      <w:pPr>
        <w:ind w:left="0" w:right="0" w:firstLine="560"/>
        <w:spacing w:before="450" w:after="450" w:line="312" w:lineRule="auto"/>
      </w:pPr>
      <w:r>
        <w:rPr>
          <w:rFonts w:ascii="宋体" w:hAnsi="宋体" w:eastAsia="宋体" w:cs="宋体"/>
          <w:color w:val="000"/>
          <w:sz w:val="28"/>
          <w:szCs w:val="28"/>
        </w:rPr>
        <w:t xml:space="preserve">我县成立了农村危房改造工作领导组，由县长任组长，分管副县长任副组长，城建、民政、残联、财政、国土以及10个乡镇主要负责人为成员。领导组建立定期协调会议制度，具体对农村危房改造工作实行统一领导、统一协调、统一考核。领导组下设办公室，办公室设在住建局，主任由住建局长兼任，负责危房改造工作的规划、指导、协调和组织等相关事宜，负责确定住房困难户以及危房改造的具体组织实施工作，办理领导组交办的其它工作。</w:t>
      </w:r>
    </w:p>
    <w:p>
      <w:pPr>
        <w:ind w:left="0" w:right="0" w:firstLine="560"/>
        <w:spacing w:before="450" w:after="450" w:line="312" w:lineRule="auto"/>
      </w:pPr>
      <w:r>
        <w:rPr>
          <w:rFonts w:ascii="宋体" w:hAnsi="宋体" w:eastAsia="宋体" w:cs="宋体"/>
          <w:color w:val="000"/>
          <w:sz w:val="28"/>
          <w:szCs w:val="28"/>
        </w:rPr>
        <w:t xml:space="preserve">（二）深入调研，摸清底子，制定危房改造计划</w:t>
      </w:r>
    </w:p>
    <w:p>
      <w:pPr>
        <w:ind w:left="0" w:right="0" w:firstLine="560"/>
        <w:spacing w:before="450" w:after="450" w:line="312" w:lineRule="auto"/>
      </w:pPr>
      <w:r>
        <w:rPr>
          <w:rFonts w:ascii="宋体" w:hAnsi="宋体" w:eastAsia="宋体" w:cs="宋体"/>
          <w:color w:val="000"/>
          <w:sz w:val="28"/>
          <w:szCs w:val="28"/>
        </w:rPr>
        <w:t xml:space="preserve">各乡镇认真搞好调查研究，摸清住房困难情况，按照家庭住房困难程度排出危房改造先后顺序，扎实做好前期工作，住建局在全面、准确掌握农村困难群众住房情况的基础上，坚持“分期分批推进、分户分类实施”的原则，依据农村困难群众“安全、适用、经济”的居住标准，实事求是，因地制宜地制订危房改造工作的总体规划及年度计划。</w:t>
      </w:r>
    </w:p>
    <w:p>
      <w:pPr>
        <w:ind w:left="0" w:right="0" w:firstLine="560"/>
        <w:spacing w:before="450" w:after="450" w:line="312" w:lineRule="auto"/>
      </w:pPr>
      <w:r>
        <w:rPr>
          <w:rFonts w:ascii="宋体" w:hAnsi="宋体" w:eastAsia="宋体" w:cs="宋体"/>
          <w:color w:val="000"/>
          <w:sz w:val="28"/>
          <w:szCs w:val="28"/>
        </w:rPr>
        <w:t xml:space="preserve">（三）严格程序，认真审查，公平、公开、公正的确定危房改造对象</w:t>
      </w:r>
    </w:p>
    <w:p>
      <w:pPr>
        <w:ind w:left="0" w:right="0" w:firstLine="560"/>
        <w:spacing w:before="450" w:after="450" w:line="312" w:lineRule="auto"/>
      </w:pPr>
      <w:r>
        <w:rPr>
          <w:rFonts w:ascii="宋体" w:hAnsi="宋体" w:eastAsia="宋体" w:cs="宋体"/>
          <w:color w:val="000"/>
          <w:sz w:val="28"/>
          <w:szCs w:val="28"/>
        </w:rPr>
        <w:t xml:space="preserve">住建局抽调5名班子成员，每人负责两个乡镇，对全县摸底调查上来的1300余户农村贫困户中的住房困难户进行调查确认，综合各乡（镇）农户数及困难户摸底调查情况两个因素，将危房改造任务分配到各乡（镇）。危房改造对象实行动态管理，各乡（镇）在上报危房改造对象户时，可根据乡（镇）具体情况上浮分配任务户数的10%—15%左右，凡能在8月10日前动工建设的，列入今年危房改造计划内，不能在8月10日前动工建设的，将根据开工建设时间的先后顺序，列入下年的危房改造计划。在危房改造对象确定中，我们严格按照“个人申请——村委评议——乡（镇）审查——县复查核准”的程序实施。同时严格了公示、监督制度，欢迎广大群众对村、乡（镇）、县领导组总共三次公示的程序及内容进行监督，真正把危</w:t>
      </w:r>
    </w:p>
    <w:p>
      <w:pPr>
        <w:ind w:left="0" w:right="0" w:firstLine="560"/>
        <w:spacing w:before="450" w:after="450" w:line="312" w:lineRule="auto"/>
      </w:pPr>
      <w:r>
        <w:rPr>
          <w:rFonts w:ascii="宋体" w:hAnsi="宋体" w:eastAsia="宋体" w:cs="宋体"/>
          <w:color w:val="000"/>
          <w:sz w:val="28"/>
          <w:szCs w:val="28"/>
        </w:rPr>
        <w:t xml:space="preserve">房改造政策落实到最困难的群众中，使全县广大困难户都能享受到党和政府的关怀和温暖。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（四）精心组织，严把质量，确保进度</w:t>
      </w:r>
    </w:p>
    <w:p>
      <w:pPr>
        <w:ind w:left="0" w:right="0" w:firstLine="560"/>
        <w:spacing w:before="450" w:after="450" w:line="312" w:lineRule="auto"/>
      </w:pPr>
      <w:r>
        <w:rPr>
          <w:rFonts w:ascii="宋体" w:hAnsi="宋体" w:eastAsia="宋体" w:cs="宋体"/>
          <w:color w:val="000"/>
          <w:sz w:val="28"/>
          <w:szCs w:val="28"/>
        </w:rPr>
        <w:t xml:space="preserve">具体施工中，由于村庄多，困难户分散，点多面广，我们要求各乡（镇）择优选择施工人员，全权负责工程现场管理，住建局质监站不定期进行质量监督，对困难户建房的防震抗震措施进行指导，认真组织施工，在确保工程质量的前提下加快工程进度。如今改造房屋已全部竣工。在危房改造实施过程中的好人好事也不胜枚举。阳城镇常村的赵怀忠，今年44岁，常年居住在危窑中，仅靠土地的微薄收入，镇村干部帮助他联系砖料和泥瓦匠，新房竣工后，在新房前久久站立的赵怀忠，喃喃自语：“没想到，政府帮我盖起了新房子，我真是有福之人啊！”。陌南镇韩家村的韩旭生，本人是残疾，老伴常年有病，家庭极为困难，在危房改造前还住在解放前所修的窑洞中。虽然给了他危房改造的名额，但单靠自己还是不能盖起房子。党委书记杜步奇得知此事后，亲自到现场查看，号召韩家村党员干部义务劳动，帮助他们渡过难关，盖起了新房。每次提及此事，韩旭光都热泪盈眶，直夸党的政策好。因前段时间雨水较大，学张乡杜家村村民杜海东，九月十四日其土木结构房屋在晚上八时许突然倒塌，当时其正在上初二的女儿正在房内学习看书，被压在废墟中，当时乡党委书记杨小召、乡长张云鹏及机关干部第一时间到达出事现场，消防队战士及时到场，终于在晚上九时许救出压在废墟下的女儿，县委王正风书记得知情况后，也在第二天亲自到杜海东家中看望慰问，并询问受灾情况，乡党</w:t>
      </w:r>
    </w:p>
    <w:p>
      <w:pPr>
        <w:ind w:left="0" w:right="0" w:firstLine="560"/>
        <w:spacing w:before="450" w:after="450" w:line="312" w:lineRule="auto"/>
      </w:pPr>
      <w:r>
        <w:rPr>
          <w:rFonts w:ascii="宋体" w:hAnsi="宋体" w:eastAsia="宋体" w:cs="宋体"/>
          <w:color w:val="000"/>
          <w:sz w:val="28"/>
          <w:szCs w:val="28"/>
        </w:rPr>
        <w:t xml:space="preserve">委政府当即决定将杜海东作为今年危房改造对象进行补助，杜海东表示一定尽快开展生产自救，及时拆除旧房，并在验收前及时完工，现其新修房屋已竣工。董旭光县长在检查危房改造工作时，结合存在的问题明确表示，对于个别特困户除组织亲朋和各级帮助外，县财政再拿出专款予以扶持，彻底解决好危房问题，促进了这一工作的顺利开展。</w:t>
      </w:r>
    </w:p>
    <w:p>
      <w:pPr>
        <w:ind w:left="0" w:right="0" w:firstLine="560"/>
        <w:spacing w:before="450" w:after="450" w:line="312" w:lineRule="auto"/>
      </w:pPr>
      <w:r>
        <w:rPr>
          <w:rFonts w:ascii="宋体" w:hAnsi="宋体" w:eastAsia="宋体" w:cs="宋体"/>
          <w:color w:val="000"/>
          <w:sz w:val="28"/>
          <w:szCs w:val="28"/>
        </w:rPr>
        <w:t xml:space="preserve">（五）加强农户档案管理</w:t>
      </w:r>
    </w:p>
    <w:p>
      <w:pPr>
        <w:ind w:left="0" w:right="0" w:firstLine="560"/>
        <w:spacing w:before="450" w:after="450" w:line="312" w:lineRule="auto"/>
      </w:pPr>
      <w:r>
        <w:rPr>
          <w:rFonts w:ascii="宋体" w:hAnsi="宋体" w:eastAsia="宋体" w:cs="宋体"/>
          <w:color w:val="000"/>
          <w:sz w:val="28"/>
          <w:szCs w:val="28"/>
        </w:rPr>
        <w:t xml:space="preserve">我们严格按照上级文件精神要求，及时、全面、真实、准确地做好农户档案的信息采集、录入上报及纸质档案的管理工作，县财政专门拨付10万元工作经费，用于危房改造的组织协调、督促检查、系统相关数据、照片的采集录入工作。分管县长张自刚在听取危房改造工作汇报时也多次提到：一定要加强危房改造的档案管理，确保实行一户一档，批准一户，建档一户，分户归档，规范有关信息管理。</w:t>
      </w:r>
    </w:p>
    <w:p>
      <w:pPr>
        <w:ind w:left="0" w:right="0" w:firstLine="560"/>
        <w:spacing w:before="450" w:after="450" w:line="312" w:lineRule="auto"/>
      </w:pPr>
      <w:r>
        <w:rPr>
          <w:rFonts w:ascii="宋体" w:hAnsi="宋体" w:eastAsia="宋体" w:cs="宋体"/>
          <w:color w:val="000"/>
          <w:sz w:val="28"/>
          <w:szCs w:val="28"/>
        </w:rPr>
        <w:t xml:space="preserve">（六）严把验收标准，严格验收程序</w:t>
      </w:r>
    </w:p>
    <w:p>
      <w:pPr>
        <w:ind w:left="0" w:right="0" w:firstLine="560"/>
        <w:spacing w:before="450" w:after="450" w:line="312" w:lineRule="auto"/>
      </w:pPr>
      <w:r>
        <w:rPr>
          <w:rFonts w:ascii="宋体" w:hAnsi="宋体" w:eastAsia="宋体" w:cs="宋体"/>
          <w:color w:val="000"/>
          <w:sz w:val="28"/>
          <w:szCs w:val="28"/>
        </w:rPr>
        <w:t xml:space="preserve">我们要求各乡镇人民政府一定要认真负责，组织验收，严把标准，严格程序，同时将验收合格的危房改造户的惠农卡和身份证复印件（惠农卡和身份证复印到同一张A4纸上）一并交回县危房改造领导组办公室，确保惠农卡姓名、危房改造户姓名及身份证姓名一致，避免危房改造补贴发放中出现不必要的麻烦。</w:t>
      </w:r>
    </w:p>
    <w:p>
      <w:pPr>
        <w:ind w:left="0" w:right="0" w:firstLine="560"/>
        <w:spacing w:before="450" w:after="450" w:line="312" w:lineRule="auto"/>
      </w:pPr>
      <w:r>
        <w:rPr>
          <w:rFonts w:ascii="宋体" w:hAnsi="宋体" w:eastAsia="宋体" w:cs="宋体"/>
          <w:color w:val="000"/>
          <w:sz w:val="28"/>
          <w:szCs w:val="28"/>
        </w:rPr>
        <w:t xml:space="preserve">（七）资金发放</w:t>
      </w:r>
    </w:p>
    <w:p>
      <w:pPr>
        <w:ind w:left="0" w:right="0" w:firstLine="560"/>
        <w:spacing w:before="450" w:after="450" w:line="312" w:lineRule="auto"/>
      </w:pPr>
      <w:r>
        <w:rPr>
          <w:rFonts w:ascii="宋体" w:hAnsi="宋体" w:eastAsia="宋体" w:cs="宋体"/>
          <w:color w:val="000"/>
          <w:sz w:val="28"/>
          <w:szCs w:val="28"/>
        </w:rPr>
        <w:t xml:space="preserve">我县严格按照上级文件精神及芮政发［20_］51号危房改造实施方案文件精神，把中央、省、市、县四级财政拨付资金直接打入危</w:t>
      </w:r>
    </w:p>
    <w:p>
      <w:pPr>
        <w:ind w:left="0" w:right="0" w:firstLine="560"/>
        <w:spacing w:before="450" w:after="450" w:line="312" w:lineRule="auto"/>
      </w:pPr>
      <w:r>
        <w:rPr>
          <w:rFonts w:ascii="宋体" w:hAnsi="宋体" w:eastAsia="宋体" w:cs="宋体"/>
          <w:color w:val="000"/>
          <w:sz w:val="28"/>
          <w:szCs w:val="28"/>
        </w:rPr>
        <w:t xml:space="preserve">房改造户的惠农卡中，增加了危房改造补贴资金的透明度，保证了专项资金的专项使用。受益的困难群众深受感动，发自内心感激党和政府以及全社会的关心和帮助，采取各种方式表达感恩之情。南卫乡山底村村民吴敏强家新房上梁时，在噼里啪啦的鞭炮声中，一家人喜气洋洋地把上联“_为人民着想”，下联“新社会享幸福生活”，横批“和谐社会”的对联帖在新房门上。</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个别农户危房改造有超面积现象。个别农户危房改造时，亲戚朋友帮忙，有子女即将结婚及家中三代人等不同原因，面积超大到80—90平方米，验收过程中，定为不合格将会引起上访事件，定为合格将与政策有偏差。</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1、广泛宣传，引导困难群众建设“安全、适用、经济”住房。</w:t>
      </w:r>
    </w:p>
    <w:p>
      <w:pPr>
        <w:ind w:left="0" w:right="0" w:firstLine="560"/>
        <w:spacing w:before="450" w:after="450" w:line="312" w:lineRule="auto"/>
      </w:pPr>
      <w:r>
        <w:rPr>
          <w:rFonts w:ascii="宋体" w:hAnsi="宋体" w:eastAsia="宋体" w:cs="宋体"/>
          <w:color w:val="000"/>
          <w:sz w:val="28"/>
          <w:szCs w:val="28"/>
        </w:rPr>
        <w:t xml:space="preserve">2、强化乡（镇）、村职能，加强调研，科学编制危房改造规划，加大地方财政投入，动员全社会力量，确保“十二五”期间完成全县农村危房改造工作，让我县困难群众彻底告别住危房的历史，真正住上安全房、满意房，过上好日子，构建农村和谐社会。</w:t>
      </w:r>
    </w:p>
    <w:p>
      <w:pPr>
        <w:ind w:left="0" w:right="0" w:firstLine="560"/>
        <w:spacing w:before="450" w:after="450" w:line="312" w:lineRule="auto"/>
      </w:pPr>
      <w:r>
        <w:rPr>
          <w:rFonts w:ascii="宋体" w:hAnsi="宋体" w:eastAsia="宋体" w:cs="宋体"/>
          <w:color w:val="000"/>
          <w:sz w:val="28"/>
          <w:szCs w:val="28"/>
        </w:rPr>
        <w:t xml:space="preserve">【篇4：关于20_年农村危房改造工作的总结】</w:t>
      </w:r>
    </w:p>
    <w:p>
      <w:pPr>
        <w:ind w:left="0" w:right="0" w:firstLine="560"/>
        <w:spacing w:before="450" w:after="450" w:line="312" w:lineRule="auto"/>
      </w:pPr>
      <w:r>
        <w:rPr>
          <w:rFonts w:ascii="宋体" w:hAnsi="宋体" w:eastAsia="宋体" w:cs="宋体"/>
          <w:color w:val="000"/>
          <w:sz w:val="28"/>
          <w:szCs w:val="28"/>
        </w:rPr>
        <w:t xml:space="preserve">20_年，紫溪乡农村危房改造工作，在市委、市政府的正确领导下和上级业务部门的精心指导下，紫溪乡切实加强领导、精心组织、务求实效、统筹推进，坚持“公开、公平、公正”的原则，农村危房改造工作取得了一定成效，从根本上改善了部分农民的居住条件，现</w:t>
      </w:r>
    </w:p>
    <w:p>
      <w:pPr>
        <w:ind w:left="0" w:right="0" w:firstLine="560"/>
        <w:spacing w:before="450" w:after="450" w:line="312" w:lineRule="auto"/>
      </w:pPr>
      <w:r>
        <w:rPr>
          <w:rFonts w:ascii="宋体" w:hAnsi="宋体" w:eastAsia="宋体" w:cs="宋体"/>
          <w:color w:val="000"/>
          <w:sz w:val="28"/>
          <w:szCs w:val="28"/>
        </w:rPr>
        <w:t xml:space="preserve">将紫溪乡20_年度农村危房改造自查工作总结如下：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紫溪乡地处川陕结合部，辖5个行政村，21个村民小组。20_年末，全乡总户数553户，总人口2241人，总面积39。6平方公里，有耕地面积2715亩，主产水稻、玉米等粮食作物，经济作物以核桃、板栗为主。境内山高坡陡，沟壑纵横，最低海拔773米，最高海拔2490米，高山气候明显，无霜期仅为230天。群众居住环境恶劣，生存条件极差，自然灾害频繁。</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市政府下达紫溪乡20_年第五批农村危房改造任务7户，20_年危房改造任务13户，全部为其它贫困户，通过村民一事一议，逐户核查，张榜公示，确定了危房改造农户。在危房改造中，上级补助资金15万元，群众自筹79。56万元，动工率为100%，竣工率100%。此次改造之后紫溪乡还有危房户25户，总人口102人，危房72间，其中，分散供养的五保户3户3人；农村低保户11户45人；一般困难户11户54人。</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紫溪乡把实施农村危房改造工程列为乡政府的主要工作之一，成立了由乡长任组长，乡财政、民政、国土林业和驻村干部等有关部门负责人为成员的农村危房改造工作领导小组，加强对此项工作的领导协调指挥。同时，制定印发《紫溪乡农村危房改造实施方案》，签订责任书，明确各级各部门的工作职</w:t>
      </w:r>
    </w:p>
    <w:p>
      <w:pPr>
        <w:ind w:left="0" w:right="0" w:firstLine="560"/>
        <w:spacing w:before="450" w:after="450" w:line="312" w:lineRule="auto"/>
      </w:pPr>
      <w:r>
        <w:rPr>
          <w:rFonts w:ascii="宋体" w:hAnsi="宋体" w:eastAsia="宋体" w:cs="宋体"/>
          <w:color w:val="000"/>
          <w:sz w:val="28"/>
          <w:szCs w:val="28"/>
        </w:rPr>
        <w:t xml:space="preserve">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召开了两次乡村干部会、并且还召开了20户危房改造对象参加的会议，并且将建房标准给每户发了一份，各村也召开了村民代表会、群众会、进村入户等方式，加强对农村危房改造政策宣传，让农村危房改造工作家喻户晓，让广大农民群众自愿进行危房改造。通过大量的思想工作和政策宣传，积极协调帮助解决建房户的实际困难，协调贷款27。53万元，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驻村干部调查核实、村民小组会议民主评议、村民委员会张榜公示、乡政府审核申报”五个程序进行。对象审定后，分别对每户农户家庭的经济状况等认真分析研究，根据统一的标准，确定了“五保户、低保户、困难户和一般户四种类型。</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w:t>
      </w:r>
    </w:p>
    <w:p>
      <w:pPr>
        <w:ind w:left="0" w:right="0" w:firstLine="560"/>
        <w:spacing w:before="450" w:after="450" w:line="312" w:lineRule="auto"/>
      </w:pPr>
      <w:r>
        <w:rPr>
          <w:rFonts w:ascii="宋体" w:hAnsi="宋体" w:eastAsia="宋体" w:cs="宋体"/>
          <w:color w:val="000"/>
          <w:sz w:val="28"/>
          <w:szCs w:val="28"/>
        </w:rPr>
        <w:t xml:space="preserve">为重点工作来抓，制定危改工作督查方案，成立危改工作督查组，定期不定期对危改工作进行督查，对施工中发现的质量不符合设计标准的建房点，要求建房户限期整改确保了工程进度和质量。</w:t>
      </w:r>
    </w:p>
    <w:p>
      <w:pPr>
        <w:ind w:left="0" w:right="0" w:firstLine="560"/>
        <w:spacing w:before="450" w:after="450" w:line="312" w:lineRule="auto"/>
      </w:pPr>
      <w:r>
        <w:rPr>
          <w:rFonts w:ascii="宋体" w:hAnsi="宋体" w:eastAsia="宋体" w:cs="宋体"/>
          <w:color w:val="000"/>
          <w:sz w:val="28"/>
          <w:szCs w:val="28"/>
        </w:rPr>
        <w:t xml:space="preserve">六是建立信息档案，完善危改资料。按照上级精神，紫溪乡建立了农村危房改造工作数据资料档案库，由专人负责，做到完整、真实、准确。认真做好项目资料（包括文字、图片、影像）的收集，分类存档工作。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5—10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乡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紫溪乡农村住房从建房面积、质量、美观等方面都比较滞后，与时代发展不相适应，实施农村危房改造工程以来，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一是农村危房改造补助资金少，项目投入单一。有的危改户自身积累较少，加上本级财力有限，危改资金不足部分难以解决。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二是农村危房改造指标少。许多需要改造的危房得不到资金支持，从而难以启动改造。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紫溪乡20_年度危房改造工作已按照上级要求，按质按量按时完成，但紫溪乡属典型高寒偏远乡镇之一，群众居住条件十分恶劣，仍有一部分困难群众居住在危房中，严重威胁着困难群众的生命财产安全，紫溪乡下一步将进一步加大危房改造力度，改善群众居住条件，保障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积极参与技改工作总结2</w:t>
      </w:r>
    </w:p>
    <w:p>
      <w:pPr>
        <w:ind w:left="0" w:right="0" w:firstLine="560"/>
        <w:spacing w:before="450" w:after="450" w:line="312" w:lineRule="auto"/>
      </w:pPr>
      <w:r>
        <w:rPr>
          <w:rFonts w:ascii="宋体" w:hAnsi="宋体" w:eastAsia="宋体" w:cs="宋体"/>
          <w:color w:val="000"/>
          <w:sz w:val="28"/>
          <w:szCs w:val="28"/>
        </w:rPr>
        <w:t xml:space="preserve">刚刚进入建筑业时，我是一知半解。一方面我努力在施工生产一线工作，提高实际业务技能，另外我还参加焦作工学院工业与民用建筑专业的学习，积极参加各类技术培训，提高理论水平。使自己业务上不断走向成熟。在施工生产的大量实践活动中，我还积极参加全面质量管理科技攻关活动，其中：20xx年《太阳能热水管道敷设技术攻关》、《建筑施工中的安全生产》两项质量管理攻关小组均荣获河北省科技质量成果奖。</w:t>
      </w:r>
    </w:p>
    <w:p>
      <w:pPr>
        <w:ind w:left="0" w:right="0" w:firstLine="560"/>
        <w:spacing w:before="450" w:after="450" w:line="312" w:lineRule="auto"/>
      </w:pPr>
      <w:r>
        <w:rPr>
          <w:rFonts w:ascii="宋体" w:hAnsi="宋体" w:eastAsia="宋体" w:cs="宋体"/>
          <w:color w:val="000"/>
          <w:sz w:val="28"/>
          <w:szCs w:val="28"/>
        </w:rPr>
        <w:t xml:space="preserve">回首几年来的工作，我勤奋学习，钻研业务，取得了一点儿成绩，但仍有许多不足之处。在今后的工作中，自己还要加倍努力，提高自身综合素质和专业技术水平，迎接企业改制后，知识经济和市场竞争的挑战。</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一、工作井然，脚踏实地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领导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w:t>
      </w:r>
    </w:p>
    <w:p>
      <w:pPr>
        <w:ind w:left="0" w:right="0" w:firstLine="560"/>
        <w:spacing w:before="450" w:after="450" w:line="312" w:lineRule="auto"/>
      </w:pPr>
      <w:r>
        <w:rPr>
          <w:rFonts w:ascii="宋体" w:hAnsi="宋体" w:eastAsia="宋体" w:cs="宋体"/>
          <w:color w:val="000"/>
          <w:sz w:val="28"/>
          <w:szCs w:val="28"/>
        </w:rPr>
        <w:t xml:space="preserve">学习了传输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w:t>
      </w:r>
    </w:p>
    <w:p>
      <w:pPr>
        <w:ind w:left="0" w:right="0" w:firstLine="560"/>
        <w:spacing w:before="450" w:after="450" w:line="312" w:lineRule="auto"/>
      </w:pPr>
      <w:r>
        <w:rPr>
          <w:rFonts w:ascii="宋体" w:hAnsi="宋体" w:eastAsia="宋体" w:cs="宋体"/>
          <w:color w:val="000"/>
          <w:sz w:val="28"/>
          <w:szCs w:val="28"/>
        </w:rPr>
        <w:t xml:space="preserve">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二、不畏艰辛，勇挑重担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w:t>
      </w:r>
    </w:p>
    <w:p>
      <w:pPr>
        <w:ind w:left="0" w:right="0" w:firstLine="560"/>
        <w:spacing w:before="450" w:after="450" w:line="312" w:lineRule="auto"/>
      </w:pPr>
      <w:r>
        <w:rPr>
          <w:rFonts w:ascii="宋体" w:hAnsi="宋体" w:eastAsia="宋体" w:cs="宋体"/>
          <w:color w:val="000"/>
          <w:sz w:val="28"/>
          <w:szCs w:val="28"/>
        </w:rPr>
        <w:t xml:space="preserve">有了这种紧张的备战状态才可以更好更快的掌握最新的通信技术。努力终会出成绩，XX年8月份在公司领导一致肯定下，我被调入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三、提升素质，展望未来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积极参与技改工作总结3</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己，改善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&gt;三、产品发展提议方面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4、离线工具中实现表单服务功能，真正实此刻联网情景下，经过离线填写工具实现数据的发布。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&gt;四、总结一年的时间内</w:t>
      </w:r>
    </w:p>
    <w:p>
      <w:pPr>
        <w:ind w:left="0" w:right="0" w:firstLine="560"/>
        <w:spacing w:before="450" w:after="450" w:line="312" w:lineRule="auto"/>
      </w:pPr>
      <w:r>
        <w:rPr>
          <w:rFonts w:ascii="宋体" w:hAnsi="宋体" w:eastAsia="宋体" w:cs="宋体"/>
          <w:color w:val="000"/>
          <w:sz w:val="28"/>
          <w:szCs w:val="28"/>
        </w:rPr>
        <w:t xml:space="preserve">我在领导和同事们的帮忙和支持下取得了必须的提高，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经过这一年的工作与学，本人觉得贴合任职条件，申请晋升助理工程师，请组织考核评审。同时，也期望将这次评审作为促进自己提高的手段，为将来取得更大的成绩打好基础。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积极参与技改工作总结4</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工程项目，我公司20xx年购买正在使用的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积极参与技改工作总结5</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积极参与技改工作总结6</w:t>
      </w:r>
    </w:p>
    <w:p>
      <w:pPr>
        <w:ind w:left="0" w:right="0" w:firstLine="560"/>
        <w:spacing w:before="450" w:after="450" w:line="312" w:lineRule="auto"/>
      </w:pPr>
      <w:r>
        <w:rPr>
          <w:rFonts w:ascii="宋体" w:hAnsi="宋体" w:eastAsia="宋体" w:cs="宋体"/>
          <w:color w:val="000"/>
          <w:sz w:val="28"/>
          <w:szCs w:val="28"/>
        </w:rPr>
        <w:t xml:space="preserve">我叫xxx，今年24岁；确实感叹时间的飞逝，转眼间毕业已经过去一年，也是自己工作的一年。自从去年7月份来到四川路桥机械化分公司工作至今，本人一向在成仁路三分部担任技术员，在这些天里既有酸甜又有苦辣，更重要的是收获。本工程包括路面水稳层，油面ac-25下层，ac-20中层，sma-13上头层。</w:t>
      </w:r>
    </w:p>
    <w:p>
      <w:pPr>
        <w:ind w:left="0" w:right="0" w:firstLine="560"/>
        <w:spacing w:before="450" w:after="450" w:line="312" w:lineRule="auto"/>
      </w:pPr>
      <w:r>
        <w:rPr>
          <w:rFonts w:ascii="宋体" w:hAnsi="宋体" w:eastAsia="宋体" w:cs="宋体"/>
          <w:color w:val="000"/>
          <w:sz w:val="28"/>
          <w:szCs w:val="28"/>
        </w:rPr>
        <w:t xml:space="preserve">&gt;一、工程概况及重要性</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头层铺筑厚度4cm.铺筑水稳主要前场是操平准确，后场拌合出的料合乎标准，含水量，灰剂量都准确按实验室给出的配合比拌合。油面层铺筑前场主要对下承层的清扫要彻底，遇到有大问题的下承层要注意调坡，油面后场必须要按找实验室给出的标准拌合热料，热料到达前场，技术员要对热料温度进行测量，要在摊铺出的路面进行观察，发现有热料有缺陷，及时和后场取得联系，必须要保证质量。</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职责，要及时汇报施工中需要解决和改善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构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俭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施工不仅仅需要技术理论支持，还要有丰富的现场经验。在这一年里，自己也增长了一些经验。在现场自己不懂的，有必要和班组工人进行交流，经过交流不仅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必须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积极参与技改工作总结7</w:t>
      </w:r>
    </w:p>
    <w:p>
      <w:pPr>
        <w:ind w:left="0" w:right="0" w:firstLine="560"/>
        <w:spacing w:before="450" w:after="450" w:line="312" w:lineRule="auto"/>
      </w:pPr>
      <w:r>
        <w:rPr>
          <w:rFonts w:ascii="宋体" w:hAnsi="宋体" w:eastAsia="宋体" w:cs="宋体"/>
          <w:color w:val="000"/>
          <w:sz w:val="28"/>
          <w:szCs w:val="28"/>
        </w:rPr>
        <w:t xml:space="preserve">河南省发展和改革委员会</w:t>
      </w:r>
    </w:p>
    <w:p>
      <w:pPr>
        <w:ind w:left="0" w:right="0" w:firstLine="560"/>
        <w:spacing w:before="450" w:after="450" w:line="312" w:lineRule="auto"/>
      </w:pPr>
      <w:r>
        <w:rPr>
          <w:rFonts w:ascii="宋体" w:hAnsi="宋体" w:eastAsia="宋体" w:cs="宋体"/>
          <w:color w:val="000"/>
          <w:sz w:val="28"/>
          <w:szCs w:val="28"/>
        </w:rPr>
        <w:t xml:space="preserve">河南省工业和信息化厅</w:t>
      </w:r>
    </w:p>
    <w:p>
      <w:pPr>
        <w:ind w:left="0" w:right="0" w:firstLine="560"/>
        <w:spacing w:before="450" w:after="450" w:line="312" w:lineRule="auto"/>
      </w:pPr>
      <w:r>
        <w:rPr>
          <w:rFonts w:ascii="宋体" w:hAnsi="宋体" w:eastAsia="宋体" w:cs="宋体"/>
          <w:color w:val="000"/>
          <w:sz w:val="28"/>
          <w:szCs w:val="28"/>
        </w:rPr>
        <w:t xml:space="preserve">豫发改工业„20_‟410号</w:t>
      </w:r>
    </w:p>
    <w:p>
      <w:pPr>
        <w:ind w:left="0" w:right="0" w:firstLine="560"/>
        <w:spacing w:before="450" w:after="450" w:line="312" w:lineRule="auto"/>
      </w:pPr>
      <w:r>
        <w:rPr>
          <w:rFonts w:ascii="宋体" w:hAnsi="宋体" w:eastAsia="宋体" w:cs="宋体"/>
          <w:color w:val="000"/>
          <w:sz w:val="28"/>
          <w:szCs w:val="28"/>
        </w:rPr>
        <w:t xml:space="preserve">河南省发展和改革委员会河南省工业和信息化厅关于做好20_年重点产业振兴和技术改造专项</w:t>
      </w:r>
    </w:p>
    <w:p>
      <w:pPr>
        <w:ind w:left="0" w:right="0" w:firstLine="560"/>
        <w:spacing w:before="450" w:after="450" w:line="312" w:lineRule="auto"/>
      </w:pPr>
      <w:r>
        <w:rPr>
          <w:rFonts w:ascii="宋体" w:hAnsi="宋体" w:eastAsia="宋体" w:cs="宋体"/>
          <w:color w:val="000"/>
          <w:sz w:val="28"/>
          <w:szCs w:val="28"/>
        </w:rPr>
        <w:t xml:space="preserve">申报工作的通知</w:t>
      </w:r>
    </w:p>
    <w:p>
      <w:pPr>
        <w:ind w:left="0" w:right="0" w:firstLine="560"/>
        <w:spacing w:before="450" w:after="450" w:line="312" w:lineRule="auto"/>
      </w:pPr>
      <w:r>
        <w:rPr>
          <w:rFonts w:ascii="宋体" w:hAnsi="宋体" w:eastAsia="宋体" w:cs="宋体"/>
          <w:color w:val="000"/>
          <w:sz w:val="28"/>
          <w:szCs w:val="28"/>
        </w:rPr>
        <w:t xml:space="preserve">各省辖市发展改革委、工业和信息化局（委）：</w:t>
      </w:r>
    </w:p>
    <w:p>
      <w:pPr>
        <w:ind w:left="0" w:right="0" w:firstLine="560"/>
        <w:spacing w:before="450" w:after="450" w:line="312" w:lineRule="auto"/>
      </w:pPr>
      <w:r>
        <w:rPr>
          <w:rFonts w:ascii="宋体" w:hAnsi="宋体" w:eastAsia="宋体" w:cs="宋体"/>
          <w:color w:val="000"/>
          <w:sz w:val="28"/>
          <w:szCs w:val="28"/>
        </w:rPr>
        <w:t xml:space="preserve">根据国家发展改革委办公厅、工业和信息化部办公厅《关于开展20_年重点产业振兴和技术改造专项有关工作的通知》（发改办产业„20_‟622号）精神，为做好20_年重点产业振兴和技术改造专项工作，结合我省实际，现将项目申报工作通知如下：</w:t>
      </w:r>
    </w:p>
    <w:p>
      <w:pPr>
        <w:ind w:left="0" w:right="0" w:firstLine="560"/>
        <w:spacing w:before="450" w:after="450" w:line="312" w:lineRule="auto"/>
      </w:pPr>
      <w:r>
        <w:rPr>
          <w:rFonts w:ascii="宋体" w:hAnsi="宋体" w:eastAsia="宋体" w:cs="宋体"/>
          <w:color w:val="000"/>
          <w:sz w:val="28"/>
          <w:szCs w:val="28"/>
        </w:rPr>
        <w:t xml:space="preserve">&gt;一、支持重点</w:t>
      </w:r>
    </w:p>
    <w:p>
      <w:pPr>
        <w:ind w:left="0" w:right="0" w:firstLine="560"/>
        <w:spacing w:before="450" w:after="450" w:line="312" w:lineRule="auto"/>
      </w:pPr>
      <w:r>
        <w:rPr>
          <w:rFonts w:ascii="宋体" w:hAnsi="宋体" w:eastAsia="宋体" w:cs="宋体"/>
          <w:color w:val="000"/>
          <w:sz w:val="28"/>
          <w:szCs w:val="28"/>
        </w:rPr>
        <w:t xml:space="preserve">１、重点产业振兴和技术改造专项。按照国家重点产业调整和振兴规划的总体要求，重点支持《20_年河南省加快产业产品结构调整总体方案》（以下简称《总体方案》）确定的装备制造、— 1 —</w:t>
      </w:r>
    </w:p>
    <w:p>
      <w:pPr>
        <w:ind w:left="0" w:right="0" w:firstLine="560"/>
        <w:spacing w:before="450" w:after="450" w:line="312" w:lineRule="auto"/>
      </w:pPr>
      <w:r>
        <w:rPr>
          <w:rFonts w:ascii="宋体" w:hAnsi="宋体" w:eastAsia="宋体" w:cs="宋体"/>
          <w:color w:val="000"/>
          <w:sz w:val="28"/>
          <w:szCs w:val="28"/>
        </w:rPr>
        <w:t xml:space="preserve">汽车及零部件、食品、轻工、纺织服装、有色、石化、钢铁等产业集群的重大项目，加快推动工业结构升级。</w:t>
      </w:r>
    </w:p>
    <w:p>
      <w:pPr>
        <w:ind w:left="0" w:right="0" w:firstLine="560"/>
        <w:spacing w:before="450" w:after="450" w:line="312" w:lineRule="auto"/>
      </w:pPr>
      <w:r>
        <w:rPr>
          <w:rFonts w:ascii="宋体" w:hAnsi="宋体" w:eastAsia="宋体" w:cs="宋体"/>
          <w:color w:val="000"/>
          <w:sz w:val="28"/>
          <w:szCs w:val="28"/>
        </w:rPr>
        <w:t xml:space="preserve">２、工业中小企业技术改造专项。原则上重点支持产业集聚区率先发展主导产业和关联产业的中小企业技术改造项目，优先安排专用设备、仪器仪表、基础件、汽车零部件、环保设备、服装、家用纺织品、玩具、家具、塑料制品、五金工具、特色食品等加工组装类项目，提高中小企业产品质量和市场竞争力。</w:t>
      </w:r>
    </w:p>
    <w:p>
      <w:pPr>
        <w:ind w:left="0" w:right="0" w:firstLine="560"/>
        <w:spacing w:before="450" w:after="450" w:line="312" w:lineRule="auto"/>
      </w:pPr>
      <w:r>
        <w:rPr>
          <w:rFonts w:ascii="宋体" w:hAnsi="宋体" w:eastAsia="宋体" w:cs="宋体"/>
          <w:color w:val="000"/>
          <w:sz w:val="28"/>
          <w:szCs w:val="28"/>
        </w:rPr>
        <w:t xml:space="preserve">&gt;二、申报条件</w:t>
      </w:r>
    </w:p>
    <w:p>
      <w:pPr>
        <w:ind w:left="0" w:right="0" w:firstLine="560"/>
        <w:spacing w:before="450" w:after="450" w:line="312" w:lineRule="auto"/>
      </w:pPr>
      <w:r>
        <w:rPr>
          <w:rFonts w:ascii="宋体" w:hAnsi="宋体" w:eastAsia="宋体" w:cs="宋体"/>
          <w:color w:val="000"/>
          <w:sz w:val="28"/>
          <w:szCs w:val="28"/>
        </w:rPr>
        <w:t xml:space="preserve">（一）重点产业振兴和技术改造专项申报条件：</w:t>
      </w:r>
    </w:p>
    <w:p>
      <w:pPr>
        <w:ind w:left="0" w:right="0" w:firstLine="560"/>
        <w:spacing w:before="450" w:after="450" w:line="312" w:lineRule="auto"/>
      </w:pPr>
      <w:r>
        <w:rPr>
          <w:rFonts w:ascii="宋体" w:hAnsi="宋体" w:eastAsia="宋体" w:cs="宋体"/>
          <w:color w:val="000"/>
          <w:sz w:val="28"/>
          <w:szCs w:val="28"/>
        </w:rPr>
        <w:t xml:space="preserve">１、申报项目符合国家《20_年重点产业振兴和技术改造中央投资工作重点》和《总体方案》支持方向，产品技术水平居国内同行业前列。</w:t>
      </w:r>
    </w:p>
    <w:p>
      <w:pPr>
        <w:ind w:left="0" w:right="0" w:firstLine="560"/>
        <w:spacing w:before="450" w:after="450" w:line="312" w:lineRule="auto"/>
      </w:pPr>
      <w:r>
        <w:rPr>
          <w:rFonts w:ascii="宋体" w:hAnsi="宋体" w:eastAsia="宋体" w:cs="宋体"/>
          <w:color w:val="000"/>
          <w:sz w:val="28"/>
          <w:szCs w:val="28"/>
        </w:rPr>
        <w:t xml:space="preserve">２、申报企业为省“百强”和“百高”企业、行业骨干企业和省确定产业集群的龙头企业。</w:t>
      </w:r>
    </w:p>
    <w:p>
      <w:pPr>
        <w:ind w:left="0" w:right="0" w:firstLine="560"/>
        <w:spacing w:before="450" w:after="450" w:line="312" w:lineRule="auto"/>
      </w:pPr>
      <w:r>
        <w:rPr>
          <w:rFonts w:ascii="宋体" w:hAnsi="宋体" w:eastAsia="宋体" w:cs="宋体"/>
          <w:color w:val="000"/>
          <w:sz w:val="28"/>
          <w:szCs w:val="28"/>
        </w:rPr>
        <w:t xml:space="preserve">3、申报项目为20_年下半年以来已开工项目，建设工期不超过二年。</w:t>
      </w:r>
    </w:p>
    <w:p>
      <w:pPr>
        <w:ind w:left="0" w:right="0" w:firstLine="560"/>
        <w:spacing w:before="450" w:after="450" w:line="312" w:lineRule="auto"/>
      </w:pPr>
      <w:r>
        <w:rPr>
          <w:rFonts w:ascii="宋体" w:hAnsi="宋体" w:eastAsia="宋体" w:cs="宋体"/>
          <w:color w:val="000"/>
          <w:sz w:val="28"/>
          <w:szCs w:val="28"/>
        </w:rPr>
        <w:t xml:space="preserve">（二）中小企业技术改造专项申报条件：</w:t>
      </w:r>
    </w:p>
    <w:p>
      <w:pPr>
        <w:ind w:left="0" w:right="0" w:firstLine="560"/>
        <w:spacing w:before="450" w:after="450" w:line="312" w:lineRule="auto"/>
      </w:pPr>
      <w:r>
        <w:rPr>
          <w:rFonts w:ascii="宋体" w:hAnsi="宋体" w:eastAsia="宋体" w:cs="宋体"/>
          <w:color w:val="000"/>
          <w:sz w:val="28"/>
          <w:szCs w:val="28"/>
        </w:rPr>
        <w:t xml:space="preserve">1、申报项目原则上为省确定的180个产业集聚区内建设项目；</w:t>
      </w:r>
    </w:p>
    <w:p>
      <w:pPr>
        <w:ind w:left="0" w:right="0" w:firstLine="560"/>
        <w:spacing w:before="450" w:after="450" w:line="312" w:lineRule="auto"/>
      </w:pPr>
      <w:r>
        <w:rPr>
          <w:rFonts w:ascii="宋体" w:hAnsi="宋体" w:eastAsia="宋体" w:cs="宋体"/>
          <w:color w:val="000"/>
          <w:sz w:val="28"/>
          <w:szCs w:val="28"/>
        </w:rPr>
        <w:t xml:space="preserve">2、申报企业20_年末职工人数低于2024人，同时销售收入低于3亿元、资产合计低于4亿元；</w:t>
      </w:r>
    </w:p>
    <w:p>
      <w:pPr>
        <w:ind w:left="0" w:right="0" w:firstLine="560"/>
        <w:spacing w:before="450" w:after="450" w:line="312" w:lineRule="auto"/>
      </w:pPr>
      <w:r>
        <w:rPr>
          <w:rFonts w:ascii="宋体" w:hAnsi="宋体" w:eastAsia="宋体" w:cs="宋体"/>
          <w:color w:val="000"/>
          <w:sz w:val="28"/>
          <w:szCs w:val="28"/>
        </w:rPr>
        <w:t xml:space="preserve">3、企业财务状况和银行信誉良好，项目为在建或今年上半年能够开工，已完成核准或备案，建设期不超过1年，且固定资产投资在1000万元以上、3000万元以下，建筑工程投资不超过固定资产投资的30%。</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省辖市发展改革委、工业信息化局（委）要按照本《通知》要求，认真做好项目和申报材料组织。经所在省辖市两部门联合盖章后，按时上报。其中，重点产业振兴和技术改造专项项目于4月18日前将项目材料及附表填写完整后，分别报送一式四份至省发改委工业处和省工信厅规划处；中小企业技术改造专项项目于5月15前将项目材料及附表填写完整后，分别报送一式四份至省发改委工业处和省工信厅规划处。</w:t>
      </w:r>
    </w:p>
    <w:p>
      <w:pPr>
        <w:ind w:left="0" w:right="0" w:firstLine="560"/>
        <w:spacing w:before="450" w:after="450" w:line="312" w:lineRule="auto"/>
      </w:pPr>
      <w:r>
        <w:rPr>
          <w:rFonts w:ascii="宋体" w:hAnsi="宋体" w:eastAsia="宋体" w:cs="宋体"/>
          <w:color w:val="000"/>
          <w:sz w:val="28"/>
          <w:szCs w:val="28"/>
        </w:rPr>
        <w:t xml:space="preserve">２、申报项目要按照《招标投标法》、《工程建设项目招标范围和规模标准规定》、《国家发展改革委办公厅关于办理工程建设项目审批（核准）时核准招标内容的意见的通知》（发改办法规„20_‟824号）等有关规定要求进行招投标，并在项目资金申请报告中对相关内容单列说明。</w:t>
      </w:r>
    </w:p>
    <w:p>
      <w:pPr>
        <w:ind w:left="0" w:right="0" w:firstLine="560"/>
        <w:spacing w:before="450" w:after="450" w:line="312" w:lineRule="auto"/>
      </w:pPr>
      <w:r>
        <w:rPr>
          <w:rFonts w:ascii="宋体" w:hAnsi="宋体" w:eastAsia="宋体" w:cs="宋体"/>
          <w:color w:val="000"/>
          <w:sz w:val="28"/>
          <w:szCs w:val="28"/>
        </w:rPr>
        <w:t xml:space="preserve">３、各省辖市重点产业振兴和技术改造专项限申报2个项目，中小企业技术改造限申报4个项目，并按申报顺序进行汇总审核。</w:t>
      </w:r>
    </w:p>
    <w:p>
      <w:pPr>
        <w:ind w:left="0" w:right="0" w:firstLine="560"/>
        <w:spacing w:before="450" w:after="450" w:line="312" w:lineRule="auto"/>
      </w:pPr>
      <w:r>
        <w:rPr>
          <w:rFonts w:ascii="宋体" w:hAnsi="宋体" w:eastAsia="宋体" w:cs="宋体"/>
          <w:color w:val="000"/>
          <w:sz w:val="28"/>
          <w:szCs w:val="28"/>
        </w:rPr>
        <w:t xml:space="preserve">联 系 人：省发改委工业处牛晓华 — 3 —</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积极参与技改工作总结8</w:t>
      </w:r>
    </w:p>
    <w:p>
      <w:pPr>
        <w:ind w:left="0" w:right="0" w:firstLine="560"/>
        <w:spacing w:before="450" w:after="450" w:line="312" w:lineRule="auto"/>
      </w:pPr>
      <w:r>
        <w:rPr>
          <w:rFonts w:ascii="宋体" w:hAnsi="宋体" w:eastAsia="宋体" w:cs="宋体"/>
          <w:color w:val="000"/>
          <w:sz w:val="28"/>
          <w:szCs w:val="28"/>
        </w:rPr>
        <w:t xml:space="preserve">阜新市棚户区改造工作总结</w:t>
      </w:r>
    </w:p>
    <w:p>
      <w:pPr>
        <w:ind w:left="0" w:right="0" w:firstLine="560"/>
        <w:spacing w:before="450" w:after="450" w:line="312" w:lineRule="auto"/>
      </w:pPr>
      <w:r>
        <w:rPr>
          <w:rFonts w:ascii="宋体" w:hAnsi="宋体" w:eastAsia="宋体" w:cs="宋体"/>
          <w:color w:val="000"/>
          <w:sz w:val="28"/>
          <w:szCs w:val="28"/>
        </w:rPr>
        <w:t xml:space="preserve">棚户区改造工程是省委、省政府为解决弱势群体居住条件和生活环境的一项民生工程、德政工程。自20_年棚户区改造启动以来，市委、市政府抓住民生之本，实施民生工程，确保改革开放和经济转型成果惠及广大棚户区居民。我市仅用两年时间就完成了全省规模最大、任务最重的5万平方米以上城市集中连片棚户区改造任务，使81820户棚户区居民彻底告别了久居多年、狭窄破旧的棚户区而喜迁新居，凝聚人心，鼓舞斗志，增强了全市人民转型振兴的信心和艰苦创业的决心。</w:t>
      </w:r>
    </w:p>
    <w:p>
      <w:pPr>
        <w:ind w:left="0" w:right="0" w:firstLine="560"/>
        <w:spacing w:before="450" w:after="450" w:line="312" w:lineRule="auto"/>
      </w:pPr>
      <w:r>
        <w:rPr>
          <w:rFonts w:ascii="宋体" w:hAnsi="宋体" w:eastAsia="宋体" w:cs="宋体"/>
          <w:color w:val="000"/>
          <w:sz w:val="28"/>
          <w:szCs w:val="28"/>
        </w:rPr>
        <w:t xml:space="preserve">一、阜新市棚户区基本情况</w:t>
      </w:r>
    </w:p>
    <w:p>
      <w:pPr>
        <w:ind w:left="0" w:right="0" w:firstLine="560"/>
        <w:spacing w:before="450" w:after="450" w:line="312" w:lineRule="auto"/>
      </w:pPr>
      <w:r>
        <w:rPr>
          <w:rFonts w:ascii="宋体" w:hAnsi="宋体" w:eastAsia="宋体" w:cs="宋体"/>
          <w:color w:val="000"/>
          <w:sz w:val="28"/>
          <w:szCs w:val="28"/>
        </w:rPr>
        <w:t xml:space="preserve">阜新市位于辽宁省西北部，总人口193万，全市总面积10355平方公里，下辖两县和五区。阜新取自“物阜民丰、焕然一新”之意。“一五”期间，全国156个重点项目有四项落户阜新，是一座因煤而立的资源型城市，至今已有100多年的煤炭开采历史，是闻名全国的煤电之城。建国50多年来，共为国家贡献了6亿吨煤炭，用60吨的火车皮装载可绕地球赤道四周半；共输送出1700亿千瓦时的电力，平均每个国民可分享130度。</w:t>
      </w:r>
    </w:p>
    <w:p>
      <w:pPr>
        <w:ind w:left="0" w:right="0" w:firstLine="560"/>
        <w:spacing w:before="450" w:after="450" w:line="312" w:lineRule="auto"/>
      </w:pPr>
      <w:r>
        <w:rPr>
          <w:rFonts w:ascii="宋体" w:hAnsi="宋体" w:eastAsia="宋体" w:cs="宋体"/>
          <w:color w:val="000"/>
          <w:sz w:val="28"/>
          <w:szCs w:val="28"/>
        </w:rPr>
        <w:t xml:space="preserve">在计划经济时期，受“先生产、后生活”观念的影响，职工住房非常困难，在矿山周围建设了大量的简易平房，矿区职工为解决子女的居住，在平房的周围搭建了无数的小房和偏厦。进入20世纪80年代后，伴随着煤炭资源的日渐枯竭和经济体制的逐步转轨，这些临时搭建的小房和偏厦年久失修失养，日积月累形成了今天的棚户区。阜新人引以骄傲的百里矿山，如今留下了满目疮痍的百里棚户区。我市棚户区具有建筑年限长、分布范围广、房屋面积多、改造任务重、面临困难大等特点，而且很多矛盾和问题在全省也是最突出的。</w:t>
      </w:r>
    </w:p>
    <w:p>
      <w:pPr>
        <w:ind w:left="0" w:right="0" w:firstLine="560"/>
        <w:spacing w:before="450" w:after="450" w:line="312" w:lineRule="auto"/>
      </w:pPr>
      <w:r>
        <w:rPr>
          <w:rFonts w:ascii="宋体" w:hAnsi="宋体" w:eastAsia="宋体" w:cs="宋体"/>
          <w:color w:val="000"/>
          <w:sz w:val="28"/>
          <w:szCs w:val="28"/>
        </w:rPr>
        <w:t xml:space="preserve">一是棚户区房屋建筑年限长。棚户区最早建于日伪时期，多数房屋建于上世纪五、六十年代，建筑年限多在50年以上。由于计划经济时期重生产、轻生活，房屋建筑简易，不仅面积狭小，而且设施不全、年久失修，致使地基下沉，墙体裂缝，屋面破损不堪，夏天灌水，冬天进风，很多早已成为危房、险房。棚户区内公共基础设施匮乏，居民行路难、吃水难、入厕难、用电难的问题十分突出，也存在很多消防隐患。</w:t>
      </w:r>
    </w:p>
    <w:p>
      <w:pPr>
        <w:ind w:left="0" w:right="0" w:firstLine="560"/>
        <w:spacing w:before="450" w:after="450" w:line="312" w:lineRule="auto"/>
      </w:pPr>
      <w:r>
        <w:rPr>
          <w:rFonts w:ascii="宋体" w:hAnsi="宋体" w:eastAsia="宋体" w:cs="宋体"/>
          <w:color w:val="000"/>
          <w:sz w:val="28"/>
          <w:szCs w:val="28"/>
        </w:rPr>
        <w:t xml:space="preserve">二是棚户区分布范围广。阜新号称百里矿区，百里矿区百里城，如今百里城遍布百里棚户区。棚户区中的新邱、城南、高德、太平、五龙、平安及清河门平房密布，国铁以南基本都是棚户区，被喻为阜新的“第三世界”；老百姓形象地比喻为：“过了铁道南，回到解放前”，“铁南铁北两重天”。</w:t>
      </w:r>
    </w:p>
    <w:p>
      <w:pPr>
        <w:ind w:left="0" w:right="0" w:firstLine="560"/>
        <w:spacing w:before="450" w:after="450" w:line="312" w:lineRule="auto"/>
      </w:pPr>
      <w:r>
        <w:rPr>
          <w:rFonts w:ascii="宋体" w:hAnsi="宋体" w:eastAsia="宋体" w:cs="宋体"/>
          <w:color w:val="000"/>
          <w:sz w:val="28"/>
          <w:szCs w:val="28"/>
        </w:rPr>
        <w:t xml:space="preserve">三是棚户区面积大，改造任务重。全市有棚户区房屋建筑面积385万平方米，其中，被列入省5万平方米以上棚户区改造计划的有221万平方米，占全省计划总数的27％。棚户区实有面积和列入省棚户区改造计划面积均居全省首位。</w:t>
      </w:r>
    </w:p>
    <w:p>
      <w:pPr>
        <w:ind w:left="0" w:right="0" w:firstLine="560"/>
        <w:spacing w:before="450" w:after="450" w:line="312" w:lineRule="auto"/>
      </w:pPr>
      <w:r>
        <w:rPr>
          <w:rFonts w:ascii="宋体" w:hAnsi="宋体" w:eastAsia="宋体" w:cs="宋体"/>
          <w:color w:val="000"/>
          <w:sz w:val="28"/>
          <w:szCs w:val="28"/>
        </w:rPr>
        <w:t xml:space="preserve">四是棚户区内弱势群体人口多。棚户区85%是矿工住宅区，而且大部分为退休和下岗职工。列入全省5万平方米以上棚户区改造计划的棚户区共有居民81820户、万人，其中，低保户30842户，占38％；低保及低保边缘户高达75％。</w:t>
      </w:r>
    </w:p>
    <w:p>
      <w:pPr>
        <w:ind w:left="0" w:right="0" w:firstLine="560"/>
        <w:spacing w:before="450" w:after="450" w:line="312" w:lineRule="auto"/>
      </w:pPr>
      <w:r>
        <w:rPr>
          <w:rFonts w:ascii="宋体" w:hAnsi="宋体" w:eastAsia="宋体" w:cs="宋体"/>
          <w:color w:val="000"/>
          <w:sz w:val="28"/>
          <w:szCs w:val="28"/>
        </w:rPr>
        <w:t xml:space="preserve">五是棚户区商业开发价值小。我市的棚户区多数靠近矿山边、铁路边、高线走廊边而建，分布在城南矿区的周边，交通不便，几乎没有基础设施，土地价值都在零以下，基本不具备商业开发价值。</w:t>
      </w:r>
    </w:p>
    <w:p>
      <w:pPr>
        <w:ind w:left="0" w:right="0" w:firstLine="560"/>
        <w:spacing w:before="450" w:after="450" w:line="312" w:lineRule="auto"/>
      </w:pPr>
      <w:r>
        <w:rPr>
          <w:rFonts w:ascii="宋体" w:hAnsi="宋体" w:eastAsia="宋体" w:cs="宋体"/>
          <w:color w:val="000"/>
          <w:sz w:val="28"/>
          <w:szCs w:val="28"/>
        </w:rPr>
        <w:t xml:space="preserve">六是棚户区改造筹资难度大。阜新是全省唯一的市、县两级财政靠补贴过日子的城市，20_年全市财政收入亿元，仅占全省财政收入亿元的％，但却承担全省27％的棚改任务，筹措资金困难很大。</w:t>
      </w:r>
    </w:p>
    <w:p>
      <w:pPr>
        <w:ind w:left="0" w:right="0" w:firstLine="560"/>
        <w:spacing w:before="450" w:after="450" w:line="312" w:lineRule="auto"/>
      </w:pPr>
      <w:r>
        <w:rPr>
          <w:rFonts w:ascii="宋体" w:hAnsi="宋体" w:eastAsia="宋体" w:cs="宋体"/>
          <w:color w:val="000"/>
          <w:sz w:val="28"/>
          <w:szCs w:val="28"/>
        </w:rPr>
        <w:t xml:space="preserve">二、棚户区改造取得的成果</w:t>
      </w:r>
    </w:p>
    <w:p>
      <w:pPr>
        <w:ind w:left="0" w:right="0" w:firstLine="560"/>
        <w:spacing w:before="450" w:after="450" w:line="312" w:lineRule="auto"/>
      </w:pPr>
      <w:r>
        <w:rPr>
          <w:rFonts w:ascii="宋体" w:hAnsi="宋体" w:eastAsia="宋体" w:cs="宋体"/>
          <w:color w:val="000"/>
          <w:sz w:val="28"/>
          <w:szCs w:val="28"/>
        </w:rPr>
        <w:t xml:space="preserve">实施棚户区改造工程，不但改善了棚户区居民的生活质量和生活环境，而且带来了社会更加深层的变化，促进了“三个和谐”，推动了经济和社会的快速发展。</w:t>
      </w:r>
    </w:p>
    <w:p>
      <w:pPr>
        <w:ind w:left="0" w:right="0" w:firstLine="560"/>
        <w:spacing w:before="450" w:after="450" w:line="312" w:lineRule="auto"/>
      </w:pPr>
      <w:r>
        <w:rPr>
          <w:rFonts w:ascii="宋体" w:hAnsi="宋体" w:eastAsia="宋体" w:cs="宋体"/>
          <w:color w:val="000"/>
          <w:sz w:val="28"/>
          <w:szCs w:val="28"/>
        </w:rPr>
        <w:t xml:space="preserve">第一，促进了城市的和谐发展。</w:t>
      </w:r>
    </w:p>
    <w:p>
      <w:pPr>
        <w:ind w:left="0" w:right="0" w:firstLine="560"/>
        <w:spacing w:before="450" w:after="450" w:line="312" w:lineRule="auto"/>
      </w:pPr>
      <w:r>
        <w:rPr>
          <w:rFonts w:ascii="宋体" w:hAnsi="宋体" w:eastAsia="宋体" w:cs="宋体"/>
          <w:color w:val="000"/>
          <w:sz w:val="28"/>
          <w:szCs w:val="28"/>
        </w:rPr>
        <w:t xml:space="preserve">两年来，我市共拆除棚户区房屋221万平方米，新建住宅楼711栋，272万平方米，城市规模增加近一倍，城市基础设施得到明显改善，城市空间布局进一步合理。一是大片超大型棚改新区拔地而起。新邱棚户区是全省单体最大的棚户区，仅列入省改造计划的棚户区面积就有万平方米，有居民17722户，47849人，通过棚户区改造建设了208栋、90万平方米的棚改新区，使整个新邱区发生了翻天覆地的变化，一座现代化的新城区取代了原来破旧不堪的旧城区；建设规模达到30万平方米到40万平方米的大型棚改新区有城南、平西、煤城海新三处；建设规模达到20万平方米到30万平方米的棚改新区有1片，5万平方米到20万平方米的棚改新区有9片。目前，这些建成的棚改新区已经成为阜新城区靓丽的风景线。二是改变了城市的不平衡发展状态。“细河南北两重天”已经变成历史，从新邱区到清河门区的百里矿山百里棚户区，已真正变成了百里矿山百里城，城市各区域之间的差距明显缩小。三是城市生态环境明显改善。随着棚户区的改造，城市污染进一步减少，空气环境质量得到提高，每年可减少二氧化硫排放2776吨，减少烟尘排放5418吨，每年可减少垃圾排放200吨，新增绿地54万平方米，昔日晴天一身土，雨天两脚泥状况已不复存在。实践证明，棚改工程是一项“振兴工程”，它使落后偏远的矿区环境得到很大改善，促进了城市整体的和谐发展。</w:t>
      </w:r>
    </w:p>
    <w:p>
      <w:pPr>
        <w:ind w:left="0" w:right="0" w:firstLine="560"/>
        <w:spacing w:before="450" w:after="450" w:line="312" w:lineRule="auto"/>
      </w:pPr>
      <w:r>
        <w:rPr>
          <w:rFonts w:ascii="宋体" w:hAnsi="宋体" w:eastAsia="宋体" w:cs="宋体"/>
          <w:color w:val="000"/>
          <w:sz w:val="28"/>
          <w:szCs w:val="28"/>
        </w:rPr>
        <w:t xml:space="preserve">第二，促进了社会的和谐进步。</w:t>
      </w:r>
    </w:p>
    <w:p>
      <w:pPr>
        <w:ind w:left="0" w:right="0" w:firstLine="560"/>
        <w:spacing w:before="450" w:after="450" w:line="312" w:lineRule="auto"/>
      </w:pPr>
      <w:r>
        <w:rPr>
          <w:rFonts w:ascii="宋体" w:hAnsi="宋体" w:eastAsia="宋体" w:cs="宋体"/>
          <w:color w:val="000"/>
          <w:sz w:val="28"/>
          <w:szCs w:val="28"/>
        </w:rPr>
        <w:t xml:space="preserve">在棚户区居住的居民大多是生活在社会底层的弱势群体，生活条件十分艰苦。通过棚户区改造，广大居民的居住条件得到彻底改变，全市有8万多户、22万人告别了低矮破旧的棚户区，搬进了宽敞明亮的新楼房，占城区人口四分之一的居民通过棚户区改造受益。户均居住面积由原来30平方米增加到52平方米；人均住房面积由平方米增加到平方米，接近全市人均建筑面积平方米的水平。棚户区居民个人资产也得到了增值，从原来几千元的破旧平房增值到5至6万元楼房。棚改新区的社区建设、医疗卫生、新型学校等配套设施建设均同步跟进，棚户区居民开始了美好的新生活。实践证明，棚改工程是一项“惠民工程”，它使广大棚户区居民享受到了转型发展的成果，精神面貌焕然一新，消除了多年的不平衡心理，同时也增强了自力更生、自主创业的决心，对我市转型振兴充满了信心，促进了社会的和谐进步。</w:t>
      </w:r>
    </w:p>
    <w:p>
      <w:pPr>
        <w:ind w:left="0" w:right="0" w:firstLine="560"/>
        <w:spacing w:before="450" w:after="450" w:line="312" w:lineRule="auto"/>
      </w:pPr>
      <w:r>
        <w:rPr>
          <w:rFonts w:ascii="宋体" w:hAnsi="宋体" w:eastAsia="宋体" w:cs="宋体"/>
          <w:color w:val="000"/>
          <w:sz w:val="28"/>
          <w:szCs w:val="28"/>
        </w:rPr>
        <w:t xml:space="preserve">第三，促进了党群、干群的和谐关系。</w:t>
      </w:r>
    </w:p>
    <w:p>
      <w:pPr>
        <w:ind w:left="0" w:right="0" w:firstLine="560"/>
        <w:spacing w:before="450" w:after="450" w:line="312" w:lineRule="auto"/>
      </w:pPr>
      <w:r>
        <w:rPr>
          <w:rFonts w:ascii="宋体" w:hAnsi="宋体" w:eastAsia="宋体" w:cs="宋体"/>
          <w:color w:val="000"/>
          <w:sz w:val="28"/>
          <w:szCs w:val="28"/>
        </w:rPr>
        <w:t xml:space="preserve">在棚户区改造过程中，各级党委、政府始终把群众的利益放在首位，坚持立党为公、执政为民，真正做到权为民所用、情为民所系、利为民所谋，千方百计地为困难群众办实事、做好事，使广大棚户区居民感受到了党和政府的温暖，感受到了社会的关爱，发自内心地感谢党和政府为他们办了一件大好事，从而进一步密切了党群关系。在棚改实践中，广大党员干部深入棚户区居民家中，看到了棚户区居民的实际生活状况，受到很大震动，转变了工作作风，增强了执政为民的主动性和自觉性。全市各部门、各单位密切配合，通力合作，采取登门服务、现场办公等工作方式，办事效率和服务质量明显提高，促进了良好社会风气的形成。广大党员干部自发开展扶贫帮困活动，主动献爱心，有钱出钱、有力出力，帮助棚户区困难居民解决生活实际困难。全市还组织了对棚户区居民的“大走访、大服务”活动，形成了轰轰烈烈的党员干部关心群众、服务群众的热潮，进一步密切了干群关系。实践证明，棚改工程是一项“鱼水工程”，它使党群、干群关系更加密切，使广大群众更加热爱和感谢党和政府。</w:t>
      </w:r>
    </w:p>
    <w:p>
      <w:pPr>
        <w:ind w:left="0" w:right="0" w:firstLine="560"/>
        <w:spacing w:before="450" w:after="450" w:line="312" w:lineRule="auto"/>
      </w:pPr>
      <w:r>
        <w:rPr>
          <w:rFonts w:ascii="宋体" w:hAnsi="宋体" w:eastAsia="宋体" w:cs="宋体"/>
          <w:color w:val="000"/>
          <w:sz w:val="28"/>
          <w:szCs w:val="28"/>
        </w:rPr>
        <w:t xml:space="preserve">第四，推动了经济发展和就业</w:t>
      </w:r>
    </w:p>
    <w:p>
      <w:pPr>
        <w:ind w:left="0" w:right="0" w:firstLine="560"/>
        <w:spacing w:before="450" w:after="450" w:line="312" w:lineRule="auto"/>
      </w:pPr>
      <w:r>
        <w:rPr>
          <w:rFonts w:ascii="宋体" w:hAnsi="宋体" w:eastAsia="宋体" w:cs="宋体"/>
          <w:color w:val="000"/>
          <w:sz w:val="28"/>
          <w:szCs w:val="28"/>
        </w:rPr>
        <w:t xml:space="preserve">棚户区改造工程是我市历史上最大的一个城建项目，涉及面很广。这一项目建设，带动了我市的建筑、建材、冶金、化工、家装、运输及社区服务业、家庭手工业等相关的二三产业迅猛发展。棚户区改造的腾空土地也为我市新增工业项目创造了条件，棚户区改造后，全市共腾空土地347万平方米，而且这一区域的主要道路、上水、下水、电力、供水、供热等基础设施基本完成，具备了招商引资的条件。其中平安西部、新邱中部、清河门等三片可以作为工业用地，海州区利用腾空的土地建成了万平方米的工业园区，目前园区内已完成“七通一平”，部分项目已经进入园区，即将产生较大的经济效益，有力地促进了我市“工业年”的快速发展。同时，棚户区改造后，通过大力调整产业结构，大力开发就业岗位，重点发展劳动密集型产业、社区服务业、家庭手工业，努力解决棚户区居民就业难题，目前已解决了万名棚户区居民就业和再就业，有力保证了居民住得起、住得稳。</w:t>
      </w:r>
    </w:p>
    <w:p>
      <w:pPr>
        <w:ind w:left="0" w:right="0" w:firstLine="560"/>
        <w:spacing w:before="450" w:after="450" w:line="312" w:lineRule="auto"/>
      </w:pPr>
      <w:r>
        <w:rPr>
          <w:rFonts w:ascii="宋体" w:hAnsi="宋体" w:eastAsia="宋体" w:cs="宋体"/>
          <w:color w:val="000"/>
          <w:sz w:val="28"/>
          <w:szCs w:val="28"/>
        </w:rPr>
        <w:t xml:space="preserve">第五，培育了阜新的“棚改精神”。</w:t>
      </w:r>
    </w:p>
    <w:p>
      <w:pPr>
        <w:ind w:left="0" w:right="0" w:firstLine="560"/>
        <w:spacing w:before="450" w:after="450" w:line="312" w:lineRule="auto"/>
      </w:pPr>
      <w:r>
        <w:rPr>
          <w:rFonts w:ascii="宋体" w:hAnsi="宋体" w:eastAsia="宋体" w:cs="宋体"/>
          <w:color w:val="000"/>
          <w:sz w:val="28"/>
          <w:szCs w:val="28"/>
        </w:rPr>
        <w:t xml:space="preserve">棚户区改造工程在我市城市建设历史上投资最高、涉及居民最多、工作难度最大，但全市上下密切配合，通力协作，克服各种困难，两年内完成了常年5-6倍的房屋改造工作量，实现三年任务两年完成的棚改佳绩。在创造“棚改速度”的同时，也培育了以充满感情的负责精神、团结协作的友爱精神、科学务实的创新精神、扎实苦干的奉献精神、知难而进的拼搏精神为核心内容的“棚改精神”，为我市转型振兴带来了巨大精神财富，更加坚定了全市人民对未来的信心，激励全市人民发奋图强，艰苦创业，推动阜新转型振兴不断取得新的成果。</w:t>
      </w:r>
    </w:p>
    <w:p>
      <w:pPr>
        <w:ind w:left="0" w:right="0" w:firstLine="560"/>
        <w:spacing w:before="450" w:after="450" w:line="312" w:lineRule="auto"/>
      </w:pPr>
      <w:r>
        <w:rPr>
          <w:rFonts w:ascii="宋体" w:hAnsi="宋体" w:eastAsia="宋体" w:cs="宋体"/>
          <w:color w:val="000"/>
          <w:sz w:val="28"/>
          <w:szCs w:val="28"/>
        </w:rPr>
        <w:t xml:space="preserve">三、棚户区改造的主要做法和措施 第一，高度重视，加强组织领导。</w:t>
      </w:r>
    </w:p>
    <w:p>
      <w:pPr>
        <w:ind w:left="0" w:right="0" w:firstLine="560"/>
        <w:spacing w:before="450" w:after="450" w:line="312" w:lineRule="auto"/>
      </w:pPr>
      <w:r>
        <w:rPr>
          <w:rFonts w:ascii="宋体" w:hAnsi="宋体" w:eastAsia="宋体" w:cs="宋体"/>
          <w:color w:val="000"/>
          <w:sz w:val="28"/>
          <w:szCs w:val="28"/>
        </w:rPr>
        <w:t xml:space="preserve">棚户区改造工程是直接关系到棚户区居民切身利益的重大工程。市委、市政府抓住难得的历史机遇，把这项工程列为全市一号民心工程，主要采取以下措施：一是加强组织领导。成立了由市委书记和市长担任组长的棚户区改造领导小组，下设棚户区改造领导小组办公室，负责对全市棚户区改造进行组织、调度、监督、检查、指导、协调。完善了市、区、街道三级领导体系，形成了党政“一把手”负总责、分管领导亲自抓、各相关部门分工负责、一级抓一级、层层抓实的领导体制。二是强化工作机制。制定了专题例会、定期调度、重大问题现场办公、日常工作保持联络等工作制度，及时掌握工程进展情况，全力解决棚改进程的各类问题。三是确定操作方式。坚持政府主导与市场化运作相结合的棚改指导方针，按照统一规划、统一拆迁、统一配套、分期实施的总体要求，落实了各方面工作职责。四是制定政策措施。为确保棚改工程的科学化、正规划和规范化。市委、市政府先后出台了《阜新市棚户区改造工程招投标指导意见》、《阜新市棚户区改造配套基础设施建设管理规定》等一系列政策规定，创造了具有阜新特色的棚改方式。</w:t>
      </w:r>
    </w:p>
    <w:p>
      <w:pPr>
        <w:ind w:left="0" w:right="0" w:firstLine="560"/>
        <w:spacing w:before="450" w:after="450" w:line="312" w:lineRule="auto"/>
      </w:pPr>
      <w:r>
        <w:rPr>
          <w:rFonts w:ascii="宋体" w:hAnsi="宋体" w:eastAsia="宋体" w:cs="宋体"/>
          <w:color w:val="000"/>
          <w:sz w:val="28"/>
          <w:szCs w:val="28"/>
        </w:rPr>
        <w:t xml:space="preserve">第二，坚持科学规划，改善城市布局。</w:t>
      </w:r>
    </w:p>
    <w:p>
      <w:pPr>
        <w:ind w:left="0" w:right="0" w:firstLine="560"/>
        <w:spacing w:before="450" w:after="450" w:line="312" w:lineRule="auto"/>
      </w:pPr>
      <w:r>
        <w:rPr>
          <w:rFonts w:ascii="宋体" w:hAnsi="宋体" w:eastAsia="宋体" w:cs="宋体"/>
          <w:color w:val="000"/>
          <w:sz w:val="28"/>
          <w:szCs w:val="28"/>
        </w:rPr>
        <w:t xml:space="preserve">市委、市政府紧紧抓住棚改机遇，统筹考虑棚改建设规划布局。一是把棚户区改造与推进城市发展和经济转型相结合。根据城市总体规划，突出城市南部棚改建设，优化城市布局，促进城市南北的协调发展。二是与促进就业再就业相结合。充分利用腾空土地，建设工业园区和商贸市场，为棚户区广大居民创造更多的就业岗位。三是与增强城市功能相结合。坚持以煤城海新棚户区为圆点，向南、向东辐射，加快配套基础设施建设，扩大城市空间，增强城市服务功能，提高城市竞争力。四是与完善城市基础设施相结合。彻底解决棚户区居民行路难、吃水难、入厕难、用电难、用热难等问题。五是与建设经济适用住房和廉租住房相结合。全面解决困难群众居住问题，调节住房供需矛盾，抑制房价上涨，促进房地产业健康持续发展。</w:t>
      </w:r>
    </w:p>
    <w:p>
      <w:pPr>
        <w:ind w:left="0" w:right="0" w:firstLine="560"/>
        <w:spacing w:before="450" w:after="450" w:line="312" w:lineRule="auto"/>
      </w:pPr>
      <w:r>
        <w:rPr>
          <w:rFonts w:ascii="宋体" w:hAnsi="宋体" w:eastAsia="宋体" w:cs="宋体"/>
          <w:color w:val="000"/>
          <w:sz w:val="28"/>
          <w:szCs w:val="28"/>
        </w:rPr>
        <w:t xml:space="preserve">第三，多方筹集资金，抓好工程建设。</w:t>
      </w:r>
    </w:p>
    <w:p>
      <w:pPr>
        <w:ind w:left="0" w:right="0" w:firstLine="560"/>
        <w:spacing w:before="450" w:after="450" w:line="312" w:lineRule="auto"/>
      </w:pPr>
      <w:r>
        <w:rPr>
          <w:rFonts w:ascii="宋体" w:hAnsi="宋体" w:eastAsia="宋体" w:cs="宋体"/>
          <w:color w:val="000"/>
          <w:sz w:val="28"/>
          <w:szCs w:val="28"/>
        </w:rPr>
        <w:t xml:space="preserve">棚户区改造工程投资巨大，20_到20_年总投资近30亿元，占全市固定资产投资的20%。在这一工程建设中，资金问题是关键性问题，为有效破解难题，我们发动了全社会各种力量共同建 7 设。一是实行多方筹资。打破“有多少钱干多少事”的陈旧思维观念，采取了“六个一块”的解决资金方式。即争取国家和省补贴一块、通过银行贷一块、地方政府出台政策免一块、社会各界支持一块、居民个人出一块、腾空土地商业化运作收入一块。二是千方百计降低建设成本。棚户区改造大宗建材实行政府统一公开招标采购，既确保了回迁楼的质量，又降低了建设成本，两年来共节约采购资金2934万元。三是减免相关费用。最大限度地减免土地出让金、城市基础配套费等17项行政事业性收费，共免收亿元，最终使棚户区居民得到了实惠。四是充分发动各界力量服务棚户区改造。市人大、市政协多次视察指导棚改工程；房产、发改委、建委、国土、财政、公安、审计、物价、消防、人防、统计、动迁办、规划等部门打破常规，实行“一站式”现场办公，从速办结审批事项；交通和交警部门为棚改运输车辆开辟了“绿色通道”；文化、卫生、体育、民政、劳动、精神文明办等单位积极为棚改工程作贡献；各区政府全力以赴推进拆迁工作和回迁楼建设；各级棚改办充分发挥职能作用，扎实做好指导、协调、调度、检查、拆迁、建设等项工作；阜矿集团、供电公司等中省直单位以及建筑施工企业全力支持和参与工程建设，确保了棚改工程快速推进。五是狠抓工程质量。在确保工程建设速度的同时，强化工程质量监管，全面落实建筑工程质量责任制，广泛开展建设工程分项和创优样板工程活动。对主体建设和各项配套工程全面实行公开招投标制，选聘资质高、能力强的施工队伍。在施工进程中，有关部门加强经常性检查，还聘请32名熟悉工程建设业务的回迁群众作为义务质量监督员，全面参与工程质量的监督，努力把回迁楼建设成质量优、价格廉、人民满意的“放 8 心工程”。</w:t>
      </w:r>
    </w:p>
    <w:p>
      <w:pPr>
        <w:ind w:left="0" w:right="0" w:firstLine="560"/>
        <w:spacing w:before="450" w:after="450" w:line="312" w:lineRule="auto"/>
      </w:pPr>
      <w:r>
        <w:rPr>
          <w:rFonts w:ascii="宋体" w:hAnsi="宋体" w:eastAsia="宋体" w:cs="宋体"/>
          <w:color w:val="000"/>
          <w:sz w:val="28"/>
          <w:szCs w:val="28"/>
        </w:rPr>
        <w:t xml:space="preserve">第四，坚持以人为本，和谐拆迁回迁。</w:t>
      </w:r>
    </w:p>
    <w:p>
      <w:pPr>
        <w:ind w:left="0" w:right="0" w:firstLine="560"/>
        <w:spacing w:before="450" w:after="450" w:line="312" w:lineRule="auto"/>
      </w:pPr>
      <w:r>
        <w:rPr>
          <w:rFonts w:ascii="宋体" w:hAnsi="宋体" w:eastAsia="宋体" w:cs="宋体"/>
          <w:color w:val="000"/>
          <w:sz w:val="28"/>
          <w:szCs w:val="28"/>
        </w:rPr>
        <w:t xml:space="preserve">拆迁是棚改的基础工作，难度最大。我们坚持以人为本，采取各种措施，短时间内完成了拆迁任务，为回迁楼建设腾出了工作面。一是加强政策宣传。通过广播、电视、宣传板报、宣传车等形式，讲清棚改工作意义和好处、讲清棚改有关拆迁政策、讲清工作程序，达到家喻户晓。实施了“八公开”，即公开拆迁补偿安臵政策、回迁安臵方案、搬迁顺序号、补偿标准、拆迁和回迁房屋面积、评估标准、分房时间、办事程序等各项重大事宜，得到广大棚户区居民的普遍认可和赞扬。二是落实包户责任，推动群众拆迁。采取市领导、区领导包片、党员干部包户的办法，全力做好拆迁动员工作。全市92个市直部门和中省直单位，共抽调3000多名干部与棚户区居民结成包保帮扶对子，帮助棚户区困难群众解决大量租房、求学、就医、生活等诸多难题，累计帮扶资金427万元。三是实行梯次拆迁，缓解拆迁压力。避免了居民租房和二次搬家的麻烦，为减少政府搬家补助费万元。四是变上访为下访，认真做好拆迁稳定工作。为化解矛盾，市主要领导主动下访，面对面的解决拆迁问题，赢得了广大居民的理解和支持。由于采取上述措施，确保了拆迁工程快速有序地向前推进，尽管8万多户居民同时进行大搬迁，但没有出现一起群体入省进京上访事件，实现了和谐拆迁。同时，精心组织回迁，保证居民入住。提前组织召开回迁分房大会，公布安臵政策、分房原则、选房程序和办理回迁手续。严格按照搬家顺序和交款顺序确定分房顺序号，组织居民按顺序号自主选房，并将分房名单进行公示。聘请人大代表、政协委员、公证员、居民代表对回迁 9 分房全过程进行现场监督，确保回迁分房公开、公正、公平。对特困户、低保户、低保边缘户制定了免收结构差价、分期付款、廉价租房、困难救助、公积金贷款等一系列优惠政策，确保回迁居民顺利上楼。</w:t>
      </w:r>
    </w:p>
    <w:p>
      <w:pPr>
        <w:ind w:left="0" w:right="0" w:firstLine="560"/>
        <w:spacing w:before="450" w:after="450" w:line="312" w:lineRule="auto"/>
      </w:pPr>
      <w:r>
        <w:rPr>
          <w:rFonts w:ascii="宋体" w:hAnsi="宋体" w:eastAsia="宋体" w:cs="宋体"/>
          <w:color w:val="000"/>
          <w:sz w:val="28"/>
          <w:szCs w:val="28"/>
        </w:rPr>
        <w:t xml:space="preserve">第五，完善服务功能，建设新型社区。</w:t>
      </w:r>
    </w:p>
    <w:p>
      <w:pPr>
        <w:ind w:left="0" w:right="0" w:firstLine="560"/>
        <w:spacing w:before="450" w:after="450" w:line="312" w:lineRule="auto"/>
      </w:pPr>
      <w:r>
        <w:rPr>
          <w:rFonts w:ascii="宋体" w:hAnsi="宋体" w:eastAsia="宋体" w:cs="宋体"/>
          <w:color w:val="000"/>
          <w:sz w:val="28"/>
          <w:szCs w:val="28"/>
        </w:rPr>
        <w:t xml:space="preserve">在棚改过程中，市委、市政府既注重解决居民当前困难，又考虑居民长远生活和城市长远发展，明确提出建设“设施齐全、服务配套、环境优美、管理有序、文明健康”的棚改新区的目标，努力使棚改新区拥有一流环境、一流服务、一流管理和一流治安，成为安居乐业的新型社区。围绕“设施齐全”，做到主体建设与配套设施同步规划、同步设计、同步建设，使新区给排水、供电、通讯、消防、供暖、环卫等公用设施全部配套，建设了中心文化休闲广场、停车场、幼儿园、商店、社区卫生室，配备了健身设施、篮球场地、休闲娱乐场所和图书室；围绕“服务配套”，新区成立了物业管理所、就业服务站、低保救助站和社区卫生服务站，建设创业市场，努力为居民提供更多的就业岗位；围绕“环境优美”，保证新区绿化率达到40%以上，做到道路通畅、路面平坦、无裸露地面，按规定配套建设环卫设施；围绕“管理有序”，对新区的工作网络、管理制度、警务工作、环境卫生等做了明确规定；围绕“文明健康”，组织新区居民开展经常性的文明教育和文体娱乐活动。我市建设新型社区的做法，得到了省委、省政府的充分肯定，并受到棚户区居民的一致欢迎。</w:t>
      </w:r>
    </w:p>
    <w:p>
      <w:pPr>
        <w:ind w:left="0" w:right="0" w:firstLine="560"/>
        <w:spacing w:before="450" w:after="450" w:line="312" w:lineRule="auto"/>
      </w:pPr>
      <w:r>
        <w:rPr>
          <w:rFonts w:ascii="宋体" w:hAnsi="宋体" w:eastAsia="宋体" w:cs="宋体"/>
          <w:color w:val="000"/>
          <w:sz w:val="28"/>
          <w:szCs w:val="28"/>
        </w:rPr>
        <w:t xml:space="preserve">第六，采取多种渠道，解决居民就业</w:t>
      </w:r>
    </w:p>
    <w:p>
      <w:pPr>
        <w:ind w:left="0" w:right="0" w:firstLine="560"/>
        <w:spacing w:before="450" w:after="450" w:line="312" w:lineRule="auto"/>
      </w:pPr>
      <w:r>
        <w:rPr>
          <w:rFonts w:ascii="宋体" w:hAnsi="宋体" w:eastAsia="宋体" w:cs="宋体"/>
          <w:color w:val="000"/>
          <w:sz w:val="28"/>
          <w:szCs w:val="28"/>
        </w:rPr>
        <w:t xml:space="preserve">市委、市政府把棚户区居民就业工作作为重中之重，各相关部门千方百计创造条件，努力解决下岗职工再就业问题。一是利 10 用棚户区改造腾出的土地建设工业园区，进行招商引资，建设和发展密集型第三产业，解决下岗职工就业岗位。二是各区政府结合棚户区居民实际，开展了就业培训和提供就业信息，努力使每一位下岗职工都能学到一门知识，掌握一项技能，找到一份工作。三是建设农贸市场，无偿提供经营摊位。在棚户区改造小区周围将建设13个农贸市场，设立1300个摊床和325个精品间，无偿为下岗职工创造就业条件，预计可提供2024个就业岗位，这些岗位将重点安排棚户区回迁居民中“零就业”家庭成员和“4050”人员的就业。四是组织劳务输出，通过对下岗职工的培训，使他们掌握一技之能，例如手工工艺制作、家政服务、裁剪班和小区内的保洁、保绿、保安等基本技能，既可在本地就业又可到外地创业。五是市棚改办制定了《阜新市棚户区改造住宅小区物业管理办法》，实行社区、居民委员会指导下的居民自治管理。将物业管理与居民就业相结合，参加小区卫生、维护等“三保”工作，通过各种渠道和措施，已有万棚户区回迁居民实现了就业和再就业，保证了棚户区居民住得进、住得起、住得稳、住得好。</w:t>
      </w:r>
    </w:p>
    <w:p>
      <w:pPr>
        <w:ind w:left="0" w:right="0" w:firstLine="560"/>
        <w:spacing w:before="450" w:after="450" w:line="312" w:lineRule="auto"/>
      </w:pPr>
      <w:r>
        <w:rPr>
          <w:rFonts w:ascii="宋体" w:hAnsi="宋体" w:eastAsia="宋体" w:cs="宋体"/>
          <w:color w:val="000"/>
          <w:sz w:val="28"/>
          <w:szCs w:val="28"/>
        </w:rPr>
        <w:t xml:space="preserve">四、棚户区改造的几点体会</w:t>
      </w:r>
    </w:p>
    <w:p>
      <w:pPr>
        <w:ind w:left="0" w:right="0" w:firstLine="560"/>
        <w:spacing w:before="450" w:after="450" w:line="312" w:lineRule="auto"/>
      </w:pPr>
      <w:r>
        <w:rPr>
          <w:rFonts w:ascii="宋体" w:hAnsi="宋体" w:eastAsia="宋体" w:cs="宋体"/>
          <w:color w:val="000"/>
          <w:sz w:val="28"/>
          <w:szCs w:val="28"/>
        </w:rPr>
        <w:t xml:space="preserve">第一，只有把发展好人民群众的根本利益作为出发点和落脚点，才能把好事办实、实事办好。</w:t>
      </w:r>
    </w:p>
    <w:p>
      <w:pPr>
        <w:ind w:left="0" w:right="0" w:firstLine="560"/>
        <w:spacing w:before="450" w:after="450" w:line="312" w:lineRule="auto"/>
      </w:pPr>
      <w:r>
        <w:rPr>
          <w:rFonts w:ascii="宋体" w:hAnsi="宋体" w:eastAsia="宋体" w:cs="宋体"/>
          <w:color w:val="000"/>
          <w:sz w:val="28"/>
          <w:szCs w:val="28"/>
        </w:rPr>
        <w:t xml:space="preserve">能否把棚改这一直接关系几十万居民根本利益的重大民生工程实施好，是对市、区两级党委、政府为民思想和执政能力的一次检验。为此，在实际工作中，我们将棚户区改造视为“天字号”工程，摆在重中之重的位臵，把棚户区改造工程作为保持_员先进性教育的第一课堂；把大多数棚户区居民的呼声和反映作为制定政策、作决策的第一信号；把全面完成棚户区改造工 11 程作为第一任务；把建设质量最优的回迁楼房，让棚户区居民满意作为第一标准；把建设功能完善、设施齐全、服务配套、环境优美的新型社区作为第一目标，以对党、对人民高度负责的精神，克服困难，努力打造群众满意工程。所以说，只有把发展好人民群众的根本利益作为出发点和落脚点，才能使民生工程赢得民意，才能真正把好事办实、实事办好。</w:t>
      </w:r>
    </w:p>
    <w:p>
      <w:pPr>
        <w:ind w:left="0" w:right="0" w:firstLine="560"/>
        <w:spacing w:before="450" w:after="450" w:line="312" w:lineRule="auto"/>
      </w:pPr>
      <w:r>
        <w:rPr>
          <w:rFonts w:ascii="宋体" w:hAnsi="宋体" w:eastAsia="宋体" w:cs="宋体"/>
          <w:color w:val="000"/>
          <w:sz w:val="28"/>
          <w:szCs w:val="28"/>
        </w:rPr>
        <w:t xml:space="preserve">第二，只有带着感情去做，才能把民生工程办成民心工程。在棚户区改造中，我们的广大党员干部像“走亲戚”那样深入棚户区居民家中，把棚户区居民当成自己的亲人，认真听取他们的意见，了解他们的疾苦和愿望，增进了对群众的感情，增强了群众观念。真正做到了忧群众之所忧，急群众之所急，全力以赴、昼夜兼程，把“民生工程”办成“民心工程”，赢得了群众的信任和支持，密切了党群、干群关系，提高了党和政府的威信，树立了党员干部的形象。同时也使广大棚户区居民感受到了党和政府的执政能力和执政理念，增强了他们对阜新转型振兴的信心和自己艰苦创业的决心，为办好更多的民心工程积累了巨大的精神财富。</w:t>
      </w:r>
    </w:p>
    <w:p>
      <w:pPr>
        <w:ind w:left="0" w:right="0" w:firstLine="560"/>
        <w:spacing w:before="450" w:after="450" w:line="312" w:lineRule="auto"/>
      </w:pPr>
      <w:r>
        <w:rPr>
          <w:rFonts w:ascii="宋体" w:hAnsi="宋体" w:eastAsia="宋体" w:cs="宋体"/>
          <w:color w:val="000"/>
          <w:sz w:val="28"/>
          <w:szCs w:val="28"/>
        </w:rPr>
        <w:t xml:space="preserve">第三，只有动员全社会力量，共同参与民生工程建设，才能又好又快地把民生工程建设成民心工程。</w:t>
      </w:r>
    </w:p>
    <w:p>
      <w:pPr>
        <w:ind w:left="0" w:right="0" w:firstLine="560"/>
        <w:spacing w:before="450" w:after="450" w:line="312" w:lineRule="auto"/>
      </w:pPr>
      <w:r>
        <w:rPr>
          <w:rFonts w:ascii="宋体" w:hAnsi="宋体" w:eastAsia="宋体" w:cs="宋体"/>
          <w:color w:val="000"/>
          <w:sz w:val="28"/>
          <w:szCs w:val="28"/>
        </w:rPr>
        <w:t xml:space="preserve">在棚户区改造中，人大、政协充分发挥各自的职能作用，主动围绕棚改中遇到的热点、难点问题开展法律监督和民主监督，为棚改工程擂鼓助威、保驾护航；工会、共青团、妇联等群团组织，充分发挥其联系群众的桥梁纽带作用，主动深入到棚改一线，发动群众，鼓舞斗志，扶贫济困，凝聚人心；各_本着与党和政府“肝胆相照、荣辱与共”的精神，积极投身到棚改工作 12 中来，积极为棚改聚才出力、献计献策；驻阜各部队、各中省直单位有钱的出钱，有物的出物，有力的出力，从各方面支援棚改，声援棚改；各相关部门和单位不分份内份外，互相支持、紧密配合、协调动作，一切为棚改找方便，一切为棚改开绿灯。各建设单位、施工企业、各级棚改部门加强沟通协调，快速解决工程难题。在棚户区改造拆迁中组织全市92个市直、中省直单位，深入棚户区居民家中，进行拆迁包保帮扶，解决棚户区居民实际困难，加快拆迁进度；棚户区居民回迁后，又组织全市135个市直、中省直单位和33个重点民营企业对棚户区回迁居民进行大走访、大服务，解决他们回迁后的各种困难，使他们能够住得稳、住得好。</w:t>
      </w:r>
    </w:p>
    <w:p>
      <w:pPr>
        <w:ind w:left="0" w:right="0" w:firstLine="560"/>
        <w:spacing w:before="450" w:after="450" w:line="312" w:lineRule="auto"/>
      </w:pPr>
      <w:r>
        <w:rPr>
          <w:rFonts w:ascii="宋体" w:hAnsi="宋体" w:eastAsia="宋体" w:cs="宋体"/>
          <w:color w:val="000"/>
          <w:sz w:val="28"/>
          <w:szCs w:val="28"/>
        </w:rPr>
        <w:t xml:space="preserve">我市的棚改工作只是取得了阶段性成果，20_年我们又按照省委、省政府的部署，启动了1万平方米以上集中连片棚户区改造工程。年内，我们将完成列入省改造计划的108万平方米拆迁任务，占全省总任务的％。计划建设回迁楼161万平方米，解决29113户、80812人的棚户区居民住房问题，这项民生工程将惠及更多的困难群体。</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积极参与技改工作总结9</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xx年12月份经分厂决定，调到动力作业区除尘工段从事钳工工作，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20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20xx年10月26日晚上10点，因二期泥浆泵出口阀门坏，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20xx年11月参与炼钢1#连铸技改工作，主要负责动力水泵安装及管网走向，以及1#连铸二冷室管网及机加工制图等工作，被分厂评为突出贡献个人。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20xx年2月至6月底参与炼钢2#转炉扩容技改工作，重点负责部分图纸的制作及施工监督，以及一次除尘系统设备安装。在这过程中他根据现场实际设计提出多项技改方案，如：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20xx年7月参与炼钢1#炉扩容技改工作，重点负责图纸设计，完善1#炉施工过程遗留问题，目前除尘系统他负责项目全部准备到位，达到各项施工标准，为1#转炉在年底顺利完成技改铺平道路。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20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&gt;三、勤奋好学、自己加压。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己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积极参与技改工作总结10</w:t>
      </w:r>
    </w:p>
    <w:p>
      <w:pPr>
        <w:ind w:left="0" w:right="0" w:firstLine="560"/>
        <w:spacing w:before="450" w:after="450" w:line="312" w:lineRule="auto"/>
      </w:pPr>
      <w:r>
        <w:rPr>
          <w:rFonts w:ascii="宋体" w:hAnsi="宋体" w:eastAsia="宋体" w:cs="宋体"/>
          <w:color w:val="000"/>
          <w:sz w:val="28"/>
          <w:szCs w:val="28"/>
        </w:rPr>
        <w:t xml:space="preserve">xxxx有限公司450立方炼铁高炉</w:t>
      </w:r>
    </w:p>
    <w:p>
      <w:pPr>
        <w:ind w:left="0" w:right="0" w:firstLine="560"/>
        <w:spacing w:before="450" w:after="450" w:line="312" w:lineRule="auto"/>
      </w:pPr>
      <w:r>
        <w:rPr>
          <w:rFonts w:ascii="宋体" w:hAnsi="宋体" w:eastAsia="宋体" w:cs="宋体"/>
          <w:color w:val="000"/>
          <w:sz w:val="28"/>
          <w:szCs w:val="28"/>
        </w:rPr>
        <w:t xml:space="preserve">技术改造项目环境保护工作汇报</w:t>
      </w:r>
    </w:p>
    <w:p>
      <w:pPr>
        <w:ind w:left="0" w:right="0" w:firstLine="560"/>
        <w:spacing w:before="450" w:after="450" w:line="312" w:lineRule="auto"/>
      </w:pPr>
      <w:r>
        <w:rPr>
          <w:rFonts w:ascii="宋体" w:hAnsi="宋体" w:eastAsia="宋体" w:cs="宋体"/>
          <w:color w:val="000"/>
          <w:sz w:val="28"/>
          <w:szCs w:val="28"/>
        </w:rPr>
        <w:t xml:space="preserve">尊敬的xxx、各位专家、各位领导，我代表xxxx有限公司对各位领导和专家莅临我公司指导工作表示热烈的欢迎。</w:t>
      </w:r>
    </w:p>
    <w:p>
      <w:pPr>
        <w:ind w:left="0" w:right="0" w:firstLine="560"/>
        <w:spacing w:before="450" w:after="450" w:line="312" w:lineRule="auto"/>
      </w:pPr>
      <w:r>
        <w:rPr>
          <w:rFonts w:ascii="宋体" w:hAnsi="宋体" w:eastAsia="宋体" w:cs="宋体"/>
          <w:color w:val="000"/>
          <w:sz w:val="28"/>
          <w:szCs w:val="28"/>
        </w:rPr>
        <w:t xml:space="preserve">下面我把公司的工作情况给在座的领导领导和专家汇报一下：xxxxx成立于1985年，2024年改制为股份制公司，20xx年在产能不变的情况下，投资万元，建设了450立方炼铁高炉技术改造项目，其中环保投资1365万元约占总投资的11%。并成立了专门环保机构，有公司总经理负责，环保处牵头，生产厂长和各车间负责人具体管理落实，。经过两年的建设，20xx年10月，主体工程和配套的环保处理设施完全按照环境影响的要求建设完工，同年12月29日经上级部门核准试生产，于20xx年5月经xx市环境监测站检测各项污染指标均低于环境要求的排放指标，实现了达标排放</w:t>
      </w:r>
    </w:p>
    <w:p>
      <w:pPr>
        <w:ind w:left="0" w:right="0" w:firstLine="560"/>
        <w:spacing w:before="450" w:after="450" w:line="312" w:lineRule="auto"/>
      </w:pPr>
      <w:r>
        <w:rPr>
          <w:rFonts w:ascii="宋体" w:hAnsi="宋体" w:eastAsia="宋体" w:cs="宋体"/>
          <w:color w:val="000"/>
          <w:sz w:val="28"/>
          <w:szCs w:val="28"/>
        </w:rPr>
        <w:t xml:space="preserve">&gt;1、废水</w:t>
      </w:r>
    </w:p>
    <w:p>
      <w:pPr>
        <w:ind w:left="0" w:right="0" w:firstLine="560"/>
        <w:spacing w:before="450" w:after="450" w:line="312" w:lineRule="auto"/>
      </w:pPr>
      <w:r>
        <w:rPr>
          <w:rFonts w:ascii="宋体" w:hAnsi="宋体" w:eastAsia="宋体" w:cs="宋体"/>
          <w:color w:val="000"/>
          <w:sz w:val="28"/>
          <w:szCs w:val="28"/>
        </w:rPr>
        <w:t xml:space="preserve">生产废水：本技改项目生产用水分为高炉净循环水系统、高炉浊循环水系统和锅炉循环水系统，生产中净循环水排水补充浊循环水，锅炉软化水系统反冲洗水及锅炉排污水补充浊循环水，浊循环水不外排用于料场喷淋，全部循环使用，生产废水不外排。</w:t>
      </w:r>
    </w:p>
    <w:p>
      <w:pPr>
        <w:ind w:left="0" w:right="0" w:firstLine="560"/>
        <w:spacing w:before="450" w:after="450" w:line="312" w:lineRule="auto"/>
      </w:pPr>
      <w:r>
        <w:rPr>
          <w:rFonts w:ascii="宋体" w:hAnsi="宋体" w:eastAsia="宋体" w:cs="宋体"/>
          <w:color w:val="000"/>
          <w:sz w:val="28"/>
          <w:szCs w:val="28"/>
        </w:rPr>
        <w:t xml:space="preserve">生活污水：由于本项目建成后公司工作人员不增加，因此生活污水产量保持原有水平，生活污水通过管网进入xxxx污水处理厂。本项目生产废水和生活污水零排放。</w:t>
      </w:r>
    </w:p>
    <w:p>
      <w:pPr>
        <w:ind w:left="0" w:right="0" w:firstLine="560"/>
        <w:spacing w:before="450" w:after="450" w:line="312" w:lineRule="auto"/>
      </w:pPr>
      <w:r>
        <w:rPr>
          <w:rFonts w:ascii="宋体" w:hAnsi="宋体" w:eastAsia="宋体" w:cs="宋体"/>
          <w:color w:val="000"/>
          <w:sz w:val="28"/>
          <w:szCs w:val="28"/>
        </w:rPr>
        <w:t xml:space="preserve">&gt;2、废气</w:t>
      </w:r>
    </w:p>
    <w:p>
      <w:pPr>
        <w:ind w:left="0" w:right="0" w:firstLine="560"/>
        <w:spacing w:before="450" w:after="450" w:line="312" w:lineRule="auto"/>
      </w:pPr>
      <w:r>
        <w:rPr>
          <w:rFonts w:ascii="宋体" w:hAnsi="宋体" w:eastAsia="宋体" w:cs="宋体"/>
          <w:color w:val="000"/>
          <w:sz w:val="28"/>
          <w:szCs w:val="28"/>
        </w:rPr>
        <w:t xml:space="preserve">&gt;有组织排放</w:t>
      </w:r>
    </w:p>
    <w:p>
      <w:pPr>
        <w:ind w:left="0" w:right="0" w:firstLine="560"/>
        <w:spacing w:before="450" w:after="450" w:line="312" w:lineRule="auto"/>
      </w:pPr>
      <w:r>
        <w:rPr>
          <w:rFonts w:ascii="宋体" w:hAnsi="宋体" w:eastAsia="宋体" w:cs="宋体"/>
          <w:color w:val="000"/>
          <w:sz w:val="28"/>
          <w:szCs w:val="28"/>
        </w:rPr>
        <w:t xml:space="preserve">主要有：高炉煤气、出铁场烟尘、矿渣及转运站粉尘、配料系统</w:t>
      </w:r>
    </w:p>
    <w:p>
      <w:pPr>
        <w:ind w:left="0" w:right="0" w:firstLine="560"/>
        <w:spacing w:before="450" w:after="450" w:line="312" w:lineRule="auto"/>
      </w:pPr>
      <w:r>
        <w:rPr>
          <w:rFonts w:ascii="宋体" w:hAnsi="宋体" w:eastAsia="宋体" w:cs="宋体"/>
          <w:color w:val="000"/>
          <w:sz w:val="28"/>
          <w:szCs w:val="28"/>
        </w:rPr>
        <w:t xml:space="preserve">粉尘、破碎粉尘，热风炉及烧结机产生的烟气。</w:t>
      </w:r>
    </w:p>
    <w:p>
      <w:pPr>
        <w:ind w:left="0" w:right="0" w:firstLine="560"/>
        <w:spacing w:before="450" w:after="450" w:line="312" w:lineRule="auto"/>
      </w:pPr>
      <w:r>
        <w:rPr>
          <w:rFonts w:ascii="宋体" w:hAnsi="宋体" w:eastAsia="宋体" w:cs="宋体"/>
          <w:color w:val="000"/>
          <w:sz w:val="28"/>
          <w:szCs w:val="28"/>
        </w:rPr>
        <w:t xml:space="preserve">高炉煤气：主要污染物为一氧化碳、烟尘和二氧化硫，烟尘主要成份为氧化铁，氧化硅、氧化镁及焦炭粉末。高炉产生的粗煤气进入重力除尘器进行初步除尘，除尘后的半净煤气再经过脉冲喷吹式布袋除尘器净化处理，净化处理后的煤气回用于本项目的配套热风炉、热电站锅炉、烧结机。</w:t>
      </w:r>
    </w:p>
    <w:p>
      <w:pPr>
        <w:ind w:left="0" w:right="0" w:firstLine="560"/>
        <w:spacing w:before="450" w:after="450" w:line="312" w:lineRule="auto"/>
      </w:pPr>
      <w:r>
        <w:rPr>
          <w:rFonts w:ascii="宋体" w:hAnsi="宋体" w:eastAsia="宋体" w:cs="宋体"/>
          <w:color w:val="000"/>
          <w:sz w:val="28"/>
          <w:szCs w:val="28"/>
        </w:rPr>
        <w:t xml:space="preserve">矿石粉碎机除尘：矿石粉碎机在矿石破碎时会产生粉尘，本项目在粉尘产生点集中收集含粉尘废气，经过布袋除尘器处理后排放。矿槽及转运站粉尘：高炉贮矿槽槽上、槽下胶带机运输、受料口、各转运站产生粉尘，各产尘点采用吸风罩收集废气，经脉冲布袋除尘器处理后集中排放。</w:t>
      </w:r>
    </w:p>
    <w:p>
      <w:pPr>
        <w:ind w:left="0" w:right="0" w:firstLine="560"/>
        <w:spacing w:before="450" w:after="450" w:line="312" w:lineRule="auto"/>
      </w:pPr>
      <w:r>
        <w:rPr>
          <w:rFonts w:ascii="宋体" w:hAnsi="宋体" w:eastAsia="宋体" w:cs="宋体"/>
          <w:color w:val="000"/>
          <w:sz w:val="28"/>
          <w:szCs w:val="28"/>
        </w:rPr>
        <w:t xml:space="preserve">配料系统：称量后的物料按比例进行配料，配料过程中产生粉尘，粉尘经收集后经布袋除尘器处理后排放。</w:t>
      </w:r>
    </w:p>
    <w:p>
      <w:pPr>
        <w:ind w:left="0" w:right="0" w:firstLine="560"/>
        <w:spacing w:before="450" w:after="450" w:line="312" w:lineRule="auto"/>
      </w:pPr>
      <w:r>
        <w:rPr>
          <w:rFonts w:ascii="宋体" w:hAnsi="宋体" w:eastAsia="宋体" w:cs="宋体"/>
          <w:color w:val="000"/>
          <w:sz w:val="28"/>
          <w:szCs w:val="28"/>
        </w:rPr>
        <w:t xml:space="preserve">热风炉产生的废气：高炉热风炉利用高炉煤气为燃料，烟气余热用来预热高炉助燃空气，烟气用于高炉预热利用后排空，高炉煤气中含有少量的二氧化硫气体。</w:t>
      </w:r>
    </w:p>
    <w:p>
      <w:pPr>
        <w:ind w:left="0" w:right="0" w:firstLine="560"/>
        <w:spacing w:before="450" w:after="450" w:line="312" w:lineRule="auto"/>
      </w:pPr>
      <w:r>
        <w:rPr>
          <w:rFonts w:ascii="宋体" w:hAnsi="宋体" w:eastAsia="宋体" w:cs="宋体"/>
          <w:color w:val="000"/>
          <w:sz w:val="28"/>
          <w:szCs w:val="28"/>
        </w:rPr>
        <w:t xml:space="preserve">出铁厂烟尘：高炉出铁过程中产生大量烟尘，其主要成份为氧化铁，出铁场烟尘采用出铁口大口罩捕集设施，捕集到的粉尘经管道送入脉冲布袋除尘设施，净化后由风机送入烟囱排入大气。</w:t>
      </w:r>
    </w:p>
    <w:p>
      <w:pPr>
        <w:ind w:left="0" w:right="0" w:firstLine="560"/>
        <w:spacing w:before="450" w:after="450" w:line="312" w:lineRule="auto"/>
      </w:pPr>
      <w:r>
        <w:rPr>
          <w:rFonts w:ascii="宋体" w:hAnsi="宋体" w:eastAsia="宋体" w:cs="宋体"/>
          <w:color w:val="000"/>
          <w:sz w:val="28"/>
          <w:szCs w:val="28"/>
        </w:rPr>
        <w:t xml:space="preserve">烧结机头：烧结机头抽风后污染物主要为烟尘和二氧化硫，经布袋除尘器处理后排放。</w:t>
      </w:r>
    </w:p>
    <w:p>
      <w:pPr>
        <w:ind w:left="0" w:right="0" w:firstLine="560"/>
        <w:spacing w:before="450" w:after="450" w:line="312" w:lineRule="auto"/>
      </w:pPr>
      <w:r>
        <w:rPr>
          <w:rFonts w:ascii="宋体" w:hAnsi="宋体" w:eastAsia="宋体" w:cs="宋体"/>
          <w:color w:val="000"/>
          <w:sz w:val="28"/>
          <w:szCs w:val="28"/>
        </w:rPr>
        <w:t xml:space="preserve">烧结成品破碎：烧结成品破碎产生的粉尘采用布袋除尘器处理，处理后通过排气筒排放。</w:t>
      </w:r>
    </w:p>
    <w:p>
      <w:pPr>
        <w:ind w:left="0" w:right="0" w:firstLine="560"/>
        <w:spacing w:before="450" w:after="450" w:line="312" w:lineRule="auto"/>
      </w:pPr>
      <w:r>
        <w:rPr>
          <w:rFonts w:ascii="宋体" w:hAnsi="宋体" w:eastAsia="宋体" w:cs="宋体"/>
          <w:color w:val="000"/>
          <w:sz w:val="28"/>
          <w:szCs w:val="28"/>
        </w:rPr>
        <w:t xml:space="preserve">烧结配料粉尘：烧结配料工段产生的粉尘收集后，采用布袋除尘器处理，处理后通过排气筒排放。</w:t>
      </w:r>
    </w:p>
    <w:p>
      <w:pPr>
        <w:ind w:left="0" w:right="0" w:firstLine="560"/>
        <w:spacing w:before="450" w:after="450" w:line="312" w:lineRule="auto"/>
      </w:pPr>
      <w:r>
        <w:rPr>
          <w:rFonts w:ascii="宋体" w:hAnsi="宋体" w:eastAsia="宋体" w:cs="宋体"/>
          <w:color w:val="000"/>
          <w:sz w:val="28"/>
          <w:szCs w:val="28"/>
        </w:rPr>
        <w:t xml:space="preserve">烧结物料混合粉尘：产生的粉尘经收集后，采用多管旋风除尘器处理，处理后通过排气筒排放。</w:t>
      </w:r>
    </w:p>
    <w:p>
      <w:pPr>
        <w:ind w:left="0" w:right="0" w:firstLine="560"/>
        <w:spacing w:before="450" w:after="450" w:line="312" w:lineRule="auto"/>
      </w:pPr>
      <w:r>
        <w:rPr>
          <w:rFonts w:ascii="宋体" w:hAnsi="宋体" w:eastAsia="宋体" w:cs="宋体"/>
          <w:color w:val="000"/>
          <w:sz w:val="28"/>
          <w:szCs w:val="28"/>
        </w:rPr>
        <w:t xml:space="preserve">并已经安装烟气在线监测，与铜山环保局联网。</w:t>
      </w:r>
    </w:p>
    <w:p>
      <w:pPr>
        <w:ind w:left="0" w:right="0" w:firstLine="560"/>
        <w:spacing w:before="450" w:after="450" w:line="312" w:lineRule="auto"/>
      </w:pPr>
      <w:r>
        <w:rPr>
          <w:rFonts w:ascii="宋体" w:hAnsi="宋体" w:eastAsia="宋体" w:cs="宋体"/>
          <w:color w:val="000"/>
          <w:sz w:val="28"/>
          <w:szCs w:val="28"/>
        </w:rPr>
        <w:t xml:space="preserve">&gt;2、2无组织排放</w:t>
      </w:r>
    </w:p>
    <w:p>
      <w:pPr>
        <w:ind w:left="0" w:right="0" w:firstLine="560"/>
        <w:spacing w:before="450" w:after="450" w:line="312" w:lineRule="auto"/>
      </w:pPr>
      <w:r>
        <w:rPr>
          <w:rFonts w:ascii="宋体" w:hAnsi="宋体" w:eastAsia="宋体" w:cs="宋体"/>
          <w:color w:val="000"/>
          <w:sz w:val="28"/>
          <w:szCs w:val="28"/>
        </w:rPr>
        <w:t xml:space="preserve">无组织粉尘主要来源于出铁场、矿槽未完全捕集的粉尘和料场扬尘。我公司加强对设备的管理，杜绝生产工艺上的跑冒，同时对料场采取挡风墙，道路，料场喷淋洒水，进一步减少无组织粉尘排放量。</w:t>
      </w:r>
    </w:p>
    <w:p>
      <w:pPr>
        <w:ind w:left="0" w:right="0" w:firstLine="560"/>
        <w:spacing w:before="450" w:after="450" w:line="312" w:lineRule="auto"/>
      </w:pPr>
      <w:r>
        <w:rPr>
          <w:rFonts w:ascii="宋体" w:hAnsi="宋体" w:eastAsia="宋体" w:cs="宋体"/>
          <w:color w:val="000"/>
          <w:sz w:val="28"/>
          <w:szCs w:val="28"/>
        </w:rPr>
        <w:t xml:space="preserve">&gt;3、噪声</w:t>
      </w:r>
    </w:p>
    <w:p>
      <w:pPr>
        <w:ind w:left="0" w:right="0" w:firstLine="560"/>
        <w:spacing w:before="450" w:after="450" w:line="312" w:lineRule="auto"/>
      </w:pPr>
      <w:r>
        <w:rPr>
          <w:rFonts w:ascii="宋体" w:hAnsi="宋体" w:eastAsia="宋体" w:cs="宋体"/>
          <w:color w:val="000"/>
          <w:sz w:val="28"/>
          <w:szCs w:val="28"/>
        </w:rPr>
        <w:t xml:space="preserve">主要噪声源：鼓风机、引风机、振动筛、破碎机、水泵、锅炉和发电机等。我公司通过合理规划各高噪声设备风机布局、尽量选用低噪声设备、加装隔音罩、采用减震等措施，减少噪声源对厂界的影响，厂界噪声达到区域排放标准。</w:t>
      </w:r>
    </w:p>
    <w:p>
      <w:pPr>
        <w:ind w:left="0" w:right="0" w:firstLine="560"/>
        <w:spacing w:before="450" w:after="450" w:line="312" w:lineRule="auto"/>
      </w:pPr>
      <w:r>
        <w:rPr>
          <w:rFonts w:ascii="宋体" w:hAnsi="宋体" w:eastAsia="宋体" w:cs="宋体"/>
          <w:color w:val="000"/>
          <w:sz w:val="28"/>
          <w:szCs w:val="28"/>
        </w:rPr>
        <w:t xml:space="preserve">&gt;4、固体废弃物</w:t>
      </w:r>
    </w:p>
    <w:p>
      <w:pPr>
        <w:ind w:left="0" w:right="0" w:firstLine="560"/>
        <w:spacing w:before="450" w:after="450" w:line="312" w:lineRule="auto"/>
      </w:pPr>
      <w:r>
        <w:rPr>
          <w:rFonts w:ascii="宋体" w:hAnsi="宋体" w:eastAsia="宋体" w:cs="宋体"/>
          <w:color w:val="000"/>
          <w:sz w:val="28"/>
          <w:szCs w:val="28"/>
        </w:rPr>
        <w:t xml:space="preserve">本项目建成产生的主要固体废物：高炉渣、高炉除尘灰、其它除尘器系统收集的粉尘，出铁场固体残渣等。</w:t>
      </w:r>
    </w:p>
    <w:p>
      <w:pPr>
        <w:ind w:left="0" w:right="0" w:firstLine="560"/>
        <w:spacing w:before="450" w:after="450" w:line="312" w:lineRule="auto"/>
      </w:pPr>
      <w:r>
        <w:rPr>
          <w:rFonts w:ascii="宋体" w:hAnsi="宋体" w:eastAsia="宋体" w:cs="宋体"/>
          <w:color w:val="000"/>
          <w:sz w:val="28"/>
          <w:szCs w:val="28"/>
        </w:rPr>
        <w:t xml:space="preserve">高炉熔渣经水淬后，经冲渣槽过滤分离，冲渣水循环使用，高炉渣综合利用，水淬渣主要成份为CaO、SiO</w:t>
      </w:r>
    </w:p>
    <w:p>
      <w:pPr>
        <w:ind w:left="0" w:right="0" w:firstLine="560"/>
        <w:spacing w:before="450" w:after="450" w:line="312" w:lineRule="auto"/>
      </w:pPr>
      <w:r>
        <w:rPr>
          <w:rFonts w:ascii="宋体" w:hAnsi="宋体" w:eastAsia="宋体" w:cs="宋体"/>
          <w:color w:val="000"/>
          <w:sz w:val="28"/>
          <w:szCs w:val="28"/>
        </w:rPr>
        <w:t xml:space="preserve">&gt;2、Al2O</w:t>
      </w:r>
    </w:p>
    <w:p>
      <w:pPr>
        <w:ind w:left="0" w:right="0" w:firstLine="560"/>
        <w:spacing w:before="450" w:after="450" w:line="312" w:lineRule="auto"/>
      </w:pPr>
      <w:r>
        <w:rPr>
          <w:rFonts w:ascii="宋体" w:hAnsi="宋体" w:eastAsia="宋体" w:cs="宋体"/>
          <w:color w:val="000"/>
          <w:sz w:val="28"/>
          <w:szCs w:val="28"/>
        </w:rPr>
        <w:t xml:space="preserve">&gt;3、MgO、Fe2O3及FeO等，是水泥厂的优质原料，外销作水泥原料。</w:t>
      </w:r>
    </w:p>
    <w:p>
      <w:pPr>
        <w:ind w:left="0" w:right="0" w:firstLine="560"/>
        <w:spacing w:before="450" w:after="450" w:line="312" w:lineRule="auto"/>
      </w:pPr>
      <w:r>
        <w:rPr>
          <w:rFonts w:ascii="宋体" w:hAnsi="宋体" w:eastAsia="宋体" w:cs="宋体"/>
          <w:color w:val="000"/>
          <w:sz w:val="28"/>
          <w:szCs w:val="28"/>
        </w:rPr>
        <w:t xml:space="preserve">高炉除尘系统经过重力除尘除下的颗粒物直接作为烧结原料回用于烧结系统，布袋除尘除下的煤气灰外售作为建筑材料。</w:t>
      </w:r>
    </w:p>
    <w:p>
      <w:pPr>
        <w:ind w:left="0" w:right="0" w:firstLine="560"/>
        <w:spacing w:before="450" w:after="450" w:line="312" w:lineRule="auto"/>
      </w:pPr>
      <w:r>
        <w:rPr>
          <w:rFonts w:ascii="宋体" w:hAnsi="宋体" w:eastAsia="宋体" w:cs="宋体"/>
          <w:color w:val="000"/>
          <w:sz w:val="28"/>
          <w:szCs w:val="28"/>
        </w:rPr>
        <w:t xml:space="preserve">出铁场、筛分等除尘系统收集的粉尘含有FeO，直接送烧结机作烧结原料。</w:t>
      </w:r>
    </w:p>
    <w:p>
      <w:pPr>
        <w:ind w:left="0" w:right="0" w:firstLine="560"/>
        <w:spacing w:before="450" w:after="450" w:line="312" w:lineRule="auto"/>
      </w:pPr>
      <w:r>
        <w:rPr>
          <w:rFonts w:ascii="宋体" w:hAnsi="宋体" w:eastAsia="宋体" w:cs="宋体"/>
          <w:color w:val="000"/>
          <w:sz w:val="28"/>
          <w:szCs w:val="28"/>
        </w:rPr>
        <w:t xml:space="preserve">出铁场及铁水罐修理产生的固体残渣、煤气灰以及烧结机除尘灰均收集后送烧结机作为原料。</w:t>
      </w:r>
    </w:p>
    <w:p>
      <w:pPr>
        <w:ind w:left="0" w:right="0" w:firstLine="560"/>
        <w:spacing w:before="450" w:after="450" w:line="312" w:lineRule="auto"/>
      </w:pPr>
      <w:r>
        <w:rPr>
          <w:rFonts w:ascii="宋体" w:hAnsi="宋体" w:eastAsia="宋体" w:cs="宋体"/>
          <w:color w:val="000"/>
          <w:sz w:val="28"/>
          <w:szCs w:val="28"/>
        </w:rPr>
        <w:t xml:space="preserve">现公司产生的固体废物均得到合理的处置和综合利用。</w:t>
      </w:r>
    </w:p>
    <w:p>
      <w:pPr>
        <w:ind w:left="0" w:right="0" w:firstLine="560"/>
        <w:spacing w:before="450" w:after="450" w:line="312" w:lineRule="auto"/>
      </w:pPr>
      <w:r>
        <w:rPr>
          <w:rFonts w:ascii="宋体" w:hAnsi="宋体" w:eastAsia="宋体" w:cs="宋体"/>
          <w:color w:val="000"/>
          <w:sz w:val="28"/>
          <w:szCs w:val="28"/>
        </w:rPr>
        <w:t xml:space="preserve">&gt;5、产能替代情况</w:t>
      </w:r>
    </w:p>
    <w:p>
      <w:pPr>
        <w:ind w:left="0" w:right="0" w:firstLine="560"/>
        <w:spacing w:before="450" w:after="450" w:line="312" w:lineRule="auto"/>
      </w:pPr>
      <w:r>
        <w:rPr>
          <w:rFonts w:ascii="宋体" w:hAnsi="宋体" w:eastAsia="宋体" w:cs="宋体"/>
          <w:color w:val="000"/>
          <w:sz w:val="28"/>
          <w:szCs w:val="28"/>
        </w:rPr>
        <w:t xml:space="preserve">根据环评批复要求，技改项目投产后，公司对原100立方、128立方、206立方炼铁高炉，90平米烧结机进行拆除，保留原有的3000KW高炉煤气发电机组，通过xxxxxx号文批复万KW高炉煤气余热发电也同时建成投运，并通过了环保验收，做到了节能降污。</w:t>
      </w:r>
    </w:p>
    <w:p>
      <w:pPr>
        <w:ind w:left="0" w:right="0" w:firstLine="560"/>
        <w:spacing w:before="450" w:after="450" w:line="312" w:lineRule="auto"/>
      </w:pPr>
      <w:r>
        <w:rPr>
          <w:rFonts w:ascii="宋体" w:hAnsi="宋体" w:eastAsia="宋体" w:cs="宋体"/>
          <w:color w:val="000"/>
          <w:sz w:val="28"/>
          <w:szCs w:val="28"/>
        </w:rPr>
        <w:t xml:space="preserve">&gt;6、卫生防护距离</w:t>
      </w:r>
    </w:p>
    <w:p>
      <w:pPr>
        <w:ind w:left="0" w:right="0" w:firstLine="560"/>
        <w:spacing w:before="450" w:after="450" w:line="312" w:lineRule="auto"/>
      </w:pPr>
      <w:r>
        <w:rPr>
          <w:rFonts w:ascii="宋体" w:hAnsi="宋体" w:eastAsia="宋体" w:cs="宋体"/>
          <w:color w:val="000"/>
          <w:sz w:val="28"/>
          <w:szCs w:val="28"/>
        </w:rPr>
        <w:t xml:space="preserve">没有落实的卫生防护距离内的27户居民（原30户——其中有3户居民，xxx，xxx，xxx，于20xx年因xxx路的扩修已经搬迁，27户居民中其中有9户商业门面房的搬迁工作。经过镇政府、村委会及公司做大量的工作，公司和所有安全防护距离内村民达到了共同的认识，按其测量的同等面积根据地方标准给予居民进行补偿.</w:t>
      </w:r>
    </w:p>
    <w:p>
      <w:pPr>
        <w:ind w:left="0" w:right="0" w:firstLine="560"/>
        <w:spacing w:before="450" w:after="450" w:line="312" w:lineRule="auto"/>
      </w:pPr>
      <w:r>
        <w:rPr>
          <w:rFonts w:ascii="宋体" w:hAnsi="宋体" w:eastAsia="宋体" w:cs="宋体"/>
          <w:color w:val="000"/>
          <w:sz w:val="28"/>
          <w:szCs w:val="28"/>
        </w:rPr>
        <w:t xml:space="preserve">虽然我公司从项目可行性研究开始对环境保护工作就十分重视，从本企业做起“还xx一片蓝天”投入了大量资金，采用了一些行之有效的措施，认真贯彻“三同时”做到了环保设施“同时设计，同时施工，同时投产。”但还有一些差距，尚需进一步总结提高，希望各位领导和专家多加指导，我们将不断改善，加强管理与时俱进把环保工作提到一个新的水平。谢谢各位领导和专家，我的汇报完了《春雨的色彩》</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&gt;一、教材内容分析：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&gt;二、幼儿情况分析：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&gt;1、情感态度目标：引导幼儿感受散文诗的意境美。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&gt;2、能力目标：发展幼儿的审美能力和想象力。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&gt;3、认知目标：帮助幼儿在理解散文的基础上感受春天的生机，知道春雨对万物生长的作用。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&gt;四、活动的重点和难点：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&gt;五、活动准备：</w:t>
      </w:r>
    </w:p>
    <w:p>
      <w:pPr>
        <w:ind w:left="0" w:right="0" w:firstLine="560"/>
        <w:spacing w:before="450" w:after="450" w:line="312" w:lineRule="auto"/>
      </w:pPr>
      <w:r>
        <w:rPr>
          <w:rFonts w:ascii="宋体" w:hAnsi="宋体" w:eastAsia="宋体" w:cs="宋体"/>
          <w:color w:val="000"/>
          <w:sz w:val="28"/>
          <w:szCs w:val="28"/>
        </w:rPr>
        <w:t xml:space="preserve">&gt;1、经验准备：课前学会朗诵诗《春天》，并组织幼儿春游，根据天气情况实地观察春雨，让幼儿感受了解春天的有关知识经验。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&gt;2、物质准备：小动物头饰、教学课件、幼儿绘画用纸笔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&gt;六、教法：陶行知先生曾经说：“解放儿童的双手，让他们去做去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2024-09-21T01:23:47+08:00</dcterms:created>
  <dcterms:modified xsi:type="dcterms:W3CDTF">2024-09-21T01:23:47+08:00</dcterms:modified>
</cp:coreProperties>
</file>

<file path=docProps/custom.xml><?xml version="1.0" encoding="utf-8"?>
<Properties xmlns="http://schemas.openxmlformats.org/officeDocument/2006/custom-properties" xmlns:vt="http://schemas.openxmlformats.org/officeDocument/2006/docPropsVTypes"/>
</file>