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工作总结要怎么写好(热门21篇)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要怎么写好1时光流逝，转眼间一个学期过去了，在学校领导的正确领导下，加上全体师生的共同努力，本学期的写字教学任务顺利地完成了。为了更好地完成今后的教学任务，使教学工作做到有的放矢，特对本学期的写字教学工作总结如下：&gt;一．提高对写字教...</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正确领导下，加上全体师生的共同努力，本学期的写字教学任务顺利地完成了。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的写字教学中，根据学生的年龄特征，开展丰富多彩的以写字为议题的活动——作业展览、手抄报等生动活泼、多种多样的形式，大大提高了学生的写字兴趣。通过一个学期的努力学习，全校大多数学生能够比较熟练地使用铅笔、钢笔写字，掌握铅笔、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写字教师切实做到既要重视学生写好字，更要重视学生如何做人，在教学过程中落实“认认真真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&gt;四、教师写字，练字的热情高涨</w:t>
      </w:r>
    </w:p>
    <w:p>
      <w:pPr>
        <w:ind w:left="0" w:right="0" w:firstLine="560"/>
        <w:spacing w:before="450" w:after="450" w:line="312" w:lineRule="auto"/>
      </w:pPr>
      <w:r>
        <w:rPr>
          <w:rFonts w:ascii="宋体" w:hAnsi="宋体" w:eastAsia="宋体" w:cs="宋体"/>
          <w:color w:val="000"/>
          <w:sz w:val="28"/>
          <w:szCs w:val="28"/>
        </w:rPr>
        <w:t xml:space="preserve">每个教师都能认真按时完成写字作业。写字水平都有了很大的提高。常写作品，以备检查和展览，教师的练字热情不断高涨。</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工作总结要怎么写好3</w:t>
      </w:r>
    </w:p>
    <w:p>
      <w:pPr>
        <w:ind w:left="0" w:right="0" w:firstLine="560"/>
        <w:spacing w:before="450" w:after="450" w:line="312" w:lineRule="auto"/>
      </w:pPr>
      <w:r>
        <w:rPr>
          <w:rFonts w:ascii="宋体" w:hAnsi="宋体" w:eastAsia="宋体" w:cs="宋体"/>
          <w:color w:val="000"/>
          <w:sz w:val="28"/>
          <w:szCs w:val="28"/>
        </w:rPr>
        <w:t xml:space="preserve">时间又划过了一年的日子里，我们公司的每一个人都是有些惆怅的，惆怅在今年的计划还有一些没能够完成，我也是这些惆怅的员工中的一人，不可避免的，计划和完成度的差别让我又成长了。在___年年初的时候，我做下来今年一整年的工作计划，我以为自己可以如期的完成，没想到到了年底这时候，我的计划虽然完成了百分之九十五，但毕竟还是没有完全完成，这剩下的百分之五，是我来年的努力方向，也是我需要改进的地方。</w:t>
      </w:r>
    </w:p>
    <w:p>
      <w:pPr>
        <w:ind w:left="0" w:right="0" w:firstLine="560"/>
        <w:spacing w:before="450" w:after="450" w:line="312" w:lineRule="auto"/>
      </w:pPr>
      <w:r>
        <w:rPr>
          <w:rFonts w:ascii="宋体" w:hAnsi="宋体" w:eastAsia="宋体" w:cs="宋体"/>
          <w:color w:val="000"/>
          <w:sz w:val="28"/>
          <w:szCs w:val="28"/>
        </w:rPr>
        <w:t xml:space="preserve">虽说计划赶不上变化是没错，但这一年里未完成的那百分之五，扪心自问，如果我再努力一点点，这部分是完全可以完成的，可是我却因为勇气的原因，有了懈怠的心理，最后导致这百分之五只好留给来年了。通过做年度工作总结的这个机会，我反思了自己的这种勇气的丧失，这是一种自己吓唬自己的行为，也是一种变相的没有担当。面对这样的行为，我在这里做出承诺，来年的工作中，如果再出现这样的心理，再有后劲不足的情况出现，我就打铺盖走人算了。作为小组长的我，如果不能勇敢地为组员做出优秀的示范，我又何必再干呢?</w:t>
      </w:r>
    </w:p>
    <w:p>
      <w:pPr>
        <w:ind w:left="0" w:right="0" w:firstLine="560"/>
        <w:spacing w:before="450" w:after="450" w:line="312" w:lineRule="auto"/>
      </w:pPr>
      <w:r>
        <w:rPr>
          <w:rFonts w:ascii="宋体" w:hAnsi="宋体" w:eastAsia="宋体" w:cs="宋体"/>
          <w:color w:val="000"/>
          <w:sz w:val="28"/>
          <w:szCs w:val="28"/>
        </w:rPr>
        <w:t xml:space="preserve">这一整年的工作，虽不说完美，因为那百分之五的也有了不大不小的缺口，但整体来说还是可以的。我带着我们组员，按照我年初的计划，实现了千户千成的初衷，在整个过程中还收到了客户的一致好评，甚至有客户前几天还上门来感谢我们的帮助，这是我作为组长感到高兴的一方面，也是我今年值得肯定的工作成绩。今年我的个人业绩也是可以算得上是优秀的，五百户的任务，完成了六百多户，这不得不说是一个不错的成绩，也是安慰我那百分之五未完成的良药。我打算按这个方向，在明年的工作中继续展开我的业绩“拓展”，不仅要实现自己业绩上涨，还要带着我的组员不断地奋进，争取让我们整个组都有一个质的飞跃。</w:t>
      </w:r>
    </w:p>
    <w:p>
      <w:pPr>
        <w:ind w:left="0" w:right="0" w:firstLine="560"/>
        <w:spacing w:before="450" w:after="450" w:line="312" w:lineRule="auto"/>
      </w:pPr>
      <w:r>
        <w:rPr>
          <w:rFonts w:ascii="宋体" w:hAnsi="宋体" w:eastAsia="宋体" w:cs="宋体"/>
          <w:color w:val="000"/>
          <w:sz w:val="28"/>
          <w:szCs w:val="28"/>
        </w:rPr>
        <w:t xml:space="preserve">回顾这一整年的工作，虽然我和我的同事首先看到的都是我们的不足和未完成，但整体来说，客观地说，我们的成绩还是不错的。我个人的话，有不错的业绩，还有不错的反馈，这些都是我应该客观看到的事实。固然那百分之五是一个遗憾，但不能忽略了百分之九十五的成果而只盯着小遗憾去否定自己。我相信通过反思和改进，来年的工作一定会比今年好，那百分之五的未完成，说不定在来年可以全数完成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工作总结要怎么写好4</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工作总结要怎么写好5</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工作总结要怎么写好7</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w:t>
      </w:r>
    </w:p>
    <w:p>
      <w:pPr>
        <w:ind w:left="0" w:right="0" w:firstLine="560"/>
        <w:spacing w:before="450" w:after="450" w:line="312" w:lineRule="auto"/>
      </w:pPr>
      <w:r>
        <w:rPr>
          <w:rFonts w:ascii="宋体" w:hAnsi="宋体" w:eastAsia="宋体" w:cs="宋体"/>
          <w:color w:val="000"/>
          <w:sz w:val="28"/>
          <w:szCs w:val="28"/>
        </w:rPr>
        <w:t xml:space="preserve">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认真进行工作总结是我党在长期革命斗争和建设中形成的一个好传统。其作用是：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群众心服口服，把群众最大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w:t>
      </w:r>
    </w:p>
    <w:p>
      <w:pPr>
        <w:ind w:left="0" w:right="0" w:firstLine="560"/>
        <w:spacing w:before="450" w:after="450" w:line="312" w:lineRule="auto"/>
      </w:pPr>
      <w:r>
        <w:rPr>
          <w:rFonts w:ascii="宋体" w:hAnsi="宋体" w:eastAsia="宋体" w:cs="宋体"/>
          <w:color w:val="000"/>
          <w:sz w:val="28"/>
          <w:szCs w:val="28"/>
        </w:rPr>
        <w:t xml:space="preserve">也可以省略其中一部分，如：“三季度工作总结”，省略了单位名称。《××》，其标题不仅省略了总结的单位名称，也省略了时限。</w:t>
      </w:r>
    </w:p>
    <w:p>
      <w:pPr>
        <w:ind w:left="0" w:right="0" w:firstLine="560"/>
        <w:spacing w:before="450" w:after="450" w:line="312" w:lineRule="auto"/>
      </w:pPr>
      <w:r>
        <w:rPr>
          <w:rFonts w:ascii="宋体" w:hAnsi="宋体" w:eastAsia="宋体" w:cs="宋体"/>
          <w:color w:val="000"/>
          <w:sz w:val="28"/>
          <w:szCs w:val="28"/>
        </w:rPr>
        <w:t xml:space="preserve">双标题就是分正副标题。正标题往往是揭示主题——</w:t>
      </w:r>
    </w:p>
    <w:p>
      <w:pPr>
        <w:ind w:left="0" w:right="0" w:firstLine="560"/>
        <w:spacing w:before="450" w:after="450" w:line="312" w:lineRule="auto"/>
      </w:pPr>
      <w:r>
        <w:rPr>
          <w:rFonts w:ascii="宋体" w:hAnsi="宋体" w:eastAsia="宋体" w:cs="宋体"/>
          <w:color w:val="000"/>
          <w:sz w:val="28"/>
          <w:szCs w:val="28"/>
        </w:rPr>
        <w:t xml:space="preserve">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w:t>
      </w:r>
    </w:p>
    <w:p>
      <w:pPr>
        <w:ind w:left="0" w:right="0" w:firstLine="560"/>
        <w:spacing w:before="450" w:after="450" w:line="312" w:lineRule="auto"/>
      </w:pPr>
      <w:r>
        <w:rPr>
          <w:rFonts w:ascii="宋体" w:hAnsi="宋体" w:eastAsia="宋体" w:cs="宋体"/>
          <w:color w:val="000"/>
          <w:sz w:val="28"/>
          <w:szCs w:val="28"/>
        </w:rPr>
        <w:t xml:space="preserve">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工作总结要怎么写好8</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工作总结要怎么写好9</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工作总结要怎么写好10</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工作总结要怎么写好11</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_非典_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_非典_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_非典_工作的巨大成功。在维护大厦正常运作的同时，确保了大厦无感染_非典_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工作总结要怎么写好12</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工作总结要怎么写好14</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工作总结要怎么写好15</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工作总结要怎么写好17</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这表明幼儿园各项硬性指标完全达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工作总结要怎么写好18</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_半年的工作总结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____户水表的拆装、表前闸门及水表接头等配件的维修与更换工作。拆装班每周制定工作计划，并认真落实。在日常工作中，同志们严格执行公司服务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工作总结要怎么写好19</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4、设计部门经理xx的指导：xxxx的正确使用及公司存档文件的简单封面设计。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工作总结要怎么写好20</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2024-10-20T07:16:49+08:00</dcterms:created>
  <dcterms:modified xsi:type="dcterms:W3CDTF">2024-10-20T07:16:49+08:00</dcterms:modified>
</cp:coreProperties>
</file>

<file path=docProps/custom.xml><?xml version="1.0" encoding="utf-8"?>
<Properties xmlns="http://schemas.openxmlformats.org/officeDocument/2006/custom-properties" xmlns:vt="http://schemas.openxmlformats.org/officeDocument/2006/docPropsVTypes"/>
</file>