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路政个人工作总结（精选5篇）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路政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路政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路政个人工作总结(精选5篇)由整理。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第1篇：路政工作个人总结</w:t>
      </w:r>
    </w:p>
    <w:p>
      <w:pPr>
        <w:ind w:left="0" w:right="0" w:firstLine="560"/>
        <w:spacing w:before="450" w:after="450" w:line="312" w:lineRule="auto"/>
      </w:pPr>
      <w:r>
        <w:rPr>
          <w:rFonts w:ascii="宋体" w:hAnsi="宋体" w:eastAsia="宋体" w:cs="宋体"/>
          <w:color w:val="000"/>
          <w:sz w:val="28"/>
          <w:szCs w:val="28"/>
        </w:rPr>
        <w:t xml:space="preserve">路政工作年度个人总结</w:t>
      </w:r>
    </w:p>
    <w:p>
      <w:pPr>
        <w:ind w:left="0" w:right="0" w:firstLine="560"/>
        <w:spacing w:before="450" w:after="450" w:line="312" w:lineRule="auto"/>
      </w:pPr>
      <w:r>
        <w:rPr>
          <w:rFonts w:ascii="宋体" w:hAnsi="宋体" w:eastAsia="宋体" w:cs="宋体"/>
          <w:color w:val="000"/>
          <w:sz w:val="28"/>
          <w:szCs w:val="28"/>
        </w:rPr>
        <w:t xml:space="preserve">——反对懒政、点燃激情</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我认真学习路政管理相关法律法规，同时在时间中磨练了工作能力使我的业务能力和管理水平有了很大的提高，当然这与上级领导的帮助和大家的支持也是不可分开的!我作为一名路政巡查员，深感责任重大。认真思考总结后便对自己有了客观、真实的评价，制定了整改措施和今后努力的方向。</w:t>
      </w:r>
    </w:p>
    <w:p>
      <w:pPr>
        <w:ind w:left="0" w:right="0" w:firstLine="560"/>
        <w:spacing w:before="450" w:after="450" w:line="312" w:lineRule="auto"/>
      </w:pPr>
      <w:r>
        <w:rPr>
          <w:rFonts w:ascii="宋体" w:hAnsi="宋体" w:eastAsia="宋体" w:cs="宋体"/>
          <w:color w:val="000"/>
          <w:sz w:val="28"/>
          <w:szCs w:val="28"/>
        </w:rPr>
        <w:t xml:space="preserve">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一、加强学习，提高自身政治素质，提升工作业绩</w:t>
      </w:r>
    </w:p>
    <w:p>
      <w:pPr>
        <w:ind w:left="0" w:right="0" w:firstLine="560"/>
        <w:spacing w:before="450" w:after="450" w:line="312" w:lineRule="auto"/>
      </w:pPr>
      <w:r>
        <w:rPr>
          <w:rFonts w:ascii="宋体" w:hAnsi="宋体" w:eastAsia="宋体" w:cs="宋体"/>
          <w:color w:val="000"/>
          <w:sz w:val="28"/>
          <w:szCs w:val="28"/>
        </w:rPr>
        <w:t xml:space="preserve">平时注重学习贯彻***会议精神，不断提高了自己的政治理论水平，加强了政治思想和品德素养。为了更好地适应工作的新形势要求，体现全面贯彻落实科学发展观的要求，我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大队的各项规章制度，认真完成上级、领导交给的任务。也能恪守为民服务的宗旨，做到文明执法、耐心细致。根据工作实际情况积极探索路政巡查工作新思路、新做法，提高道路交通安全和通行能力。 二、保护路产，维护路权，抓住路政巡查的重点，保证高速公路畅通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高速公路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 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请假。在工作中，尊敬领导、团结同事。平时，勤俭节约、任劳任怨、对人真诚、人际关系和谐融洽，从不闹无原则的纠纷，处处以一名优秀的路政巡查员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大队组织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2敬业精神尚可，但工作主动性不足。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工作中的开拓创新的意识和专研好胜的精神少了一些，多了些因循守旧，按部就班，墨守成规的习性。二是对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并在日常的工作和生活中努力实践。具体到实际工作上，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二是要不断掌握法律法规和提高行政执法能力，特别是要掌握从事路政工作需要的业务知识和业务技能，不断改进工作手段和工作方式，提高工作质量。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宋体" w:hAnsi="宋体" w:eastAsia="宋体" w:cs="宋体"/>
          <w:color w:val="000"/>
          <w:sz w:val="28"/>
          <w:szCs w:val="28"/>
        </w:rPr>
        <w:t xml:space="preserve">第2篇：路政个人工作总结</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下面是出国留学网小编精心为大家整理的路政个人工作总结，欢迎阅读。下面就是小编给大家带来的路政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路政个人工作总结范文5篇【一】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 提高路政管理水平，认真做好对讲机的使用和交接工作，定时巡查大桥陈附属设施是否完备，发本资料权属文秘公文第一站严禁复制剽窃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路政个人工作总结范文5篇【二】</w:t>
      </w:r>
    </w:p>
    <w:p>
      <w:pPr>
        <w:ind w:left="0" w:right="0" w:firstLine="560"/>
        <w:spacing w:before="450" w:after="450" w:line="312" w:lineRule="auto"/>
      </w:pPr>
      <w:r>
        <w:rPr>
          <w:rFonts w:ascii="宋体" w:hAnsi="宋体" w:eastAsia="宋体" w:cs="宋体"/>
          <w:color w:val="000"/>
          <w:sz w:val="28"/>
          <w:szCs w:val="28"/>
        </w:rPr>
        <w:t xml:space="preserve">一年来，郎溪分局路政科在分局的正确领导和上级业务科室的积极指导下，认真贯彻落实全省交通运输工作、路政工作会议精神，以提高路政执法队伍素质为根本，以迎国检为重点，强化路域环境综合整治，主抓路产路权管理、依法治超，以保护路产、维护路权、保障畅通安全为中心，大力倡导“以路为先、以车为主、以人为本”管理理念，以全面规范路政行业管理为手段，以文明执法，优质服务为保障，结合“2024联合治超行动”，紧紧围绕“加强路政管理，提升行业形象”这个主题加大工作力度，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一、提高执法水平，推进依法行政</w:t>
      </w:r>
    </w:p>
    <w:p>
      <w:pPr>
        <w:ind w:left="0" w:right="0" w:firstLine="560"/>
        <w:spacing w:before="450" w:after="450" w:line="312" w:lineRule="auto"/>
      </w:pPr>
      <w:r>
        <w:rPr>
          <w:rFonts w:ascii="宋体" w:hAnsi="宋体" w:eastAsia="宋体" w:cs="宋体"/>
          <w:color w:val="000"/>
          <w:sz w:val="28"/>
          <w:szCs w:val="28"/>
        </w:rPr>
        <w:t xml:space="preserve">路政科是公路部门的“窗口”，其主要业务涉及到社会各面，为维护好行业形象，加强队伍建设，路政科把“内强素质，外塑形象”作为管理目标，并采取了相关措施。一是组织路政人员定期开展“三个一”学习。通过相关法律法规、廉政制度、业务知识的学习，使执法人员的个人素质、执法水平和业务能力得到逐步提高;二是结合机关效能建设和作风纪律整顿，严格执行交通行政执法人员“执法禁令”、“执法忌语”以及路政人员“八查八纠”规定，逐步树立“公平、公正、文明”的执法队伍形象。三是分解任务，责任到人。给科室内每个路政员都划分了规定路段，各分管路段发生的涉路行为和违章问题都由相应责任人处理，进一步强化了路政员的责任意识，同时也使每名路政员的业务能力都得到了实际锻炼。</w:t>
      </w:r>
    </w:p>
    <w:p>
      <w:pPr>
        <w:ind w:left="0" w:right="0" w:firstLine="560"/>
        <w:spacing w:before="450" w:after="450" w:line="312" w:lineRule="auto"/>
      </w:pPr>
      <w:r>
        <w:rPr>
          <w:rFonts w:ascii="宋体" w:hAnsi="宋体" w:eastAsia="宋体" w:cs="宋体"/>
          <w:color w:val="000"/>
          <w:sz w:val="28"/>
          <w:szCs w:val="28"/>
        </w:rPr>
        <w:t xml:space="preserve">二、全力以赴做好迎国检工作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投</w:t>
      </w:r>
    </w:p>
    <w:p>
      <w:pPr>
        <w:ind w:left="0" w:right="0" w:firstLine="560"/>
        <w:spacing w:before="450" w:after="450" w:line="312" w:lineRule="auto"/>
      </w:pPr>
      <w:r>
        <w:rPr>
          <w:rFonts w:ascii="宋体" w:hAnsi="宋体" w:eastAsia="宋体" w:cs="宋体"/>
          <w:color w:val="000"/>
          <w:sz w:val="28"/>
          <w:szCs w:val="28"/>
        </w:rPr>
        <w:t xml:space="preserve">入的同时也抓紧软件资料的整理工作，资料整理严格按照 国检要求逐条对照，建立健全图、文、簿，路政内业管理工作逐步走上制度化、规范化轨道。规范路政收费票据的使用和管理，进一步明确票据管理使用人员的岗位职责，把票据的申领、保管、发放、填制、报表、建帐、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管理在抓好日常路政巡查工作的同时，结合路域环境专项整治活动，对S214线钟桥段开展集中整治路容路貌专项整治活动。对沿线的加水洗车点、摆摊设点、乱堆乱放、乱设广告牌、占道施工等现象进行专项治理，在公路沿线下达整改通知书170份，清理违章堆放760余处，近7200平米，清理占道经营360余处，2200余平米，拆除临时广告牌、店名牌160块，没收27块。受理并办结行政许可5起，办理路损案件9起，收缴路损赔偿费78096元。使所管辖的路段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力宣传，4月份在S214线十字镇及郎溪县法制广场采取发放传单等形式进行宣传，宣传《公路法》、《公路安全保护条例》、《路政管理条例》等相关法律法规，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三、加强超限治理工作，确保道路安全畅通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郎溪分局高度重视超限车辆治理，遵照“严查严管、标本兼治、立足源头、长效治理”的总体要求为标准，同时以“联合治超行动”为锲机，坚持政府负责、部门配合、各方联动的工作机制，扎实有序地开展了此项工作并取得了一定成效。截至11月底，郎溪分局共组织路政执法人员396人次，上路治超48次，检查车辆3910余台，查处超限车辆211台(行政处罚9辆)，卸车202台，卸货3826余吨，有效地遏制了我县干线公路超限运输行为。</w:t>
      </w:r>
    </w:p>
    <w:p>
      <w:pPr>
        <w:ind w:left="0" w:right="0" w:firstLine="560"/>
        <w:spacing w:before="450" w:after="450" w:line="312" w:lineRule="auto"/>
      </w:pPr>
      <w:r>
        <w:rPr>
          <w:rFonts w:ascii="宋体" w:hAnsi="宋体" w:eastAsia="宋体" w:cs="宋体"/>
          <w:color w:val="000"/>
          <w:sz w:val="28"/>
          <w:szCs w:val="28"/>
        </w:rPr>
        <w:t xml:space="preserve">四、加强学习，提高路政人员的素质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从思想入手，坚持理论与实际相结合首先是加强政治思想和作风效能建设学习，组织执法人员学习廉政准则，构建和谐社会等理论知识，在路政会议上开展荣辱观教育，使执法人员不断提高认识，提升政治思想境界和理论水平，树立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结合全省路政工作管理会议的精神，加强制度和作风纪律建设，通过学习，使路政人员进一步增强廉洁执法、公正执法理念，为今后的执法工作顺利开展提供强有力的保障。以业务学习为本，认真学习《公路法》、《路政管理规定》、《交通行政执法五个规范》、《行政许可法》、《公路安全保护条例》等相关法律法规，在掌握规范的文书制作方法的基础上，还不断探讨在执法中出现的问题，不断用新的知识武装自己的头脑，提高自身素质和执法水平。</w:t>
      </w:r>
    </w:p>
    <w:p>
      <w:pPr>
        <w:ind w:left="0" w:right="0" w:firstLine="560"/>
        <w:spacing w:before="450" w:after="450" w:line="312" w:lineRule="auto"/>
      </w:pPr>
      <w:r>
        <w:rPr>
          <w:rFonts w:ascii="宋体" w:hAnsi="宋体" w:eastAsia="宋体" w:cs="宋体"/>
          <w:color w:val="000"/>
          <w:sz w:val="28"/>
          <w:szCs w:val="28"/>
        </w:rPr>
        <w:t xml:space="preserve">五、严格管理，维护稳定，加强综合治理和安全工作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和前提条件，路政科积极开展了路政管理“安全生产月”活动，认真学习了分局“安全生产月”活动实施方案的通知，学习安全法规和知识，路政人员树立了安全防范和自我保护意识，自觉遵守各项安全规定，路政人员夜间上路处理案件时必须穿着反光马甲，路政车辆勤保养，勤检修，不带病上路，机驾人员不开快车，不酒后驾驶车辆，将安全责任细化到个人，确保路政人员的人身安全和车辆安全。在开春的冰雪、雨雾天气，路政人员坚持上路防滑、巡查、疏导指挥交通。确保了过往人员车辆安全，营造良好的公路环境，为今后路政管理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的工作，路政管理工作取得了成绩，同时也有效地维护了路产路权的完整和公路的安全畅通。但与上级的要求还有一定的差距和不足，一是路政管理水平还不能完全适应当前快速发展的实际需要，在管理方式上还有待进一步提高。二是新闻信息报道任务欠缺。在今后的工作中，我们将继续发扬成绩，总结经验，弥补不足，求真务实，扎实工作，为推动公路事业又好又快发展而努力奋斗。</w:t>
      </w:r>
    </w:p>
    <w:p>
      <w:pPr>
        <w:ind w:left="0" w:right="0" w:firstLine="560"/>
        <w:spacing w:before="450" w:after="450" w:line="312" w:lineRule="auto"/>
      </w:pPr>
      <w:r>
        <w:rPr>
          <w:rFonts w:ascii="宋体" w:hAnsi="宋体" w:eastAsia="宋体" w:cs="宋体"/>
          <w:color w:val="000"/>
          <w:sz w:val="28"/>
          <w:szCs w:val="28"/>
        </w:rPr>
        <w:t xml:space="preserve">路政个人工作总结范文5篇【三】</w:t>
      </w:r>
    </w:p>
    <w:p>
      <w:pPr>
        <w:ind w:left="0" w:right="0" w:firstLine="560"/>
        <w:spacing w:before="450" w:after="450" w:line="312" w:lineRule="auto"/>
      </w:pPr>
      <w:r>
        <w:rPr>
          <w:rFonts w:ascii="宋体" w:hAnsi="宋体" w:eastAsia="宋体" w:cs="宋体"/>
          <w:color w:val="000"/>
          <w:sz w:val="28"/>
          <w:szCs w:val="28"/>
        </w:rPr>
        <w:t xml:space="preserve">一、强化路面保洁保畅，加强公路养护规范化管理</w:t>
      </w:r>
    </w:p>
    <w:p>
      <w:pPr>
        <w:ind w:left="0" w:right="0" w:firstLine="560"/>
        <w:spacing w:before="450" w:after="450" w:line="312" w:lineRule="auto"/>
      </w:pPr>
      <w:r>
        <w:rPr>
          <w:rFonts w:ascii="宋体" w:hAnsi="宋体" w:eastAsia="宋体" w:cs="宋体"/>
          <w:color w:val="000"/>
          <w:sz w:val="28"/>
          <w:szCs w:val="28"/>
        </w:rPr>
        <w:t xml:space="preserve">我们始终把路面保洁、保畅作为养护的重点：一是清扫车坚持每日清扫两遍，个别路段随脏随扫，常年保持了路面洁、净;二是加强小修保养工作，及时处理路面病害，保证行车安全顺畅;三是加强日常督导，抽调办公室、督查室人员成立督查组，每周不少于三次上路对各路段进行检查，把养路工的上路率作为督查重点，每月都下发督查通报，对存在的问题责令限期整改。对养路工不按时出勤者，给予经济处罚，大大提高了上路率。四是遇到水毁、绿化、清理垃圾等集中性任务时，临时整合养护力量，统一调度，集中突击，常年保持了公路的洁净、安全、畅通。</w:t>
      </w:r>
    </w:p>
    <w:p>
      <w:pPr>
        <w:ind w:left="0" w:right="0" w:firstLine="560"/>
        <w:spacing w:before="450" w:after="450" w:line="312" w:lineRule="auto"/>
      </w:pPr>
      <w:r>
        <w:rPr>
          <w:rFonts w:ascii="宋体" w:hAnsi="宋体" w:eastAsia="宋体" w:cs="宋体"/>
          <w:color w:val="000"/>
          <w:sz w:val="28"/>
          <w:szCs w:val="28"/>
        </w:rPr>
        <w:t xml:space="preserve">二、做好绿化、美化工作，提升公路形象</w:t>
      </w:r>
    </w:p>
    <w:p>
      <w:pPr>
        <w:ind w:left="0" w:right="0" w:firstLine="560"/>
        <w:spacing w:before="450" w:after="450" w:line="312" w:lineRule="auto"/>
      </w:pPr>
      <w:r>
        <w:rPr>
          <w:rFonts w:ascii="宋体" w:hAnsi="宋体" w:eastAsia="宋体" w:cs="宋体"/>
          <w:color w:val="000"/>
          <w:sz w:val="28"/>
          <w:szCs w:val="28"/>
        </w:rPr>
        <w:t xml:space="preserve">我工区以迎接国、省检为契机，始终把107国道和京昆高速连接线的绿化、美化作为重点之一，下大力量抓好。按照经济、适用、美观、和谐的要求，以提升道路整体环境，增加道路植物多样性、立体性为宗旨，将107线25.965公里的绿化补植作为重中之重，精心组织、认真实施。总的原则是乔、灌、花不留一处空白段，加强管护达到效果。具体措施：一是内边坡紫穗槐由原来的一行补齐至三行，实现边坡绿色全覆盖;二是绿化平台内的桧柏按每25米一棵补齐。三是绿化平台内的紫叶小檗、女贞、百日红等，以“豆腐块”图形为标准缺失一株补一株，花草以种植芙蓉、蜀葵相间，年内将对蜀葵进行二次修剪，达到的绿化美化效果。汛前天气是一年中最炎热、最干旱，为确保成活及时浇水至为关键。出动四台水罐车，不间断地对绿化进行浇水作业。截止6月5日，107线补植紫叶小檗16万株、桧柏186株、紫穗槐20万株、女贞10万余株、月季花5万株，种植臭芙蓉、蜀葵共计31200平方米。绿化后的107国道是花灌相间，杨柳辉映，层层叠韵，郁郁葱葱，成为了一条初具效果的生态路、景观路。此外，认真搞好京昆高速徐水连接线的绿化补植工作，完成补栽法国梧桐2795株、油松150株、桧柏186株、花碧桃142株、紫穗槐30万株、女贞4万株。</w:t>
      </w:r>
    </w:p>
    <w:p>
      <w:pPr>
        <w:ind w:left="0" w:right="0" w:firstLine="560"/>
        <w:spacing w:before="450" w:after="450" w:line="312" w:lineRule="auto"/>
      </w:pPr>
      <w:r>
        <w:rPr>
          <w:rFonts w:ascii="宋体" w:hAnsi="宋体" w:eastAsia="宋体" w:cs="宋体"/>
          <w:color w:val="000"/>
          <w:sz w:val="28"/>
          <w:szCs w:val="28"/>
        </w:rPr>
        <w:t xml:space="preserve">三、首次实施新工艺机械化处理路面病害，确保道路安全畅通</w:t>
      </w:r>
    </w:p>
    <w:p>
      <w:pPr>
        <w:ind w:left="0" w:right="0" w:firstLine="560"/>
        <w:spacing w:before="450" w:after="450" w:line="312" w:lineRule="auto"/>
      </w:pPr>
      <w:r>
        <w:rPr>
          <w:rFonts w:ascii="宋体" w:hAnsi="宋体" w:eastAsia="宋体" w:cs="宋体"/>
          <w:color w:val="000"/>
          <w:sz w:val="28"/>
          <w:szCs w:val="28"/>
        </w:rPr>
        <w:t xml:space="preserve">自5月29日至6月27日，107线徐水段25.956公里和津保北线徐水至大王店段10公里的路面病害处治工程全面完成。107线徐水段改建于1997-1998年，已到大修年限，超期服役，造成该路段路面龟裂、网裂及部分路段严重沉陷，路面破损面积较大，给公路交通带来一定的安全隐患。今年是国检年，107线是重要迎检路线，我们按照市处统一部署，对107线徐水段路面病害组织实施高标准处治。为做到既高标准、又快速施工、工作效率化，制定了切实可行的施工方案，达到安全、文明优质、高效的良好效果。一是采用德国产维特根牌w1900-c冷铣刨机铣刨旧路面，该机械能够一次性对两米宽病害路面结构层进行铣刨，具有良好的牵引力，强大的行走驱动、高铣刨能力，确保该机具作业、生产的高效率，破损深度可控制性，XX多平米的路面病害，不到一天时间就铣刨完毕，铣刨后的路槽底面平整、四壁顺直整齐。相同的数量，人工挖补，需要一周才能完成，且质量很难保证。该机大尺寸的输料系统能使铣刨下的材料迅速、可靠地输往运料卡车，直接运走。二是在施工现场采取了措施，使工程施工对道路通行的影响降到最低。具体措施：严格依据《交通疏导方案》封闭施工路段，现场安排专人负责安全疏导，严格按规定设置安全标志、摆放反光标志墩等;三是安排专门人员随时清扫铣刨现场残留的沥青渣土，用大功率吹风机吹净路槽内的沙土，以利新旧路面的紧密结合，减少浮尘对过往路人的不适;四是及时进行喷洒乳化沥青作为结合油，以利新旧路面结合紧密，同时紧密衔接路面铺装工作。做到随挖、随补、随碾压、随放行。五是铣刨时对起点、终点、桥头等接缝处进行接顺处理，降低因施工给过往车辆带来的不适感。</w:t>
      </w:r>
    </w:p>
    <w:p>
      <w:pPr>
        <w:ind w:left="0" w:right="0" w:firstLine="560"/>
        <w:spacing w:before="450" w:after="450" w:line="312" w:lineRule="auto"/>
      </w:pPr>
      <w:r>
        <w:rPr>
          <w:rFonts w:ascii="宋体" w:hAnsi="宋体" w:eastAsia="宋体" w:cs="宋体"/>
          <w:color w:val="000"/>
          <w:sz w:val="28"/>
          <w:szCs w:val="28"/>
        </w:rPr>
        <w:t xml:space="preserve">在施工过程中，市处领导多次莅临指导工作，工区全体施工人员放弃节假日，每天早上5点天刚亮上路，晚上天黑收工，中午不休息。顶烈日、战酷暑，一天工作十几个小时。经过全体干部职工的不懈努力，克服一切困难，发扬不畏艰难、无私奉献、拼搏奋进的精神，高质量高标准地完成了施工任务。107线完成挖补6736.1平方米、津保北线徐水至大王店段完成挖补5587平方米。</w:t>
      </w:r>
    </w:p>
    <w:p>
      <w:pPr>
        <w:ind w:left="0" w:right="0" w:firstLine="560"/>
        <w:spacing w:before="450" w:after="450" w:line="312" w:lineRule="auto"/>
      </w:pPr>
      <w:r>
        <w:rPr>
          <w:rFonts w:ascii="宋体" w:hAnsi="宋体" w:eastAsia="宋体" w:cs="宋体"/>
          <w:color w:val="000"/>
          <w:sz w:val="28"/>
          <w:szCs w:val="28"/>
        </w:rPr>
        <w:t xml:space="preserve">四、加强路政管理，保护路产路权</w:t>
      </w:r>
    </w:p>
    <w:p>
      <w:pPr>
        <w:ind w:left="0" w:right="0" w:firstLine="560"/>
        <w:spacing w:before="450" w:after="450" w:line="312" w:lineRule="auto"/>
      </w:pPr>
      <w:r>
        <w:rPr>
          <w:rFonts w:ascii="宋体" w:hAnsi="宋体" w:eastAsia="宋体" w:cs="宋体"/>
          <w:color w:val="000"/>
          <w:sz w:val="28"/>
          <w:szCs w:val="28"/>
        </w:rPr>
        <w:t xml:space="preserve">今年以来，我们加大路政管理力度，重点对107国道及津保北线的平交道口、非交通标志牌进行集中规范治理，坚决杜绝私搭乱建、侵街占道现象。在平交道口治理上，采取私人的由个人负担，公益的由工区负担的原则，共治理平交道口15个，同时对非交通标牌进行综合治理，使非交通标牌的手续齐全率达到了100%。</w:t>
      </w:r>
    </w:p>
    <w:p>
      <w:pPr>
        <w:ind w:left="0" w:right="0" w:firstLine="560"/>
        <w:spacing w:before="450" w:after="450" w:line="312" w:lineRule="auto"/>
      </w:pPr>
      <w:r>
        <w:rPr>
          <w:rFonts w:ascii="宋体" w:hAnsi="宋体" w:eastAsia="宋体" w:cs="宋体"/>
          <w:color w:val="000"/>
          <w:sz w:val="28"/>
          <w:szCs w:val="28"/>
        </w:rPr>
        <w:t xml:space="preserve">一年来，路政管理收取路损索赔(补)偿费178840元，发生路政案件148起，查处148起，结案率100%，清除非交通标志97块，清理路界内垃圾杂物87处，970立方米，堆放物料51处，12.1立方米，并出动挖掘机5台班，装载机8台班，翻斗车27台班，汽车翻46台班，人工374工日。在辖区内主要村庄道口张贴县政府《关于优化公路环境，依法保护路产路权》的通告，计44份，出动宣传车16车次，散发路政管理宣传单、路政举报案件联系卡900份。</w:t>
      </w:r>
    </w:p>
    <w:p>
      <w:pPr>
        <w:ind w:left="0" w:right="0" w:firstLine="560"/>
        <w:spacing w:before="450" w:after="450" w:line="312" w:lineRule="auto"/>
      </w:pPr>
      <w:r>
        <w:rPr>
          <w:rFonts w:ascii="宋体" w:hAnsi="宋体" w:eastAsia="宋体" w:cs="宋体"/>
          <w:color w:val="000"/>
          <w:sz w:val="28"/>
          <w:szCs w:val="28"/>
        </w:rPr>
        <w:t xml:space="preserve">五、积极配合县政府开展联合治超工作</w:t>
      </w:r>
    </w:p>
    <w:p>
      <w:pPr>
        <w:ind w:left="0" w:right="0" w:firstLine="560"/>
        <w:spacing w:before="450" w:after="450" w:line="312" w:lineRule="auto"/>
      </w:pPr>
      <w:r>
        <w:rPr>
          <w:rFonts w:ascii="宋体" w:hAnsi="宋体" w:eastAsia="宋体" w:cs="宋体"/>
          <w:color w:val="000"/>
          <w:sz w:val="28"/>
          <w:szCs w:val="28"/>
        </w:rPr>
        <w:t xml:space="preserve">县政府十分重视联合治超工作，牵头组建了“徐水县治理车辆非法超限超载领导小组”，霍玉鹏副县长任组长，负责全县治理超限超载工作的统一协调和调度。积极协调各相关治超成员单位(政府办、监察局、养路工区、交通局、公安局、安监局、工商局、质监局、发改局、法院、检察院等部门)，每月由主管县长召集治超成员单位负责人召开例会，就治超工作中发生的难点问题集体研究解决，对治超工作多次召开调度会议，真正成为治超工作的发动机撑腰人。具体做法是：</w:t>
      </w:r>
    </w:p>
    <w:p>
      <w:pPr>
        <w:ind w:left="0" w:right="0" w:firstLine="560"/>
        <w:spacing w:before="450" w:after="450" w:line="312" w:lineRule="auto"/>
      </w:pPr>
      <w:r>
        <w:rPr>
          <w:rFonts w:ascii="宋体" w:hAnsi="宋体" w:eastAsia="宋体" w:cs="宋体"/>
          <w:color w:val="000"/>
          <w:sz w:val="28"/>
          <w:szCs w:val="28"/>
        </w:rPr>
        <w:t xml:space="preserve">(1)联合治超相关成员单位挑选精兵强将，充实联合治超队伍。针对治超工作中出现的新情况、新问题，协调县纪委同志常驻治超检测站，加强监督。</w:t>
      </w:r>
    </w:p>
    <w:p>
      <w:pPr>
        <w:ind w:left="0" w:right="0" w:firstLine="560"/>
        <w:spacing w:before="450" w:after="450" w:line="312" w:lineRule="auto"/>
      </w:pPr>
      <w:r>
        <w:rPr>
          <w:rFonts w:ascii="宋体" w:hAnsi="宋体" w:eastAsia="宋体" w:cs="宋体"/>
          <w:color w:val="000"/>
          <w:sz w:val="28"/>
          <w:szCs w:val="28"/>
        </w:rPr>
        <w:t xml:space="preserve">(2)严格制度保障治超工作的顺利进行</w:t>
      </w:r>
    </w:p>
    <w:p>
      <w:pPr>
        <w:ind w:left="0" w:right="0" w:firstLine="560"/>
        <w:spacing w:before="450" w:after="450" w:line="312" w:lineRule="auto"/>
      </w:pPr>
      <w:r>
        <w:rPr>
          <w:rFonts w:ascii="宋体" w:hAnsi="宋体" w:eastAsia="宋体" w:cs="宋体"/>
          <w:color w:val="000"/>
          <w:sz w:val="28"/>
          <w:szCs w:val="28"/>
        </w:rPr>
        <w:t xml:space="preserve">首先，对治超检测站工作人员加强了执法意识教育，提高认识整顿思想作风;要求治超工作人员有亲属从事运输业的，要主动调离治超工作岗位。</w:t>
      </w:r>
    </w:p>
    <w:p>
      <w:pPr>
        <w:ind w:left="0" w:right="0" w:firstLine="560"/>
        <w:spacing w:before="450" w:after="450" w:line="312" w:lineRule="auto"/>
      </w:pPr>
      <w:r>
        <w:rPr>
          <w:rFonts w:ascii="宋体" w:hAnsi="宋体" w:eastAsia="宋体" w:cs="宋体"/>
          <w:color w:val="000"/>
          <w:sz w:val="28"/>
          <w:szCs w:val="28"/>
        </w:rPr>
        <w:t xml:space="preserve">二是建立健全考勤、督查、办案、值班、数据上报、治超车辆使用、超载超限车辆处罚、工作考核等一系列工作制度，使治超工作更加规范有序。</w:t>
      </w:r>
    </w:p>
    <w:p>
      <w:pPr>
        <w:ind w:left="0" w:right="0" w:firstLine="560"/>
        <w:spacing w:before="450" w:after="450" w:line="312" w:lineRule="auto"/>
      </w:pPr>
      <w:r>
        <w:rPr>
          <w:rFonts w:ascii="宋体" w:hAnsi="宋体" w:eastAsia="宋体" w:cs="宋体"/>
          <w:color w:val="000"/>
          <w:sz w:val="28"/>
          <w:szCs w:val="28"/>
        </w:rPr>
        <w:t xml:space="preserve">三是为把日常事务经常化，坚持每天早上交接班时召开简短例会，对工作中出现新问题相互交流经验，以及时改进工作。对治超工作中表现优秀的进行表扬，并上报联合治超领导小组，作为各成员单位考核重用的对象。治超工作文件文书及时归档并派专人保管。</w:t>
      </w:r>
    </w:p>
    <w:p>
      <w:pPr>
        <w:ind w:left="0" w:right="0" w:firstLine="560"/>
        <w:spacing w:before="450" w:after="450" w:line="312" w:lineRule="auto"/>
      </w:pPr>
      <w:r>
        <w:rPr>
          <w:rFonts w:ascii="宋体" w:hAnsi="宋体" w:eastAsia="宋体" w:cs="宋体"/>
          <w:color w:val="000"/>
          <w:sz w:val="28"/>
          <w:szCs w:val="28"/>
        </w:rPr>
        <w:t xml:space="preserve">四是坚决与带车人、暴力抗法者及阻挠执法的分子斗争到底，</w:t>
      </w:r>
    </w:p>
    <w:p>
      <w:pPr>
        <w:ind w:left="0" w:right="0" w:firstLine="560"/>
        <w:spacing w:before="450" w:after="450" w:line="312" w:lineRule="auto"/>
      </w:pPr>
      <w:r>
        <w:rPr>
          <w:rFonts w:ascii="宋体" w:hAnsi="宋体" w:eastAsia="宋体" w:cs="宋体"/>
          <w:color w:val="000"/>
          <w:sz w:val="28"/>
          <w:szCs w:val="28"/>
        </w:rPr>
        <w:t xml:space="preserve">在治超工作中坚决与带车人、暴力抗法者及阻挠执法的分子斗争到底，决不与违法分子沆瀣一气。摸清“车托”有关情况后，由公安机关依法严厉打击“车托”带车、强行闯关和暴力抗法等行为，有效地震慑了违法分子的嚣张气焰。</w:t>
      </w:r>
    </w:p>
    <w:p>
      <w:pPr>
        <w:ind w:left="0" w:right="0" w:firstLine="560"/>
        <w:spacing w:before="450" w:after="450" w:line="312" w:lineRule="auto"/>
      </w:pPr>
      <w:r>
        <w:rPr>
          <w:rFonts w:ascii="宋体" w:hAnsi="宋体" w:eastAsia="宋体" w:cs="宋体"/>
          <w:color w:val="000"/>
          <w:sz w:val="28"/>
          <w:szCs w:val="28"/>
        </w:rPr>
        <w:t xml:space="preserve">五是严格纪律。对治超工作人员为违规车主提供治超信息的，违纪轻微人员调离路政执法队伍，严重违纪的经研究对其本人给予纪律处分，在治超工作中严禁携带手机;严禁治超工作人员饮酒上岗。</w:t>
      </w:r>
    </w:p>
    <w:p>
      <w:pPr>
        <w:ind w:left="0" w:right="0" w:firstLine="560"/>
        <w:spacing w:before="450" w:after="450" w:line="312" w:lineRule="auto"/>
      </w:pPr>
      <w:r>
        <w:rPr>
          <w:rFonts w:ascii="宋体" w:hAnsi="宋体" w:eastAsia="宋体" w:cs="宋体"/>
          <w:color w:val="000"/>
          <w:sz w:val="28"/>
          <w:szCs w:val="28"/>
        </w:rPr>
        <w:t xml:space="preserve">(3)发挥流动治超的优势加大道路联合治超力度</w:t>
      </w:r>
    </w:p>
    <w:p>
      <w:pPr>
        <w:ind w:left="0" w:right="0" w:firstLine="560"/>
        <w:spacing w:before="450" w:after="450" w:line="312" w:lineRule="auto"/>
      </w:pPr>
      <w:r>
        <w:rPr>
          <w:rFonts w:ascii="宋体" w:hAnsi="宋体" w:eastAsia="宋体" w:cs="宋体"/>
          <w:color w:val="000"/>
          <w:sz w:val="28"/>
          <w:szCs w:val="28"/>
        </w:rPr>
        <w:t xml:space="preserve">徐水县县域内国、省、县等干线公路四通八达，比邻保定市，治理难度较大，为有效打击超限超载运输车辆车主的各种伎俩，我们加大了道路联合治超力度，积极开展联合治超工作，发挥流动治超的优势，治超检测站的两个执法中队，采取两班倒制度，实行24小时不间断在主要干线公路巡查执守。充分挖掘固定检测与流动巡查的稽查方式，力阻恶意超限超载运输车辆。</w:t>
      </w:r>
    </w:p>
    <w:p>
      <w:pPr>
        <w:ind w:left="0" w:right="0" w:firstLine="560"/>
        <w:spacing w:before="450" w:after="450" w:line="312" w:lineRule="auto"/>
      </w:pPr>
      <w:r>
        <w:rPr>
          <w:rFonts w:ascii="宋体" w:hAnsi="宋体" w:eastAsia="宋体" w:cs="宋体"/>
          <w:color w:val="000"/>
          <w:sz w:val="28"/>
          <w:szCs w:val="28"/>
        </w:rPr>
        <w:t xml:space="preserve">一年来，通过这些有力措施使我县境内的超限超载车辆得到了有效遏制。共计检测出超限超载车辆1591辆，源头劝返517辆，卸载20626.2多吨，罚款2214700余元。</w:t>
      </w:r>
    </w:p>
    <w:p>
      <w:pPr>
        <w:ind w:left="0" w:right="0" w:firstLine="560"/>
        <w:spacing w:before="450" w:after="450" w:line="312" w:lineRule="auto"/>
      </w:pPr>
      <w:r>
        <w:rPr>
          <w:rFonts w:ascii="宋体" w:hAnsi="宋体" w:eastAsia="宋体" w:cs="宋体"/>
          <w:color w:val="000"/>
          <w:sz w:val="28"/>
          <w:szCs w:val="28"/>
        </w:rPr>
        <w:t xml:space="preserve">六、强化责任，确保桥梁安全</w:t>
      </w:r>
    </w:p>
    <w:p>
      <w:pPr>
        <w:ind w:left="0" w:right="0" w:firstLine="560"/>
        <w:spacing w:before="450" w:after="450" w:line="312" w:lineRule="auto"/>
      </w:pPr>
      <w:r>
        <w:rPr>
          <w:rFonts w:ascii="宋体" w:hAnsi="宋体" w:eastAsia="宋体" w:cs="宋体"/>
          <w:color w:val="000"/>
          <w:sz w:val="28"/>
          <w:szCs w:val="28"/>
        </w:rPr>
        <w:t xml:space="preserve">107国道5米以上的桥涵共9座，津保北线4座，京昆高速连接线1座。为保障公路桥梁的安全畅通，消除桥梁安全事故隐患，一是平时做到勤管、勤看，坚持日常巡查与定期检查相结合的工作方法;二是实行桥梁工程师责任制，签订责任状，施行一桥一个应急管护预案，并做到责任到人，对列养桥涵摸清底数，做好检查记录，发现问题，及时处理，确保桥梁处于完好状态，杜绝了事故隐患，保证了通车安全。多年来，从未出现过一起因桥梁安全引发的交通事故。</w:t>
      </w:r>
    </w:p>
    <w:p>
      <w:pPr>
        <w:ind w:left="0" w:right="0" w:firstLine="560"/>
        <w:spacing w:before="450" w:after="450" w:line="312" w:lineRule="auto"/>
      </w:pPr>
      <w:r>
        <w:rPr>
          <w:rFonts w:ascii="宋体" w:hAnsi="宋体" w:eastAsia="宋体" w:cs="宋体"/>
          <w:color w:val="000"/>
          <w:sz w:val="28"/>
          <w:szCs w:val="28"/>
        </w:rPr>
        <w:t xml:space="preserve">七、强化“爱心驿站”功能，方便服务群众</w:t>
      </w:r>
    </w:p>
    <w:p>
      <w:pPr>
        <w:ind w:left="0" w:right="0" w:firstLine="560"/>
        <w:spacing w:before="450" w:after="450" w:line="312" w:lineRule="auto"/>
      </w:pPr>
      <w:r>
        <w:rPr>
          <w:rFonts w:ascii="宋体" w:hAnsi="宋体" w:eastAsia="宋体" w:cs="宋体"/>
          <w:color w:val="000"/>
          <w:sz w:val="28"/>
          <w:szCs w:val="28"/>
        </w:rPr>
        <w:t xml:space="preserve">我工区坚持“公路管理寓服务之中”的理念，在107国道荆塘铺养护中心设立了“爱心驿站”，并不断拓展其服务功能。大力开展助民便民活动，配备有急救包、修理箱、打气筒、保温水桶、灭火器等便民工具和药品，同时提供临时休息、交通咨询等服务，免费为过往司机、行人提供便利。并在公路沿线适当位置设置路政投诉举报电话，为过往车辆举报、救助提供方便。在日常巡逻中，路政执法车辆携带工具箱、医药箱，为过往司机及群众提供帮助，给困境司机及群众提供救助。一年来，共实施各类救助17次。</w:t>
      </w:r>
    </w:p>
    <w:p>
      <w:pPr>
        <w:ind w:left="0" w:right="0" w:firstLine="560"/>
        <w:spacing w:before="450" w:after="450" w:line="312" w:lineRule="auto"/>
      </w:pPr>
      <w:r>
        <w:rPr>
          <w:rFonts w:ascii="宋体" w:hAnsi="宋体" w:eastAsia="宋体" w:cs="宋体"/>
          <w:color w:val="000"/>
          <w:sz w:val="28"/>
          <w:szCs w:val="28"/>
        </w:rPr>
        <w:t xml:space="preserve">八、加大信息宣传报道力度。</w:t>
      </w:r>
    </w:p>
    <w:p>
      <w:pPr>
        <w:ind w:left="0" w:right="0" w:firstLine="560"/>
        <w:spacing w:before="450" w:after="450" w:line="312" w:lineRule="auto"/>
      </w:pPr>
      <w:r>
        <w:rPr>
          <w:rFonts w:ascii="宋体" w:hAnsi="宋体" w:eastAsia="宋体" w:cs="宋体"/>
          <w:color w:val="000"/>
          <w:sz w:val="28"/>
          <w:szCs w:val="28"/>
        </w:rPr>
        <w:t xml:space="preserve">一年来共向市局、处报送信息30余条，采纳2条，在《河北法制报》刊载报道5篇，《保定晚报》刊载报道2篇，《河北交通》刊载报道4篇，《保定日报》刊载报道2篇，《市公路处信息平台》采用3篇;保定电视台《交通纵横》栏目对我工区工作进行了9次报道;我工区自办《徐水公路简报》11期。</w:t>
      </w:r>
    </w:p>
    <w:p>
      <w:pPr>
        <w:ind w:left="0" w:right="0" w:firstLine="560"/>
        <w:spacing w:before="450" w:after="450" w:line="312" w:lineRule="auto"/>
      </w:pPr>
      <w:r>
        <w:rPr>
          <w:rFonts w:ascii="宋体" w:hAnsi="宋体" w:eastAsia="宋体" w:cs="宋体"/>
          <w:color w:val="000"/>
          <w:sz w:val="28"/>
          <w:szCs w:val="28"/>
        </w:rPr>
        <w:t xml:space="preserve">一年来，我们虽做了大量工作，取得了一些成绩，但距离市局、市处领导的要求还很远，与兄弟单位相比，还存在一定差距。今后，我们将继续总结经验，积极向兄弟单位学习，进一步深化“文明服务、安全畅通”的服务意识，力争打造更多的工作亮点，使养护与路政管理工作再上一个新台阶。</w:t>
      </w:r>
    </w:p>
    <w:p>
      <w:pPr>
        <w:ind w:left="0" w:right="0" w:firstLine="560"/>
        <w:spacing w:before="450" w:after="450" w:line="312" w:lineRule="auto"/>
      </w:pPr>
      <w:r>
        <w:rPr>
          <w:rFonts w:ascii="宋体" w:hAnsi="宋体" w:eastAsia="宋体" w:cs="宋体"/>
          <w:color w:val="000"/>
          <w:sz w:val="28"/>
          <w:szCs w:val="28"/>
        </w:rPr>
        <w:t xml:space="preserve">路政个人工作总结范文5篇【四】</w:t>
      </w:r>
    </w:p>
    <w:p>
      <w:pPr>
        <w:ind w:left="0" w:right="0" w:firstLine="560"/>
        <w:spacing w:before="450" w:after="450" w:line="312" w:lineRule="auto"/>
      </w:pPr>
      <w:r>
        <w:rPr>
          <w:rFonts w:ascii="宋体" w:hAnsi="宋体" w:eastAsia="宋体" w:cs="宋体"/>
          <w:color w:val="000"/>
          <w:sz w:val="28"/>
          <w:szCs w:val="28"/>
        </w:rPr>
        <w:t xml:space="preserve">2024年已经过去，在这过去的一年时间里，我认真学习路政管理相关法律、法规、规章，同时在实际工作中使我的业务能力和管理水平有了一定的提高!现将本年度的工作做如下总结：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党的理论文件，提高自身政治素质。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业务知识，提升工作业绩。我认真学习业务知识，学习了《中华人民共和国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保障道路安全畅通。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总的来说，在过去的一年里，我在路政管理工作方面有一定的提高，但是离单位的要求还有很大的差距。今后还要加强学习，通过不断地学习来提高自己的业务水平和工作能力。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路政个人工作总结范文5篇【五】</w:t>
      </w:r>
    </w:p>
    <w:p>
      <w:pPr>
        <w:ind w:left="0" w:right="0" w:firstLine="560"/>
        <w:spacing w:before="450" w:after="450" w:line="312" w:lineRule="auto"/>
      </w:pPr>
      <w:r>
        <w:rPr>
          <w:rFonts w:ascii="宋体" w:hAnsi="宋体" w:eastAsia="宋体" w:cs="宋体"/>
          <w:color w:val="000"/>
          <w:sz w:val="28"/>
          <w:szCs w:val="28"/>
        </w:rPr>
        <w:t xml:space="preserve">2024年已经过去，在这过去的一年时间里，我认真学习路政管理相关法律、法规、规章，同时在实际工作中使我的业务能力和管理水平有了一定的提高!现将本年度的工作做如下总结：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党的理论文件，提高自身政治素质。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业务知识，提升工作业绩。我认真学习业务知识，学习了《中华人民共和国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保障道路安全畅通。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总的来说，在过去的一年里，我在路政管理工作方面有一定的提高，但是离单位的要求还有很大的差距。今后还要加强学习，通过不断地学习来提高自己的业务水平和工作能力。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第3篇：路政个人工作总结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给大家分享路政个人工作总结范文，欢迎借鉴!路政个人工作总结1</w:t>
      </w:r>
    </w:p>
    <w:p>
      <w:pPr>
        <w:ind w:left="0" w:right="0" w:firstLine="560"/>
        <w:spacing w:before="450" w:after="450" w:line="312" w:lineRule="auto"/>
      </w:pPr>
      <w:r>
        <w:rPr>
          <w:rFonts w:ascii="宋体" w:hAnsi="宋体" w:eastAsia="宋体" w:cs="宋体"/>
          <w:color w:val="000"/>
          <w:sz w:val="28"/>
          <w:szCs w:val="28"/>
        </w:rPr>
        <w:t xml:space="preserve">时间过的真快，20xx年即将接近尾声，回想元月份我进入泾川高速路政大队的场景还历历在目。这一年来的高速路政工作，既丰富了我的工作阅历，又提高了我的业务能力，更加坚定了我的理想信念，使我更加热爱路政工作。现我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一、坚守四个意识，遵守党政纪律</w:t>
      </w:r>
    </w:p>
    <w:p>
      <w:pPr>
        <w:ind w:left="0" w:right="0" w:firstLine="560"/>
        <w:spacing w:before="450" w:after="450" w:line="312" w:lineRule="auto"/>
      </w:pPr>
      <w:r>
        <w:rPr>
          <w:rFonts w:ascii="宋体" w:hAnsi="宋体" w:eastAsia="宋体" w:cs="宋体"/>
          <w:color w:val="000"/>
          <w:sz w:val="28"/>
          <w:szCs w:val="28"/>
        </w:rPr>
        <w:t xml:space="preserve">始终坚守四个意识，遵守党纪。本人始终坚定理想信念，以优秀党员的标准要求自己，向优秀党员学习。在业余时间关注时事政治，不断加强政治理论知识学习，努力提高自己。通过学习不断提升政治敏锐性，在大是大非问题面前，能够始终保持清醒头脑。上班期间，本人严格遵守单位规章制度，不迟到早退、不矿工，坚决服从领导安排，保质保量完成各项工作。</w:t>
      </w:r>
    </w:p>
    <w:p>
      <w:pPr>
        <w:ind w:left="0" w:right="0" w:firstLine="560"/>
        <w:spacing w:before="450" w:after="450" w:line="312" w:lineRule="auto"/>
      </w:pPr>
      <w:r>
        <w:rPr>
          <w:rFonts w:ascii="宋体" w:hAnsi="宋体" w:eastAsia="宋体" w:cs="宋体"/>
          <w:color w:val="000"/>
          <w:sz w:val="28"/>
          <w:szCs w:val="28"/>
        </w:rPr>
        <w:t xml:space="preserve">二、保护路产，维护路权</w:t>
      </w:r>
    </w:p>
    <w:p>
      <w:pPr>
        <w:ind w:left="0" w:right="0" w:firstLine="560"/>
        <w:spacing w:before="450" w:after="450" w:line="312" w:lineRule="auto"/>
      </w:pPr>
      <w:r>
        <w:rPr>
          <w:rFonts w:ascii="宋体" w:hAnsi="宋体" w:eastAsia="宋体" w:cs="宋体"/>
          <w:color w:val="000"/>
          <w:sz w:val="28"/>
          <w:szCs w:val="28"/>
        </w:rPr>
        <w:t xml:space="preserve">作为一名基层路政人员，我今年主要参与的路政执法管理工作有：开展日常路政巡查、勘验肇事损坏的路产、勘验大件车和超限治理、开展公路隐患排查、拆除非公路标志牌、全域无垃圾治理、保通保畅、开展路政宣传等。在各项工作中，本人严格听从大队领导和巡查班长的安排，发扬路政员不怕苦不怕累的吃苦精神，以交通肇事为令，以恶劣天气为令，以工作安排部署为令，积极配合联勤单位确保辖区道路安全畅通。保护路产，及时向微信工作群报送路政工作动态照片，记好路政巡查记录，认真勘验损坏公路路产，认真排查桥涵安全隐患。和大队同事密切协作开展对桥涵堆积物、违法栽设通讯杆、凤口匝道加水洗车点等违法行为的制止与清除，确保公路路权不受侵犯。</w:t>
      </w:r>
    </w:p>
    <w:p>
      <w:pPr>
        <w:ind w:left="0" w:right="0" w:firstLine="560"/>
        <w:spacing w:before="450" w:after="450" w:line="312" w:lineRule="auto"/>
      </w:pPr>
      <w:r>
        <w:rPr>
          <w:rFonts w:ascii="宋体" w:hAnsi="宋体" w:eastAsia="宋体" w:cs="宋体"/>
          <w:color w:val="000"/>
          <w:sz w:val="28"/>
          <w:szCs w:val="28"/>
        </w:rPr>
        <w:t xml:space="preserve">三、当好驾驶员，确保出行安全</w:t>
      </w:r>
    </w:p>
    <w:p>
      <w:pPr>
        <w:ind w:left="0" w:right="0" w:firstLine="560"/>
        <w:spacing w:before="450" w:after="450" w:line="312" w:lineRule="auto"/>
      </w:pPr>
      <w:r>
        <w:rPr>
          <w:rFonts w:ascii="宋体" w:hAnsi="宋体" w:eastAsia="宋体" w:cs="宋体"/>
          <w:color w:val="000"/>
          <w:sz w:val="28"/>
          <w:szCs w:val="28"/>
        </w:rPr>
        <w:t xml:space="preserve">本人担任甘LN5079辅助驾驶员工作，平时认真学习安全生产工作常识，严格执行大队安全生产相关规定。每次驾车出行前本人首先都会对车辆进行安全检查，发现问题及时处理，绝不让车辆带病上路。</w:t>
      </w:r>
    </w:p>
    <w:p>
      <w:pPr>
        <w:ind w:left="0" w:right="0" w:firstLine="560"/>
        <w:spacing w:before="450" w:after="450" w:line="312" w:lineRule="auto"/>
      </w:pPr>
      <w:r>
        <w:rPr>
          <w:rFonts w:ascii="宋体" w:hAnsi="宋体" w:eastAsia="宋体" w:cs="宋体"/>
          <w:color w:val="000"/>
          <w:sz w:val="28"/>
          <w:szCs w:val="28"/>
        </w:rPr>
        <w:t xml:space="preserve">四、管好灶，为职工提供可口的饭菜</w:t>
      </w:r>
    </w:p>
    <w:p>
      <w:pPr>
        <w:ind w:left="0" w:right="0" w:firstLine="560"/>
        <w:spacing w:before="450" w:after="450" w:line="312" w:lineRule="auto"/>
      </w:pPr>
      <w:r>
        <w:rPr>
          <w:rFonts w:ascii="宋体" w:hAnsi="宋体" w:eastAsia="宋体" w:cs="宋体"/>
          <w:color w:val="000"/>
          <w:sz w:val="28"/>
          <w:szCs w:val="28"/>
        </w:rPr>
        <w:t xml:space="preserve">自从接手管灶以来，本人始终坚持“低餐费、高质量、为同事谋口福”的宗旨，亲自到县城采购食材，指导炊事员做好饭菜，尽可能的增加饭菜花样、风味特色，提高伙食质量，并做好每月伙食核算和餐费收缴工作。</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回顾一年来的工作，还有很多不足，请各位同事批评指导。在今后的工作中我将进一步做好本职工作，加强各项业务知识学习，充分发挥自身优势，为路政执法工作多做贡献。</w:t>
      </w:r>
    </w:p>
    <w:p>
      <w:pPr>
        <w:ind w:left="0" w:right="0" w:firstLine="560"/>
        <w:spacing w:before="450" w:after="450" w:line="312" w:lineRule="auto"/>
      </w:pPr>
      <w:r>
        <w:rPr>
          <w:rFonts w:ascii="宋体" w:hAnsi="宋体" w:eastAsia="宋体" w:cs="宋体"/>
          <w:color w:val="000"/>
          <w:sz w:val="28"/>
          <w:szCs w:val="28"/>
        </w:rPr>
        <w:t xml:space="preserve">路政个人工作总结2</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本资料权属文秘公文第一站严禁复制剽窃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路政个人工作总结3</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二、主要做法及措施</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天巡查不少于1次。巡查过程中除路面执法外，着重加强了建筑控制区的管理，发现问题及时处理，处理不了的及时上报，有效地保障了路产完好、公路畅通;在处理路政案件过程中，坚持依法办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227线K301-K315公路两侧建筑控制区、K270-K274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通过上路巡查和流动检测的形式，依法治理超限运输。三是同运政、交警、收费站等部门坚持横向联系，及时掌控超限车辆信息，以定点治理为主、流动监管为辅的模式，组织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民乐县境内K245-K253处炒面庄路段，当地村民在公路用地及公路上加水的严重违法行为和辖区路段内违法设置的非公路标志牌、平交道口，积极向政府及相关部门、单位汇报情况，寻求解决该违法行为的有效途径;其次通过走访、摸底排查、登记造册，宣传相关的法律知识;三是依照法定程序对排查出的8处加水点和部分非公路标志牌、平交道口设置单位下发了整改通知书，告知当事人在规定的限期内自行拆除，恢复原状;在不自行拆除的情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二是借助环青海湖自行车赛事，重点治理了民乐县城过境路段的木材市场、边沟内倾倒垃圾等违法行为。在整治过程中，及时向民乐县政府进行汇报，由政府协调，配合公安、城管、工商、交警部门集中联合整治。三是加强炒面庄村村民在公路上打场晒粮、三堡乡境内村民买卖葡萄的违法行为。加强巡查力度，及时向当地政府，村委会汇报情况，宣传《中华人民共和国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中华人民共和国公路法》、《行政许可法》、《道路交通安全法》、《公路安全保护条例》、《甘肃省公路路政管理条例》、《路政管理规定》等路政管理的相关法律法规，以及《交通行政执法风纪》等5个规范。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2、加大对超限车辆的监管，巩固养护维修工程取得的成果，确保道路桥梁通行安全。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3、坚持“五四”巡路制度，发现问题及时处理，维护路权，保护路产。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4、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政策，完成了重大节日期间公路保畅保通工作，为社会提供了安全、畅通、舒适的公路通行环境。</w:t>
      </w:r>
    </w:p>
    <w:p>
      <w:pPr>
        <w:ind w:left="0" w:right="0" w:firstLine="560"/>
        <w:spacing w:before="450" w:after="450" w:line="312" w:lineRule="auto"/>
      </w:pPr>
      <w:r>
        <w:rPr>
          <w:rFonts w:ascii="宋体" w:hAnsi="宋体" w:eastAsia="宋体" w:cs="宋体"/>
          <w:color w:val="000"/>
          <w:sz w:val="28"/>
          <w:szCs w:val="28"/>
        </w:rPr>
        <w:t xml:space="preserve">第4篇：路政个人工作总结</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物理化学通常生存和经济增长的社会模式有一个更大的养殖应该说这一规定不仅要注意对这一基础设施包括道路而且考虑到铁路机场电厂等重大基础设施和其他项目的家具和设备所需的设置项目使显示器设置在前交通的痛苦系的占领下获得批准矿山道路或公路征费的条件重新装备路由因此不能一旦建立公路不到的是不存在行可能会改变对新设施和现有道路使收支相抵为国民经济和人民一个更大的作用不同通过权衡以确定该行是不是让道路更改三根据本款职业矿山道路的规定或改变路线设置显示单位和装备也应修复或重建道路在后并修复后道路路段的技术标准重建应不小于现有的技术标准者是一个如果原来的道路高速公路道路维修或转换成公路应当符合技术标准如果原来的路是高速公路道路维修或重建后的技术标准应当与公路的显示单元一致如果你设置设备的维修道路重建一个强大的苦而且还可以运输的阶段主管部门应该财政补偿本节有关交通运输部门指难以被占用挖掘道路或改的行使监督职责及交通主管部门的职责例如如果占用挖掘道路为县道有关运输部门是指县房地了国内政府在交通行政主管部门的一部分如果被占用挖掘或省级公路是国家高速公路路那么交通部门是指省人民房地内部管理政府成立了全国公路或熊这个过程中监察职责和县级以上人民的责任省道的一个政府交通主管部门本为相应的经济补偿一节楼宇内部管理事务是指设置设备显示被一个单一的水龙头或更改家具和设备的费用来设定路线必须给予经济补偿一般该路段应与原来的承诺将技术标准需要维修或重建确定经济补偿费用的钱第四十五数量什么话这是关于建筑越过道路的设施和竖立在公路用地规模地下管线及其他设施的残暴规定处理对上述设施良好的施工和道路安全畅通的要求与上述方法高速公路天空或低于路面路基道路建设跨越穿越公路桥梁渡槽渠道问题的影响涵洞隧道或架设嵌入式电杆管道电缆等设施以及道路的网站内设立了规模地下管线电缆等设施可能直接或间接影响的道路安全性和完整性顺利做出来的线使法规定本节的含义如下</w:t>
      </w:r>
    </w:p>
    <w:p>
      <w:pPr>
        <w:ind w:left="0" w:right="0" w:firstLine="560"/>
        <w:spacing w:before="450" w:after="450" w:line="312" w:lineRule="auto"/>
      </w:pPr>
      <w:r>
        <w:rPr>
          <w:rFonts w:ascii="宋体" w:hAnsi="宋体" w:eastAsia="宋体" w:cs="宋体"/>
          <w:color w:val="000"/>
          <w:sz w:val="28"/>
          <w:szCs w:val="28"/>
        </w:rPr>
        <w:t xml:space="preserve">1上述道横穿公路桥梁渡槽或者电线杆管道和其他设施的安装建设的实践天空公路或道路下马路对面的通道隧道及其他设施或地下管线电缆等设施的建设以及道路的网站内设立了规模地下管线电缆等设施的必须受到相关症状如前所述事先同意的交通运输建筑安装上述主管部门或者埋葬设施可能直接或间接影</w:t>
      </w:r>
    </w:p>
    <w:p>
      <w:pPr>
        <w:ind w:left="0" w:right="0" w:firstLine="560"/>
        <w:spacing w:before="450" w:after="450" w:line="312" w:lineRule="auto"/>
      </w:pPr>
      <w:r>
        <w:rPr>
          <w:rFonts w:ascii="宋体" w:hAnsi="宋体" w:eastAsia="宋体" w:cs="宋体"/>
          <w:color w:val="000"/>
          <w:sz w:val="28"/>
          <w:szCs w:val="28"/>
        </w:rPr>
        <w:t xml:space="preserve">响的道路安全顺利因此将需要提前立法的完整性受到的交通标志以当局同意按照有关规定根据具体苛刻守卫未经交通主管部门同意检查站的环境无论什么单位或个人不受到来自或通过道路建设或安装上述设施嵌入式交通主管部门按照上述有关设施跨越穿越道路建设桥梁渡槽</w:t>
      </w:r>
    </w:p>
    <w:p>
      <w:pPr>
        <w:ind w:left="0" w:right="0" w:firstLine="560"/>
        <w:spacing w:before="450" w:after="450" w:line="312" w:lineRule="auto"/>
      </w:pPr>
      <w:r>
        <w:rPr>
          <w:rFonts w:ascii="宋体" w:hAnsi="宋体" w:eastAsia="宋体" w:cs="宋体"/>
          <w:color w:val="000"/>
          <w:sz w:val="28"/>
          <w:szCs w:val="28"/>
        </w:rPr>
        <w:t xml:space="preserve">2或设置地下管线及其他设施以及道路范围内设立的网站规模地下管线电缆等设施不仅可能会影响到公路本身的完整安全和平稳继续前进有可能影响到车辆的行车安全因此这需要一个安全环境而且也从与公众安全结构症状所苦同意第三两座桥梁渡槽及其他设施设置的施工安装设备显示单元或深埋设施应当符合公路工程交通部颁发的技术标准的桥梁和涵洞大跨度的公路工程技术标准预设桥梁涵洞桥梁下的桥梁和道路铁路道口公路和铁路立交桥公路管道穿越涵洞和其他默认洪水频率桥面净宽清除有更详细和具体的规定桥梁渡槽及其他设施设备家具设置单位应当采取认真的的实施第四或通过道路建设桥梁渡槽等设施或嵌入成立了道路损坏的管道并设置显示单位应当配备的损害赔偿的道路在这篇文章中提到的两个铁路桥桥的程度但对公路和桥梁立交桥路口时情况可能会采取例如一条繁忙的公路和其他道路交通也不同程度交集或互换可采取相互沟通公路和其他各级公路交叉口然后在此环境中必须使用的交汇处道路和船只后下桥的石桥清除公路应当符合技术标准的要求项目以避免失败有路用性能的发挥术语管道包括电源线和通讯线路石油管道和其它管道和线路的线路输出值时强调架设嵌入各种管道管道线路不应该在公路入侵三维边界不遭受挫折道路交通安全.</w:t>
      </w:r>
    </w:p>
    <w:p>
      <w:pPr>
        <w:ind w:left="0" w:right="0" w:firstLine="560"/>
        <w:spacing w:before="450" w:after="450" w:line="312" w:lineRule="auto"/>
      </w:pPr>
      <w:r>
        <w:rPr>
          <w:rFonts w:ascii="宋体" w:hAnsi="宋体" w:eastAsia="宋体" w:cs="宋体"/>
          <w:color w:val="000"/>
          <w:sz w:val="28"/>
          <w:szCs w:val="28"/>
        </w:rPr>
        <w:t xml:space="preserve">第5篇：路政个人工作总结</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篇1：路政员个人年度工作小结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2024年已经过去，在这过去的一年时间里，我认真学习路政管理相关法律、法规、规章，同时在实际工作中使我的业务能力和管理水平有了一定的提高!现将本年度的工作做如下总结：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党的理论文件，提高自身政治素质。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业务知识，提升工作业绩。我认真学习业务知识，学习了《中华人民共和国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保障道路安全畅通。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w:t>
      </w:r>
    </w:p>
    <w:p>
      <w:pPr>
        <w:ind w:left="0" w:right="0" w:firstLine="560"/>
        <w:spacing w:before="450" w:after="450" w:line="312" w:lineRule="auto"/>
      </w:pPr>
      <w:r>
        <w:rPr>
          <w:rFonts w:ascii="宋体" w:hAnsi="宋体" w:eastAsia="宋体" w:cs="宋体"/>
          <w:color w:val="000"/>
          <w:sz w:val="28"/>
          <w:szCs w:val="28"/>
        </w:rPr>
        <w:t xml:space="preserve">的提高，但是离单位的要求还有很大的差距。今后还要加强学习，通过不断地学习来提高自己的业务水平和工作能力。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合宁：臧德炯</w:t>
      </w:r>
    </w:p>
    <w:p>
      <w:pPr>
        <w:ind w:left="0" w:right="0" w:firstLine="560"/>
        <w:spacing w:before="450" w:after="450" w:line="312" w:lineRule="auto"/>
      </w:pPr>
      <w:r>
        <w:rPr>
          <w:rFonts w:ascii="宋体" w:hAnsi="宋体" w:eastAsia="宋体" w:cs="宋体"/>
          <w:color w:val="000"/>
          <w:sz w:val="28"/>
          <w:szCs w:val="28"/>
        </w:rPr>
        <w:t xml:space="preserve">2024年1月31日 篇2：路政个人年度考核工作总结</w:t>
      </w:r>
    </w:p>
    <w:p>
      <w:pPr>
        <w:ind w:left="0" w:right="0" w:firstLine="560"/>
        <w:spacing w:before="450" w:after="450" w:line="312" w:lineRule="auto"/>
      </w:pPr>
      <w:r>
        <w:rPr>
          <w:rFonts w:ascii="宋体" w:hAnsi="宋体" w:eastAsia="宋体" w:cs="宋体"/>
          <w:color w:val="000"/>
          <w:sz w:val="28"/>
          <w:szCs w:val="28"/>
        </w:rPr>
        <w:t xml:space="preserve">一年的工作当中，我始终勤奋学习、积极进取，努力提高自我，始终勤奋工作，认真完成任务，履行好岗位职责，较好的完成了各项工作任务。现将本年度工作情况总结汇报如下：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在工作上，严以律己，宽以待人，遵守分局的各项规章制度，努力完成领导交付的各项任务。认真学习工作法律法规理论知识，认真收集各项信息资料，掌握各方面工作的开展情况，分析工作存在的主要问题，总结工作经验。在今后的工作中，我将加倍努力学习各项业务知识，充分发挥自己的特长为分局多作一点贡献，坚决服从领导的指示要求和安排，认真做好自己的本职工作，将工作做的更好。 篇3：路政员工个人总结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 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二、作风硬朗</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w:t>
      </w:r>
    </w:p>
    <w:p>
      <w:pPr>
        <w:ind w:left="0" w:right="0" w:firstLine="560"/>
        <w:spacing w:before="450" w:after="450" w:line="312" w:lineRule="auto"/>
      </w:pPr>
      <w:r>
        <w:rPr>
          <w:rFonts w:ascii="宋体" w:hAnsi="宋体" w:eastAsia="宋体" w:cs="宋体"/>
          <w:color w:val="000"/>
          <w:sz w:val="28"/>
          <w:szCs w:val="28"/>
        </w:rPr>
        <w:t xml:space="preserve">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w:t>
      </w:r>
    </w:p>
    <w:p>
      <w:pPr>
        <w:ind w:left="0" w:right="0" w:firstLine="560"/>
        <w:spacing w:before="450" w:after="450" w:line="312" w:lineRule="auto"/>
      </w:pPr>
      <w:r>
        <w:rPr>
          <w:rFonts w:ascii="宋体" w:hAnsi="宋体" w:eastAsia="宋体" w:cs="宋体"/>
          <w:color w:val="000"/>
          <w:sz w:val="28"/>
          <w:szCs w:val="28"/>
        </w:rPr>
        <w:t xml:space="preserve">对于治超质量也非常重视。特别是执法文书的规范制作，对每一起开具的执法文书都要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三、立足本职、转变观念</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w:t>
      </w:r>
    </w:p>
    <w:p>
      <w:pPr>
        <w:ind w:left="0" w:right="0" w:firstLine="560"/>
        <w:spacing w:before="450" w:after="450" w:line="312" w:lineRule="auto"/>
      </w:pPr>
      <w:r>
        <w:rPr>
          <w:rFonts w:ascii="宋体" w:hAnsi="宋体" w:eastAsia="宋体" w:cs="宋体"/>
          <w:color w:val="000"/>
          <w:sz w:val="28"/>
          <w:szCs w:val="28"/>
        </w:rPr>
        <w:t xml:space="preserve">规范运输的执行者，这样让司乘人员在接受处罚的同时学习了政策、增强了理解和支持。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我没有什么豪言壮语，更没有什么丰功伟绩，只有一个平常得不能再平常的心态，我将以扎实、诚实、朴实的行动忠实的践行着科学发展观，我将用激情点燃火红的青春。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2024-09-20T22:57:00+08:00</dcterms:created>
  <dcterms:modified xsi:type="dcterms:W3CDTF">2024-09-20T22:57:00+08:00</dcterms:modified>
</cp:coreProperties>
</file>

<file path=docProps/custom.xml><?xml version="1.0" encoding="utf-8"?>
<Properties xmlns="http://schemas.openxmlformats.org/officeDocument/2006/custom-properties" xmlns:vt="http://schemas.openxmlformats.org/officeDocument/2006/docPropsVTypes"/>
</file>