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2024六一儿童节结束活动总结</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六一儿童节结束活动总结模板5篇来自远处星球的外星人也知道，今天是六一儿童节，愿我们一直保持着快乐、幸福和温馨的状态一直到永远。以下是小编整理的六一儿童节结束活动总结，欢迎大家借鉴与参考!20_六一儿童节结束活动总结篇1儿童是祖国的未来...</w:t>
      </w:r>
    </w:p>
    <w:p>
      <w:pPr>
        <w:ind w:left="0" w:right="0" w:firstLine="560"/>
        <w:spacing w:before="450" w:after="450" w:line="312" w:lineRule="auto"/>
      </w:pPr>
      <w:r>
        <w:rPr>
          <w:rFonts w:ascii="宋体" w:hAnsi="宋体" w:eastAsia="宋体" w:cs="宋体"/>
          <w:color w:val="000"/>
          <w:sz w:val="28"/>
          <w:szCs w:val="28"/>
        </w:rPr>
        <w:t xml:space="preserve">20_六一儿童节结束活动总结模板5篇</w:t>
      </w:r>
    </w:p>
    <w:p>
      <w:pPr>
        <w:ind w:left="0" w:right="0" w:firstLine="560"/>
        <w:spacing w:before="450" w:after="450" w:line="312" w:lineRule="auto"/>
      </w:pPr>
      <w:r>
        <w:rPr>
          <w:rFonts w:ascii="宋体" w:hAnsi="宋体" w:eastAsia="宋体" w:cs="宋体"/>
          <w:color w:val="000"/>
          <w:sz w:val="28"/>
          <w:szCs w:val="28"/>
        </w:rPr>
        <w:t xml:space="preserve">来自远处星球的外星人也知道，今天是六一儿童节，愿我们一直保持着快乐、幸福和温馨的状态一直到永远。以下是小编整理的六一儿童节结束活动总结，欢迎大家借鉴与参考!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20_六一儿童节结束活动总结篇1</w:t>
      </w:r>
    </w:p>
    <w:p>
      <w:pPr>
        <w:ind w:left="0" w:right="0" w:firstLine="560"/>
        <w:spacing w:before="450" w:after="450" w:line="312" w:lineRule="auto"/>
      </w:pPr>
      <w:r>
        <w:rPr>
          <w:rFonts w:ascii="宋体" w:hAnsi="宋体" w:eastAsia="宋体" w:cs="宋体"/>
          <w:color w:val="000"/>
          <w:sz w:val="28"/>
          <w:szCs w:val="28"/>
        </w:rPr>
        <w:t xml:space="preserve">儿童是祖国的未来与希望，是中国特色社会主义事业的接班人与建设者。为认真贯彻落实《关于开展庆祝\"六一\"国际儿童节活动的通知》有关精神，牢固树立社会主义荣辱观，培养儿童正确的世界观、人生观和价值观，营造全社会都来关心儿童、尊重儿童的良好社会氛围，市安监局在上级妇联的正确指导下，紧抓\"六一\"国际儿童节这一有利时机，积极组织策划，围绕着\"关心儿童\"、\"为儿童健康成长办实事\"的思想理念，开展了一系列丰富多彩的活动。现总结如下：</w:t>
      </w:r>
    </w:p>
    <w:p>
      <w:pPr>
        <w:ind w:left="0" w:right="0" w:firstLine="560"/>
        <w:spacing w:before="450" w:after="450" w:line="312" w:lineRule="auto"/>
      </w:pPr>
      <w:r>
        <w:rPr>
          <w:rFonts w:ascii="宋体" w:hAnsi="宋体" w:eastAsia="宋体" w:cs="宋体"/>
          <w:color w:val="000"/>
          <w:sz w:val="28"/>
          <w:szCs w:val="28"/>
        </w:rPr>
        <w:t xml:space="preserve">一是局领导重视，精心组织。我局领导高度重视妇女儿童工作，及时关注工作开展情况，多次开会研究妇女儿童工作问题，并制定了节日慰问、学习表彰奖励等系列制度，激励儿童积极上进，加强学习。同时，局妇委会围绕\"六一\"系列活动主题，积极探索，因地制宜地组织开展了\"六一\"庆祝活动。在经费紧张的情况下，向机关干部职工14周岁以下的`子女发放了节日慰问金。</w:t>
      </w:r>
    </w:p>
    <w:p>
      <w:pPr>
        <w:ind w:left="0" w:right="0" w:firstLine="560"/>
        <w:spacing w:before="450" w:after="450" w:line="312" w:lineRule="auto"/>
      </w:pPr>
      <w:r>
        <w:rPr>
          <w:rFonts w:ascii="宋体" w:hAnsi="宋体" w:eastAsia="宋体" w:cs="宋体"/>
          <w:color w:val="000"/>
          <w:sz w:val="28"/>
          <w:szCs w:val="28"/>
        </w:rPr>
        <w:t xml:space="preserve">二是开展了\"双合格\"主题活动。\"争做合格父母、培养合格人才\"活动是家庭教育的具体实践，是建设繁荣、文明、和谐新的有效载体，是完成\"自然父母\"向\"合格父母\"转变的必要途径。为此，我局妇委会加强宣传，倡导广大干部职工努力提高自身素质，掌握家教知识，更新教育观念，以自身的言行为子女做好榜样，当好引导人。</w:t>
      </w:r>
    </w:p>
    <w:p>
      <w:pPr>
        <w:ind w:left="0" w:right="0" w:firstLine="560"/>
        <w:spacing w:before="450" w:after="450" w:line="312" w:lineRule="auto"/>
      </w:pPr>
      <w:r>
        <w:rPr>
          <w:rFonts w:ascii="宋体" w:hAnsi="宋体" w:eastAsia="宋体" w:cs="宋体"/>
          <w:color w:val="000"/>
          <w:sz w:val="28"/>
          <w:szCs w:val="28"/>
        </w:rPr>
        <w:t xml:space="preserve">三是向农村儿童发放了《安全知识手册》。夏季来到，暑期将至，儿童运动的快乐时节正在此时。然而据有关统计显示，暑期也正成为儿童意外死亡的高发期，我局以\"六一\"儿童节为契机，组织有关科室编印了涉及8个方面综合安全的知识手册，并由各乡镇安监站面向社会广泛发放，加强安全知识宣传教育。该手册内容丰富，图文并茂，直观形象地介绍了各种防灾应急知识和安全防范措施，特别是详细介绍了与居民日常生活相关的防雷常识、燃气使用安全常识、安全用电常识等内容，将成为广大家长和儿童加强安全自护、避免灾害事故的指南和助手。</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20_六一儿童节结束活动总结篇2</w:t>
      </w:r>
    </w:p>
    <w:p>
      <w:pPr>
        <w:ind w:left="0" w:right="0" w:firstLine="560"/>
        <w:spacing w:before="450" w:after="450" w:line="312" w:lineRule="auto"/>
      </w:pPr>
      <w:r>
        <w:rPr>
          <w:rFonts w:ascii="宋体" w:hAnsi="宋体" w:eastAsia="宋体" w:cs="宋体"/>
          <w:color w:val="000"/>
          <w:sz w:val="28"/>
          <w:szCs w:val="28"/>
        </w:rPr>
        <w:t xml:space="preserve">__年六一儿童节，以过一个“有趣、有味、有文化、有意义的儿童节”为宗旨，以“快乐”为主题，开展丰富多彩的文化娱乐活动，让孩子们过一个充实而又有意义的节日，激发学生热爱生活、热爱校园、关爱小伙伴的丰富情感，充分展示学生的才华。我们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情况，认真制定活动方案，围绕活动主题，积极探索，因地制宜地制定了整个活动计划。基本做到了“早计划、早部署、早排练”并将筹备工作落实到班级、人头，形成人人参与的局面。在活动期间，努力营造良好的氛围，扩大宣传声势和影响，积极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美好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积极参加六一活动，我们倍感钦佩，孩子们激动、愉快的心情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起回忆排练，演出的酸甜苦辣，一起品味演出成功的幸福。让我们带着希望，憧憬__年的六一，会随着我们我校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20_六一儿童节结束活动总结篇3</w:t>
      </w:r>
    </w:p>
    <w:p>
      <w:pPr>
        <w:ind w:left="0" w:right="0" w:firstLine="560"/>
        <w:spacing w:before="450" w:after="450" w:line="312" w:lineRule="auto"/>
      </w:pPr>
      <w:r>
        <w:rPr>
          <w:rFonts w:ascii="宋体" w:hAnsi="宋体" w:eastAsia="宋体" w:cs="宋体"/>
          <w:color w:val="000"/>
          <w:sz w:val="28"/>
          <w:szCs w:val="28"/>
        </w:rPr>
        <w:t xml:space="preserve">20__年六一儿童节，我校在五月三十一日下午以过一个“有趣、有味、有文化的儿童节”为宗旨，开展丰富多彩的庆“六一”活动，让孩子们过一个充实而又有意义的节日，激发学生热爱生活、热爱校园、关爱小伙伴的丰富情感，充分展示学生的才华。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围绕活动主题，积极探索，因地制宜地制定了整个活动计划。并将筹备工作落实到班级、人头，形成人人参与的局面。在活动期间，努力营造良好的氛围，并充分利用标板报、广播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鲜艳的红领巾，孩子们脸上洋溢着幸福的笑容。他们在大队辅导员李英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跳绳、猜谜语、垫乒乓球、钓鱼、套圈圈、运篮球、蒙眼敲球、运乒乓球、投球等各种形式的活动，同学们都高兴地玩，开心地笑，在玩中得到了乐趣，在乐趣学到了知识。校园里到处洋溢着同学们欢乐的笑声、欢呼声、喝彩声。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大队辅导员和各班老师给予指导，总的活动体现了在活动中成长，体验成功的快乐“的宗旨，让同学们体验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20_六一儿童节结束活动总结篇4</w:t>
      </w:r>
    </w:p>
    <w:p>
      <w:pPr>
        <w:ind w:left="0" w:right="0" w:firstLine="560"/>
        <w:spacing w:before="450" w:after="450" w:line="312" w:lineRule="auto"/>
      </w:pPr>
      <w:r>
        <w:rPr>
          <w:rFonts w:ascii="宋体" w:hAnsi="宋体" w:eastAsia="宋体" w:cs="宋体"/>
          <w:color w:val="000"/>
          <w:sz w:val="28"/>
          <w:szCs w:val="28"/>
        </w:rPr>
        <w:t xml:space="preserve">六一国际儿童节来临之际，__农场团委积极响应分局团委的号召，组织全场广大少年儿童开展了一系列庆祝活动。</w:t>
      </w:r>
    </w:p>
    <w:p>
      <w:pPr>
        <w:ind w:left="0" w:right="0" w:firstLine="560"/>
        <w:spacing w:before="450" w:after="450" w:line="312" w:lineRule="auto"/>
      </w:pPr>
      <w:r>
        <w:rPr>
          <w:rFonts w:ascii="宋体" w:hAnsi="宋体" w:eastAsia="宋体" w:cs="宋体"/>
          <w:color w:val="000"/>
          <w:sz w:val="28"/>
          <w:szCs w:val="28"/>
        </w:rPr>
        <w:t xml:space="preserve">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三、主题鲜明，各项活动丰富多采为了迎接“六一”国际儿童节的到来，学校和幼儿园团组织开展了系列主题活动：</w:t>
      </w:r>
    </w:p>
    <w:p>
      <w:pPr>
        <w:ind w:left="0" w:right="0" w:firstLine="560"/>
        <w:spacing w:before="450" w:after="450" w:line="312" w:lineRule="auto"/>
      </w:pPr>
      <w:r>
        <w:rPr>
          <w:rFonts w:ascii="宋体" w:hAnsi="宋体" w:eastAsia="宋体" w:cs="宋体"/>
          <w:color w:val="000"/>
          <w:sz w:val="28"/>
          <w:szCs w:val="28"/>
        </w:rPr>
        <w:t xml:space="preserve">1、5月21日，学校组织少年儿童开展了以增强环保意识为主题的费旧电池回收活动，在全体师生的共同努力下，两日内便将一个费旧油桶装满了同学们从家里、道路两旁拣拾的费旧电池，美化了场区环境，增强了环保意识。</w:t>
      </w:r>
    </w:p>
    <w:p>
      <w:pPr>
        <w:ind w:left="0" w:right="0" w:firstLine="560"/>
        <w:spacing w:before="450" w:after="450" w:line="312" w:lineRule="auto"/>
      </w:pPr>
      <w:r>
        <w:rPr>
          <w:rFonts w:ascii="宋体" w:hAnsi="宋体" w:eastAsia="宋体" w:cs="宋体"/>
          <w:color w:val="000"/>
          <w:sz w:val="28"/>
          <w:szCs w:val="28"/>
        </w:rPr>
        <w:t xml:space="preserve">2、5月27日，学校女工委组织少年儿童学习有关“流感”的预防措施和《传染病防治法》，并组织各班在队日活动中开展“远离‘流感’，从讲究卫生坐起”的主题演讲活动，增强了广大少年儿童的防病意识和自我保护意识。</w:t>
      </w:r>
    </w:p>
    <w:p>
      <w:pPr>
        <w:ind w:left="0" w:right="0" w:firstLine="560"/>
        <w:spacing w:before="450" w:after="450" w:line="312" w:lineRule="auto"/>
      </w:pPr>
      <w:r>
        <w:rPr>
          <w:rFonts w:ascii="宋体" w:hAnsi="宋体" w:eastAsia="宋体" w:cs="宋体"/>
          <w:color w:val="000"/>
          <w:sz w:val="28"/>
          <w:szCs w:val="28"/>
        </w:rPr>
        <w:t xml:space="preserve">3、5月30日，学校团组织小学全体师生郊游，目的在于鼓励同学们多参加户外活动，注意锻炼锻炼身体，提高抗病能力;</w:t>
      </w:r>
    </w:p>
    <w:p>
      <w:pPr>
        <w:ind w:left="0" w:right="0" w:firstLine="560"/>
        <w:spacing w:before="450" w:after="450" w:line="312" w:lineRule="auto"/>
      </w:pPr>
      <w:r>
        <w:rPr>
          <w:rFonts w:ascii="宋体" w:hAnsi="宋体" w:eastAsia="宋体" w:cs="宋体"/>
          <w:color w:val="000"/>
          <w:sz w:val="28"/>
          <w:szCs w:val="28"/>
        </w:rPr>
        <w:t xml:space="preserve">同时组织少儿参观了水稻插秧过程，在增长了知识的同时，为他们上了一堂“谁知盘中餐，粒粒皆辛苦”的教育课。</w:t>
      </w:r>
    </w:p>
    <w:p>
      <w:pPr>
        <w:ind w:left="0" w:right="0" w:firstLine="560"/>
        <w:spacing w:before="450" w:after="450" w:line="312" w:lineRule="auto"/>
      </w:pPr>
      <w:r>
        <w:rPr>
          <w:rFonts w:ascii="宋体" w:hAnsi="宋体" w:eastAsia="宋体" w:cs="宋体"/>
          <w:color w:val="000"/>
          <w:sz w:val="28"/>
          <w:szCs w:val="28"/>
        </w:rPr>
        <w:t xml:space="preserve">4、5月30日，幼儿园团支部组织团员教师为长托的孩子义务洗澡、理发、拆洗被褥。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20_六一儿童节结束活动总结篇5</w:t>
      </w:r>
    </w:p>
    <w:p>
      <w:pPr>
        <w:ind w:left="0" w:right="0" w:firstLine="560"/>
        <w:spacing w:before="450" w:after="450" w:line="312" w:lineRule="auto"/>
      </w:pPr>
      <w:r>
        <w:rPr>
          <w:rFonts w:ascii="宋体" w:hAnsi="宋体" w:eastAsia="宋体" w:cs="宋体"/>
          <w:color w:val="000"/>
          <w:sz w:val="28"/>
          <w:szCs w:val="28"/>
        </w:rPr>
        <w:t xml:space="preserve">一、积极的报名：积极报名多才多艺</w:t>
      </w:r>
    </w:p>
    <w:p>
      <w:pPr>
        <w:ind w:left="0" w:right="0" w:firstLine="560"/>
        <w:spacing w:before="450" w:after="450" w:line="312" w:lineRule="auto"/>
      </w:pPr>
      <w:r>
        <w:rPr>
          <w:rFonts w:ascii="宋体" w:hAnsi="宋体" w:eastAsia="宋体" w:cs="宋体"/>
          <w:color w:val="000"/>
          <w:sz w:val="28"/>
          <w:szCs w:val="28"/>
        </w:rPr>
        <w:t xml:space="preserve">学校决定举行六一汇演后，鼓励广大师生积极参与报名，每班必须报节目，还有每个社团也必须出一个节目，我班积极报名，发现了孩子们多才多艺，马静怡报名了古筝，孙文辰报名了架子鼓，王恩焱报名了拉丁舞，王屹东报名了魔术，孩子们很高兴，都希望在他们的节日展现自己最好的一面。</w:t>
      </w:r>
    </w:p>
    <w:p>
      <w:pPr>
        <w:ind w:left="0" w:right="0" w:firstLine="560"/>
        <w:spacing w:before="450" w:after="450" w:line="312" w:lineRule="auto"/>
      </w:pPr>
      <w:r>
        <w:rPr>
          <w:rFonts w:ascii="宋体" w:hAnsi="宋体" w:eastAsia="宋体" w:cs="宋体"/>
          <w:color w:val="000"/>
          <w:sz w:val="28"/>
          <w:szCs w:val="28"/>
        </w:rPr>
        <w:t xml:space="preserve">二、紧张的排练：全班团结出谋划策</w:t>
      </w:r>
    </w:p>
    <w:p>
      <w:pPr>
        <w:ind w:left="0" w:right="0" w:firstLine="560"/>
        <w:spacing w:before="450" w:after="450" w:line="312" w:lineRule="auto"/>
      </w:pPr>
      <w:r>
        <w:rPr>
          <w:rFonts w:ascii="宋体" w:hAnsi="宋体" w:eastAsia="宋体" w:cs="宋体"/>
          <w:color w:val="000"/>
          <w:sz w:val="28"/>
          <w:szCs w:val="28"/>
        </w:rPr>
        <w:t xml:space="preserve">报名节目后，孩子们加紧练习，一个个干劲十足，在五月底的时候以视频方式进行节目选拔，孙文辰的架子鼓，王恩焱的拉丁舞选上了，其他两个很不幸没被选上，但是不影响全班团结的热情，大家开始为他俩出谋划策，有的给他们提供衣服，有的提供策略，有好几个人自愿把衣服借给孙文辰，大家很热情的为班级付出，我真的很感动。</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下午4：30全体师生和家长进场完毕，虽然天气炎热，但是阻挡不了大家激动的心情，在校长和各位领导的指挥下，节目开始了，开场是四年级的管乐合奏《小星星》、《粉刷匠》、爵士舞《独舞拉丁》，为六一汇演开了一个好头，其中五年级的魔术与全体师生互动大家给了一致好评，，我们班的恰恰拉丁舞串烧和架子鼓《完美生活》表现也不错，最后花样跳绳吸引了全体人员的目光，就连田局长也移步去观看，最后小松老师和她女儿的一首《最好的未来》让全场感动，孩子们真棒，所有人都辛苦了。</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2024-09-20T22:56:03+08:00</dcterms:created>
  <dcterms:modified xsi:type="dcterms:W3CDTF">2024-09-20T22:56:03+08:00</dcterms:modified>
</cp:coreProperties>
</file>

<file path=docProps/custom.xml><?xml version="1.0" encoding="utf-8"?>
<Properties xmlns="http://schemas.openxmlformats.org/officeDocument/2006/custom-properties" xmlns:vt="http://schemas.openxmlformats.org/officeDocument/2006/docPropsVTypes"/>
</file>