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事业单位试用期工作总结范文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下面小编给大家分享一些关于事业单位试用期工作总结，供大家参考。事业单位试用期工作总结1本人于20____年...</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小编给大家分享一些关于事业单位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事业单位试用期工作总结1</w:t>
      </w:r>
    </w:p>
    <w:p>
      <w:pPr>
        <w:ind w:left="0" w:right="0" w:firstLine="560"/>
        <w:spacing w:before="450" w:after="450" w:line="312" w:lineRule="auto"/>
      </w:pPr>
      <w:r>
        <w:rPr>
          <w:rFonts w:ascii="宋体" w:hAnsi="宋体" w:eastAsia="宋体" w:cs="宋体"/>
          <w:color w:val="000"/>
          <w:sz w:val="28"/>
          <w:szCs w:val="28"/>
        </w:rPr>
        <w:t xml:space="preserve">本人于20____年__月__日进入我院，根据专业方向及院内工作需要，目前就职于在线检验室并执行检验员相关工作。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 20____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事业单位试用期工作总结2</w:t>
      </w:r>
    </w:p>
    <w:p>
      <w:pPr>
        <w:ind w:left="0" w:right="0" w:firstLine="560"/>
        <w:spacing w:before="450" w:after="450" w:line="312" w:lineRule="auto"/>
      </w:pPr>
      <w:r>
        <w:rPr>
          <w:rFonts w:ascii="宋体" w:hAnsi="宋体" w:eastAsia="宋体" w:cs="宋体"/>
          <w:color w:val="000"/>
          <w:sz w:val="28"/>
          <w:szCs w:val="28"/>
        </w:rPr>
        <w:t xml:space="preserve">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牢记全心全意为人民服务的宗旨，把全心全意为人民服务作为开展工作出发点和落脚点。在对党的进一步深入学习中，对党的认识有了新的升华，在__年底已向党组织递交了《入党申请书》，通过自己的实践行动积极向党组织靠近。</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________科室的工作主要是负责全市____________的监管，这就对________相关业务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监管相对人。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领导的部署和要求，全力以赴、任劳任怨，及时完成交办的各项工作，认真履行自己的岗位职责，取得了令人满意的成绩。在领导的支持、指导下，配合领导完成了________年市辖区内对________生产、经营及使用单位的日常监管工作，配合领导完成了省局交办的其他工作。</w:t>
      </w:r>
    </w:p>
    <w:p>
      <w:pPr>
        <w:ind w:left="0" w:right="0" w:firstLine="560"/>
        <w:spacing w:before="450" w:after="450" w:line="312" w:lineRule="auto"/>
      </w:pPr>
      <w:r>
        <w:rPr>
          <w:rFonts w:ascii="宋体" w:hAnsi="宋体" w:eastAsia="宋体" w:cs="宋体"/>
          <w:color w:val="000"/>
          <w:sz w:val="28"/>
          <w:szCs w:val="28"/>
        </w:rPr>
        <w:t xml:space="preserve">在这一年的时间，通过努力，自己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事业单位试用期工作总结3</w:t>
      </w:r>
    </w:p>
    <w:p>
      <w:pPr>
        <w:ind w:left="0" w:right="0" w:firstLine="560"/>
        <w:spacing w:before="450" w:after="450" w:line="312" w:lineRule="auto"/>
      </w:pPr>
      <w:r>
        <w:rPr>
          <w:rFonts w:ascii="宋体" w:hAnsi="宋体" w:eastAsia="宋体" w:cs="宋体"/>
          <w:color w:val="000"/>
          <w:sz w:val="28"/>
          <w:szCs w:val="28"/>
        </w:rPr>
        <w:t xml:space="preserve">在经历了12月工作中，我兢兢业业，通过各领导和同事的帮助此刻我已达到转正的资格，为此，我也为自己的公务员转正自我鉴定详细于此。从12月。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共产党员先进性教育活动为重要契机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12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12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事业单位试用期工作总结4</w:t>
      </w:r>
    </w:p>
    <w:p>
      <w:pPr>
        <w:ind w:left="0" w:right="0" w:firstLine="560"/>
        <w:spacing w:before="450" w:after="450" w:line="312" w:lineRule="auto"/>
      </w:pPr>
      <w:r>
        <w:rPr>
          <w:rFonts w:ascii="宋体" w:hAnsi="宋体" w:eastAsia="宋体" w:cs="宋体"/>
          <w:color w:val="000"/>
          <w:sz w:val="28"/>
          <w:szCs w:val="28"/>
        </w:rPr>
        <w:t xml:space="preserve">从12月开始，我们从不同单位不同岗位来到公司一起开始新的工作，成为工作中的同事、生活中的朋友、事业上的搭档。这12月来，我和同事们一起开始了公司初创期的创业历程，共同为公司的美好明天而默默奉献自己的力量。现将我试用期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一、对岗位的认识和工作思路</w:t>
      </w:r>
    </w:p>
    <w:p>
      <w:pPr>
        <w:ind w:left="0" w:right="0" w:firstLine="560"/>
        <w:spacing w:before="450" w:after="450" w:line="312" w:lineRule="auto"/>
      </w:pPr>
      <w:r>
        <w:rPr>
          <w:rFonts w:ascii="宋体" w:hAnsi="宋体" w:eastAsia="宋体" w:cs="宋体"/>
          <w:color w:val="000"/>
          <w:sz w:val="28"/>
          <w:szCs w:val="28"/>
        </w:rPr>
        <w:t xml:space="preserve">综合部既是公司对外联系的窗口，又是内部管理中承上启下的枢纽，是公司领导的智囊、参谋和助手。我履职综合部经理一职，在实际工作中，我的工作即突出两个重点，履行六大职能，抓好六项服务：</w:t>
      </w:r>
    </w:p>
    <w:p>
      <w:pPr>
        <w:ind w:left="0" w:right="0" w:firstLine="560"/>
        <w:spacing w:before="450" w:after="450" w:line="312" w:lineRule="auto"/>
      </w:pPr>
      <w:r>
        <w:rPr>
          <w:rFonts w:ascii="宋体" w:hAnsi="宋体" w:eastAsia="宋体" w:cs="宋体"/>
          <w:color w:val="000"/>
          <w:sz w:val="28"/>
          <w:szCs w:val="28"/>
        </w:rPr>
        <w:t xml:space="preserve">突出两个重点：重点之一是：科学规范地做好日常事务工作，切实加强办文办会、接待、督查、文秘、人事、宣传等工作;重点之二是：当好参谋助手，搞好综合协调，确保政令畅通。</w:t>
      </w:r>
    </w:p>
    <w:p>
      <w:pPr>
        <w:ind w:left="0" w:right="0" w:firstLine="560"/>
        <w:spacing w:before="450" w:after="450" w:line="312" w:lineRule="auto"/>
      </w:pPr>
      <w:r>
        <w:rPr>
          <w:rFonts w:ascii="宋体" w:hAnsi="宋体" w:eastAsia="宋体" w:cs="宋体"/>
          <w:color w:val="000"/>
          <w:sz w:val="28"/>
          <w:szCs w:val="28"/>
        </w:rPr>
        <w:t xml:space="preserve">履行六大职能，抓好六项服务:履行参谋职能，为领导决策服务;履行协调职能，为推动全局服务;履行把关职能，为中心工作服务;履行宣传职能，为公司形象服务;履行督办职能，为政令畅通服务;履行保障职能，为正常运转服务。</w:t>
      </w:r>
    </w:p>
    <w:p>
      <w:pPr>
        <w:ind w:left="0" w:right="0" w:firstLine="560"/>
        <w:spacing w:before="450" w:after="450" w:line="312" w:lineRule="auto"/>
      </w:pPr>
      <w:r>
        <w:rPr>
          <w:rFonts w:ascii="宋体" w:hAnsi="宋体" w:eastAsia="宋体" w:cs="宋体"/>
          <w:color w:val="000"/>
          <w:sz w:val="28"/>
          <w:szCs w:val="28"/>
        </w:rPr>
        <w:t xml:space="preserve">二、主要完成工作情况</w:t>
      </w:r>
    </w:p>
    <w:p>
      <w:pPr>
        <w:ind w:left="0" w:right="0" w:firstLine="560"/>
        <w:spacing w:before="450" w:after="450" w:line="312" w:lineRule="auto"/>
      </w:pPr>
      <w:r>
        <w:rPr>
          <w:rFonts w:ascii="宋体" w:hAnsi="宋体" w:eastAsia="宋体" w:cs="宋体"/>
          <w:color w:val="000"/>
          <w:sz w:val="28"/>
          <w:szCs w:val="28"/>
        </w:rPr>
        <w:t xml:space="preserve">1.履行参谋职能，当好参谋助手。一是完成各类材料的撰写与准备，主要完成了国家住建部住房公积金监管司副司级督察员崔国盛率队到三江大道点进行专项督查、省政府督查室副厅级督查专员李石松率督导组的专项督查、市人大常委会秘书长马克利一行的专题调研等重要活动的材料撰写与准备，合计撰写各类材料40余份。二是提前谋划与准备、主动思考和作为，为领导分忧，主要完成了公司组建工会委员会的筹备、大会的召开及后期相关工作;在办理省、市、开发区对口下发的、与公司业务密切相关的文件时，结合实际、立足当前、着眼长远、统筹考虑，提出建设性意见，或转发文件贯彻落实，或印发文件组织学习。</w:t>
      </w:r>
    </w:p>
    <w:p>
      <w:pPr>
        <w:ind w:left="0" w:right="0" w:firstLine="560"/>
        <w:spacing w:before="450" w:after="450" w:line="312" w:lineRule="auto"/>
      </w:pPr>
      <w:r>
        <w:rPr>
          <w:rFonts w:ascii="宋体" w:hAnsi="宋体" w:eastAsia="宋体" w:cs="宋体"/>
          <w:color w:val="000"/>
          <w:sz w:val="28"/>
          <w:szCs w:val="28"/>
        </w:rPr>
        <w:t xml:space="preserve">2.履行协调职能，搞好综合协调。一是统筹安排综合部各项工作，建立部门工作制度，保证每位同事职责明确、分工合理、任务具体，充分发挥积极性、主动性和创造性，使每位同事在独立完成职责范围内的各项工作时，快乐工作、舒心工作。二是做好与公司各部门的协调配合，主要是抓好各类检查、督查，以及根据工作轻重缓急程度，协调安排人员予以配合，有效形成联动机制和持久合力。三是协助领导做好与上级有关部门的的联系和协调工作。3.履行把关职能，服务中心工作。一是对上级单位或相关业务单位的来文、来函及相关事项进行权限审核，提出办理意见，并根据领导意见进行跟踪落实。</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事业单位试用期工作总结5</w:t>
      </w:r>
    </w:p>
    <w:p>
      <w:pPr>
        <w:ind w:left="0" w:right="0" w:firstLine="560"/>
        <w:spacing w:before="450" w:after="450" w:line="312" w:lineRule="auto"/>
      </w:pPr>
      <w:r>
        <w:rPr>
          <w:rFonts w:ascii="宋体" w:hAnsi="宋体" w:eastAsia="宋体" w:cs="宋体"/>
          <w:color w:val="000"/>
          <w:sz w:val="28"/>
          <w:szCs w:val="28"/>
        </w:rPr>
        <w:t xml:space="preserve">时光如梭,转瞬即逝，12月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己胜任各项工作。12月，我先后参加了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2、在经管站领导和老同志的指导下,我参加并圆满完成了关于财务情况的核查工作。此次工作经历也为我今后顺利开展工作积累了宝贵的经验。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12月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建设小康社会、和谐社会作出自己的贡献![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2024-11-10T12:31:08+08:00</dcterms:created>
  <dcterms:modified xsi:type="dcterms:W3CDTF">2024-11-10T12:31:08+08:00</dcterms:modified>
</cp:coreProperties>
</file>

<file path=docProps/custom.xml><?xml version="1.0" encoding="utf-8"?>
<Properties xmlns="http://schemas.openxmlformats.org/officeDocument/2006/custom-properties" xmlns:vt="http://schemas.openxmlformats.org/officeDocument/2006/docPropsVTypes"/>
</file>