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关注公厕卫生保洁工作总结(热门44篇)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关注公厕卫生保洁工作总结1在今年以来，在区委、区政府的正确领导下，我局始终以争创一流的环卫业绩为目标，大力推行环卫精细化管理，进一步加快环卫设施建设，积极探索环卫市场化运作，抓住重点，突出亮点，细化任务，强化措施，圆满完成了工作目标和各项任...</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w:t>
      </w:r>
    </w:p>
    <w:p>
      <w:pPr>
        <w:ind w:left="0" w:right="0" w:firstLine="560"/>
        <w:spacing w:before="450" w:after="450" w:line="312" w:lineRule="auto"/>
      </w:pPr>
      <w:r>
        <w:rPr>
          <w:rFonts w:ascii="宋体" w:hAnsi="宋体" w:eastAsia="宋体" w:cs="宋体"/>
          <w:color w:val="000"/>
          <w:sz w:val="28"/>
          <w:szCs w:val="28"/>
        </w:rPr>
        <w:t xml:space="preserve">在今年以来，在区委、区政府的正确领导下，我局始终以争创一流的环卫业绩为目标，大力推行环卫精细化管理，进一步加快环卫设施建设，积极探索环卫市场化运作，抓住重点，突出亮点，细化任务，强化措施，圆满完成了工作目标和各项任务，1-5月份我区环卫日常管理在市环卫行业主管部门考核中累计成绩靠前，并获得环卫设施奖励70万元；环卫有偿服务收费任务，实现了时间过半任务过半。具体工作情况总结如下：</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一、深化内部改革，提高环卫作业水平。</w:t>
      </w:r>
    </w:p>
    <w:p>
      <w:pPr>
        <w:ind w:left="0" w:right="0" w:firstLine="560"/>
        <w:spacing w:before="450" w:after="450" w:line="312" w:lineRule="auto"/>
      </w:pPr>
      <w:r>
        <w:rPr>
          <w:rFonts w:ascii="宋体" w:hAnsi="宋体" w:eastAsia="宋体" w:cs="宋体"/>
          <w:color w:val="000"/>
          <w:sz w:val="28"/>
          <w:szCs w:val="28"/>
        </w:rPr>
        <w:t xml:space="preserve">从1月份起，我局将辖区内主次干道的清扫、清洗作业进行了全面整合，以常胜西路为界，将辖区主次干道划分为南北两个片区，整合原有清扫公司和清洗公司人员和设备，成立了道路洗扫一公司和道路洗扫二公司，道路洗扫一公司负责常胜西路以北(含常胜西路)区域主次干道的清扫保洁及清洗作业，道路洗扫二公司负责常胜西路以南(不含常胜西路)区域主次干道的清扫保洁及清洗作业，重新核定了两个作业片区的承包经费、作业质量要求和考核的管理办法，促使两个公司在业务承包经费和作业质量标准上形成了相互竞争、你追我赶的崭新局面。激发了两个公司在内部管理上的潜能与活力，减少了业务上敷衍塞责、推诿扯皮的现象，花在加强常态化管理上的心思多了，临时“抱佛脚”、搞突击的现象少了，环卫作业水平明显提高。</w:t>
      </w:r>
    </w:p>
    <w:p>
      <w:pPr>
        <w:ind w:left="0" w:right="0" w:firstLine="560"/>
        <w:spacing w:before="450" w:after="450" w:line="312" w:lineRule="auto"/>
      </w:pPr>
      <w:r>
        <w:rPr>
          <w:rFonts w:ascii="宋体" w:hAnsi="宋体" w:eastAsia="宋体" w:cs="宋体"/>
          <w:color w:val="000"/>
          <w:sz w:val="28"/>
          <w:szCs w:val="28"/>
        </w:rPr>
        <w:t xml:space="preserve">同时，今年我局压缩非生产性开支，将立新大道延伸段、长丰大道、蒸水南堤等新拉通的道路纳入了环卫日常专业化管理，确保了辖区内环卫作业全覆盖。</w:t>
      </w:r>
    </w:p>
    <w:p>
      <w:pPr>
        <w:ind w:left="0" w:right="0" w:firstLine="560"/>
        <w:spacing w:before="450" w:after="450" w:line="312" w:lineRule="auto"/>
      </w:pPr>
      <w:r>
        <w:rPr>
          <w:rFonts w:ascii="宋体" w:hAnsi="宋体" w:eastAsia="宋体" w:cs="宋体"/>
          <w:color w:val="000"/>
          <w:sz w:val="28"/>
          <w:szCs w:val="28"/>
        </w:rPr>
        <w:t xml:space="preserve">二、优化环境，更新换代垃圾中转站。</w:t>
      </w:r>
    </w:p>
    <w:p>
      <w:pPr>
        <w:ind w:left="0" w:right="0" w:firstLine="560"/>
        <w:spacing w:before="450" w:after="450" w:line="312" w:lineRule="auto"/>
      </w:pPr>
      <w:r>
        <w:rPr>
          <w:rFonts w:ascii="宋体" w:hAnsi="宋体" w:eastAsia="宋体" w:cs="宋体"/>
          <w:color w:val="000"/>
          <w:sz w:val="28"/>
          <w:szCs w:val="28"/>
        </w:rPr>
        <w:t xml:space="preserve">在前几年，我区就兴建了70多座小型垃圾中转站。这些中转站对于环卫员工和市民群众倒垃圾较为方便，但是由于数量较多，转运量少，密封性差给周边环境带来较大影响。每减少一个垃圾中转站，就等于减少一个环境污染源，还周围一个美丽的环境。20xx年，我局新建改建了压缩式垃圾站5座。这种新式的垃圾中转站转运量大，密封性好，辐射面广，目前我区只要拥有10座左右即可满足需要。基于上述认识，我局今年不等不靠。压缩一切非生产性开支，整合各种人力物力资源，将新建改建的5座压缩式垃圾站全部启用，同时，淘汰取缔了8座旧式垃圾中转站，使原设有垃圾站的周边环境大为改观。我局还大力推行城乡环境同治工作，指导雨母山乡按照“户分类、村收集、乡转运、区处理”的环卫运作机制，促使该乡环境卫生面貌显著改观。今年5月6日，周海滨市长在雨母山乡调研农村综合整治、现场视察雨母山压缩式垃圾中转站时，对雨母山乡农村环卫整治及压缩式垃圾中转站的投入使用给予了充分肯定和高度评价。</w:t>
      </w:r>
    </w:p>
    <w:p>
      <w:pPr>
        <w:ind w:left="0" w:right="0" w:firstLine="560"/>
        <w:spacing w:before="450" w:after="450" w:line="312" w:lineRule="auto"/>
      </w:pPr>
      <w:r>
        <w:rPr>
          <w:rFonts w:ascii="宋体" w:hAnsi="宋体" w:eastAsia="宋体" w:cs="宋体"/>
          <w:color w:val="000"/>
          <w:sz w:val="28"/>
          <w:szCs w:val="28"/>
        </w:rPr>
        <w:t xml:space="preserve">今年拟在衡州大道、外环路4s店等地兴建压缩式中转站2-3座，待市里明确下达任务后，我局即可启动建设。还邀请市规划局对我区环卫设施建设进行了规划布点，拟制20XX-20XX年环卫设施建设专业规划。</w:t>
      </w:r>
    </w:p>
    <w:p>
      <w:pPr>
        <w:ind w:left="0" w:right="0" w:firstLine="560"/>
        <w:spacing w:before="450" w:after="450" w:line="312" w:lineRule="auto"/>
      </w:pPr>
      <w:r>
        <w:rPr>
          <w:rFonts w:ascii="宋体" w:hAnsi="宋体" w:eastAsia="宋体" w:cs="宋体"/>
          <w:color w:val="000"/>
          <w:sz w:val="28"/>
          <w:szCs w:val="28"/>
        </w:rPr>
        <w:t xml:space="preserve">三、强化管理，改善市民如厕环境。</w:t>
      </w:r>
    </w:p>
    <w:p>
      <w:pPr>
        <w:ind w:left="0" w:right="0" w:firstLine="560"/>
        <w:spacing w:before="450" w:after="450" w:line="312" w:lineRule="auto"/>
      </w:pPr>
      <w:r>
        <w:rPr>
          <w:rFonts w:ascii="宋体" w:hAnsi="宋体" w:eastAsia="宋体" w:cs="宋体"/>
          <w:color w:val="000"/>
          <w:sz w:val="28"/>
          <w:szCs w:val="28"/>
        </w:rPr>
        <w:t xml:space="preserve">今年3月，我局对辖区所有直管公厕进行了一次全面摸底排查，一一罗列出相关存在问题，并挤出维修经费2万余元，请专业维修人员对公厕管道该疏通的疏通，化粪池该清掏的清掏，屋顶该补漏的补漏，墙壁该刷漆的刷漆，设施破损的该修补的修补，清洗保洁班次该增加的增加。通过采取这些管护措施，公厕内外环境面貌焕然一新。今年5月，我局又将辖区所有直管公厕，每天24小时向社会免费开放使用。市民如厕环境更好更方便了。</w:t>
      </w:r>
    </w:p>
    <w:p>
      <w:pPr>
        <w:ind w:left="0" w:right="0" w:firstLine="560"/>
        <w:spacing w:before="450" w:after="450" w:line="312" w:lineRule="auto"/>
      </w:pPr>
      <w:r>
        <w:rPr>
          <w:rFonts w:ascii="宋体" w:hAnsi="宋体" w:eastAsia="宋体" w:cs="宋体"/>
          <w:color w:val="000"/>
          <w:sz w:val="28"/>
          <w:szCs w:val="28"/>
        </w:rPr>
        <w:t xml:space="preserve">四、建章立制，力促环卫质量提标。</w:t>
      </w:r>
    </w:p>
    <w:p>
      <w:pPr>
        <w:ind w:left="0" w:right="0" w:firstLine="560"/>
        <w:spacing w:before="450" w:after="450" w:line="312" w:lineRule="auto"/>
      </w:pPr>
      <w:r>
        <w:rPr>
          <w:rFonts w:ascii="宋体" w:hAnsi="宋体" w:eastAsia="宋体" w:cs="宋体"/>
          <w:color w:val="000"/>
          <w:sz w:val="28"/>
          <w:szCs w:val="28"/>
        </w:rPr>
        <w:t xml:space="preserve">为进一步加强日常管理力度，确保环卫作业质量。完善了局领导、质检股、业务管理部门、班长“四级网络”业务值班督查机制，局班子成员坚持每周一次通宵带班督查。做到及时在一线发现问题、及时在一线处理问题，通过勤查严督，全面提升辖区环境卫生水平。</w:t>
      </w:r>
    </w:p>
    <w:p>
      <w:pPr>
        <w:ind w:left="0" w:right="0" w:firstLine="560"/>
        <w:spacing w:before="450" w:after="450" w:line="312" w:lineRule="auto"/>
      </w:pPr>
      <w:r>
        <w:rPr>
          <w:rFonts w:ascii="宋体" w:hAnsi="宋体" w:eastAsia="宋体" w:cs="宋体"/>
          <w:color w:val="000"/>
          <w:sz w:val="28"/>
          <w:szCs w:val="28"/>
        </w:rPr>
        <w:t xml:space="preserve">五、真情服务，促进环卫有偿收费。</w:t>
      </w:r>
    </w:p>
    <w:p>
      <w:pPr>
        <w:ind w:left="0" w:right="0" w:firstLine="560"/>
        <w:spacing w:before="450" w:after="450" w:line="312" w:lineRule="auto"/>
      </w:pPr>
      <w:r>
        <w:rPr>
          <w:rFonts w:ascii="宋体" w:hAnsi="宋体" w:eastAsia="宋体" w:cs="宋体"/>
          <w:color w:val="000"/>
          <w:sz w:val="28"/>
          <w:szCs w:val="28"/>
        </w:rPr>
        <w:t xml:space="preserve">在环卫有偿服务收费工作中，一方面对环卫有偿服务单位，及时进行上门走访，掌握各单位实际产生的垃圾量，并在双方充分协商的基础上，做到合理收费，争取应收尽收；另一方面强化服务，提高服务质量，以良好的信誉、周全的服务赢得服务对象的理解和支持，营造和谐互动的收费氛围。今年未发生一起收费纠纷事件。</w:t>
      </w:r>
    </w:p>
    <w:p>
      <w:pPr>
        <w:ind w:left="0" w:right="0" w:firstLine="560"/>
        <w:spacing w:before="450" w:after="450" w:line="312" w:lineRule="auto"/>
      </w:pPr>
      <w:r>
        <w:rPr>
          <w:rFonts w:ascii="宋体" w:hAnsi="宋体" w:eastAsia="宋体" w:cs="宋体"/>
          <w:color w:val="000"/>
          <w:sz w:val="28"/>
          <w:szCs w:val="28"/>
        </w:rPr>
        <w:t xml:space="preserve">六、践行党的群众路线，立足本职切实为民办实事。</w:t>
      </w:r>
    </w:p>
    <w:p>
      <w:pPr>
        <w:ind w:left="0" w:right="0" w:firstLine="560"/>
        <w:spacing w:before="450" w:after="450" w:line="312" w:lineRule="auto"/>
      </w:pPr>
      <w:r>
        <w:rPr>
          <w:rFonts w:ascii="宋体" w:hAnsi="宋体" w:eastAsia="宋体" w:cs="宋体"/>
          <w:color w:val="000"/>
          <w:sz w:val="28"/>
          <w:szCs w:val="28"/>
        </w:rPr>
        <w:t xml:space="preserve">按照中央、省、市、区开展活动的文件精神和动员会议精神要求，及时成立了蒸湘区环卫局党的群众路线教育实践活动领导小组。制定了《蒸湘区环卫局开展党的群众路线教育实践活动实施方案》，还下发了《党的群众路线教育实践活动手册》便于党员干部开展集中学习和自学。</w:t>
      </w:r>
    </w:p>
    <w:p>
      <w:pPr>
        <w:ind w:left="0" w:right="0" w:firstLine="560"/>
        <w:spacing w:before="450" w:after="450" w:line="312" w:lineRule="auto"/>
      </w:pPr>
      <w:r>
        <w:rPr>
          <w:rFonts w:ascii="宋体" w:hAnsi="宋体" w:eastAsia="宋体" w:cs="宋体"/>
          <w:color w:val="000"/>
          <w:sz w:val="28"/>
          <w:szCs w:val="28"/>
        </w:rPr>
        <w:t xml:space="preserve">在4月3日上午组织全体党员(在职党员41人、退休党员10人)，召开了党的群众路线教育实践活动动员大会，对深入开展教育实践活动进行了动员部署。并分别于4月22日、23日组织全体党员、干部参加听党课、开展大讨论和征求意见会，学习了中央、省、市、区关于教育实践活动工作会议精神和有关文件、学习了规定的三本书有关内容、《十八大报告学习辅导百问》等。4月25日上午，我局3个党支部分别组织开展了以“入党为什么”、“我的群众观”、“六问”等专题大讨论。5月9日，局党委组织全体党员干部与青年团员50余人到红色基地——夏明翰故居学习。通过此次的学习，全体党员干部被深深的震撼，精神得到了一次全面洗礼。同时通过开展形式多样的征求意见活动。采取发放征求意见表、设立征求意见箱、开通电话专线等形式，认真听取干部职工意见，倾听各方面的声音。将征求到的意见和建议认真对待，分类梳理，广泛征求意见建议116条，通过梳理归纳为21条，其中，属于领导班子的11条，属于领导干部个人的8条，行业共性问题1条。</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关注公厕卫生保洁工作总结3</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人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关注公厕卫生保洁工作总结4</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&gt;20xx年主要工作：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&gt;20xx年度工作举措：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一、加强力度抓宣传。利用召开会议传发宣传资料等各种形式大力宣传环境卫生，坚持环境卫生，人人有责，各自管好自己办公室生活垃圾，讲礼貌，讲卫生，不乱丢各类垃圾，持续良好生活环境。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己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关注公厕卫生保洁工作总结5</w:t>
      </w:r>
    </w:p>
    <w:p>
      <w:pPr>
        <w:ind w:left="0" w:right="0" w:firstLine="560"/>
        <w:spacing w:before="450" w:after="450" w:line="312" w:lineRule="auto"/>
      </w:pPr>
      <w:r>
        <w:rPr>
          <w:rFonts w:ascii="宋体" w:hAnsi="宋体" w:eastAsia="宋体" w:cs="宋体"/>
          <w:color w:val="000"/>
          <w:sz w:val="28"/>
          <w:szCs w:val="28"/>
        </w:rPr>
        <w:t xml:space="preserve">档案资料是农村改厕求实的依据。通过几年来改厕的总结，为预防弄虚作假，我们建立了一套比较完善的软件资料和工作程序。</w:t>
      </w:r>
    </w:p>
    <w:p>
      <w:pPr>
        <w:ind w:left="0" w:right="0" w:firstLine="560"/>
        <w:spacing w:before="450" w:after="450" w:line="312" w:lineRule="auto"/>
      </w:pPr>
      <w:r>
        <w:rPr>
          <w:rFonts w:ascii="宋体" w:hAnsi="宋体" w:eastAsia="宋体" w:cs="宋体"/>
          <w:color w:val="000"/>
          <w:sz w:val="28"/>
          <w:szCs w:val="28"/>
        </w:rPr>
        <w:t xml:space="preserve">(一)项目申报。项目村进行入户调查登记，建立全村厕所现状花名册，讨论确定改厕名单，填报“官池镇农村户厕改造申报表”。</w:t>
      </w:r>
    </w:p>
    <w:p>
      <w:pPr>
        <w:ind w:left="0" w:right="0" w:firstLine="560"/>
        <w:spacing w:before="450" w:after="450" w:line="312" w:lineRule="auto"/>
      </w:pPr>
      <w:r>
        <w:rPr>
          <w:rFonts w:ascii="宋体" w:hAnsi="宋体" w:eastAsia="宋体" w:cs="宋体"/>
          <w:color w:val="000"/>
          <w:sz w:val="28"/>
          <w:szCs w:val="28"/>
        </w:rPr>
        <w:t xml:space="preserve">(二)施工登记。农户申报后，要经镇政府相关人员上门查看、指导，农户交钱、户主确认等环节，进行完毕后由镇改厕办将以上信息汇总后制定“官池镇农村改厕工程进程统计表”</w:t>
      </w:r>
    </w:p>
    <w:p>
      <w:pPr>
        <w:ind w:left="0" w:right="0" w:firstLine="560"/>
        <w:spacing w:before="450" w:after="450" w:line="312" w:lineRule="auto"/>
      </w:pPr>
      <w:r>
        <w:rPr>
          <w:rFonts w:ascii="宋体" w:hAnsi="宋体" w:eastAsia="宋体" w:cs="宋体"/>
          <w:color w:val="000"/>
          <w:sz w:val="28"/>
          <w:szCs w:val="28"/>
        </w:rPr>
        <w:t xml:space="preserve">(三)竣工申报。村完成改厕任务后，填报“官池镇农村改厕工程验收申报表”附上“官池镇改厕项目无害化卫生户厕登记表”，同时报送总结材料。</w:t>
      </w:r>
    </w:p>
    <w:p>
      <w:pPr>
        <w:ind w:left="0" w:right="0" w:firstLine="560"/>
        <w:spacing w:before="450" w:after="450" w:line="312" w:lineRule="auto"/>
      </w:pPr>
      <w:r>
        <w:rPr>
          <w:rFonts w:ascii="宋体" w:hAnsi="宋体" w:eastAsia="宋体" w:cs="宋体"/>
          <w:color w:val="000"/>
          <w:sz w:val="28"/>
          <w:szCs w:val="28"/>
        </w:rPr>
        <w:t xml:space="preserve">五、狠抓督查，为推进农村改厕工作提供绩效保障为确保改厕的质量标准，我镇始终坚持一手抓改厕施工，一手抓改厕督查，使全镇农村改厕工作稳步推进。</w:t>
      </w:r>
    </w:p>
    <w:p>
      <w:pPr>
        <w:ind w:left="0" w:right="0" w:firstLine="560"/>
        <w:spacing w:before="450" w:after="450" w:line="312" w:lineRule="auto"/>
      </w:pPr>
      <w:r>
        <w:rPr>
          <w:rFonts w:ascii="宋体" w:hAnsi="宋体" w:eastAsia="宋体" w:cs="宋体"/>
          <w:color w:val="000"/>
          <w:sz w:val="28"/>
          <w:szCs w:val="28"/>
        </w:rPr>
        <w:t xml:space="preserve">一是统一议标，制定改厕实施方案，签订工程施工合同，确保将实事办好，把好事办实。</w:t>
      </w:r>
    </w:p>
    <w:p>
      <w:pPr>
        <w:ind w:left="0" w:right="0" w:firstLine="560"/>
        <w:spacing w:before="450" w:after="450" w:line="312" w:lineRule="auto"/>
      </w:pPr>
      <w:r>
        <w:rPr>
          <w:rFonts w:ascii="宋体" w:hAnsi="宋体" w:eastAsia="宋体" w:cs="宋体"/>
          <w:color w:val="000"/>
          <w:sz w:val="28"/>
          <w:szCs w:val="28"/>
        </w:rPr>
        <w:t xml:space="preserve">二是统一施工，统一规格，严格按照三格式化粪池图纸，统一规划放样。在施工过程中，我们要求施工单位严格按照三格式卫生厕所的质量标准统一建造，做到不改变结构，不偷工减料，确保做出来的厕所建一座，合格一座。三是统一验收，施工结束后，由镇改厕领导小组的相关成员单位会同村干部对户厕进行质量验收，对不合适的要返工改建，直到达标为止。</w:t>
      </w:r>
    </w:p>
    <w:p>
      <w:pPr>
        <w:ind w:left="0" w:right="0" w:firstLine="560"/>
        <w:spacing w:before="450" w:after="450" w:line="312" w:lineRule="auto"/>
      </w:pPr>
      <w:r>
        <w:rPr>
          <w:rFonts w:ascii="宋体" w:hAnsi="宋体" w:eastAsia="宋体" w:cs="宋体"/>
          <w:color w:val="000"/>
          <w:sz w:val="28"/>
          <w:szCs w:val="28"/>
        </w:rPr>
        <w:t xml:space="preserve">一直以来，我们坚持“因地制宜、搞好规划、卫生安全、注重实效、典型引路、稳步推进”的工作思路，将农村改厕作为社会主义新农村建设的基础工程来实施。如今，农村环境面貌得到明显改善，取得了卫生、经济、生态和社会等方面的综合效益。在今后的工作中，我区将进一步做好改厕局部细化工作，巩固扩大农村改厕工作成果，为新农村建设做出积极贡献。</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关注公厕卫生保洁工作总结6</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关注公厕卫生保洁工作总结7</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w:t>
      </w:r>
    </w:p>
    <w:p>
      <w:pPr>
        <w:ind w:left="0" w:right="0" w:firstLine="560"/>
        <w:spacing w:before="450" w:after="450" w:line="312" w:lineRule="auto"/>
      </w:pPr>
      <w:r>
        <w:rPr>
          <w:rFonts w:ascii="宋体" w:hAnsi="宋体" w:eastAsia="宋体" w:cs="宋体"/>
          <w:color w:val="000"/>
          <w:sz w:val="28"/>
          <w:szCs w:val="28"/>
        </w:rPr>
        <w:t xml:space="preserve">&gt;二、加强措施，全力做好干线公路保畅</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&gt;三、加强教育，做好道路交通安全管理</w:t>
      </w:r>
    </w:p>
    <w:p>
      <w:pPr>
        <w:ind w:left="0" w:right="0" w:firstLine="560"/>
        <w:spacing w:before="450" w:after="450" w:line="312" w:lineRule="auto"/>
      </w:pPr>
      <w:r>
        <w:rPr>
          <w:rFonts w:ascii="宋体" w:hAnsi="宋体" w:eastAsia="宋体" w:cs="宋体"/>
          <w:color w:val="000"/>
          <w:sz w:val="28"/>
          <w:szCs w:val="28"/>
        </w:rPr>
        <w:t xml:space="preserve">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&gt;四、加强防范，认真开展安全检查</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关注公厕卫生保洁工作总结8</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领导的认可，但距领导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领导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平凡的工作更应已无声处听惊雷。请大家拭目以待20xxx我们成绩将不止于此，在大家的共努力下，我们的公司会更大、更强。希望大家一起携手共创属于我们的未来。</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职业卫生科从10月份开始配备了专业的管理队伍，建立了相关的规章制度，煤矿的职业卫生管理工作逐步迈上了常态化管理轨道；回顾过去的一年，我们的工作有成绩，但是离上级监管机构和相关文件的要求还有差距。现将今年的工作总结和明年的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关注公厕卫生保洁工作总结9</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54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宋体" w:hAnsi="宋体" w:eastAsia="宋体" w:cs="宋体"/>
          <w:color w:val="000"/>
          <w:sz w:val="28"/>
          <w:szCs w:val="28"/>
        </w:rPr>
        <w:t xml:space="preserve">一、201X年工作推进情况</w:t>
      </w:r>
    </w:p>
    <w:p>
      <w:pPr>
        <w:ind w:left="0" w:right="0" w:firstLine="560"/>
        <w:spacing w:before="450" w:after="450" w:line="312" w:lineRule="auto"/>
      </w:pPr>
      <w:r>
        <w:rPr>
          <w:rFonts w:ascii="宋体" w:hAnsi="宋体" w:eastAsia="宋体" w:cs="宋体"/>
          <w:color w:val="000"/>
          <w:sz w:val="28"/>
          <w:szCs w:val="28"/>
        </w:rPr>
        <w:t xml:space="preserve">(一)县委、县政府高度重视</w:t>
      </w:r>
    </w:p>
    <w:p>
      <w:pPr>
        <w:ind w:left="0" w:right="0" w:firstLine="560"/>
        <w:spacing w:before="450" w:after="450" w:line="312" w:lineRule="auto"/>
      </w:pPr>
      <w:r>
        <w:rPr>
          <w:rFonts w:ascii="宋体" w:hAnsi="宋体" w:eastAsia="宋体" w:cs="宋体"/>
          <w:color w:val="000"/>
          <w:sz w:val="28"/>
          <w:szCs w:val="28"/>
        </w:rPr>
        <w:t xml:space="preserve">“厕所革命”工作开展以来，县委、县政府高度重视该项工作，要求旅游、交通、住建等相关部门切实按照中央、省、市要求，对照201X年度目标任务加快推进全县旅游厕所项目建设工作，切实推进旅游厕所管理工作。充分发挥县委、县政府的主导作用，将旅游厕所纳入基础建设规划之中，把厕所建设作为市政建设的一项十分重要的内容，规划好、设计好、建设好，成为改善提升我县旅游面貌的根本之举。积极探索制定相关支持政策，研究厕所用地审批手续、用水、用电等优惠政策，吸引民间资本在投资旅游项目的同时进行旅游厕所建设、改造、管理及运营工作。探索“以商养厕、以商管厕”的模式。</w:t>
      </w:r>
    </w:p>
    <w:p>
      <w:pPr>
        <w:ind w:left="0" w:right="0" w:firstLine="560"/>
        <w:spacing w:before="450" w:after="450" w:line="312" w:lineRule="auto"/>
      </w:pPr>
      <w:r>
        <w:rPr>
          <w:rFonts w:ascii="宋体" w:hAnsi="宋体" w:eastAsia="宋体" w:cs="宋体"/>
          <w:color w:val="000"/>
          <w:sz w:val="28"/>
          <w:szCs w:val="28"/>
        </w:rPr>
        <w:t xml:space="preserve">二、部门联动，项目建设带动旅游厕所建设</w:t>
      </w:r>
    </w:p>
    <w:p>
      <w:pPr>
        <w:ind w:left="0" w:right="0" w:firstLine="560"/>
        <w:spacing w:before="450" w:after="450" w:line="312" w:lineRule="auto"/>
      </w:pPr>
      <w:r>
        <w:rPr>
          <w:rFonts w:ascii="宋体" w:hAnsi="宋体" w:eastAsia="宋体" w:cs="宋体"/>
          <w:color w:val="000"/>
          <w:sz w:val="28"/>
          <w:szCs w:val="28"/>
        </w:rPr>
        <w:t xml:space="preserve">深入贯彻“旅游+”的思想，县发改、财政、住建、交通、等部门全力支持，配合全县旅游厕所建设管理行动，按照职能分工，制定厕所建设计划。积极推动旅游厕所建设项目的实施，将旅游厕所建设同各类规划、各类项目、景区及城乡建设同步部署，并按照相关规划，在各旅游景区、景点和重要节点配套建设旅游厕所。按照旅游厕所相关标准进行设计，讲究厕所设计要有文化性，要提升旅游厕所舒适度。</w:t>
      </w:r>
    </w:p>
    <w:p>
      <w:pPr>
        <w:ind w:left="0" w:right="0" w:firstLine="560"/>
        <w:spacing w:before="450" w:after="450" w:line="312" w:lineRule="auto"/>
      </w:pPr>
      <w:r>
        <w:rPr>
          <w:rFonts w:ascii="宋体" w:hAnsi="宋体" w:eastAsia="宋体" w:cs="宋体"/>
          <w:color w:val="000"/>
          <w:sz w:val="28"/>
          <w:szCs w:val="28"/>
        </w:rPr>
        <w:t xml:space="preserve">201X年，实施改扩建旅游厕所7 座(修建大川镇旅游厕所2座、生态环保厕所1座，改扩建1座;龙门古镇景区改扩建旅游厕所1座;提升汉姜古城旅游厕所1座、佛步游道旅游厕所1座)。向上争取旅游厕所补助资金53万元。</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部分旅游企业思想还没有转变过来，对厕所不重视，往往愿意花大量人、财、物力在推介、广告等方面，但对厕所的投入很小，管理也不到位。二是管理困难，目前我县在建、完工旅游厕所多是政府、部门为业主建设，目前尚在探索管理方式，以一个中等规模厕所来测算，水电费、维护费、人工费一年大概需要20万元，我县经济基础较差，各主要景区均为政府管理开放式景区，厕所管理维护压力巨大，旅游厕所管理急需探索新的模式。</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一)要进一步做好对旅游景区(景点)和旅游线路上的游客休息点、汽车加油站、旅游车站、文化娱乐场所、直接面向海内外旅游者公共场所等场所的旅游厕所的规划建设与管理。(二)对旅游厕所设计和建设，要有一定的前瞻性，按照与国际接轨的要求，依照标准建设，但不能追求豪华。在重点旅游景区要考虑到对特殊人群给予关爱。如在一些重点旅游景区内的旅游厕所应适当增加女厕厕位的数量，配备适应女性需求的设施;应有专门适应儿童生理的厕位;为残疾人提供位置判断方便、进出方便、使用方便的专门设施;设置第三卫生间等。</w:t>
      </w:r>
    </w:p>
    <w:p>
      <w:pPr>
        <w:ind w:left="0" w:right="0" w:firstLine="560"/>
        <w:spacing w:before="450" w:after="450" w:line="312" w:lineRule="auto"/>
      </w:pPr>
      <w:r>
        <w:rPr>
          <w:rFonts w:ascii="宋体" w:hAnsi="宋体" w:eastAsia="宋体" w:cs="宋体"/>
          <w:color w:val="000"/>
          <w:sz w:val="28"/>
          <w:szCs w:val="28"/>
        </w:rPr>
        <w:t xml:space="preserve">(三)加强厕所管理。一是在旅游厕所管理上应联合厕所属地乡、村、组，坚持管建并举、注重管理的原则，建立专人负责制，做到定人员、定标准、定责任、定奖惩，确保管理工作到位。二是对旅游厕所的管理，要深入到旅游区(点)、餐饮点、购物点、文化娱乐点、游客休息点的旅游厕所，应按照国家标准进行建设与管理，不断提高现代化、国际化的水平。三是对旅游厕所的选址、设计和建设，要尽量做到与其周围环境和谐，实现数量与质量、适用与美观的统一。四是对重点旅游景区的厕所还要适当增加文化内涵，在为旅游者提供方便场所的同时，发挥赏心悦目的功能。五是旅游厕所都要建立起严格的、科学的、持久有效的管理制度和卫生保洁制度，普遍达到无污物、无异味的要求。</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关注公厕卫生保洁工作总结10</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关注公厕卫生保洁工作总结11</w:t>
      </w:r>
    </w:p>
    <w:p>
      <w:pPr>
        <w:ind w:left="0" w:right="0" w:firstLine="560"/>
        <w:spacing w:before="450" w:after="450" w:line="312" w:lineRule="auto"/>
      </w:pPr>
      <w:r>
        <w:rPr>
          <w:rFonts w:ascii="宋体" w:hAnsi="宋体" w:eastAsia="宋体" w:cs="宋体"/>
          <w:color w:val="000"/>
          <w:sz w:val="28"/>
          <w:szCs w:val="28"/>
        </w:rPr>
        <w:t xml:space="preserve">今年以来，我局以创建文明卫生单位为目标，以提高服务水平为宗旨，以建设勤政、廉洁、务实、高效的机关为抓手。以强化制度为保障，努力营造舒适、高雅、文明、洁净的工作、学习和生活环境，提高全局文明建设水平，不断深化和拓展精神文明建设内涵，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&gt;一、加强组织领导，为爱卫活动提供保障</w:t>
      </w:r>
    </w:p>
    <w:p>
      <w:pPr>
        <w:ind w:left="0" w:right="0" w:firstLine="560"/>
        <w:spacing w:before="450" w:after="450" w:line="312" w:lineRule="auto"/>
      </w:pPr>
      <w:r>
        <w:rPr>
          <w:rFonts w:ascii="宋体" w:hAnsi="宋体" w:eastAsia="宋体" w:cs="宋体"/>
          <w:color w:val="000"/>
          <w:sz w:val="28"/>
          <w:szCs w:val="28"/>
        </w:rPr>
        <w:t xml:space="preserve">局领导高度重视文明卫生单位创建工作，召开专门会议研究，成立了以局党委书记任树标为组长，彭力、蔡树刚副局长为副组长的领导小组，各科室长莫湘桥、李正文、刘奇男、黄志刚、严振华为成员。明确了责任科室和兼职爱卫人员,完善机关卫生管理制度,做到时时督促，经常检查，确保文明卫生创建工作有力推进。</w:t>
      </w:r>
    </w:p>
    <w:p>
      <w:pPr>
        <w:ind w:left="0" w:right="0" w:firstLine="560"/>
        <w:spacing w:before="450" w:after="450" w:line="312" w:lineRule="auto"/>
      </w:pPr>
      <w:r>
        <w:rPr>
          <w:rFonts w:ascii="宋体" w:hAnsi="宋体" w:eastAsia="宋体" w:cs="宋体"/>
          <w:color w:val="000"/>
          <w:sz w:val="28"/>
          <w:szCs w:val="28"/>
        </w:rPr>
        <w:t xml:space="preserve">&gt;二、强化健康教育，为创建营造浓厚氛围</w:t>
      </w:r>
    </w:p>
    <w:p>
      <w:pPr>
        <w:ind w:left="0" w:right="0" w:firstLine="560"/>
        <w:spacing w:before="450" w:after="450" w:line="312" w:lineRule="auto"/>
      </w:pPr>
      <w:r>
        <w:rPr>
          <w:rFonts w:ascii="宋体" w:hAnsi="宋体" w:eastAsia="宋体" w:cs="宋体"/>
          <w:color w:val="000"/>
          <w:sz w:val="28"/>
          <w:szCs w:val="28"/>
        </w:rPr>
        <w:t xml:space="preserve">在大厅和前坪树立健康教育宣传设施和卫生知识读物，设立健教专栏，给食堂购买《从业人员卫生教材》读物。在办公区域及会议室张贴\"讲卫生\"警示标牌和\"请勿吸烟\"标识，同时张贴海报，宣传防艾知识。实行禁烟管理，无任何烟草广告，并在办公楼设立专门吸烟休息区。</w:t>
      </w:r>
    </w:p>
    <w:p>
      <w:pPr>
        <w:ind w:left="0" w:right="0" w:firstLine="560"/>
        <w:spacing w:before="450" w:after="450" w:line="312" w:lineRule="auto"/>
      </w:pPr>
      <w:r>
        <w:rPr>
          <w:rFonts w:ascii="宋体" w:hAnsi="宋体" w:eastAsia="宋体" w:cs="宋体"/>
          <w:color w:val="000"/>
          <w:sz w:val="28"/>
          <w:szCs w:val="28"/>
        </w:rPr>
        <w:t xml:space="preserve">&gt;三、强化硬件建设，为创建奠定基础</w:t>
      </w:r>
    </w:p>
    <w:p>
      <w:pPr>
        <w:ind w:left="0" w:right="0" w:firstLine="560"/>
        <w:spacing w:before="450" w:after="450" w:line="312" w:lineRule="auto"/>
      </w:pPr>
      <w:r>
        <w:rPr>
          <w:rFonts w:ascii="宋体" w:hAnsi="宋体" w:eastAsia="宋体" w:cs="宋体"/>
          <w:color w:val="000"/>
          <w:sz w:val="28"/>
          <w:szCs w:val="28"/>
        </w:rPr>
        <w:t xml:space="preserve">近年，办公楼装修改造工程完成，内外墙壁、门窗、地面及厕所全面进行维修、改建及道路硬化，在改造环境的同时，完善办公设施，建立健全局域网，实现了办公自动化。局办公楼及大院配套设施将按高标准设计施工，面貌焕然一新。院内外道路全部用水泥及沥青硬化，同时加大绿化力度，做到路面硬化率100%，可绿化面积绿化率95%以上。院内住户及办公楼公厕均为无公害化厕所，并每日专人打扫，进行严格消毒。在走道、楼梯间、办公室都配有垃圾桶和垃圾篓，垃圾桶和果皮桶上配有灭烟沙盘和痰盂，集中统一存放。建立规范的机动车大棚和自行车辆棚，车辆停放按章停放。建立符合要求的常年灭、防鼠设施，购买老鼠药及定时安放了老鼠夹、粘鼠贴等,排水设施完善，明沟暗渠及下水道畅通。</w:t>
      </w:r>
    </w:p>
    <w:p>
      <w:pPr>
        <w:ind w:left="0" w:right="0" w:firstLine="560"/>
        <w:spacing w:before="450" w:after="450" w:line="312" w:lineRule="auto"/>
      </w:pPr>
      <w:r>
        <w:rPr>
          <w:rFonts w:ascii="宋体" w:hAnsi="宋体" w:eastAsia="宋体" w:cs="宋体"/>
          <w:color w:val="000"/>
          <w:sz w:val="28"/>
          <w:szCs w:val="28"/>
        </w:rPr>
        <w:t xml:space="preserve">&gt;四、强化日常管理，确保创建落到实处</w:t>
      </w:r>
    </w:p>
    <w:p>
      <w:pPr>
        <w:ind w:left="0" w:right="0" w:firstLine="560"/>
        <w:spacing w:before="450" w:after="450" w:line="312" w:lineRule="auto"/>
      </w:pPr>
      <w:r>
        <w:rPr>
          <w:rFonts w:ascii="宋体" w:hAnsi="宋体" w:eastAsia="宋体" w:cs="宋体"/>
          <w:color w:val="000"/>
          <w:sz w:val="28"/>
          <w:szCs w:val="28"/>
        </w:rPr>
        <w:t xml:space="preserve">一是严格执行卫生管理制度，实行\"门前三包\"</w:t>
      </w:r>
    </w:p>
    <w:p>
      <w:pPr>
        <w:ind w:left="0" w:right="0" w:firstLine="560"/>
        <w:spacing w:before="450" w:after="450" w:line="312" w:lineRule="auto"/>
      </w:pPr>
      <w:r>
        <w:rPr>
          <w:rFonts w:ascii="宋体" w:hAnsi="宋体" w:eastAsia="宋体" w:cs="宋体"/>
          <w:color w:val="000"/>
          <w:sz w:val="28"/>
          <w:szCs w:val="28"/>
        </w:rPr>
        <w:t xml:space="preserve">二是完善环卫设施，切实做好单位卫生、防疫和职工保健工作。聘请专门卫生保洁人员，每天对办公室及院内环境进行打扫清洁，做到窗明地净。单位垃圾桶、公厕每日清理，无任何残留垃圾。</w:t>
      </w:r>
    </w:p>
    <w:p>
      <w:pPr>
        <w:ind w:left="0" w:right="0" w:firstLine="560"/>
        <w:spacing w:before="450" w:after="450" w:line="312" w:lineRule="auto"/>
      </w:pPr>
      <w:r>
        <w:rPr>
          <w:rFonts w:ascii="宋体" w:hAnsi="宋体" w:eastAsia="宋体" w:cs="宋体"/>
          <w:color w:val="000"/>
          <w:sz w:val="28"/>
          <w:szCs w:val="28"/>
        </w:rPr>
        <w:t xml:space="preserve">三是开展\"讲文明、树新风\"文明卫生科室评比活动，成立评选组织机构，制定评比细则，按分值高低评出2-3个文明卫生科室，实行表彰奖励。</w:t>
      </w:r>
    </w:p>
    <w:p>
      <w:pPr>
        <w:ind w:left="0" w:right="0" w:firstLine="560"/>
        <w:spacing w:before="450" w:after="450" w:line="312" w:lineRule="auto"/>
      </w:pPr>
      <w:r>
        <w:rPr>
          <w:rFonts w:ascii="宋体" w:hAnsi="宋体" w:eastAsia="宋体" w:cs="宋体"/>
          <w:color w:val="000"/>
          <w:sz w:val="28"/>
          <w:szCs w:val="28"/>
        </w:rPr>
        <w:t xml:space="preserve">四是积极配合省级文明卫生县城的创建和爱国卫生活动月活动。严格落实责任制，做到干净整洁，杜绝乱张贴现象，及时清理\"牛皮癣\"。</w:t>
      </w:r>
    </w:p>
    <w:p>
      <w:pPr>
        <w:ind w:left="0" w:right="0" w:firstLine="560"/>
        <w:spacing w:before="450" w:after="450" w:line="312" w:lineRule="auto"/>
      </w:pPr>
      <w:r>
        <w:rPr>
          <w:rFonts w:ascii="宋体" w:hAnsi="宋体" w:eastAsia="宋体" w:cs="宋体"/>
          <w:color w:val="000"/>
          <w:sz w:val="28"/>
          <w:szCs w:val="28"/>
        </w:rPr>
        <w:t xml:space="preserve">五是加强食堂和公共场所的卫生管理，经常开展除\"四害\"工作，确保达到国家标准要求。单位食堂在县_门办理食品卫生许可证，明确专门卫生专员监管,内部餐饮加工及二次供水、公共场所等符合卫生要求，从事餐饮人员持有卫生许可证和健康证，碗筷在消毒柜中消毒杀菌。</w:t>
      </w:r>
    </w:p>
    <w:p>
      <w:pPr>
        <w:ind w:left="0" w:right="0" w:firstLine="560"/>
        <w:spacing w:before="450" w:after="450" w:line="312" w:lineRule="auto"/>
      </w:pPr>
      <w:r>
        <w:rPr>
          <w:rFonts w:ascii="宋体" w:hAnsi="宋体" w:eastAsia="宋体" w:cs="宋体"/>
          <w:color w:val="000"/>
          <w:sz w:val="28"/>
          <w:szCs w:val="28"/>
        </w:rPr>
        <w:t xml:space="preserve">六是定期对系统干部职工进行体检，建立健康档案。</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关注公厕卫生保洁工作总结12</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v^以患者为中心^v^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xx，目前还未支出，据测算20xx年为单位控制1000元开支。</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关注公厕卫生保洁工作总结13</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清洁卫生清洁状况。</w:t>
      </w:r>
    </w:p>
    <w:p>
      <w:pPr>
        <w:ind w:left="0" w:right="0" w:firstLine="560"/>
        <w:spacing w:before="450" w:after="450" w:line="312" w:lineRule="auto"/>
      </w:pPr>
      <w:r>
        <w:rPr>
          <w:rFonts w:ascii="宋体" w:hAnsi="宋体" w:eastAsia="宋体" w:cs="宋体"/>
          <w:color w:val="000"/>
          <w:sz w:val="28"/>
          <w:szCs w:val="28"/>
        </w:rPr>
        <w:t xml:space="preserve">为了社区清洁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城市绿化方面，我社区建立健全了各项机构，制定了城市绿化计划及目标，根据我们的计划及目标认真完成城市绿化、美化的日常养护管理，防止病虫害及人为方面的损害。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关注公厕卫生保洁工作总结14</w:t>
      </w:r>
    </w:p>
    <w:p>
      <w:pPr>
        <w:ind w:left="0" w:right="0" w:firstLine="560"/>
        <w:spacing w:before="450" w:after="450" w:line="312" w:lineRule="auto"/>
      </w:pPr>
      <w:r>
        <w:rPr>
          <w:rFonts w:ascii="宋体" w:hAnsi="宋体" w:eastAsia="宋体" w:cs="宋体"/>
          <w:color w:val="000"/>
          <w:sz w:val="28"/>
          <w:szCs w:val="28"/>
        </w:rPr>
        <w:t xml:space="preserve">1、开展“三思三创”主题教育活动。按照县、局关于开展“三思三创”主题教育活动的部署和要求，针对环卫工作特色，详细制定活动实施方案，成立活动领导小组，并下设办公室，全面负责组织实施。通过处党政班子会议、处中层会议、各科室内部会议进行层层发动，认真传达“三思三创”活动精神，对全体党员干部和广大职工进行全面动员，与每位党员签订公开承诺书，身体力行实践承诺事项，每位中层干部撰写心得体会文章。依托青年党员力量，加大“三思三创”宣传力度，将活动精神宣传到一线环卫职工中去，使全体环卫职工了解这项活动并参与进来，切实促进了“三思三创”工作的开展。</w:t>
      </w:r>
    </w:p>
    <w:p>
      <w:pPr>
        <w:ind w:left="0" w:right="0" w:firstLine="560"/>
        <w:spacing w:before="450" w:after="450" w:line="312" w:lineRule="auto"/>
      </w:pPr>
      <w:r>
        <w:rPr>
          <w:rFonts w:ascii="宋体" w:hAnsi="宋体" w:eastAsia="宋体" w:cs="宋体"/>
          <w:color w:val="000"/>
          <w:sz w:val="28"/>
          <w:szCs w:val="28"/>
        </w:rPr>
        <w:t xml:space="preserve">2、加强内部督查考核。针对队伍内部部分职工作风松散，工作积极性不高，干事效率低的实际，围绕提高道路保洁质量这一主要目标，借鉴县城管局的做法，制定了《中层以上人员参与一线督查考核实施办法》，发挥中层骨干作用，弥补考核督查科考核力量的不足，切实加大对一线保洁员的考核力度，促进保洁质量的提高。同时，制定了环卫保洁量化考核办法，实行处领导带班，科室中层参与，考核督查科量化考核，考核员、管理员分片包干的工作方式，形成层层有考核、人人负其责的考核机制，确保路段一线在规定作业时间内始终有人在保洁、有人在管理、有人在考核。</w:t>
      </w:r>
    </w:p>
    <w:p>
      <w:pPr>
        <w:ind w:left="0" w:right="0" w:firstLine="560"/>
        <w:spacing w:before="450" w:after="450" w:line="312" w:lineRule="auto"/>
      </w:pPr>
      <w:r>
        <w:rPr>
          <w:rFonts w:ascii="宋体" w:hAnsi="宋体" w:eastAsia="宋体" w:cs="宋体"/>
          <w:color w:val="000"/>
          <w:sz w:val="28"/>
          <w:szCs w:val="28"/>
        </w:rPr>
        <w:t xml:space="preserve">3、改善职工办公环境。5月7日—10日，我们根据县有关领导的要求，配合“两创”工作的部署，将办公场所搬迁至东塘山29号(原公安局巡特警处)。搬迁前，我们按照简单节约的原则，对新办公场所的办公主楼、食堂进行了必要的装修，对办公室进行合理分配和安排，确保了每个科室的办公需要，办公环境比以前有较大的改善。年内，我们还将对附属楼、门卫楼、操场进行修缮，设立职工活动室等，进一步改善职工的生活和办公条件。</w:t>
      </w:r>
    </w:p>
    <w:p>
      <w:pPr>
        <w:ind w:left="0" w:right="0" w:firstLine="560"/>
        <w:spacing w:before="450" w:after="450" w:line="312" w:lineRule="auto"/>
      </w:pPr>
      <w:r>
        <w:rPr>
          <w:rFonts w:ascii="宋体" w:hAnsi="宋体" w:eastAsia="宋体" w:cs="宋体"/>
          <w:color w:val="000"/>
          <w:sz w:val="28"/>
          <w:szCs w:val="28"/>
        </w:rPr>
        <w:t xml:space="preserve">4、提高职工工资待遇。根据象政发[20xx]58号文件精神，借鉴其他县(市)、区的做法，结合自身实际，自四月份开始，为一线职工每人每月增资110元，使月工资达到1200元。在保持300元月考核奖不变的基础上，调整技术工级别工资，增加幅度为150元—200元，使级别工资最低达到950元/月，最高达到20xx元/月。同时，根据上级文件精神，及时对事业在编人员、镇办职工住房公积金基数、全体职工养老保险基数进行调整，并按规定及时为符合晋升条件的职工办理工资晋升手续。</w:t>
      </w:r>
    </w:p>
    <w:p>
      <w:pPr>
        <w:ind w:left="0" w:right="0" w:firstLine="560"/>
        <w:spacing w:before="450" w:after="450" w:line="312" w:lineRule="auto"/>
      </w:pPr>
      <w:r>
        <w:rPr>
          <w:rFonts w:ascii="宋体" w:hAnsi="宋体" w:eastAsia="宋体" w:cs="宋体"/>
          <w:color w:val="000"/>
          <w:sz w:val="28"/>
          <w:szCs w:val="28"/>
        </w:rPr>
        <w:t xml:space="preserve">通过强化队伍建设，环卫队伍的整体素质、活力、凝聚力和战斗力进一步提高，思想更加稳定，呈现出一派新气象，工作效率和工作质量明显提高，也涌现出一批特别出色的先进个人，如惠跃论荣获宁波市诚实守信道德模范，李爱花荣获宁波市三八红旗手。</w:t>
      </w:r>
    </w:p>
    <w:p>
      <w:pPr>
        <w:ind w:left="0" w:right="0" w:firstLine="560"/>
        <w:spacing w:before="450" w:after="450" w:line="312" w:lineRule="auto"/>
      </w:pPr>
      <w:r>
        <w:rPr>
          <w:rFonts w:ascii="宋体" w:hAnsi="宋体" w:eastAsia="宋体" w:cs="宋体"/>
          <w:color w:val="000"/>
          <w:sz w:val="28"/>
          <w:szCs w:val="28"/>
        </w:rPr>
        <w:t xml:space="preserve">在环卫宣传方面，保持去年的势头，年初以来通过各类媒体发表文稿46件，电视台报导12次。其中，10月26日为庆祝第十五个浙江省环卫工人节，专门举办了情系环卫·共创文明颁奖仪式暨大型文艺晚会，对58位县级优秀城市美容师进行了表彰，并邀请宁波市歌舞团、象山县青少年宫艺术团为现场1400余名环卫工人表演了丰富多彩的文艺节目，我们还专门组织百名环卫职工参加了大合唱表演，象山县电视台还专门对晚会进行了录播。</w:t>
      </w:r>
    </w:p>
    <w:p>
      <w:pPr>
        <w:ind w:left="0" w:right="0" w:firstLine="560"/>
        <w:spacing w:before="450" w:after="450" w:line="312" w:lineRule="auto"/>
      </w:pPr>
      <w:r>
        <w:rPr>
          <w:rFonts w:ascii="宋体" w:hAnsi="宋体" w:eastAsia="宋体" w:cs="宋体"/>
          <w:color w:val="000"/>
          <w:sz w:val="28"/>
          <w:szCs w:val="28"/>
        </w:rPr>
        <w:t xml:space="preserve">此外，在处理环卫投诉和办理人大建议、政协提案的水平和质量方面也有所提高，共受理市民环卫投诉案件500余起，做到“件件有落实，次次有回音”。按时办理人大建议、政协提案各1件。</w:t>
      </w:r>
    </w:p>
    <w:p>
      <w:pPr>
        <w:ind w:left="0" w:right="0" w:firstLine="560"/>
        <w:spacing w:before="450" w:after="450" w:line="312" w:lineRule="auto"/>
      </w:pPr>
      <w:r>
        <w:rPr>
          <w:rFonts w:ascii="宋体" w:hAnsi="宋体" w:eastAsia="宋体" w:cs="宋体"/>
          <w:color w:val="000"/>
          <w:sz w:val="28"/>
          <w:szCs w:val="28"/>
        </w:rPr>
        <w:t xml:space="preserve">以上是我处开展市容环卫杯工作的主要情况，虽然取得了一定的成绩，但与此同时也存在着一些问题和不足，如保洁区域大幅扩增造成环卫资金、人员、设备设施更加紧张，环卫保洁方式方法还有待于改进和完善，背街小巷及城中村的保洁质量尚需进一步提高，环卫宣传力度尤其在专题宣传方面还比较缺乏，等等，今后我们将努力寻求有效途径，创新工作方式方法，不断去克服和解决，争取将明年的各项工作开展得更好，更扎实。</w:t>
      </w:r>
    </w:p>
    <w:p>
      <w:pPr>
        <w:ind w:left="0" w:right="0" w:firstLine="560"/>
        <w:spacing w:before="450" w:after="450" w:line="312" w:lineRule="auto"/>
      </w:pPr>
      <w:r>
        <w:rPr>
          <w:rFonts w:ascii="宋体" w:hAnsi="宋体" w:eastAsia="宋体" w:cs="宋体"/>
          <w:color w:val="000"/>
          <w:sz w:val="28"/>
          <w:szCs w:val="28"/>
        </w:rPr>
        <w:t xml:space="preserve">绿化能给人新鲜空气，环境卫生的好坏能决定人的心情，这两点对于我们来说是非常重要的，尤其现在的雾霾严重，更加需要注重这两点了，今年，我单位为单位绿化和卫生环境保护做出了许多努力，具体成效有以下几点：</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关注公厕卫生保洁工作总结15</w:t>
      </w:r>
    </w:p>
    <w:p>
      <w:pPr>
        <w:ind w:left="0" w:right="0" w:firstLine="560"/>
        <w:spacing w:before="450" w:after="450" w:line="312" w:lineRule="auto"/>
      </w:pPr>
      <w:r>
        <w:rPr>
          <w:rFonts w:ascii="宋体" w:hAnsi="宋体" w:eastAsia="宋体" w:cs="宋体"/>
          <w:color w:val="000"/>
          <w:sz w:val="28"/>
          <w:szCs w:val="28"/>
        </w:rPr>
        <w:t xml:space="preserve">今天，参加XX区推进城区市容环境卫生长效管理现场会的各位领导和同行莅临我街道检查指导市容环境卫生管理工作，这是对我街道市容环境卫生管理工作一次很好的鞭策和鼓励，也必将对我街道进一步做好此项工作起到积极的作用。在此，我代表XX街道党工委、办事处向各位领导和同志们的到来表示热烈的欢迎，向长期关心和支持我街道市容环境卫生管理工作的各级领导表示衷心的感谢。下面就我街道近两年来推进市容环境卫生长效管理工作情况作如下汇报。</w:t>
      </w:r>
    </w:p>
    <w:p>
      <w:pPr>
        <w:ind w:left="0" w:right="0" w:firstLine="560"/>
        <w:spacing w:before="450" w:after="450" w:line="312" w:lineRule="auto"/>
      </w:pPr>
      <w:r>
        <w:rPr>
          <w:rFonts w:ascii="宋体" w:hAnsi="宋体" w:eastAsia="宋体" w:cs="宋体"/>
          <w:color w:val="000"/>
          <w:sz w:val="28"/>
          <w:szCs w:val="28"/>
        </w:rPr>
        <w:t xml:space="preserve">近两年来，我街道市容环境卫生管理工作在区委、区政府的正确领导下，在区有关业务部门的具体指导下，按照“创新机制、强化管理、抓好队伍”的工作思路，以实现长效管理为目标，以狠抓专项整治为龙头，以强化监督考核为着力点，全力推进街道市容环境卫生精细化、制度化、规范化管理，切实加大人、财、物投入，专心致力于地区环境建设，持续深入地开展大规模的市容环境卫生综合整治，使辖区市容市貌和人居环境明显改善，整体卫生水平显著提高，为促进地区经济社会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&gt;一、xxx街道基本情况</w:t>
      </w:r>
    </w:p>
    <w:p>
      <w:pPr>
        <w:ind w:left="0" w:right="0" w:firstLine="560"/>
        <w:spacing w:before="450" w:after="450" w:line="312" w:lineRule="auto"/>
      </w:pPr>
      <w:r>
        <w:rPr>
          <w:rFonts w:ascii="宋体" w:hAnsi="宋体" w:eastAsia="宋体" w:cs="宋体"/>
          <w:color w:val="000"/>
          <w:sz w:val="28"/>
          <w:szCs w:val="28"/>
        </w:rPr>
        <w:t xml:space="preserve">XX地区地处XX区XX面，东起XX街日月星光小区中心大道，西至XX北路，南界XX南路、天山路至中山路，北临青年路。辖区面积4平方公里，总户数万户，人口万人。下辖11个社区居委会，共有驻地单位61个。辖区主、次干道16条，巷道15条，清扫面积180870平方米。办事处机关有行政、事业干部79人。街道市容科现有市容管理人员13人，其中：干部2人（含绿化专干），区人事部门核定聘用人员9人，临时聘用人员2人。街道现有清扫保洁员118人，其中：公益性岗位94人，临时聘用24人。</w:t>
      </w:r>
    </w:p>
    <w:p>
      <w:pPr>
        <w:ind w:left="0" w:right="0" w:firstLine="560"/>
        <w:spacing w:before="450" w:after="450" w:line="312" w:lineRule="auto"/>
      </w:pPr>
      <w:r>
        <w:rPr>
          <w:rFonts w:ascii="宋体" w:hAnsi="宋体" w:eastAsia="宋体" w:cs="宋体"/>
          <w:color w:val="000"/>
          <w:sz w:val="28"/>
          <w:szCs w:val="28"/>
        </w:rPr>
        <w:t xml:space="preserve">&gt;二、加强组织领导，确保市容环境卫生管理工作扎实有效&gt;的开展</w:t>
      </w:r>
    </w:p>
    <w:p>
      <w:pPr>
        <w:ind w:left="0" w:right="0" w:firstLine="560"/>
        <w:spacing w:before="450" w:after="450" w:line="312" w:lineRule="auto"/>
      </w:pPr>
      <w:r>
        <w:rPr>
          <w:rFonts w:ascii="宋体" w:hAnsi="宋体" w:eastAsia="宋体" w:cs="宋体"/>
          <w:color w:val="000"/>
          <w:sz w:val="28"/>
          <w:szCs w:val="28"/>
        </w:rPr>
        <w:t xml:space="preserve">街道党工委、办事处高度重视市容环境卫生管理工作，始终把此项工作作为以人为本、服务群众、经济发展的一项重要工作，列入重要议事日程，纳入街道经济和社会发展计划和目标管理，做到认识统一、领导有力。一是按照“统一领导、各负其责”的原则，及时调整充实了以街道行政“一把手” 为组长的环境卫生管理工作领导小组成员，建立了工作例会制度，定期听取工作汇报。及时召开党工委会议和行政会议，研究环卫工作中的重大问题，协调解决环卫工作中遇到的矛盾和困难，两年来，共召开环卫工作有关内容的街道党工委会13次、街道行政会16次、领导小组会议17次。二是实行了环境卫生承包责任制，街道党工委班子成员分片分段包干，负责全面管理和巡查工作。班子成员积极履行职责，切实做到“四个亲自”，即亲自带头宣传动员，亲自督查落实各项任务，亲自指挥专项治理工作，亲自下一线解决热点、难点问题。三是将市容环境卫生管理工作纳入街道、社区目标管理，层层分解，量化目标，明确责任。通过“一把手”亲自抓，分管领导具体抓，班子成员协助抓，责任科室（社区）重点抓，使市容环境卫生工作做到了有组织、有安排、有部署、有落实，形成了上下联动、齐抓共管环境卫生的工作格局。</w:t>
      </w:r>
    </w:p>
    <w:p>
      <w:pPr>
        <w:ind w:left="0" w:right="0" w:firstLine="560"/>
        <w:spacing w:before="450" w:after="450" w:line="312" w:lineRule="auto"/>
      </w:pPr>
      <w:r>
        <w:rPr>
          <w:rFonts w:ascii="宋体" w:hAnsi="宋体" w:eastAsia="宋体" w:cs="宋体"/>
          <w:color w:val="000"/>
          <w:sz w:val="28"/>
          <w:szCs w:val="28"/>
        </w:rPr>
        <w:t xml:space="preserve">&gt;三、创新管理机制，推动市容环境卫生长效管理实现新突破</w:t>
      </w:r>
    </w:p>
    <w:p>
      <w:pPr>
        <w:ind w:left="0" w:right="0" w:firstLine="560"/>
        <w:spacing w:before="450" w:after="450" w:line="312" w:lineRule="auto"/>
      </w:pPr>
      <w:r>
        <w:rPr>
          <w:rFonts w:ascii="宋体" w:hAnsi="宋体" w:eastAsia="宋体" w:cs="宋体"/>
          <w:color w:val="000"/>
          <w:sz w:val="28"/>
          <w:szCs w:val="28"/>
        </w:rPr>
        <w:t xml:space="preserve">我们根据当前市容环境卫生工作的新形势、新要求，结合街道、社区实际，积极探索和大胆改革、创新管理机制，力求在管理体制、管理措施、管理方法上实现“三个创新”， 形成了在管理上上下联动、按制度管人，在工作上奖罚分明、责任到人的良好运行机制。</w:t>
      </w:r>
    </w:p>
    <w:p>
      <w:pPr>
        <w:ind w:left="0" w:right="0" w:firstLine="560"/>
        <w:spacing w:before="450" w:after="450" w:line="312" w:lineRule="auto"/>
      </w:pPr>
      <w:r>
        <w:rPr>
          <w:rFonts w:ascii="宋体" w:hAnsi="宋体" w:eastAsia="宋体" w:cs="宋体"/>
          <w:color w:val="000"/>
          <w:sz w:val="28"/>
          <w:szCs w:val="28"/>
        </w:rPr>
        <w:t xml:space="preserve">一是在管理体制上求创新。为解决街道、社区之间管理体制不顺、职责不清、推诿扯皮等问题，我们在深入调查研究的基础上，先后制定了《街道市容环境卫生管理办法》、《社区环境卫生管理办法》，对街道、社区环境卫生管理职责、权限、内容、分工作出了明确的界定，对街道市容科、执法中队、社区居委会的工作质量标准、检查、考核、奖惩进行了细化、量化。同时，强化对驻地单位市容环境卫生管理的监督考核，将驻地单位市容环境卫生管理考核与创建各级文明单位、文明行业结合起来，对考核不合格的，取消其申报资格，对已经获得的按程序予以否决或撤消，从而形成了街道、社区、驻地单位三级联动的市容环境卫生综合管理体系。</w:t>
      </w:r>
    </w:p>
    <w:p>
      <w:pPr>
        <w:ind w:left="0" w:right="0" w:firstLine="560"/>
        <w:spacing w:before="450" w:after="450" w:line="312" w:lineRule="auto"/>
      </w:pPr>
      <w:r>
        <w:rPr>
          <w:rFonts w:ascii="宋体" w:hAnsi="宋体" w:eastAsia="宋体" w:cs="宋体"/>
          <w:color w:val="000"/>
          <w:sz w:val="28"/>
          <w:szCs w:val="28"/>
        </w:rPr>
        <w:t xml:space="preserve">二是在管理措施上求创新。我们结合当前市容环境卫生工作的新形势、新任务、新要求，着眼长效管理，制定下发了加强东门地区市容环境卫生长效管理实施方案、加强东门地区环境卫生综合管理工作实施方案，做到管理工作方向明确、标准具体、有章可循。实行街道主管领导带队检查制度，每日早上8点，主管领导带队早查，发现问题通知市容管理人员整改。</w:t>
      </w:r>
    </w:p>
    <w:p>
      <w:pPr>
        <w:ind w:left="0" w:right="0" w:firstLine="560"/>
        <w:spacing w:before="450" w:after="450" w:line="312" w:lineRule="auto"/>
      </w:pPr>
      <w:r>
        <w:rPr>
          <w:rFonts w:ascii="宋体" w:hAnsi="宋体" w:eastAsia="宋体" w:cs="宋体"/>
          <w:color w:val="000"/>
          <w:sz w:val="28"/>
          <w:szCs w:val="28"/>
        </w:rPr>
        <w:t xml:space="preserve">按照“高标准、严要求、重落实”的原则，进一步坚持和完善了日查、周通报、月评比和年考核工作制度，对每日、每周、每月市容环境卫生工作进行监督、检查、考核。强化督查工作，建立了早、中、晚督查制度，街道成立了专项督查组，每日对市容环境卫生管理、道路清扫保洁、占道经营、垃圾清运、环卫设施管理、早夜市管理、冰雪清运，市容管理人员、保洁员、协勤员上岗等情况进行检查，对检查的时间、发现的问题进行详细记录，检查结束后及时汇总和反馈，第二天在《东门环卫》简报上予以通报。为提高街道市容环境卫生管理工作的整体质量和水平，街道不定期采取召开现场会、座谈会等形式，组织市容管理人员观摩、交流，学习先进经验，达到共同提高。建立了市容环境卫生综合管理责任追究制，重点加强对辖区早夜市、自保单位卫生的监督管理，层层签订责任书，细化考核内容，量化考核指标，对出现的违规行为勒令其及时整改，严格追究责任，及时进行处罚。两年来，街道检查辖区市容环境卫生2600余人次，编印简报620期，下发检查通报50余期，召开现场会、座谈会8次。</w:t>
      </w:r>
    </w:p>
    <w:p>
      <w:pPr>
        <w:ind w:left="0" w:right="0" w:firstLine="560"/>
        <w:spacing w:before="450" w:after="450" w:line="312" w:lineRule="auto"/>
      </w:pPr>
      <w:r>
        <w:rPr>
          <w:rFonts w:ascii="宋体" w:hAnsi="宋体" w:eastAsia="宋体" w:cs="宋体"/>
          <w:color w:val="000"/>
          <w:sz w:val="28"/>
          <w:szCs w:val="28"/>
        </w:rPr>
        <w:t xml:space="preserve">三是在管理方法上求创新。为切实解决我街道市容管理队伍中普遍存在的工作积极性不高、纪律意识不强、作风涣散等突出问题，我们以“激活内力、挖掘潜力、强化责任、推动工作”为原则，以建立奖惩激励机制为方向，制定完善了清扫保洁员管理办法、袋装垃圾站工作人员管理办法、协管员管理办法，确定了工作人员的作业时间、工作职责、质量标准、考评细则、奖惩规定，形成了在管理上按制度管人、在工作上责任到人的良好运行机制，真正做到了干得好的就表扬奖励，干得不好的就通报批评和经济处罚。加强市容管理人员的日常管理，坚持经济处罚与行政管理相结合，实行市容管理人员分片负责制，建立了市容科每日点名报到、每周召开例会、不定期查岗等制度。狠抓保洁员队伍建设，调整充实了一批年富力强、工作能力强、责任心强的保洁员，配齐配强了保洁员队伍。深入开展“十佳”保洁员评选活动，对每季度荣获“十佳”保洁员称号的环卫工人进行表彰奖励，充分调动了环卫工人的工作积极性。突出人性化管理，坚持以人为本，切实关心保洁员的生活福利待遇，每逢节假日组织慰问保洁员。今年环卫工人节期间，我街道深入开展了以“送温暖、见真情，弘扬激励先进”为主题的“四个一” 活动，即开展一次 “我为城市美容师美容理发” 免费理发服务；组织一次“环卫工人团圆聚餐”活动；开展一次“慰问环卫工人”活动；召开一次总结表彰大会。活动投入资金达元，其中：购臵慰问环卫工人的绿豆、白糖等消暑慰问品元，表彰奖励10名十佳保洁员、10名工作标兵共计4000元。强化市容管理人员、保洁员、协管员的学习培训和作风纪律教育，共举办各类政策法规、业务培训班16期，开展作风纪律整顿3次，极大地提高了他们的综合素质和业务水平。</w:t>
      </w:r>
    </w:p>
    <w:p>
      <w:pPr>
        <w:ind w:left="0" w:right="0" w:firstLine="560"/>
        <w:spacing w:before="450" w:after="450" w:line="312" w:lineRule="auto"/>
      </w:pPr>
      <w:r>
        <w:rPr>
          <w:rFonts w:ascii="宋体" w:hAnsi="宋体" w:eastAsia="宋体" w:cs="宋体"/>
          <w:color w:val="000"/>
          <w:sz w:val="28"/>
          <w:szCs w:val="28"/>
        </w:rPr>
        <w:t xml:space="preserve">&gt;四、加大宣传力度，努力提高各族群众环境卫生意识</w:t>
      </w:r>
    </w:p>
    <w:p>
      <w:pPr>
        <w:ind w:left="0" w:right="0" w:firstLine="560"/>
        <w:spacing w:before="450" w:after="450" w:line="312" w:lineRule="auto"/>
      </w:pPr>
      <w:r>
        <w:rPr>
          <w:rFonts w:ascii="宋体" w:hAnsi="宋体" w:eastAsia="宋体" w:cs="宋体"/>
          <w:color w:val="000"/>
          <w:sz w:val="28"/>
          <w:szCs w:val="28"/>
        </w:rPr>
        <w:t xml:space="preserve">市民环境卫生意识淡薄是阻碍城市环境建设取得突破的最大瓶颈。我们充分认识到，加强宣传、增强全民环境卫生意识是推进市容环境卫生长效管理的必然要求，是当前一项十分重要而紧迫的工作。为此，我们始终把宣传工作放在首位、常抓不懈，按照“立足卫生抓宣传，抓好宣传促卫生”的工作思路，全方位、多角度、深层次地宣传有关市容环境卫生工作的重要意义、政策法规和具体内容，不断提高各族群众主动参与环境卫生综合整治和自觉维护公共环境卫生的积极性。</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关注公厕卫生保洁工作总结16</w:t>
      </w:r>
    </w:p>
    <w:p>
      <w:pPr>
        <w:ind w:left="0" w:right="0" w:firstLine="560"/>
        <w:spacing w:before="450" w:after="450" w:line="312" w:lineRule="auto"/>
      </w:pPr>
      <w:r>
        <w:rPr>
          <w:rFonts w:ascii="宋体" w:hAnsi="宋体" w:eastAsia="宋体" w:cs="宋体"/>
          <w:color w:val="000"/>
          <w:sz w:val="28"/>
          <w:szCs w:val="28"/>
        </w:rPr>
        <w:t xml:space="preserve">1、20xx年10月份公司下文成立了职业卫生科，明确了专职管理人员。为矿井职业卫生管理工作走上常态化管理轨道奠定了基础。</w:t>
      </w:r>
    </w:p>
    <w:p>
      <w:pPr>
        <w:ind w:left="0" w:right="0" w:firstLine="560"/>
        <w:spacing w:before="450" w:after="450" w:line="312" w:lineRule="auto"/>
      </w:pPr>
      <w:r>
        <w:rPr>
          <w:rFonts w:ascii="宋体" w:hAnsi="宋体" w:eastAsia="宋体" w:cs="宋体"/>
          <w:color w:val="000"/>
          <w:sz w:val="28"/>
          <w:szCs w:val="28"/>
        </w:rPr>
        <w:t xml:space="preserve">2、根据上级相关文件要求，职业卫生科编制了矿井职业卫生管理制度。晋城粉尘检测中心对我矿的粉尘含量进行了定期检测工作。</w:t>
      </w:r>
    </w:p>
    <w:p>
      <w:pPr>
        <w:ind w:left="0" w:right="0" w:firstLine="560"/>
        <w:spacing w:before="450" w:after="450" w:line="312" w:lineRule="auto"/>
      </w:pPr>
      <w:r>
        <w:rPr>
          <w:rFonts w:ascii="宋体" w:hAnsi="宋体" w:eastAsia="宋体" w:cs="宋体"/>
          <w:color w:val="000"/>
          <w:sz w:val="28"/>
          <w:szCs w:val="28"/>
        </w:rPr>
        <w:t xml:space="preserve">3、购进了两台粉尘采样仪，仪器在晋城煤矿高新技术服务中心鉴定后到晋城煤矿粉尘检测中心已经备案。已经具备矿井定期粉尘采样条件。</w:t>
      </w:r>
    </w:p>
    <w:p>
      <w:pPr>
        <w:ind w:left="0" w:right="0" w:firstLine="560"/>
        <w:spacing w:before="450" w:after="450" w:line="312" w:lineRule="auto"/>
      </w:pPr>
      <w:r>
        <w:rPr>
          <w:rFonts w:ascii="宋体" w:hAnsi="宋体" w:eastAsia="宋体" w:cs="宋体"/>
          <w:color w:val="000"/>
          <w:sz w:val="28"/>
          <w:szCs w:val="28"/>
        </w:rPr>
        <w:t xml:space="preserve">4、完成了矿井职业卫生预评价编制工作，现已上报到晋城市煤炭局审核。</w:t>
      </w:r>
    </w:p>
    <w:p>
      <w:pPr>
        <w:ind w:left="0" w:right="0" w:firstLine="560"/>
        <w:spacing w:before="450" w:after="450" w:line="312" w:lineRule="auto"/>
      </w:pPr>
      <w:r>
        <w:rPr>
          <w:rFonts w:ascii="宋体" w:hAnsi="宋体" w:eastAsia="宋体" w:cs="宋体"/>
          <w:color w:val="000"/>
          <w:sz w:val="28"/>
          <w:szCs w:val="28"/>
        </w:rPr>
        <w:t xml:space="preserve">5、开始了职业卫生健康监护档案建档工作。</w:t>
      </w:r>
    </w:p>
    <w:p>
      <w:pPr>
        <w:ind w:left="0" w:right="0" w:firstLine="560"/>
        <w:spacing w:before="450" w:after="450" w:line="312" w:lineRule="auto"/>
      </w:pPr>
      <w:r>
        <w:rPr>
          <w:rFonts w:ascii="宋体" w:hAnsi="宋体" w:eastAsia="宋体" w:cs="宋体"/>
          <w:color w:val="000"/>
          <w:sz w:val="28"/>
          <w:szCs w:val="28"/>
        </w:rPr>
        <w:t xml:space="preserve">6、完成了职业健康体检及职业病情况汇总上报工作。</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关注公厕卫生保洁工作总结17</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关注公厕卫生保洁工作总结18</w:t>
      </w:r>
    </w:p>
    <w:p>
      <w:pPr>
        <w:ind w:left="0" w:right="0" w:firstLine="560"/>
        <w:spacing w:before="450" w:after="450" w:line="312" w:lineRule="auto"/>
      </w:pPr>
      <w:r>
        <w:rPr>
          <w:rFonts w:ascii="宋体" w:hAnsi="宋体" w:eastAsia="宋体" w:cs="宋体"/>
          <w:color w:val="000"/>
          <w:sz w:val="28"/>
          <w:szCs w:val="28"/>
        </w:rPr>
        <w:t xml:space="preserve">我们积极利用广播、报纸、墙刊、宣传栏等宣传阵地，开展了多形式、多层次、深入持久的农村改厕宣传教育活动，进一步提高了广大农民群众主动参与改厕的自觉性和积极性。一方面做到报刊有文，广播有声，形成了强大的宣传攻势，营造了良好的舆论氛围。另一方面通过建造的示范厕所，以事实说话加大宣传教育力度，把改厕的好处充分彰显出来，让村民们充分认识到改厕工作的重要性，使他们拥有看得见、摸得着的实惠，从而逐渐打消顾虑，变“要我改厕”为“我要改厕”，自觉投入改厕工作。</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关注公厕卫生保洁工作总结19</w:t>
      </w:r>
    </w:p>
    <w:p>
      <w:pPr>
        <w:ind w:left="0" w:right="0" w:firstLine="560"/>
        <w:spacing w:before="450" w:after="450" w:line="312" w:lineRule="auto"/>
      </w:pPr>
      <w:r>
        <w:rPr>
          <w:rFonts w:ascii="宋体" w:hAnsi="宋体" w:eastAsia="宋体" w:cs="宋体"/>
          <w:color w:val="000"/>
          <w:sz w:val="28"/>
          <w:szCs w:val="28"/>
        </w:rPr>
        <w:t xml:space="preserve">1、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2、理顺与产业园各部门的工作关系，完善物业工作流程，加强工作衔接，简化手续，使园区运营工作扎实有效的开展。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3、在完成基础服务工作的同时，大力协助配合产业园的工作，并提出合理建议（如停止餐饮业的招商等），公共区域治理工作更是大力促进了招商工作的进展，尤其是绿洲酒店心租赁区域的交付使用。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关注公厕卫生保洁工作总结20</w:t>
      </w:r>
    </w:p>
    <w:p>
      <w:pPr>
        <w:ind w:left="0" w:right="0" w:firstLine="560"/>
        <w:spacing w:before="450" w:after="450" w:line="312" w:lineRule="auto"/>
      </w:pPr>
      <w:r>
        <w:rPr>
          <w:rFonts w:ascii="宋体" w:hAnsi="宋体" w:eastAsia="宋体" w:cs="宋体"/>
          <w:color w:val="000"/>
          <w:sz w:val="28"/>
          <w:szCs w:val="28"/>
        </w:rPr>
        <w:t xml:space="preserve">虽然我市造林绿化和环境卫生综合整治工作总的发展态势良好，但从检查情况看，部分镇村整治标准还不够高，仍然存在一些问题和不足亟待我们认真加以解决。</w:t>
      </w:r>
    </w:p>
    <w:p>
      <w:pPr>
        <w:ind w:left="0" w:right="0" w:firstLine="560"/>
        <w:spacing w:before="450" w:after="450" w:line="312" w:lineRule="auto"/>
      </w:pPr>
      <w:r>
        <w:rPr>
          <w:rFonts w:ascii="宋体" w:hAnsi="宋体" w:eastAsia="宋体" w:cs="宋体"/>
          <w:color w:val="000"/>
          <w:sz w:val="28"/>
          <w:szCs w:val="28"/>
        </w:rPr>
        <w:t xml:space="preserve">一是镇与镇、村与村之间整治标准、工作进展还不够平衡。砖头垛乱堆乱放、柴草超高堆放，道边垃圾、边沟清理不彻底，边沟排水不畅、边沟水泥板移位、绿化美化标准不高（没有栽花、种树）等方面出现了不良的反弹现象，不同程度地影响了整治效果。</w:t>
      </w:r>
    </w:p>
    <w:p>
      <w:pPr>
        <w:ind w:left="0" w:right="0" w:firstLine="560"/>
        <w:spacing w:before="450" w:after="450" w:line="312" w:lineRule="auto"/>
      </w:pPr>
      <w:r>
        <w:rPr>
          <w:rFonts w:ascii="宋体" w:hAnsi="宋体" w:eastAsia="宋体" w:cs="宋体"/>
          <w:color w:val="000"/>
          <w:sz w:val="28"/>
          <w:szCs w:val="28"/>
        </w:rPr>
        <w:t xml:space="preserve">二是农民群众发动力度不够。农民群众自觉参与意识还不强，支持力度不够，农民主体作用发挥得不明显。</w:t>
      </w:r>
    </w:p>
    <w:p>
      <w:pPr>
        <w:ind w:left="0" w:right="0" w:firstLine="560"/>
        <w:spacing w:before="450" w:after="450" w:line="312" w:lineRule="auto"/>
      </w:pPr>
      <w:r>
        <w:rPr>
          <w:rFonts w:ascii="宋体" w:hAnsi="宋体" w:eastAsia="宋体" w:cs="宋体"/>
          <w:color w:val="000"/>
          <w:sz w:val="28"/>
          <w:szCs w:val="28"/>
        </w:rPr>
        <w:t xml:space="preserve">三是环境管护制度不健全。目前，造林绿化和村屯环境卫生综合整治工作取得了阶段性成果。但部分村屯还没有建立有效管护机制，有的没有设立专（兼）职保洁员，有的设立了但管理不到位，只停留在简单签定责任制上，并没有真正地制定保洁员的管理办法及奖惩制约机制。</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关注公厕卫生保洁工作总结21</w:t>
      </w:r>
    </w:p>
    <w:p>
      <w:pPr>
        <w:ind w:left="0" w:right="0" w:firstLine="560"/>
        <w:spacing w:before="450" w:after="450" w:line="312" w:lineRule="auto"/>
      </w:pPr>
      <w:r>
        <w:rPr>
          <w:rFonts w:ascii="宋体" w:hAnsi="宋体" w:eastAsia="宋体" w:cs="宋体"/>
          <w:color w:val="000"/>
          <w:sz w:val="28"/>
          <w:szCs w:val="28"/>
        </w:rPr>
        <w:t xml:space="preserve">强化形象，提高自身素质。为做好自己的保洁工作，我坚持严格要求自己与每一位保洁员，注重以身作则，佩戴工牌统一着装，做到服装整洁，精神抖擞，以诚待人，工作期间遇到公司领导与每一位同事都主动打招呼、问好。对每一位保洁人员经工作质量与工作态度的进行考核，让每一位保洁人员爱岗敬业讲奉献。正确认识自身的工作和价值，正确处理苦与乐，得与失、个人利益和公司利益的关系，坚持甘于奉献、诚实敬业，已崭新的精神面貌把每一天的工作做好。x月的外围绿化加强管控力度养护室外草坪及室内绿植。</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关注公厕卫生保洁工作总结22</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生了较大变化，得到了社会各界和广大市民的一致好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天近295名环卫工人正常作业，近40辆环卫车辆、19座垃圾压缩站的有序运转，确保城区120万平方米的清扫范围保持“五无五净”省级卫生县城标准。同时充分履行县城区周边城乡结合部垃圾清运责任，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②加强小街小巷的清扫保洁力度，特别是对互通主干道的巷子每天完成两遍普扫、保洁，其它小街小巷的垃圾由环卫工人定时收集，整个县城区小街小巷的垃圾收集必须在当天12：00前完成。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天出动两台宣传车，在城区不间断的宣传相关法律法规，同时与城区在建项目工地签订了渣土管理环境卫生责任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特别是对主城区的建设工地，进行重点关注，加大巡查力度，提高巡查频率，加大城区渣土沿途撒落、随意倾倒等违法行为查处力度。渣土监察队针对渣土运输、处置的实际情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通过开展环境卫生专项治理，城区乱丢、乱扔行为得以制止，城区卫生得到有效改善。</w:t>
      </w:r>
    </w:p>
    <w:p>
      <w:pPr>
        <w:ind w:left="0" w:right="0" w:firstLine="560"/>
        <w:spacing w:before="450" w:after="450" w:line="312" w:lineRule="auto"/>
      </w:pPr>
      <w:r>
        <w:rPr>
          <w:rFonts w:ascii="宋体" w:hAnsi="宋体" w:eastAsia="宋体" w:cs="宋体"/>
          <w:color w:val="000"/>
          <w:sz w:val="28"/>
          <w:szCs w:val="28"/>
        </w:rPr>
        <w:t xml:space="preserve">4、环卫收费实现了公开、公平、透明。加强对垃圾处理费地收缴力度，严防死守收费漏洞。今年，我们对环卫收费工作实行了网上服务、网络监管，实现环卫收费全公开。即，将城区3500余家门店全部登记上网，按照门店经营类别、面积核定好收费标准。收费工作人员必须严格按照门店已核定的标准，通过网上后台服务统一开具发票。杜绝了超标准收费、自立名目收费、收费不开发票及随意减免等现象的发生。</w:t>
      </w:r>
    </w:p>
    <w:p>
      <w:pPr>
        <w:ind w:left="0" w:right="0" w:firstLine="560"/>
        <w:spacing w:before="450" w:after="450" w:line="312" w:lineRule="auto"/>
      </w:pPr>
      <w:r>
        <w:rPr>
          <w:rFonts w:ascii="宋体" w:hAnsi="宋体" w:eastAsia="宋体" w:cs="宋体"/>
          <w:color w:val="000"/>
          <w:sz w:val="28"/>
          <w:szCs w:val="28"/>
        </w:rPr>
        <w:t xml:space="preserve">5、督促检查进一步落实。加强对全局工作的日常监管。成立工作检查考核组，每周安排一名班子带队，机关、生产、渣土、收费各安排一人参加，协助该班子对单位全体干部职工上班纪律及工作落实情况进行督促检查，有效解决党员干部职工工作自由散漫、无故旷工、迟到早退、擅离职守等行为，坚决杜绝上班时间上网炒股、玩游戏、观看娱乐影视节目等现象，切实转变工作作风。</w:t>
      </w:r>
    </w:p>
    <w:p>
      <w:pPr>
        <w:ind w:left="0" w:right="0" w:firstLine="560"/>
        <w:spacing w:before="450" w:after="450" w:line="312" w:lineRule="auto"/>
      </w:pPr>
      <w:r>
        <w:rPr>
          <w:rFonts w:ascii="宋体" w:hAnsi="宋体" w:eastAsia="宋体" w:cs="宋体"/>
          <w:color w:val="000"/>
          <w:sz w:val="28"/>
          <w:szCs w:val="28"/>
        </w:rPr>
        <w:t xml:space="preserve">6、环卫基础设施建设力度进一步加大。随着我县城镇化建设的不断加快，对环卫基础设施的投入也大幅提高。今年来，投入万元，添置了5台垂直压缩站设备，待苗市镇、广福桥、景龙桥、朝阳等集镇的垃圾中转站建成后即可投入使用，解决部分乡镇垃圾处理难题；投入万元，新增果皮箱1000个；投入2万元，更换果皮箱内胆100个；投入万元，新增垃圾挂桶2024个；投入万元，添置了2台垃圾中转车；投入万元，添置3立方米垃圾集装箱12个；投入18万元，添置了2台垃圾集装箱转运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环卫作业标准参差不齐。如城区零阳路、笔架路、慈姑路、环城南路等主干道环境干净、清爽，小街小巷卫生较差；城区环境相对较好，城中村和城乡接合部“脏乱差”现象仍较严重，且协调难度相当大，有些存在的问题始终得不到落实。</w:t>
      </w:r>
    </w:p>
    <w:p>
      <w:pPr>
        <w:ind w:left="0" w:right="0" w:firstLine="560"/>
        <w:spacing w:before="450" w:after="450" w:line="312" w:lineRule="auto"/>
      </w:pPr>
      <w:r>
        <w:rPr>
          <w:rFonts w:ascii="宋体" w:hAnsi="宋体" w:eastAsia="宋体" w:cs="宋体"/>
          <w:color w:val="000"/>
          <w:sz w:val="28"/>
          <w:szCs w:val="28"/>
        </w:rPr>
        <w:t xml:space="preserve">2、渣土运输市场管理混乱。受重点工程影响，有部分黑车涌入渣土运输市场，建筑渣土运输车辆超高超限、沿途撒落、扬尘污染等现象严重，致使城区路面重复污染，给环卫清扫保洁工作带来了很大压力。</w:t>
      </w:r>
    </w:p>
    <w:p>
      <w:pPr>
        <w:ind w:left="0" w:right="0" w:firstLine="560"/>
        <w:spacing w:before="450" w:after="450" w:line="312" w:lineRule="auto"/>
      </w:pPr>
      <w:r>
        <w:rPr>
          <w:rFonts w:ascii="宋体" w:hAnsi="宋体" w:eastAsia="宋体" w:cs="宋体"/>
          <w:color w:val="000"/>
          <w:sz w:val="28"/>
          <w:szCs w:val="28"/>
        </w:rPr>
        <w:t xml:space="preserve">3、卫生监察工作无法实现城区全覆盖。目前，卫生监察工作主要靠在路上巡查来发现问题，此项工作由渣土管理大队负责，因事多人少，一般对主街道巡查的多、监控的紧，对小街小巷管理相对较少，有些问题既发现不了，也得不到及时处理。</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1、加强环卫作业管理，全面推进环卫作业精细化。</w:t>
      </w:r>
    </w:p>
    <w:p>
      <w:pPr>
        <w:ind w:left="0" w:right="0" w:firstLine="560"/>
        <w:spacing w:before="450" w:after="450" w:line="312" w:lineRule="auto"/>
      </w:pPr>
      <w:r>
        <w:rPr>
          <w:rFonts w:ascii="宋体" w:hAnsi="宋体" w:eastAsia="宋体" w:cs="宋体"/>
          <w:color w:val="000"/>
          <w:sz w:val="28"/>
          <w:szCs w:val="28"/>
        </w:rPr>
        <w:t xml:space="preserve">①中心区域建立立体式清扫保洁模式，提高机械化作业率。在中心区域老街、幸福路、笔架路、慈姑路、零阳路、城南路等主干道实行人工、机扫、清洗、保洁、监察五位一体作业模式，确保城区主次干道路保持“五无五净”省级卫生县城标准。</w:t>
      </w:r>
    </w:p>
    <w:p>
      <w:pPr>
        <w:ind w:left="0" w:right="0" w:firstLine="560"/>
        <w:spacing w:before="450" w:after="450" w:line="312" w:lineRule="auto"/>
      </w:pPr>
      <w:r>
        <w:rPr>
          <w:rFonts w:ascii="宋体" w:hAnsi="宋体" w:eastAsia="宋体" w:cs="宋体"/>
          <w:color w:val="000"/>
          <w:sz w:val="28"/>
          <w:szCs w:val="28"/>
        </w:rPr>
        <w:t xml:space="preserve">②加强对居民小区和小街小巷的清扫保洁。一是将没有物业进驻的商住小区纳入环卫作业统一管理，确保小区卫生得到彻底改善；二是加强对已有物业公司进驻的生活小区环境卫生管理，督促他们搞好小区卫生，并将垃圾倒入指定地点；三是加强小街小巷的清扫保洁。目前，我单位仅对互通街道的巷子进行了清扫保洁，还有部分小街小巷我单位只负责垃圾收集，建议将城区所有小街小巷的清扫保洁落实到位，确保城区无缝隙作业。</w:t>
      </w:r>
    </w:p>
    <w:p>
      <w:pPr>
        <w:ind w:left="0" w:right="0" w:firstLine="560"/>
        <w:spacing w:before="450" w:after="450" w:line="312" w:lineRule="auto"/>
      </w:pPr>
      <w:r>
        <w:rPr>
          <w:rFonts w:ascii="宋体" w:hAnsi="宋体" w:eastAsia="宋体" w:cs="宋体"/>
          <w:color w:val="000"/>
          <w:sz w:val="28"/>
          <w:szCs w:val="28"/>
        </w:rPr>
        <w:t xml:space="preserve">③加强垃圾清运工作。一是及时将城区19座垃圾压缩站的垃圾进行清运和处理；二是进一步抓好铁路以南沿线垃圾收集工作，通过定时定点入户收集垃圾，消减垃圾污染源，改善羊角山一带人居环境。三是搞好集镇垃圾收集处理。按照县委、政府的指导意见，在今年底，县城区30公里以内乡镇的生活垃圾必须全部集中在垃圾场进行无害化处理，以后还将逐步解决其它各乡镇的垃圾处理难题。</w:t>
      </w:r>
    </w:p>
    <w:p>
      <w:pPr>
        <w:ind w:left="0" w:right="0" w:firstLine="560"/>
        <w:spacing w:before="450" w:after="450" w:line="312" w:lineRule="auto"/>
      </w:pPr>
      <w:r>
        <w:rPr>
          <w:rFonts w:ascii="宋体" w:hAnsi="宋体" w:eastAsia="宋体" w:cs="宋体"/>
          <w:color w:val="000"/>
          <w:sz w:val="28"/>
          <w:szCs w:val="28"/>
        </w:rPr>
        <w:t xml:space="preserve">2、调整理顺建筑渣土运输管理职能，建立健全建筑渣土管理长效机制。由城管局牵头，继续抓好渣土管理，坚决杜绝在建工地不按要求施工、建筑渣土运输车辆超载超限、沿途洒落、扬尘污染等违规行为，规范渣土运输市场秩序。</w:t>
      </w:r>
    </w:p>
    <w:p>
      <w:pPr>
        <w:ind w:left="0" w:right="0" w:firstLine="560"/>
        <w:spacing w:before="450" w:after="450" w:line="312" w:lineRule="auto"/>
      </w:pPr>
      <w:r>
        <w:rPr>
          <w:rFonts w:ascii="宋体" w:hAnsi="宋体" w:eastAsia="宋体" w:cs="宋体"/>
          <w:color w:val="000"/>
          <w:sz w:val="28"/>
          <w:szCs w:val="28"/>
        </w:rPr>
        <w:t xml:space="preserve">3、进一步强化卫生监察工作。对城区实行路段监察责任制，拓宽卫生监察范围，严厉整治乱泼乱倒行为，对单位、门面屡教不改的，严格按照《城市生活垃圾管理办法》进行处罚。</w:t>
      </w:r>
    </w:p>
    <w:p>
      <w:pPr>
        <w:ind w:left="0" w:right="0" w:firstLine="560"/>
        <w:spacing w:before="450" w:after="450" w:line="312" w:lineRule="auto"/>
      </w:pPr>
      <w:r>
        <w:rPr>
          <w:rFonts w:ascii="宋体" w:hAnsi="宋体" w:eastAsia="宋体" w:cs="宋体"/>
          <w:color w:val="000"/>
          <w:sz w:val="28"/>
          <w:szCs w:val="28"/>
        </w:rPr>
        <w:t xml:space="preserve">4、统筹城乡发展，加快推进城乡环卫一体化管理。以加快推进新型城镇化为契机，按照政府指导意见，我单位将派人协助各个集镇搞好环卫基础设施建设、垃圾收集、处理、环卫收费等工作，实现垃圾处理无污染、零废弃的目标，彻底解决集镇环境卫生“脏、乱、差”现象，有效改善城乡人居环境，以达到进一步加快推进新型城镇化、改善城乡人居环境、提升城乡整体形象的目的。</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关注公厕卫生保洁工作总结23</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关注公厕卫生保洁工作总结24</w:t>
      </w:r>
    </w:p>
    <w:p>
      <w:pPr>
        <w:ind w:left="0" w:right="0" w:firstLine="560"/>
        <w:spacing w:before="450" w:after="450" w:line="312" w:lineRule="auto"/>
      </w:pPr>
      <w:r>
        <w:rPr>
          <w:rFonts w:ascii="宋体" w:hAnsi="宋体" w:eastAsia="宋体" w:cs="宋体"/>
          <w:color w:val="000"/>
          <w:sz w:val="28"/>
          <w:szCs w:val="28"/>
        </w:rPr>
        <w:t xml:space="preserve">1、完善职业卫生管理制度，健全管理机构。</w:t>
      </w:r>
    </w:p>
    <w:p>
      <w:pPr>
        <w:ind w:left="0" w:right="0" w:firstLine="560"/>
        <w:spacing w:before="450" w:after="450" w:line="312" w:lineRule="auto"/>
      </w:pPr>
      <w:r>
        <w:rPr>
          <w:rFonts w:ascii="宋体" w:hAnsi="宋体" w:eastAsia="宋体" w:cs="宋体"/>
          <w:color w:val="000"/>
          <w:sz w:val="28"/>
          <w:szCs w:val="28"/>
        </w:rPr>
        <w:t xml:space="preserve">2、完善职业卫生健康监护档案，做到一人一档，规范管理。</w:t>
      </w:r>
    </w:p>
    <w:p>
      <w:pPr>
        <w:ind w:left="0" w:right="0" w:firstLine="560"/>
        <w:spacing w:before="450" w:after="450" w:line="312" w:lineRule="auto"/>
      </w:pPr>
      <w:r>
        <w:rPr>
          <w:rFonts w:ascii="宋体" w:hAnsi="宋体" w:eastAsia="宋体" w:cs="宋体"/>
          <w:color w:val="000"/>
          <w:sz w:val="28"/>
          <w:szCs w:val="28"/>
        </w:rPr>
        <w:t xml:space="preserve">3、完成职业卫生预评价和安全防护设施专篇的编制及审核报批工作。</w:t>
      </w:r>
    </w:p>
    <w:p>
      <w:pPr>
        <w:ind w:left="0" w:right="0" w:firstLine="560"/>
        <w:spacing w:before="450" w:after="450" w:line="312" w:lineRule="auto"/>
      </w:pPr>
      <w:r>
        <w:rPr>
          <w:rFonts w:ascii="宋体" w:hAnsi="宋体" w:eastAsia="宋体" w:cs="宋体"/>
          <w:color w:val="000"/>
          <w:sz w:val="28"/>
          <w:szCs w:val="28"/>
        </w:rPr>
        <w:t xml:space="preserve">4、按时完成职业危害申报工作。</w:t>
      </w:r>
    </w:p>
    <w:p>
      <w:pPr>
        <w:ind w:left="0" w:right="0" w:firstLine="560"/>
        <w:spacing w:before="450" w:after="450" w:line="312" w:lineRule="auto"/>
      </w:pPr>
      <w:r>
        <w:rPr>
          <w:rFonts w:ascii="宋体" w:hAnsi="宋体" w:eastAsia="宋体" w:cs="宋体"/>
          <w:color w:val="000"/>
          <w:sz w:val="28"/>
          <w:szCs w:val="28"/>
        </w:rPr>
        <w:t xml:space="preserve">5、按时进行粉尘采样送检。</w:t>
      </w:r>
    </w:p>
    <w:p>
      <w:pPr>
        <w:ind w:left="0" w:right="0" w:firstLine="560"/>
        <w:spacing w:before="450" w:after="450" w:line="312" w:lineRule="auto"/>
      </w:pPr>
      <w:r>
        <w:rPr>
          <w:rFonts w:ascii="宋体" w:hAnsi="宋体" w:eastAsia="宋体" w:cs="宋体"/>
          <w:color w:val="000"/>
          <w:sz w:val="28"/>
          <w:szCs w:val="28"/>
        </w:rPr>
        <w:t xml:space="preserve">6、按照培训计划对职工进行岗前和岗中职业危害防护培训。</w:t>
      </w:r>
    </w:p>
    <w:p>
      <w:pPr>
        <w:ind w:left="0" w:right="0" w:firstLine="560"/>
        <w:spacing w:before="450" w:after="450" w:line="312" w:lineRule="auto"/>
      </w:pPr>
      <w:r>
        <w:rPr>
          <w:rFonts w:ascii="宋体" w:hAnsi="宋体" w:eastAsia="宋体" w:cs="宋体"/>
          <w:color w:val="000"/>
          <w:sz w:val="28"/>
          <w:szCs w:val="28"/>
        </w:rPr>
        <w:t xml:space="preserve">7、及时进行职业健康体检和职业病情况汇总上报。</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关注公厕卫生保洁工作总结25</w:t>
      </w:r>
    </w:p>
    <w:p>
      <w:pPr>
        <w:ind w:left="0" w:right="0" w:firstLine="560"/>
        <w:spacing w:before="450" w:after="450" w:line="312" w:lineRule="auto"/>
      </w:pPr>
      <w:r>
        <w:rPr>
          <w:rFonts w:ascii="宋体" w:hAnsi="宋体" w:eastAsia="宋体" w:cs="宋体"/>
          <w:color w:val="000"/>
          <w:sz w:val="28"/>
          <w:szCs w:val="28"/>
        </w:rPr>
        <w:t xml:space="preserve">1、高度重视,加强领导。召开创建工作动员大会，传达县里、局里关于开展省文明县城、国家卫生县城创建的目标、要求。结合我县中心城区环卫工作实际，制定创建工作实施方案，成立创建工作领导小组，加强组织领导和统筹协调，并抽调骨干力量设立办公室，专门负责处创建工作的组织开展。</w:t>
      </w:r>
    </w:p>
    <w:p>
      <w:pPr>
        <w:ind w:left="0" w:right="0" w:firstLine="560"/>
        <w:spacing w:before="450" w:after="450" w:line="312" w:lineRule="auto"/>
      </w:pPr>
      <w:r>
        <w:rPr>
          <w:rFonts w:ascii="宋体" w:hAnsi="宋体" w:eastAsia="宋体" w:cs="宋体"/>
          <w:color w:val="000"/>
          <w:sz w:val="28"/>
          <w:szCs w:val="28"/>
        </w:rPr>
        <w:t xml:space="preserve">2、全面发动，统一思想。动员大会之后，各科室召开内部会议进行再发动，每位考核人员、管理人员再将创建工作目标、要求传达到每位一线保洁员，通过全面发动，不断统一思想认识，切实增强做好环卫工作推动“两城”联创的集体责任感，在全处上下形成齐创共建的良好氛围。</w:t>
      </w:r>
    </w:p>
    <w:p>
      <w:pPr>
        <w:ind w:left="0" w:right="0" w:firstLine="560"/>
        <w:spacing w:before="450" w:after="450" w:line="312" w:lineRule="auto"/>
      </w:pPr>
      <w:r>
        <w:rPr>
          <w:rFonts w:ascii="宋体" w:hAnsi="宋体" w:eastAsia="宋体" w:cs="宋体"/>
          <w:color w:val="000"/>
          <w:sz w:val="28"/>
          <w:szCs w:val="28"/>
        </w:rPr>
        <w:t xml:space="preserve">3、确定目标，狠抓落实。对照创建工作目标逐条进行细化，制订详细的工作措施，明确责任领导、责任科室和完成期限，分阶段抓好创建工作各项任务的落实。同时，利用每月召开的中层会议，阶段小结创建工作情况，将遇到的问题摆到会议上集体商讨对策，并结合形势，有针对性地部署下阶段的工作重点。</w:t>
      </w:r>
    </w:p>
    <w:p>
      <w:pPr>
        <w:ind w:left="0" w:right="0" w:firstLine="560"/>
        <w:spacing w:before="450" w:after="450" w:line="312" w:lineRule="auto"/>
      </w:pPr>
      <w:r>
        <w:rPr>
          <w:rFonts w:ascii="宋体" w:hAnsi="宋体" w:eastAsia="宋体" w:cs="宋体"/>
          <w:color w:val="000"/>
          <w:sz w:val="28"/>
          <w:szCs w:val="28"/>
        </w:rPr>
        <w:t xml:space="preserve">4、强化检查，确保成效。对照创建工作各阶段的部署安排，领导小组经常带队深入一线检查创建工作各项任务的完成情况，通过现场办公，急事急办，特事特办。对存在的一时难以解决的问题，及时汇总并提出整改意见，重新商讨落实措施和整改期限，督促责任科室不折不扣地抓好落实。</w:t>
      </w:r>
    </w:p>
    <w:p>
      <w:pPr>
        <w:ind w:left="0" w:right="0" w:firstLine="560"/>
        <w:spacing w:before="450" w:after="450" w:line="312" w:lineRule="auto"/>
      </w:pPr>
      <w:r>
        <w:rPr>
          <w:rFonts w:ascii="宋体" w:hAnsi="宋体" w:eastAsia="宋体" w:cs="宋体"/>
          <w:color w:val="000"/>
          <w:sz w:val="28"/>
          <w:szCs w:val="28"/>
        </w:rPr>
        <w:t xml:space="preserve">通过努力，我处“两创”工作取得了新成绩，各项创建指标与测评要求不断拉近距离，部分指标基本上达到测评要求，进一步提高了市容环卫管理水平，并经受了省、市、县有关专家组的检查考评。</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关注公厕卫生保洁工作总结26</w:t>
      </w:r>
    </w:p>
    <w:p>
      <w:pPr>
        <w:ind w:left="0" w:right="0" w:firstLine="560"/>
        <w:spacing w:before="450" w:after="450" w:line="312" w:lineRule="auto"/>
      </w:pPr>
      <w:r>
        <w:rPr>
          <w:rFonts w:ascii="宋体" w:hAnsi="宋体" w:eastAsia="宋体" w:cs="宋体"/>
          <w:color w:val="000"/>
          <w:sz w:val="28"/>
          <w:szCs w:val="28"/>
        </w:rPr>
        <w:t xml:space="preserve">1、完善应急工作预案。针对我县地理位置、气候条件引发的突发性事件，如台风、洪水等突发性事件带来的环卫保洁重任，以及其他突发性状况，详细制定应急工作预案。同时，又制定完善了扫雪防冰工作应急预案、各类创建工作迎检应急预案等，进一步充实完善应急工作预案，逐步建立应急工作综合预警制度体系。</w:t>
      </w:r>
    </w:p>
    <w:p>
      <w:pPr>
        <w:ind w:left="0" w:right="0" w:firstLine="560"/>
        <w:spacing w:before="450" w:after="450" w:line="312" w:lineRule="auto"/>
      </w:pPr>
      <w:r>
        <w:rPr>
          <w:rFonts w:ascii="宋体" w:hAnsi="宋体" w:eastAsia="宋体" w:cs="宋体"/>
          <w:color w:val="000"/>
          <w:sz w:val="28"/>
          <w:szCs w:val="28"/>
        </w:rPr>
        <w:t xml:space="preserve">2、成立应急突击分队。通过年初以来我处完成的各项重大临时性、突击性任务的成功经验来看，建立一支力量充足、训练有素、能战善战的应急突击分队是十分必要的。为此，我们专门从各科室抽调力量成立应急突击分队，以应对临时性、突发性的工作任务，遇特别重大的工作任务，全处人员参与，集中力量、时间分组加强突击整治。</w:t>
      </w:r>
    </w:p>
    <w:p>
      <w:pPr>
        <w:ind w:left="0" w:right="0" w:firstLine="560"/>
        <w:spacing w:before="450" w:after="450" w:line="312" w:lineRule="auto"/>
      </w:pPr>
      <w:r>
        <w:rPr>
          <w:rFonts w:ascii="宋体" w:hAnsi="宋体" w:eastAsia="宋体" w:cs="宋体"/>
          <w:color w:val="000"/>
          <w:sz w:val="28"/>
          <w:szCs w:val="28"/>
        </w:rPr>
        <w:t xml:space="preserve">3、落实各项工作措施。年初以来，我们主要承担了以下几次的突击性临时性任务：一是开展除夕大扫除活动。我们除了完成自身职责范围内的道路清扫保洁、垃圾收集、压缩中转和集中填埋工作任务外，还专门出动垃圾清运车46车次，帮助中心城区各社区、城乡结合部村庄清运垃圾120余吨。二是开展文明指数测评突击整治。根据县创建办组织检查反馈的问题，及时进行现场核查，并逐项进行整治整改，清理卫生死角70余处，清运垃圾26车次。三是开展省文明城市复查突击整治。全处人员分为6组，由处党政班子领导亲自带队上街针对道路(河道)保洁情况开展自查自纠，当场能解决的当场解决，当场不能解决的问题汇总后督促保洁中心及时整改，共查出问题500余处，全部落实整改到位，为顺利通过省文明城市复查奠定了良好的环境卫生基础。四是开展清爽城市100分活动。10月26日，积极响应市处开展清爽城市100分活动的要求，在中心城区选出天安路、南街二条街，从中午12时至下午1点40分，让该路段的所有环卫工人休息100分钟，其间组织30名志愿者上路进行文明劝导，要求沿街工商户在这100分钟时间内做到垃圾零投放，劝导路人自觉遵守市容环卫管理有关规定，不随意丢弃垃圾，养成良好文明习惯。</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关注公厕卫生保洁工作总结27</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2024-09-20T09:35:26+08:00</dcterms:created>
  <dcterms:modified xsi:type="dcterms:W3CDTF">2024-09-20T09:35:26+08:00</dcterms:modified>
</cp:coreProperties>
</file>

<file path=docProps/custom.xml><?xml version="1.0" encoding="utf-8"?>
<Properties xmlns="http://schemas.openxmlformats.org/officeDocument/2006/custom-properties" xmlns:vt="http://schemas.openxmlformats.org/officeDocument/2006/docPropsVTypes"/>
</file>